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50DE" w:rsidRDefault="001050DE" w:rsidP="00002754">
      <w:pPr>
        <w:rPr>
          <w:rFonts w:hint="eastAsia"/>
        </w:rPr>
      </w:pPr>
    </w:p>
    <w:p w:rsidR="001050DE" w:rsidRDefault="001050DE" w:rsidP="001050DE">
      <w:pPr>
        <w:pStyle w:val="2"/>
        <w:rPr>
          <w:sz w:val="28"/>
          <w:szCs w:val="28"/>
        </w:rPr>
      </w:pPr>
      <w:r w:rsidRPr="001050DE">
        <w:rPr>
          <w:rFonts w:hint="eastAsia"/>
          <w:sz w:val="28"/>
          <w:szCs w:val="28"/>
        </w:rPr>
        <w:t>按标志位</w:t>
      </w:r>
      <w:r w:rsidRPr="001050DE">
        <w:rPr>
          <w:sz w:val="28"/>
          <w:szCs w:val="28"/>
        </w:rPr>
        <w:t>flag同步数据</w:t>
      </w:r>
      <w:r w:rsidR="00DF06B9">
        <w:rPr>
          <w:rFonts w:hint="eastAsia"/>
          <w:sz w:val="28"/>
          <w:szCs w:val="28"/>
        </w:rPr>
        <w:t>（模式</w:t>
      </w:r>
      <w:r w:rsidR="00DF06B9">
        <w:rPr>
          <w:sz w:val="28"/>
          <w:szCs w:val="28"/>
        </w:rPr>
        <w:t>选择</w:t>
      </w:r>
      <w:r w:rsidR="00DF06B9">
        <w:rPr>
          <w:rFonts w:hint="eastAsia"/>
          <w:sz w:val="28"/>
          <w:szCs w:val="28"/>
        </w:rPr>
        <w:t>6）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719"/>
        <w:gridCol w:w="2369"/>
        <w:gridCol w:w="2473"/>
        <w:gridCol w:w="1255"/>
        <w:gridCol w:w="480"/>
      </w:tblGrid>
      <w:tr w:rsidR="00E27C14" w:rsidRPr="00E27C14" w:rsidTr="00E27C14">
        <w:trPr>
          <w:trHeight w:val="285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1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6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172800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flag != 1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源-列字段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目标--列数据类型(date number string)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列描述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a字段有格式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E27C14" w:rsidRPr="00E27C14" w:rsidTr="00E27C14">
        <w:trPr>
          <w:trHeight w:val="285"/>
        </w:trPr>
        <w:tc>
          <w:tcPr>
            <w:tcW w:w="11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2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5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27C14" w:rsidRPr="00E27C14" w:rsidRDefault="00E27C14" w:rsidP="00E27C14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E27C14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F06B9" w:rsidRPr="00DF06B9" w:rsidRDefault="00DF06B9" w:rsidP="00DF06B9"/>
    <w:p w:rsidR="001050DE" w:rsidRDefault="001050DE" w:rsidP="00002754"/>
    <w:p w:rsidR="00461775" w:rsidRDefault="00002754" w:rsidP="001050DE">
      <w:pPr>
        <w:pStyle w:val="a3"/>
        <w:numPr>
          <w:ilvl w:val="0"/>
          <w:numId w:val="1"/>
        </w:numPr>
        <w:ind w:firstLineChars="0"/>
      </w:pPr>
      <w:r>
        <w:t>新增</w:t>
      </w:r>
      <w:r w:rsidRPr="00002754">
        <w:t>Job_FilterInsertbyFlag</w:t>
      </w:r>
      <w:r>
        <w:rPr>
          <w:rFonts w:hint="eastAsia"/>
        </w:rPr>
        <w:t>.cs</w:t>
      </w:r>
    </w:p>
    <w:p w:rsidR="00002754" w:rsidRDefault="00002754" w:rsidP="0000275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244235E" wp14:editId="7BAE48B1">
            <wp:extent cx="3267075" cy="26955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754" w:rsidRDefault="00002754" w:rsidP="0000275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  <w:r>
        <w:t>JobType</w:t>
      </w:r>
      <w:r>
        <w:rPr>
          <w:rFonts w:hint="eastAsia"/>
        </w:rPr>
        <w:t>.cs</w:t>
      </w:r>
      <w:r>
        <w:t>程序</w:t>
      </w:r>
    </w:p>
    <w:p w:rsidR="00002754" w:rsidRDefault="00002754" w:rsidP="00002754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2E7BC53" wp14:editId="0595A300">
            <wp:extent cx="5114925" cy="54578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4B5546" w:rsidRDefault="004B5546" w:rsidP="00002754">
      <w:pPr>
        <w:pStyle w:val="a3"/>
        <w:ind w:left="360" w:firstLineChars="0" w:firstLine="0"/>
      </w:pPr>
    </w:p>
    <w:p w:rsidR="009A4C71" w:rsidRDefault="009A4C71" w:rsidP="009A4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修改J</w:t>
      </w:r>
      <w:r>
        <w:t>obFactory.cs</w:t>
      </w:r>
    </w:p>
    <w:p w:rsidR="009A4C71" w:rsidRDefault="009A4C71" w:rsidP="009A4C7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42E76AD" wp14:editId="6097CC2E">
            <wp:extent cx="5274310" cy="32359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DBC" w:rsidRDefault="00807DBC" w:rsidP="00807DB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  <w:r w:rsidRPr="00002754">
        <w:t>Job_FilterInsertbyFlag</w:t>
      </w:r>
      <w:r>
        <w:rPr>
          <w:rFonts w:hint="eastAsia"/>
        </w:rPr>
        <w:t>.cs</w:t>
      </w:r>
    </w:p>
    <w:p w:rsidR="00807DBC" w:rsidRDefault="00807DBC" w:rsidP="00807DBC">
      <w:pPr>
        <w:pStyle w:val="a3"/>
        <w:ind w:left="360" w:firstLineChars="0" w:firstLine="0"/>
      </w:pPr>
      <w:r>
        <w:rPr>
          <w:rFonts w:hint="eastAsia"/>
        </w:rPr>
        <w:t>获取</w:t>
      </w:r>
      <w:r>
        <w:t>当前日期，截取</w:t>
      </w:r>
      <w:r>
        <w:rPr>
          <w:rFonts w:hint="eastAsia"/>
        </w:rPr>
        <w:t>天</w:t>
      </w:r>
    </w:p>
    <w:p w:rsidR="00807DBC" w:rsidRDefault="00807DBC" w:rsidP="00807DBC">
      <w:pPr>
        <w:pStyle w:val="a3"/>
        <w:ind w:left="360" w:firstLineChars="0" w:firstLine="0"/>
      </w:pPr>
      <w:r>
        <w:rPr>
          <w:rFonts w:hint="eastAsia"/>
        </w:rPr>
        <w:t>所有的</w:t>
      </w:r>
      <w:r>
        <w:t>时间都减去</w:t>
      </w:r>
      <w:r>
        <w:rPr>
          <w:rFonts w:hint="eastAsia"/>
        </w:rPr>
        <w:t>30天</w:t>
      </w:r>
    </w:p>
    <w:p w:rsidR="006308E8" w:rsidRDefault="006308E8" w:rsidP="00807DBC">
      <w:pPr>
        <w:pStyle w:val="a3"/>
        <w:ind w:left="360" w:firstLineChars="0" w:firstLine="0"/>
      </w:pPr>
      <w:r>
        <w:rPr>
          <w:rFonts w:hint="eastAsia"/>
        </w:rPr>
        <w:t>代码</w:t>
      </w:r>
      <w:r>
        <w:t>如下：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BFES.DataAccess;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BKYL.Jobs.Base.Utils;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System.Data;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BKYL.Jobs.Base.Plugin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class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Job_FilterInsertbyFlag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: BaseJob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Dispose()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InitTask()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RunTask(DateTime currentTime)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 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DataTable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S_Max;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object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T_Max;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S_Max_Int = 0;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decimal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T_Max_Int = 0;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S_Max_Date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DateTime T_Max_Date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DateTime();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IsDateTimeType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查询最大时间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"select max({0}) from {1} alias"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tableConfig.S_TableSequential, tableConfig.S_TableName);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S_Max = iDataBase.GetScalar(sql);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ee;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DalFactory.GreateIDataBase(T_DBSource))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T_Max = DateTime.Now.AddDays(-30).Date.ToString();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//T_Max = iDataBase.GetScalar(string.Format("select max({0}) from {1} ", tableConfig.T_TableSequential, tableConfig.T_TableName));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类型判断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Type S_Maxtype = S_Max.GetType();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(DateTime))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S_Max_Date = S_Max.ToDate();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T_Max_Date = T_Max.ToDate();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//T_Max_Date = S_Max_Date.AddDays(-1);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(S_Max_Date &lt;= T_Max_Date)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(System.Decimal)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(System.Double)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(System.Int32)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(System.Single) || 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S_Max_Int = S_Max.ToDecimal();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T_Max_Int = T_Max.ToDecimal();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(S_Max_Int &lt;= T_Max_Int)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IsDateTimeType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(System.String))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源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-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时间时序表时间字段是字符串类型，如果是时间请转换时间类型！！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S_Maxtype.Name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Value:"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(S_Maxtype ==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typeof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(DBNull))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缺失最大值匹配的类型！！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S_Maxtype.Name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值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Value:"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S_Max);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查询数据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(IsDateTimeType)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.Format(tableConfig.SelectSql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{0}&gt;={1} and {0}&lt;{2}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, DataBaseFactory.ConvertTimeString(T_Max_Date.AddSeconds(1), S_DBSource.DBType), DataBaseFactory.ConvertTimeString(S_Max_Date.AddSeconds(1), S_DBSource.DBType));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.Format(tableConfig.SelectSql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where {0}&gt;{1} and {0}&lt;={2}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, T_Max_Int, S_Max_Int);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dt = iDataBase.GetDataTable(sql);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转换中文乱码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dt = RemoveDump(dt);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(ex.Message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ex.Message.Contains(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"*&amp;*&amp;"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#region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插入数据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issuccess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DalFactory.GreateIDataBase(T_DBSource))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iDataBase.BeginTran();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issuccess = iDataBase.BulkInsert(tableConfig.T_TableName, Columns, Columns, dt, tableConfig.IsExistTri);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iDataBase.CommitTran();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log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"{0}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表插入成功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 xml:space="preserve"> {1}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条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!"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tableConfig.T_TableName, dt.Rows.Count);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UpdateFlag(iDataBase, issuccess, tableConfig.UpdateSql,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log);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iDataBase.RollbackTran();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issuccess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#endregion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置标志位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(IDataBase iDataBase = DalFactory.GreateIDataBase(S_DBSource))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try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获取源表的标志位字段名称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flag = tableConfig.S_Filter;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//csv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中源表筛选条件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[] sArray = flag.Split(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'!'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flag = sArray[0];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获取源表标志位字段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(IsDateTimeType)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修改源表标志位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tableConfig.S_TableName);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.Format(tableConfig.UpdateSql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+ flag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=1  where {0}&gt;={1} and {0}&lt;{2}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, DataBaseFactory.ConvertTimeString(T_Max_Date.AddSeconds(1), S_DBSource.DBType), DataBaseFactory.ConvertTimeString(S_Max_Date.AddSeconds(1), S_DBSource.DBType));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修改源表标志位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.Format(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"update {0}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tableConfig.S_TableName);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.Format(tableConfig.UpdateSql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set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flag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=1  where {0}&gt;{1} and {0}&lt;={2} 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, tableConfig.S_TableSequential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, T_Max_Int, S_Max_Int);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(!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.IsNullOrEmpty(tableConfig.S_Filter))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sql +=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 and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tableConfig.S_Filter;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iDataBase.ExecuteCommand(sql);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ex)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(ex.Message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&amp;&amp; ex.Message.Contains(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"*&amp;*&amp;"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lastRenderedPageBreak/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Exception(sql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语句错误！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Outputlog(log);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catch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(Exception ee)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throw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ee;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finally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(dt !=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dt.Clear();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dt.Dispose();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    dt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    log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public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override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RunTaskException(DateTime currentTime, Exception exception)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{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GlobalObject.RichTextErrorLog.AppendTextByAsync(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任务进程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("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currentTime.ToString(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"yyyy-MM-dd :HH:mm:ss"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")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</w:rPr>
        <w:t>：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tableConfig.FolderName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"-&gt;"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tableConfig.FileName + </w:t>
      </w:r>
      <w:r>
        <w:rPr>
          <w:rFonts w:ascii="新宋体" w:eastAsia="新宋体" w:cs="新宋体"/>
          <w:color w:val="A31515"/>
          <w:kern w:val="0"/>
          <w:sz w:val="19"/>
          <w:szCs w:val="19"/>
        </w:rPr>
        <w:t>"\r\n "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+ exception.Message, System.Drawing.Color.Red);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    Writelog(exception.Message + exception.StackTrace);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   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:rsidR="006D746C" w:rsidRDefault="006D746C" w:rsidP="006D746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5A6D30" w:rsidRPr="005A6D30" w:rsidRDefault="005A6D30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4960BD" w:rsidRDefault="004B5546" w:rsidP="004B5546">
      <w:pPr>
        <w:pStyle w:val="2"/>
      </w:pPr>
      <w:r>
        <w:rPr>
          <w:rFonts w:hint="eastAsia"/>
        </w:rPr>
        <w:t>源表更新</w:t>
      </w:r>
      <w:r>
        <w:t>、修改、删除</w:t>
      </w:r>
      <w:r w:rsidR="000E355A">
        <w:rPr>
          <w:rFonts w:hint="eastAsia"/>
        </w:rPr>
        <w:t>（模式</w:t>
      </w:r>
      <w:r w:rsidR="000E355A">
        <w:t>选</w:t>
      </w:r>
      <w:r w:rsidR="000E355A">
        <w:rPr>
          <w:rFonts w:hint="eastAsia"/>
        </w:rPr>
        <w:t>4）</w:t>
      </w:r>
    </w:p>
    <w:p w:rsidR="005A6D30" w:rsidRPr="005A6D30" w:rsidRDefault="005A6D30" w:rsidP="005A6D30">
      <w:r>
        <w:rPr>
          <w:rFonts w:hint="eastAsia"/>
        </w:rPr>
        <w:t>注：源表</w:t>
      </w:r>
      <w:r>
        <w:t>与目标表需要设置主键</w:t>
      </w:r>
    </w:p>
    <w:p w:rsidR="004960BD" w:rsidRDefault="004960BD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两表主键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对比，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源表更新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、删除、修改同时作用于目标表</w:t>
      </w:r>
      <w:r w:rsidR="001050DE">
        <w:rPr>
          <w:rFonts w:ascii="新宋体" w:eastAsia="新宋体" w:cs="新宋体" w:hint="eastAsia"/>
          <w:color w:val="000000"/>
          <w:kern w:val="0"/>
          <w:sz w:val="19"/>
          <w:szCs w:val="19"/>
        </w:rPr>
        <w:t>（相同</w:t>
      </w:r>
      <w:r w:rsidR="001050DE">
        <w:rPr>
          <w:rFonts w:ascii="新宋体" w:eastAsia="新宋体" w:cs="新宋体"/>
          <w:color w:val="000000"/>
          <w:kern w:val="0"/>
          <w:sz w:val="19"/>
          <w:szCs w:val="19"/>
        </w:rPr>
        <w:t>操作，即更新、删除、修改</w:t>
      </w:r>
      <w:r w:rsidR="001050DE">
        <w:rPr>
          <w:rFonts w:ascii="新宋体" w:eastAsia="新宋体" w:cs="新宋体" w:hint="eastAsia"/>
          <w:color w:val="000000"/>
          <w:kern w:val="0"/>
          <w:sz w:val="19"/>
          <w:szCs w:val="19"/>
        </w:rPr>
        <w:t>）</w:t>
      </w:r>
    </w:p>
    <w:p w:rsidR="002D46AC" w:rsidRDefault="002D46A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tbl>
      <w:tblPr>
        <w:tblW w:w="8296" w:type="dxa"/>
        <w:tblLook w:val="04A0" w:firstRow="1" w:lastRow="0" w:firstColumn="1" w:lastColumn="0" w:noHBand="0" w:noVBand="1"/>
      </w:tblPr>
      <w:tblGrid>
        <w:gridCol w:w="1763"/>
        <w:gridCol w:w="2431"/>
        <w:gridCol w:w="2725"/>
        <w:gridCol w:w="1377"/>
      </w:tblGrid>
      <w:tr w:rsidR="002D46AC" w:rsidRPr="002D46AC" w:rsidTr="002D46AC">
        <w:trPr>
          <w:trHeight w:val="285"/>
        </w:trPr>
        <w:tc>
          <w:tcPr>
            <w:tcW w:w="11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7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432000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源-列字段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目标--列数据类型(date number string)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</w:tr>
      <w:tr w:rsidR="002D46AC" w:rsidRPr="002D46AC" w:rsidTr="002D46AC">
        <w:trPr>
          <w:trHeight w:val="285"/>
        </w:trPr>
        <w:tc>
          <w:tcPr>
            <w:tcW w:w="119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7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D46AC" w:rsidRPr="002D46AC" w:rsidRDefault="002D46AC" w:rsidP="002D46AC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2D46AC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2D46AC" w:rsidRDefault="002D46A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050DE" w:rsidRDefault="001050DE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E623C1" w:rsidRDefault="00E623C1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E623C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C369EC" w:rsidRDefault="00C369EC" w:rsidP="00C369EC">
      <w:pPr>
        <w:pStyle w:val="2"/>
        <w:rPr>
          <w:sz w:val="28"/>
          <w:szCs w:val="28"/>
        </w:rPr>
      </w:pPr>
      <w:r w:rsidRPr="00C369EC">
        <w:rPr>
          <w:rFonts w:hint="eastAsia"/>
          <w:sz w:val="28"/>
          <w:szCs w:val="28"/>
        </w:rPr>
        <w:lastRenderedPageBreak/>
        <w:t>根据</w:t>
      </w:r>
      <w:r w:rsidRPr="00C369EC">
        <w:rPr>
          <w:sz w:val="28"/>
          <w:szCs w:val="28"/>
        </w:rPr>
        <w:t>comm_snd_flag</w:t>
      </w:r>
      <w:r w:rsidRPr="00C369EC">
        <w:rPr>
          <w:rFonts w:hint="eastAsia"/>
          <w:sz w:val="28"/>
          <w:szCs w:val="28"/>
        </w:rPr>
        <w:t>的</w:t>
      </w:r>
      <w:r w:rsidRPr="00C369EC">
        <w:rPr>
          <w:sz w:val="28"/>
          <w:szCs w:val="28"/>
        </w:rPr>
        <w:t>值来进行数据同步</w:t>
      </w:r>
      <w:r>
        <w:rPr>
          <w:rFonts w:hint="eastAsia"/>
          <w:sz w:val="28"/>
          <w:szCs w:val="28"/>
        </w:rPr>
        <w:t>（模式</w:t>
      </w:r>
      <w:r>
        <w:rPr>
          <w:sz w:val="28"/>
          <w:szCs w:val="28"/>
        </w:rPr>
        <w:t>选择</w:t>
      </w:r>
      <w:r>
        <w:rPr>
          <w:rFonts w:hint="eastAsia"/>
          <w:sz w:val="28"/>
          <w:szCs w:val="28"/>
        </w:rPr>
        <w:t>7）</w:t>
      </w:r>
    </w:p>
    <w:tbl>
      <w:tblPr>
        <w:tblW w:w="8296" w:type="dxa"/>
        <w:tblLook w:val="04A0" w:firstRow="1" w:lastRow="0" w:firstColumn="1" w:lastColumn="0" w:noHBand="0" w:noVBand="1"/>
      </w:tblPr>
      <w:tblGrid>
        <w:gridCol w:w="1634"/>
        <w:gridCol w:w="3276"/>
        <w:gridCol w:w="2241"/>
        <w:gridCol w:w="1145"/>
      </w:tblGrid>
      <w:tr w:rsidR="00AC0127" w:rsidRPr="00AC0127" w:rsidTr="00AC0127">
        <w:trPr>
          <w:trHeight w:val="285"/>
        </w:trPr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*配置信息</w:t>
            </w:r>
          </w:p>
        </w:tc>
        <w:tc>
          <w:tcPr>
            <w:tcW w:w="25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  <w:tc>
          <w:tcPr>
            <w:tcW w:w="15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配置类型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(1-删除所有数据、2-删除时间周期数据、3-直插入最新数据、99-自定义任务)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删除数据周期时间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432000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5760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刷新周期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righ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30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(以秒为单位)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*源数据库信息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源-表名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源-主键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源-时间时序表时间字段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源-查询过滤条件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*目标数据库信息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目标-是否含有关联触发器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表内触发器是否含有对本表的操作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目标-表名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T_MATERIAL_TEAM_YIELD_FAL1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目标-主键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目标-时间时序表时间字段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to_date(TEAM_BEGIN_TIME&lt;%comma%&gt;'yyyy-mm-dd hh24:mi:ss')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默认TIMESTAMP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目标-删除过滤条件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查表后面的语句  例如  字段a!=-9999 and 字段b=3 默认不过滤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插入完成后执行语句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逗号请用&lt;%comma%&gt;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*自定义任务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DLL名称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可为exe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类名称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含命名空间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*列信息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源-列字段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源-列数据类型(date number string dump)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目标-列字段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目标--列数据类型</w:t>
            </w: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(date number string)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TEAM_BEGIN_TIME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TEAM_BEGIN_TIME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TEAM_END_TIME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SHIFT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TEAM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YIELD_BEGIN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YIELD_END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YIELD_SUM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RUN_TIME_MIN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OPERATION_RATE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TIME_YIELD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OPERATING_FACTOR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ID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number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TESTFLAG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TESTFLAG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COMM_SND_FLAG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COMM_SND_FLAG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AC0127" w:rsidRPr="00AC0127" w:rsidTr="00AC0127">
        <w:trPr>
          <w:trHeight w:val="285"/>
        </w:trPr>
        <w:tc>
          <w:tcPr>
            <w:tcW w:w="10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/</w:t>
            </w:r>
          </w:p>
        </w:tc>
        <w:tc>
          <w:tcPr>
            <w:tcW w:w="25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1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C0127" w:rsidRPr="00AC0127" w:rsidRDefault="00AC0127" w:rsidP="00AC0127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AC0127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C0127" w:rsidRDefault="00AC0127" w:rsidP="00AC0127"/>
    <w:p w:rsidR="00AC0127" w:rsidRDefault="00AC0127" w:rsidP="00AC0127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新增</w:t>
      </w:r>
      <w:r w:rsidRPr="00AC0127">
        <w:t>Job_FilterInsertBySndFlag.cs</w:t>
      </w:r>
    </w:p>
    <w:p w:rsidR="00AC0127" w:rsidRDefault="00AC0127" w:rsidP="00AC0127">
      <w:r>
        <w:rPr>
          <w:noProof/>
        </w:rPr>
        <w:drawing>
          <wp:inline distT="0" distB="0" distL="0" distR="0" wp14:anchorId="71EBD2E8" wp14:editId="76B18B5D">
            <wp:extent cx="3190875" cy="297180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ACD" w:rsidRDefault="00D72ACD" w:rsidP="00AC0127"/>
    <w:p w:rsidR="00D72ACD" w:rsidRDefault="00D72ACD" w:rsidP="00AC0127"/>
    <w:p w:rsidR="00D72ACD" w:rsidRDefault="00D72ACD" w:rsidP="00D72ACD">
      <w:pPr>
        <w:pStyle w:val="a3"/>
        <w:numPr>
          <w:ilvl w:val="0"/>
          <w:numId w:val="2"/>
        </w:numPr>
        <w:ind w:firstLineChars="0"/>
      </w:pPr>
      <w:r>
        <w:lastRenderedPageBreak/>
        <w:t>修改job</w:t>
      </w:r>
      <w:r w:rsidR="0034512D">
        <w:t>Type.cs</w:t>
      </w:r>
    </w:p>
    <w:p w:rsidR="00AC5ADE" w:rsidRDefault="00D72ACD" w:rsidP="00AC5ADE">
      <w:r>
        <w:rPr>
          <w:noProof/>
        </w:rPr>
        <w:drawing>
          <wp:inline distT="0" distB="0" distL="0" distR="0" wp14:anchorId="7BDB27E0" wp14:editId="28CC9321">
            <wp:extent cx="5274310" cy="45161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ADE">
        <w:rPr>
          <w:rFonts w:hint="eastAsia"/>
        </w:rPr>
        <w:t>3、修改J</w:t>
      </w:r>
      <w:r w:rsidR="00AC5ADE">
        <w:t>obFactory.cs</w:t>
      </w:r>
    </w:p>
    <w:p w:rsidR="00AC5ADE" w:rsidRDefault="00AC5ADE" w:rsidP="00AC5ADE">
      <w:r>
        <w:rPr>
          <w:noProof/>
        </w:rPr>
        <w:drawing>
          <wp:inline distT="0" distB="0" distL="0" distR="0" wp14:anchorId="23193051" wp14:editId="1F1F963A">
            <wp:extent cx="5274310" cy="358584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ADE" w:rsidRDefault="00D07C45" w:rsidP="00D07C45">
      <w:pPr>
        <w:pStyle w:val="2"/>
        <w:rPr>
          <w:sz w:val="28"/>
          <w:szCs w:val="28"/>
        </w:rPr>
      </w:pPr>
      <w:r w:rsidRPr="00D07C45">
        <w:rPr>
          <w:rFonts w:hint="eastAsia"/>
          <w:sz w:val="28"/>
          <w:szCs w:val="28"/>
        </w:rPr>
        <w:lastRenderedPageBreak/>
        <w:t>同步xct</w:t>
      </w:r>
      <w:r w:rsidRPr="00D07C45">
        <w:rPr>
          <w:sz w:val="28"/>
          <w:szCs w:val="28"/>
        </w:rPr>
        <w:t>1</w:t>
      </w:r>
      <w:r w:rsidRPr="00D07C45">
        <w:rPr>
          <w:rFonts w:hint="eastAsia"/>
          <w:sz w:val="28"/>
          <w:szCs w:val="28"/>
        </w:rPr>
        <w:t>的</w:t>
      </w:r>
      <w:r w:rsidRPr="00D07C45">
        <w:rPr>
          <w:sz w:val="28"/>
          <w:szCs w:val="28"/>
        </w:rPr>
        <w:t>tymir21</w:t>
      </w:r>
      <w:r w:rsidRPr="00D07C45">
        <w:rPr>
          <w:rFonts w:hint="eastAsia"/>
          <w:sz w:val="28"/>
          <w:szCs w:val="28"/>
        </w:rPr>
        <w:t>表</w:t>
      </w:r>
      <w:r w:rsidRPr="00D07C45">
        <w:rPr>
          <w:sz w:val="28"/>
          <w:szCs w:val="28"/>
        </w:rPr>
        <w:t>（</w:t>
      </w:r>
      <w:r w:rsidRPr="00D07C45">
        <w:rPr>
          <w:rFonts w:hint="eastAsia"/>
          <w:sz w:val="28"/>
          <w:szCs w:val="28"/>
        </w:rPr>
        <w:t>模式</w:t>
      </w:r>
      <w:r w:rsidRPr="00D07C45">
        <w:rPr>
          <w:sz w:val="28"/>
          <w:szCs w:val="28"/>
        </w:rPr>
        <w:t>选</w:t>
      </w:r>
      <w:r w:rsidRPr="00D07C45">
        <w:rPr>
          <w:rFonts w:hint="eastAsia"/>
          <w:sz w:val="28"/>
          <w:szCs w:val="28"/>
        </w:rPr>
        <w:t>21</w:t>
      </w:r>
      <w:r w:rsidRPr="00D07C45">
        <w:rPr>
          <w:sz w:val="28"/>
          <w:szCs w:val="28"/>
        </w:rPr>
        <w:t>）</w:t>
      </w:r>
    </w:p>
    <w:p w:rsidR="00505D0B" w:rsidRDefault="00505D0B" w:rsidP="00505D0B">
      <w:r>
        <w:rPr>
          <w:rFonts w:hint="eastAsia"/>
        </w:rPr>
        <w:t>查询</w:t>
      </w:r>
      <w:r>
        <w:t>到的dt循环获取某几个字段的值然后插入到另外两个数据库</w:t>
      </w:r>
      <w:r w:rsidR="00C874B6">
        <w:rPr>
          <w:rFonts w:hint="eastAsia"/>
        </w:rPr>
        <w:t>中</w:t>
      </w:r>
      <w:r w:rsidR="00C874B6">
        <w:t>的相应表</w:t>
      </w:r>
    </w:p>
    <w:p w:rsidR="002E2A2A" w:rsidRPr="00505D0B" w:rsidRDefault="002E2A2A" w:rsidP="00505D0B">
      <w:r>
        <w:rPr>
          <w:noProof/>
        </w:rPr>
        <w:drawing>
          <wp:inline distT="0" distB="0" distL="0" distR="0" wp14:anchorId="63734DE2" wp14:editId="5C2382FA">
            <wp:extent cx="3114675" cy="2952750"/>
            <wp:effectExtent l="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2F5" w:rsidRDefault="007572F5" w:rsidP="007572F5">
      <w:pPr>
        <w:rPr>
          <w:rFonts w:asciiTheme="majorHAnsi" w:eastAsiaTheme="majorEastAsia" w:hAnsiTheme="majorHAnsi" w:cstheme="majorBidi"/>
          <w:b/>
          <w:bCs/>
          <w:sz w:val="28"/>
          <w:szCs w:val="28"/>
        </w:rPr>
      </w:pPr>
    </w:p>
    <w:p w:rsidR="00B22B41" w:rsidRDefault="00B22B41" w:rsidP="002E3AA9">
      <w:pPr>
        <w:pStyle w:val="2"/>
        <w:rPr>
          <w:sz w:val="28"/>
          <w:szCs w:val="28"/>
        </w:rPr>
      </w:pPr>
      <w:r w:rsidRPr="002E3AA9">
        <w:rPr>
          <w:rFonts w:hint="eastAsia"/>
          <w:bCs w:val="0"/>
          <w:sz w:val="28"/>
          <w:szCs w:val="28"/>
        </w:rPr>
        <w:t>同步360二级</w:t>
      </w:r>
      <w:r w:rsidRPr="002E3AA9">
        <w:rPr>
          <w:bCs w:val="0"/>
          <w:sz w:val="28"/>
          <w:szCs w:val="28"/>
        </w:rPr>
        <w:t>T_XSL2_INGREDIENT_PEIBI</w:t>
      </w:r>
      <w:r w:rsidRPr="002E3AA9">
        <w:rPr>
          <w:rFonts w:hint="eastAsia"/>
          <w:bCs w:val="0"/>
          <w:sz w:val="28"/>
          <w:szCs w:val="28"/>
        </w:rPr>
        <w:t>烧结</w:t>
      </w:r>
      <w:r w:rsidRPr="002E3AA9">
        <w:rPr>
          <w:bCs w:val="0"/>
          <w:sz w:val="28"/>
          <w:szCs w:val="28"/>
        </w:rPr>
        <w:t>配比</w:t>
      </w:r>
      <w:r w:rsidRPr="002E3AA9">
        <w:rPr>
          <w:rFonts w:hint="eastAsia"/>
          <w:bCs w:val="0"/>
          <w:sz w:val="28"/>
          <w:szCs w:val="28"/>
        </w:rPr>
        <w:t>（模式</w:t>
      </w:r>
      <w:r w:rsidRPr="002E3AA9">
        <w:rPr>
          <w:bCs w:val="0"/>
          <w:sz w:val="28"/>
          <w:szCs w:val="28"/>
        </w:rPr>
        <w:t>选</w:t>
      </w:r>
      <w:r w:rsidRPr="002E3AA9">
        <w:rPr>
          <w:rFonts w:hint="eastAsia"/>
          <w:bCs w:val="0"/>
          <w:sz w:val="28"/>
          <w:szCs w:val="28"/>
        </w:rPr>
        <w:t>360</w:t>
      </w:r>
      <w:r w:rsidRPr="002E3AA9">
        <w:rPr>
          <w:rFonts w:hint="eastAsia"/>
          <w:sz w:val="28"/>
          <w:szCs w:val="28"/>
        </w:rPr>
        <w:t>）</w:t>
      </w:r>
    </w:p>
    <w:p w:rsidR="002E3AA9" w:rsidRPr="002E3AA9" w:rsidRDefault="007936B7" w:rsidP="002E3AA9">
      <w:pPr>
        <w:rPr>
          <w:rFonts w:hint="eastAsia"/>
        </w:rPr>
      </w:pPr>
      <w:r>
        <w:rPr>
          <w:noProof/>
        </w:rPr>
        <w:drawing>
          <wp:inline distT="0" distB="0" distL="0" distR="0" wp14:anchorId="36BE06D1" wp14:editId="1FBC3CE9">
            <wp:extent cx="2600325" cy="273367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E3AA9" w:rsidRPr="002E3A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3687" w:rsidRDefault="00653687" w:rsidP="00293EEA">
      <w:r>
        <w:separator/>
      </w:r>
    </w:p>
  </w:endnote>
  <w:endnote w:type="continuationSeparator" w:id="0">
    <w:p w:rsidR="00653687" w:rsidRDefault="00653687" w:rsidP="00293E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3687" w:rsidRDefault="00653687" w:rsidP="00293EEA">
      <w:r>
        <w:separator/>
      </w:r>
    </w:p>
  </w:footnote>
  <w:footnote w:type="continuationSeparator" w:id="0">
    <w:p w:rsidR="00653687" w:rsidRDefault="00653687" w:rsidP="00293E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5E0257"/>
    <w:multiLevelType w:val="hybridMultilevel"/>
    <w:tmpl w:val="374E3E84"/>
    <w:lvl w:ilvl="0" w:tplc="E7A68F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59E2850"/>
    <w:multiLevelType w:val="hybridMultilevel"/>
    <w:tmpl w:val="79E00038"/>
    <w:lvl w:ilvl="0" w:tplc="A3A468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404"/>
    <w:rsid w:val="00002754"/>
    <w:rsid w:val="000E355A"/>
    <w:rsid w:val="001050DE"/>
    <w:rsid w:val="00293EEA"/>
    <w:rsid w:val="002D46AC"/>
    <w:rsid w:val="002E2A2A"/>
    <w:rsid w:val="002E3AA9"/>
    <w:rsid w:val="003370D4"/>
    <w:rsid w:val="0034512D"/>
    <w:rsid w:val="00461775"/>
    <w:rsid w:val="004960BD"/>
    <w:rsid w:val="004B5546"/>
    <w:rsid w:val="00505D0B"/>
    <w:rsid w:val="005A6D30"/>
    <w:rsid w:val="006303FF"/>
    <w:rsid w:val="006308E8"/>
    <w:rsid w:val="00653687"/>
    <w:rsid w:val="00670404"/>
    <w:rsid w:val="006D746C"/>
    <w:rsid w:val="007572F5"/>
    <w:rsid w:val="007936B7"/>
    <w:rsid w:val="00807DBC"/>
    <w:rsid w:val="009A4C71"/>
    <w:rsid w:val="00AC0127"/>
    <w:rsid w:val="00AC5ADE"/>
    <w:rsid w:val="00B22B41"/>
    <w:rsid w:val="00C369EC"/>
    <w:rsid w:val="00C874B6"/>
    <w:rsid w:val="00D07C45"/>
    <w:rsid w:val="00D24AFB"/>
    <w:rsid w:val="00D72ACD"/>
    <w:rsid w:val="00DF06B9"/>
    <w:rsid w:val="00E27C14"/>
    <w:rsid w:val="00E62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7C94A6"/>
  <w15:chartTrackingRefBased/>
  <w15:docId w15:val="{D327D54B-996F-4ACB-85BC-139F58070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050D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2754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050D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293E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3E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3E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3EE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3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370</TotalTime>
  <Pages>16</Pages>
  <Words>1978</Words>
  <Characters>11276</Characters>
  <Application>Microsoft Office Word</Application>
  <DocSecurity>0</DocSecurity>
  <Lines>93</Lines>
  <Paragraphs>26</Paragraphs>
  <ScaleCrop>false</ScaleCrop>
  <Company>Microsoft</Company>
  <LinksUpToDate>false</LinksUpToDate>
  <CharactersWithSpaces>13228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</cp:revision>
  <dcterms:created xsi:type="dcterms:W3CDTF">2021-11-12T00:45:00Z</dcterms:created>
  <dcterms:modified xsi:type="dcterms:W3CDTF">2021-12-02T06:49:00Z</dcterms:modified>
</cp:coreProperties>
</file>