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package com.tinyfolk.valley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android.content.Context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android.graphics.*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android.os.Bundle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android.view.MotionEvent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android.view.SurfaceView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androidx.appcompat.app.AppCompatActivity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MAIN ACTIVITY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=========================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class MainActivity : AppCompatActivity()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override fun onCreate(savedInstanceState: Bundle?)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super.onCreate(savedInstanceState)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setContentView(GameView(this))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GAME VIEW (GAME LOOP)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========================= */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class GameView(context: Context) : SurfaceView(context), Runnable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private val thread = Thread(this)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private var running = true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private val paint = Paint(Paint.ANTI_ALIAS_FLAG)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private val buildings = mutableListOf&lt;Building&gt;()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private val grid = GridMap()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init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thread.start()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override fun run()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while (running)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update()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render()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private fun update()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buildings.forEach { it.update(0.016f)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private fun render()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if (!holder.surface.isValid) return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val canvas = holder.lockCanvas()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// Arka plan (cozy renk)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canvas.drawColor(Color.rgb(190, 231, 232))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// Binalar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buildings.forEach { it.draw(canvas, paint)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holder.unlockCanvasAndPost(canvas)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override fun onTouchEvent(event: MotionEvent): Boolean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if (event.action == MotionEvent.ACTION_DOWN)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val (x, y) = grid.snap(event.x, event.y)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buildings.add(Building(x, y))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GRID SYSTEM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========================= */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class GridMap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private val cellSize = 128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fun snap(x: Float, y: Float): Pair&lt;Int, Int&gt;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val gx = (x / cellSize).toInt() * cellSize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val gy = (y / cellSize).toInt() * cellSize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return Pair(gx, gy)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BUILDING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========================= */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class Building(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private var x: Int,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private var y: Int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private val paint = Paint().apply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color = Color.rgb(141, 110, 99) // cozy brown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fun update(delta: Float)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// üretim / animasyon buraya eklenir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fun draw(canvas: Canvas, p: Paint)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canvas.drawRoundRect(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RectF(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x.toFloat(),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y.toFloat(),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(x + 128).toFloat(),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(y + 128).toFloat()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24f,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24f,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paint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