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HEADER: This file was autogenerated at 2013-03-01 13:30:53 +0100 by puppet.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HEADER: While it can still be managed manually, it is definitely not recommended.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HEADER: Note particularly that the comments starting with 'Puppet Name' should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HEADER: not be deleted, as doing so could cause duplicate cron jobs.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