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420100" cy="9810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601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60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Вероятно заинтересованное лицо, чей сервис использует этот модем.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Он повысил приоритет заявки на красный.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Nurmukhamedov Denis Yuryevich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Куратор поддержки сервисов для юридических лиц, Отдел поддержки продуктов для юридических лиц.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d.nurmukhamedov@tinkoff.ru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39317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+79206613011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86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https://wiki.tcsbank.ru/pages/viewpage.action?pageId=41066805&amp;refresh=1556119839771&amp;focusedCommentId=387588197&amp;refresh=1556119965905#comment-387588197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-40" w:right="-40" w:firstLine="0"/>
        <w:rPr>
          <w:color w:val="0052cc"/>
          <w:sz w:val="21"/>
          <w:szCs w:val="21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"https://wiki.tcsbank.ru/pages/viewpage.action?pageId=41066805&amp;refresh=1556119839771&amp;focusedCommentId=387588197&amp;refresh=1556119965905#page-metadata-end"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5e6c84"/>
          <w:sz w:val="18"/>
          <w:szCs w:val="18"/>
          <w:rtl w:val="0"/>
        </w:rPr>
        <w:t xml:space="preserve">Создал(а) </w:t>
      </w:r>
      <w:hyperlink r:id="rId11">
        <w:r w:rsidDel="00000000" w:rsidR="00000000" w:rsidRPr="00000000">
          <w:rPr>
            <w:color w:val="5e6c84"/>
            <w:sz w:val="18"/>
            <w:szCs w:val="18"/>
            <w:u w:val="single"/>
            <w:rtl w:val="0"/>
          </w:rPr>
          <w:t xml:space="preserve">Zbiranik Evgeniy Aleksandrovich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, редактировал(а) </w:t>
      </w:r>
      <w:hyperlink r:id="rId12">
        <w:r w:rsidDel="00000000" w:rsidR="00000000" w:rsidRPr="00000000">
          <w:rPr>
            <w:color w:val="5e6c84"/>
            <w:sz w:val="18"/>
            <w:szCs w:val="18"/>
            <w:u w:val="single"/>
            <w:rtl w:val="0"/>
          </w:rPr>
          <w:t xml:space="preserve">Chernyh Aleksandr Vladimirovich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"https://wiki.tcsbank.ru/pages/diffpagesbyversion.action?pageId=41066805&amp;selectedPageVersions=4&amp;selectedPageVersions=5" </w:instrText>
        <w:fldChar w:fldCharType="separate"/>
      </w:r>
      <w:r w:rsidDel="00000000" w:rsidR="00000000" w:rsidRPr="00000000">
        <w:rPr>
          <w:color w:val="5e6c84"/>
          <w:sz w:val="18"/>
          <w:szCs w:val="18"/>
          <w:u w:val="single"/>
          <w:rtl w:val="0"/>
        </w:rPr>
        <w:t xml:space="preserve">апр 18, 2019</w:t>
      </w:r>
    </w:p>
    <w:p w:rsidR="00000000" w:rsidDel="00000000" w:rsidP="00000000" w:rsidRDefault="00000000" w:rsidRPr="00000000" w14:paraId="0000001E">
      <w:pPr>
        <w:spacing w:after="0" w:before="0" w:lineRule="auto"/>
        <w:ind w:left="-40" w:right="-40" w:firstLine="0"/>
        <w:rPr>
          <w:color w:val="0052cc"/>
          <w:sz w:val="21"/>
          <w:szCs w:val="21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"https://wiki.tcsbank.ru/pages/viewpage.action?pageId=41066805&amp;refresh=1556119839771&amp;focusedCommentId=387588197&amp;refresh=1556119965905#page-metadata-start"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72b4d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На серверах </w:t>
      </w: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vm-prt-dev-crl01.tcsbank.ru</w:t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 и </w:t>
      </w: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vm-prt-prod-crl01.tcsbank.ru</w:t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 работает </w:t>
      </w: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Crawler</w:t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 которому необходим выход в интернет через пул ip-адресов мобильных операторов.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Для этих целей на ПК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320" w:lineRule="auto"/>
        <w:ind w:left="720" w:hanging="360"/>
      </w:pP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hq-vol-proxy01.tcsbank.ru (172.16.1.35) - megafno - +79261158279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hq-vol-proxy02.tcsbank.ru (172.16.1.47) - mts - +79857176150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hq-vol-proxy03.tcsbank.ru (172.16.1.48) - beeline - +79031559376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установлены USB-модемы и работает прокси сервер Squid который предоставляет выход в интернет через модем.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003366"/>
          <w:sz w:val="21"/>
          <w:szCs w:val="21"/>
        </w:rPr>
      </w:pPr>
      <w:r w:rsidDel="00000000" w:rsidR="00000000" w:rsidRPr="00000000">
        <w:rPr>
          <w:color w:val="003366"/>
          <w:sz w:val="21"/>
          <w:szCs w:val="21"/>
          <w:rtl w:val="0"/>
        </w:rPr>
        <w:t xml:space="preserve">ПК установлены в серверной второго этажа около турникетов в средней стойке на полу.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 ПК установлено следующее ПО: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32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Ubuntu 14.04.2 LTS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USB Модем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Squid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случае проблем с доступом в интернет через модем, необходимо: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32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Зайти на ПК под пользователем root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before="32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Проверить наличие интерфейса eth0 с адресом 192.168.8.100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11.141732283464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1.141732283464"/>
        <w:tblGridChange w:id="0">
          <w:tblGrid>
            <w:gridCol w:w="15711.141732283464"/>
          </w:tblGrid>
        </w:tblGridChange>
      </w:tblGrid>
      <w:tr>
        <w:trPr>
          <w:trHeight w:val="22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eth0: &lt;BROADCAST,MULTICAST,UP,LOWER_UP&gt; mtu 1500 qdisc pfifo_fast state UNKNOWN group default qlen 1000</w:t>
            </w:r>
          </w:p>
          <w:p w:rsidR="00000000" w:rsidDel="00000000" w:rsidP="00000000" w:rsidRDefault="00000000" w:rsidRPr="00000000" w14:paraId="00000030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link/ether 0c:5b:8f:27:9a:64 brd ff:ff:ff:ff:ff:ff</w:t>
            </w:r>
          </w:p>
          <w:p w:rsidR="00000000" w:rsidDel="00000000" w:rsidP="00000000" w:rsidRDefault="00000000" w:rsidRPr="00000000" w14:paraId="00000031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inet 192.168.8.100/24 brd 192.168.8.255 scope global eth0</w:t>
            </w:r>
          </w:p>
          <w:p w:rsidR="00000000" w:rsidDel="00000000" w:rsidP="00000000" w:rsidRDefault="00000000" w:rsidRPr="00000000" w14:paraId="00000032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valid_lft forever preferred_lft forever</w:t>
            </w:r>
          </w:p>
          <w:p w:rsidR="00000000" w:rsidDel="00000000" w:rsidP="00000000" w:rsidRDefault="00000000" w:rsidRPr="00000000" w14:paraId="00000033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inet6 fe80::e5b:8fff:fe27:9a64/64 scope link</w:t>
            </w:r>
          </w:p>
          <w:p w:rsidR="00000000" w:rsidDel="00000000" w:rsidP="00000000" w:rsidRDefault="00000000" w:rsidRPr="00000000" w14:paraId="00000034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valid_lft forever preferred_lft forever 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32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Проверить наличие маршрута по умолчанию через usb-модем </w:t>
      </w:r>
    </w:p>
    <w:tbl>
      <w:tblPr>
        <w:tblStyle w:val="Table2"/>
        <w:tblW w:w="15711.141732283464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1.141732283464"/>
        <w:tblGridChange w:id="0">
          <w:tblGrid>
            <w:gridCol w:w="15711.141732283464"/>
          </w:tblGrid>
        </w:tblGridChange>
      </w:tblGrid>
      <w:tr>
        <w:trPr>
          <w:trHeight w:val="13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Kernel IP routing table</w:t>
            </w:r>
          </w:p>
          <w:p w:rsidR="00000000" w:rsidDel="00000000" w:rsidP="00000000" w:rsidRDefault="00000000" w:rsidRPr="00000000" w14:paraId="00000038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Destination </w:t>
              <w:tab/>
              <w:t xml:space="preserve">Gateway     </w:t>
              <w:tab/>
              <w:t xml:space="preserve">Genmask     </w:t>
              <w:tab/>
              <w:t xml:space="preserve">Flags   MSS Window  irtt Iface</w:t>
            </w:r>
          </w:p>
          <w:p w:rsidR="00000000" w:rsidDel="00000000" w:rsidP="00000000" w:rsidRDefault="00000000" w:rsidRPr="00000000" w14:paraId="00000039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0.0.0.0         192.168.8.1     0.0.0.0         UG        0 0          0 eth0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32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Проверить статус squid </w:t>
      </w:r>
    </w:p>
    <w:tbl>
      <w:tblPr>
        <w:tblStyle w:val="Table3"/>
        <w:tblW w:w="15711.141732283464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1.141732283464"/>
        <w:tblGridChange w:id="0">
          <w:tblGrid>
            <w:gridCol w:w="15711.141732283464"/>
          </w:tblGrid>
        </w:tblGridChange>
      </w:tblGrid>
      <w:tr>
        <w:trPr>
          <w:trHeight w:val="10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root@hq-vol-proxy02:~# service squid3 status</w:t>
            </w:r>
          </w:p>
          <w:p w:rsidR="00000000" w:rsidDel="00000000" w:rsidP="00000000" w:rsidRDefault="00000000" w:rsidRPr="00000000" w14:paraId="0000003D">
            <w:pPr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squid3 start/running, process 1001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Если доступа в сеть через usb-модем нет, то необходимо вынуть и снова вставить usb-модем в ПК.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Ещё данные в NetBox по этим рабочим станциям DEPO Computers:</w:t>
      </w:r>
    </w:p>
    <w:p w:rsidR="00000000" w:rsidDel="00000000" w:rsidP="00000000" w:rsidRDefault="00000000" w:rsidRPr="00000000" w14:paraId="0000004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https://netbox.tcsbank.ru/search/?q=hq-vol-proxy&amp;obj_type=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86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root@hq-vol-proxy02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root@hq-vol-proxy02's password: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14.04.2 LTS (GNU/Linux 3.16.0-30-generic x86_64)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https://help.ubuntu.com/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information as of Fri Apr 19 09:35:54 MSK 2019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load:  0.0                Processes:           123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 of /:   2.9% of 284.78GB   Users logged in:     0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Memory usage: 4%                 IP address for p4p1: 172.16.1.47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Swap usage:   0%                 IP address for eth0: 192.168.8.100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Graph this data and manage this system at: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https://landscape.canonical.com/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283 packages can be updated.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215 updates are security updates.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release '16.04.6 LTS' available.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'do-release-upgrade' to upgrade to it.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Apr 19 09:35:55 2019 from tcs5368.tcsbank.ru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2.12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SMBIOS entry point at 0x000f04c0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2.7 present.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0x0001, DMI type 1, 27 bytes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DEPO Computers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To be filled by O.E.M.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To be filled by O.E.M.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356245-060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03DE0294-0480-05AB-C606-BD0700080009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To be filled by O.E.M.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To be filled by O.E.M.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0x0028, DMI type 12, 5 bytes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Configuration Options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Option 1: To Be Filled By O.E.M.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0x0029, DMI type 32, 20 bytes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172.16.1.47/24 brd 172.16.1.255 scope global p4p1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192.168.8.100/24 brd 192.168.8.255 scope global eth0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| grep -e "default"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192.168.8.1 dev eth0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squid3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squid3 start/running, process 15660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  <w:tab/>
        <w:t xml:space="preserve">Telnet is working from my work computer to hq-vol-proxy02 and port 3128.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hq-vol-proxy02 3128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172.16.1.47...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hq-vol-proxy02.tcsbank.ru.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^]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understand what is going on with access to the Internet thrue this modem, I’ve configured squit to allow connect to this proxy from my working computer.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added my ip into allow list.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/etc/squid3/squid.conf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rule allowing access from your local networks.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Adapt to list your (internal) IP networks from where browsing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should be allowed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#acl localnet src 10.0.0.0/8    # RFC1918 possible internal network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#acl localnet src 172.16.0.0/12 # RFC1918 possible internal network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#acl localnet src 192.168.0.0/16        # RFC1918 possible internal network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#acl localnet src fc00::/7       # RFC 4193 local private network range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#acl localnet src fe80::/10      # RFC 4291 link-local (directly plugged) machines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172.27.78.4    #tcs7629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172.27.78.5    #tcs8254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acl allowedhosts src 172.16.28.74   #tcs4357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10.218.1.25    #vm-prt-prod-crl01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10.218.13.58   #vm-prt-dev-crl01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172.16.28.0/24 #admins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172.16.1.6     #vm-vol-nag-dev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172.16.1.11    #nag2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172.16.1.115   #nag-prep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172.16.1.117   #nag-tst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10.217.11.12   #ds-pr-ig01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10.217.11.19   #ds-pr-ig02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10.217.11.21   #ds-pr-ig03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10.217.10.12   #m1-pr-ig01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10.217.10.19   #m1-pr-ig02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10.217.10.21   #m1-pr-ig03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10.217.13.35   #vm-pr-ig01t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allowedhosts src 10.216.40.167  #vm-cashoff01p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SSL_ports port 443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80          # http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21          # ftp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443         # https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70          # gopher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210         # wais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1025-65535  # unregistered ports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280         # http-mgmt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488         # gss-http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591         # filemaker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Safe_ports port 777         # multiling http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acl CONNECT method CONNECT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squid3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I’ve configured firefox on my VirtualBox host to use squid, located on hq-vol-proxy02 as a proxy.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6896100" cy="62293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24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37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tried to open ya.ru page, because it tested from nagios.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/usr/local/nagios/libexec/check_http_proxy --proxy="172.16.1.47:3128" --url="http://ya.ru"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 CRITICAL - Request failed (HTTP Error 401: Unauthorized)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But, that was not helpful.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7381875" cy="3867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Then, I’ve attempted to open other address: yandex.ru.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then I was transferred to MTS page.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724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2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I’ve seen debt 4324,21 rub.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11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here: 0 MB available traffic.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20190425</w:t>
      </w:r>
    </w:p>
    <w:p w:rsidR="00000000" w:rsidDel="00000000" w:rsidP="00000000" w:rsidRDefault="00000000" w:rsidRPr="00000000" w14:paraId="000000EF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Кубрак Михаил платит за пакет доступа к Интернет по этому модему.</w:t>
      </w:r>
    </w:p>
    <w:p w:rsidR="00000000" w:rsidDel="00000000" w:rsidP="00000000" w:rsidRDefault="00000000" w:rsidRPr="00000000" w14:paraId="000000F0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До сего дня было 6ГБ днём и безлимит ночью. С сегодняшнего дня будет 15ГБ днём и безлимит ночью. Это где-то в тарифном плане написано и</w:t>
      </w:r>
      <w:r w:rsidDel="00000000" w:rsidR="00000000" w:rsidRPr="00000000">
        <w:rPr>
          <w:rtl w:val="0"/>
        </w:rPr>
        <w:t xml:space="preserve"> #</w:t>
        <w:tab/>
      </w:r>
      <w:r w:rsidDel="00000000" w:rsidR="00000000" w:rsidRPr="00000000">
        <w:rPr>
          <w:color w:val="0000ff"/>
          <w:rtl w:val="0"/>
        </w:rPr>
        <w:t xml:space="preserve">Михаил это у себя посмотрел. Кубрак предположил, что что-то выжрало весь трафик и интернет закончился.</w:t>
      </w:r>
    </w:p>
    <w:p w:rsidR="00000000" w:rsidDel="00000000" w:rsidP="00000000" w:rsidRDefault="00000000" w:rsidRPr="00000000" w14:paraId="000000F1">
      <w:pPr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Кубрак сказал, что нужно смотреть не на задолженность а на “Остаток трафика” - оно же Доступно МБ. Если там ноль - то интернета нет…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servers/of-vol-linux/hq-vol-proxy02.cfg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host{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linux-server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hq-vol-proxy02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address                 172.16.1.47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icon_image              ubuntu.png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generic-service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hq-vol-proxy02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LTE access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contacts                d.a.martyanov_sms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check_squid_proxy!http://ya.ru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commands.cfg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##Check crawler proxy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command{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command_name    check_squid_proxy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command_line    $USER1$/check_http_proxy --proxy=$HOSTADDRESS$:3128 --url="$ARG1$"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##Check crawler proxy end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/usr/local/nagios/libexec/check_http_proxy --proxy="172.16.1.47:3128" --url="http://ya.ru"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 CRITICAL - Request failed (HTTP Error 401: Unauthorized)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/usr/local/nagios/libexec/check_http_proxy --proxy="172.16.1.47:3128" --url="http://ya.ru"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 CRITICAL - Request failed (HTTP Error 401: Unauthorized)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11:41:09 up  1:38,  3 users,  load average: 0.08, 0.03, 0.05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last reboot -a -d -F -x -n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reboot   system boot  Thu Apr 25 10:02:35 2019 - Thu Apr 25 11:42:18 2019  (01:39)     0.0.0.0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reboot   system boot  Wed Apr 24 20:35:46 2019 - Thu Apr 25 09:48:47 2019  (13:13)     0.0.0.0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wtmp begins Mon Apr  1 13:37:17 2019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</w:t>
        <w:tab/>
        <w:t xml:space="preserve">Date on server is differ from current on 7 minutes.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Apr 25 11:44:16 MSK 2019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-nc 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program 'ntpq' is currently not installed. You can install it by typing: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apt-get install ntp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http://security.ubuntu.com trusty-security InRelease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http://security.ubuntu.com trusty-security Release.gpg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http://security.ubuntu.com trusty-security Release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http://security.ubuntu.com trusty-security/universe amd64 Packages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http://security.ubuntu.com trusty-security/universe amd64 Packages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http://security.ubuntu.com trusty-security/universe amd64 Packages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http://security.ubuntu.com trusty-security/universe amd64 Packages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Undetermined Error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http://repo-linux.tcsbank.ru trusty InRelease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 http://repo-linux.tcsbank.ru trusty Release.gpg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Unable to connect to repo-linux.tcsbank.ru:http: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Failed to fetch http://repo-linux.tcsbank.ru/puppetlabs/apt/dists/trusty/InRelease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Failed to fetch http://security.ubuntu.com/ubuntu/dists/trusty-security/universe/binary-amd64/Packages  Undetermined Error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Failed to fetch http://repo-linux.tcsbank.ru/puppetlabs/apt/dists/trusty/Release.gpg  Unable to connect to repo-linux.tcsbank.ru:http: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Some index files failed to download. They have been ignored, or old ones used instead.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VERSION="14.04.2 LTS, Trusty Tahr"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14.04.2 LTS"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VERSION_ID="14.04"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curl http://repo-linux | head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 0:00:07 --:--:--     0^C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telnet repo-linux.tcsbank.ru 80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10.216.42.6...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host repo-linux.tcsbank.ru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00:00.0 Host bridge: Intel Corporation Xeon E3-1200 v2/3rd Gen Core processor DRAM Controller (rev 09)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00:02.0 VGA compatible controller: Intel Corporation Xeon E3-1200 v2/3rd Gen Core processor Graphics Controller (rev 09)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00:16.0 Communication controller: Intel Corporation 6 Series/C200 Series Chipset Family MEI Controller #1 (rev 04)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00:1a.0 USB controller: Intel Corporation 6 Series/C200 Series Chipset Family USB Enhanced Host Controller #2 (rev 05)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00:1b.0 Audio device: Intel Corporation 6 Series/C200 Series Chipset Family High Definition Audio Controller (rev 05)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00:1c.0 PCI bridge: Intel Corporation 6 Series/C200 Series Chipset Family PCI Express Root Port 1 (rev b5)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00:1c.4 PCI bridge: Intel Corporation 6 Series/C200 Series Chipset Family PCI Express Root Port 5 (rev b5)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00:1c.5 PCI bridge: Intel Corporation 82801 PCI Bridge (rev b5)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00:1d.0 USB controller: Intel Corporation 6 Series/C200 Series Chipset Family USB Enhanced Host Controller #1 (rev 05)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00:1f.0 ISA bridge: Intel Corporation H61 Express Chipset Family LPC Controller (rev 05)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00:1f.2 SATA controller: Intel Corporation 6 Series/C200 Series Chipset Family SATA AHCI Controller (rev 05)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00:1f.3 SMBus: Intel Corporation 6 Series/C200 Series Chipset Family SMBus Controller (rev 05)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02:00.0 Ethernet controller: Realtek Semiconductor Co., Ltd. RTL8111/8168/8411 PCI Express Gigabit Ethernet Controller (rev 06)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03:00.0 PCI bridge: Intel Corporation 82801 PCI Bridge (rev 41)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lsusb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002 Device 004: ID 12d1:1566 Huawei Technologies Co., Ltd.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002 Device 002: ID 8087:0024 Intel Corp. Integrated Rate Matching Hub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002 Device 001: ID 1d6b:0002 Linux Foundation 2.0 root hub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001 Device 002: ID 8087:0024 Intel Corp. Integrated Rate Matching Hub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001 Device 001: ID 1d6b:0002 Linux Foundation 2.0 root hub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lsusb -s 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002 Device 004: ID 12d1:1566 Huawei Technologies Co., Ltd.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lsusb -s 004 -v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 002 Device 004: ID 12d1:1566 Huawei Technologies Co., Ltd.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 Descriptor: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bLength                18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bDescriptorType         1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bcdUSB               2.10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bDeviceClass            0 (Defined at Interface level)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bDeviceSubClass         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bDeviceProtocol       255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bMaxPacketSize0        64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idVendor           0x12d1 Huawei Technologies Co., Ltd.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idProduct          0x1566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bcdDevice            1.02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iManufacturer           1 HUAWEI_MOBILE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iProduct                2 HUAWEI_MOBILE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iSerial                 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bNumConfigurations      1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Configuration Descriptor: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bLength                 9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bDescriptorType         2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wTotalLength          350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bNumInterfaces          9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bConfigurationValue     1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iConfiguration          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bmAttributes         0xc0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Self Powered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MaxPower                2mA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Interface Association: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bLength                 8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bDescriptorType        11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bFirstInterface         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bInterfaceCount         2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bFunctionClass        224 Wireless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bFunctionSubClass       1 Radio Frequency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bFunctionProtocol       3 RNDIS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iFunction               7 RNDIS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65536 qdisc noqueue state UNKNOWN group default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2: p4p1: &lt;BROADCAST,MULTICAST,UP,LOWER_UP&gt; mtu 1500 qdisc pfifo_fast state UP group default qlen 1000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172.16.1.47/24 brd 172.16.1.255 scope global p4p1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3: eth0: &lt;BROADCAST,MULTICAST,UP,LOWER_UP&gt; mtu 1500 qdisc pfifo_fast state UNKNOWN group default qlen 1000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192.168.8.100/24 brd 192.168.8.255 scope global eth0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192.168.8.1 dev eth0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10.216.40.0/24 via 172.16.1.254 dev p4p1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10.216.41.36 via 172.16.1.254 dev p4p1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10.216.98.0/24 via 172.16.1.254 dev p4p1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10.217.0.0/16 via 172.16.1.254 dev p4p1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10.218.1.0/24 via 172.16.1.254 dev p4p1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10.218.6.0/24 via 172.16.1.254 dev p4p1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10.218.13.0/24 via 172.16.1.254 dev p4p1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10.218.65.0/24 via 172.16.1.254 dev p4p1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172.16.0.0/16 via 172.16.1.254 dev p4p1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172.16.1.0/24 dev p4p1  proto kernel  scope link  src 172.16.1.47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172.16.10.0/24 via 172.16.1.254 dev p4p1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172.16.28.0/24 via 172.16.1.254 dev p4p1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192.168.8.0/24 dev eth0  proto kernel  scope link  src 192.168.8.100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/var/log/squid3/access.log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1556182756.254    169 172.16.1.11 TCP_MISS/302 320 GET http://ya.ru/ - HIER_DIRECT/87.250.250.242 text/html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1556182756.347     91 172.16.1.11 TCP_MISS/302 288 GET http://internet.mts.ru/? - HIER_DIRECT/212.188.8.51 -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1556182764.411    227 172.16.1.11 TCP_MISS_ABORTED/401 2356 GET http://login.mts.ru/amserver/UI/Login? - HIER_DIRECT/194.54.148.102 text/html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172.16.1.117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vm-vol-nag01t.tcsbank.ru.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nag-tst.tcsbank.ru.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172.16.1.11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11.1.16.172.in-addr.arpa domain name pointer nag-prod.tcsbank.ru.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11.1.16.172.in-addr.arpa domain name pointer nagios.tcsbank.ru.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11.1.16.172.in-addr.arpa domain name pointer nag2.tcsbank.ru.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/var/log/squid3/access.log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1556184997.016     82 172.16.28.74 TCP_MISS/503 3787 GET http://ya.ru/ - HIER_DIRECT/87.250.250.242 text/html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1556184997.101     54 172.16.28.74 TCP_MISS/503 3893 GET http://www.squid-cache.org/Artwork/SN.png - HIER_DIRECT/216.92.2.155 text/html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1556184997.386      6 172.16.28.74 TCP_MISS/503 3788 GET http://ya.ru/favicon.ico - HIER_DIRECT/87.250.250.242 text/html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1556184997.397      6 172.16.28.74 TCP_MISS/503 3820 GET http://ya.ru/favicon.ico - HIER_DIRECT/87.250.250.242 text/html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in log, when I opened address: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http://internet.mts.ru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root@hq-vol-proxy02:~#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/var/log/squid3/access.log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1556185317.440    225 172.16.28.74 TCP_MISS/302 244 GET http://dengi.mts.ru/ - HIER_DIRECT/212.188.8.51 -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1556185317.721    117 172.16.28.74 TCP_MISS/302 364 POST http://status.thawte.com/ - HIER_DIRECT/93.184.220.29 text/html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1556185317.830    104 172.16.28.74 TCP_MISS/302 293 GET http://internet.mts.ru/? - HIER_DIRECT/212.188.8.51 -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1556185319.110    199 172.16.28.74 TCP_MISS/401 3080 GET http://login.mts.ru/amserver/UI/Login? - HIER_DIRECT/194.54.148.102 text/html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1556185319.551    155 172.16.28.74 TCP_MISS/302 364 POST http://ocsp.digicert.com/ - HIER_DIRECT/93.184.220.29 text/html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1556185319.612     59 172.16.28.74 TCP_MISS/302 293 GET http://internet.mts.ru/? - HIER_DIRECT/212.188.8.51 -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1556185320.651    875 172.16.28.74 TCP_MISS/401 3080 GET http://login.mts.ru/amserver/UI/Login? - HIER_DIRECT/194.54.148.102 text/html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1556185320.798    142 172.16.28.74 TCP_MISS/302 364 POST http://status.thawte.com/ - HIER_DIRECT/93.184.220.29 text/html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1556185320.880     40 172.16.28.74 TCP_MISS/302 293 GET http://internet.mts.ru/? - HIER_DIRECT/212.188.8.51 -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1556185321.738    120 172.16.28.74 TCP_MISS/401 3080 GET http://login.mts.ru/amserver/UI/Login? - HIER_DIRECT/194.54.148.102 text/html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1556185325.043  30107 10.216.40.167 TCP_MISS/200 0 CONNECT sbi.sberbank.ru:9443 - HIER_DIRECT/194.54.14.136 -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1556185326.442    160 172.16.28.74 TCP_MISS/302 364 POST http://status.thawte.com/ - HIER_DIRECT/93.184.220.29 text/html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1556185327.070     49 172.16.28.74 TCP_MISS/302 293 GET http://internet.mts.ru/? - HIER_DIRECT/212.188.8.51 -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1556185328.066  10043 172.16.28.74 TCP_MISS/200 16176 CONNECT login.mts.ru:443 - HIER_DIRECT/194.54.148.102 -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1556185328.496    428 172.16.28.74 TCP_MISS/200 2760 CONNECT staticpayment.ssl.mts.ru:443 - HIER_DIRECT/213.87.44.98 -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1556185328.497    423 172.16.28.74 TCP_MISS/200 1380 CONNECT staticpayment.ssl.mts.ru:443 - HIER_DIRECT/213.87.44.98 -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1556185328.501   2570 172.16.28.74 TCP_MISS/200 0 CONNECT www.google-analytics.com:443 - HIER_DIRECT/64.233.162.113 -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1556185328.502   2594 172.16.28.74 TCP_MISS/200 0 CONNECT mc.yandex.ru:443 - HIER_DIRECT/87.250.250.119 -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1556185328.503   2240 172.16.28.74 TCP_MISS/200 19138 CONNECT payment.mts.ru:443 - HIER_DIRECT/194.54.148.182 -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1556185328.506    426 172.16.28.74 TCP_MISS/200 3925 CONNECT staticpayment.ssl.mts.ru:443 - HIER_DIRECT/213.87.44.98 -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1556185328.509   2656 172.16.28.74 TCP_MISS/200 12258 CONNECT staticpayment.ssl.mts.ru:443 - HIER_DIRECT/213.87.44.98 -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1556185328.510   6505 172.16.28.74 TCP_MISS/200 371298 CONNECT payment.mts.ru:443 - HIER_DIRECT/194.54.148.182 -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1556185328.511   6629 172.16.28.74 TCP_MISS/200 272207 CONNECT payment.mts.ru:443 - HIER_DIRECT/194.54.148.182 -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1556185328.511   9333 172.16.28.74 TCP_MISS/200 135078 CONNECT payment.mts.ru:443 - HIER_DIRECT/194.54.148.182 -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1556185328.518    441 172.16.28.74 TCP_MISS/200 3925 CONNECT staticpayment.ssl.mts.ru:443 - HIER_DIRECT/213.87.44.98 -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1556185328.519    448 172.16.28.74 TCP_MISS/200 3925 CONNECT staticpayment.ssl.mts.ru:443 - HIER_DIRECT/213.87.44.98 -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1556185334.190   5662 172.16.28.74 TCP_MISS/200 70939 CONNECT payment.mts.ru:443 - HIER_DIRECT/194.54.148.182 -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1556185334.192   5662 172.16.28.74 TCP_MISS/200 36269 CONNECT payment.mts.ru:443 - HIER_DIRECT/194.54.148.182 -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1556185334.193  12310 172.16.28.74 TCP_MISS/200 62294 CONNECT payment.mts.ru:443 - HIER_DIRECT/194.54.148.182 -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looks, when access to internet available via this modem.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B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https://internet.mts.ru/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37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119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254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295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e6c84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13.png"/><Relationship Id="rId24" Type="http://schemas.openxmlformats.org/officeDocument/2006/relationships/hyperlink" Target="https://internet.mts.ru/" TargetMode="External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5.png"/><Relationship Id="rId25" Type="http://schemas.openxmlformats.org/officeDocument/2006/relationships/image" Target="media/image4.png"/><Relationship Id="rId28" Type="http://schemas.openxmlformats.org/officeDocument/2006/relationships/image" Target="media/image6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hyperlink" Target="mailto:d.nurmukhamedov@tinkoff.ru" TargetMode="External"/><Relationship Id="rId11" Type="http://schemas.openxmlformats.org/officeDocument/2006/relationships/hyperlink" Target="https://wiki.tcsbank.ru/display/~e.zbiranik_17" TargetMode="External"/><Relationship Id="rId10" Type="http://schemas.openxmlformats.org/officeDocument/2006/relationships/hyperlink" Target="https://wiki.tcsbank.ru/pages/viewpage.action?pageId=41066805&amp;refresh=1556119839771&amp;focusedCommentId=387588197&amp;refresh=1556119965905#comment-387588197" TargetMode="External"/><Relationship Id="rId13" Type="http://schemas.openxmlformats.org/officeDocument/2006/relationships/hyperlink" Target="https://netbox.tcsbank.ru/search/?q=hq-vol-proxy&amp;obj_type=" TargetMode="External"/><Relationship Id="rId12" Type="http://schemas.openxmlformats.org/officeDocument/2006/relationships/hyperlink" Target="https://wiki.tcsbank.ru/display/~a.chernyh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17.png"/><Relationship Id="rId17" Type="http://schemas.openxmlformats.org/officeDocument/2006/relationships/image" Target="media/image7.png"/><Relationship Id="rId16" Type="http://schemas.openxmlformats.org/officeDocument/2006/relationships/image" Target="media/image14.png"/><Relationship Id="rId19" Type="http://schemas.openxmlformats.org/officeDocument/2006/relationships/image" Target="media/image1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