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https://fsd.tcsbank.ru/case/4525635/info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851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410450" cy="96678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966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298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" name="image12.png"/>
              <a:graphic>
                <a:graphicData uri="http://schemas.openxmlformats.org/drawingml/2006/picture">
                  <pic:pic>
                    <pic:nvPicPr>
                      <pic:cNvPr descr=":house_with_garden:" id="0" name="image1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6:10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Костя привет!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Подскажи пожалуйста, вот по таким заявкам </w:t>
      </w:r>
      <w:hyperlink r:id="rId1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https://fsd.tcsbank.ru/case/4525635/info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- место у пользователя Глушаненкова Тамара на </w:t>
      </w:r>
      <w:hyperlink r:id="rId1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data.tinkoff.ru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увеличивается или другая методика?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6:23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только это через ад надо делать т.к.  унеё учетка адшная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можеш просто отписать чтобы группу накинула первичка и все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image.png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9972000" cy="1054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"https://files.slack.com/files-pri/T2V37EATG-F01CLCM7PCK/image.png"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" name="image6.png"/>
              <a:graphic>
                <a:graphicData uri="http://schemas.openxmlformats.org/drawingml/2006/picture">
                  <pic:pic>
                    <pic:nvPicPr>
                      <pic:cNvPr descr=":house_with_garden:" id="0" name="image6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6:27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 есть эту тётю в какую-то AD группу добавляет первичка и у тёти вместо 1GB становится сколько-то GB?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6:27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или если есть оснатска можешь сам накинуть nextcloud_ GB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Понято со слов Кости.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имя учётки пользователя записана в data.tinkoff.ru, как имя@.tinkoff.ru. И поле пароля путое!</w:t>
        <w:br w:type="textWrapping"/>
        <w:t xml:space="preserve">Тогда значит это учётная запись пользователя взята из Active Directory.</w:t>
        <w:br w:type="textWrapping"/>
        <w:t xml:space="preserve">Тогда добавить место для пользователя можно с помощью включения учётки пользователя в группу в AD.</w:t>
        <w:br w:type="textWrapping"/>
      </w:r>
      <w:r w:rsidDel="00000000" w:rsidR="00000000" w:rsidRPr="00000000">
        <w:rPr/>
        <w:drawing>
          <wp:inline distB="114300" distT="114300" distL="114300" distR="114300">
            <wp:extent cx="6781800" cy="58102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Размер добавляемого пространства выбрать по своим ощещениям (если нет иной уточняющей информации).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имя учётки пользователя иное, чем в п.1 и поле пароля заполено.</w:t>
        <w:br w:type="textWrapping"/>
        <w:t xml:space="preserve">Тогда добавить места следует через web-интерфейс управления data.tinkoff.ru.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inkoff.slack.com/archives/DBHDESQ6T/p1602689020000400" TargetMode="External"/><Relationship Id="rId22" Type="http://schemas.openxmlformats.org/officeDocument/2006/relationships/hyperlink" Target="https://tinkoff.slack.com/archives/DBHDESQ6T/p1602689083001000" TargetMode="External"/><Relationship Id="rId21" Type="http://schemas.openxmlformats.org/officeDocument/2006/relationships/hyperlink" Target="https://tinkoff.slack.com/archives/DBHDESQ6T/p1602689030000700" TargetMode="External"/><Relationship Id="rId24" Type="http://schemas.openxmlformats.org/officeDocument/2006/relationships/image" Target="media/image10.png"/><Relationship Id="rId23" Type="http://schemas.openxmlformats.org/officeDocument/2006/relationships/hyperlink" Target="https://tinkoff.slack.com/archives/DBHDESQ6T/p16026891800014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app.slack.com/team/U3A1NFMMM" TargetMode="External"/><Relationship Id="rId25" Type="http://schemas.openxmlformats.org/officeDocument/2006/relationships/image" Target="media/image3.jpg"/><Relationship Id="rId28" Type="http://schemas.openxmlformats.org/officeDocument/2006/relationships/image" Target="media/image6.png"/><Relationship Id="rId27" Type="http://schemas.openxmlformats.org/officeDocument/2006/relationships/hyperlink" Target="https://app.slack.com/team/U3A1NFMMM" TargetMode="External"/><Relationship Id="rId5" Type="http://schemas.openxmlformats.org/officeDocument/2006/relationships/styles" Target="styles.xml"/><Relationship Id="rId6" Type="http://schemas.openxmlformats.org/officeDocument/2006/relationships/hyperlink" Target="https://fsd.tcsbank.ru/case/4525635/info" TargetMode="External"/><Relationship Id="rId29" Type="http://schemas.openxmlformats.org/officeDocument/2006/relationships/hyperlink" Target="https://tinkoff.slack.com/archives/DBHDESQ6T/p1602689251002600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1.png"/><Relationship Id="rId31" Type="http://schemas.openxmlformats.org/officeDocument/2006/relationships/hyperlink" Target="https://app.slack.com/team/UB9DNUYGM" TargetMode="External"/><Relationship Id="rId30" Type="http://schemas.openxmlformats.org/officeDocument/2006/relationships/image" Target="media/image8.png"/><Relationship Id="rId11" Type="http://schemas.openxmlformats.org/officeDocument/2006/relationships/image" Target="media/image4.jpg"/><Relationship Id="rId33" Type="http://schemas.openxmlformats.org/officeDocument/2006/relationships/image" Target="media/image2.png"/><Relationship Id="rId10" Type="http://schemas.openxmlformats.org/officeDocument/2006/relationships/image" Target="media/image1.png"/><Relationship Id="rId32" Type="http://schemas.openxmlformats.org/officeDocument/2006/relationships/hyperlink" Target="https://tinkoff.slack.com/archives/DBHDESQ6T/p1602689261002700" TargetMode="External"/><Relationship Id="rId13" Type="http://schemas.openxmlformats.org/officeDocument/2006/relationships/hyperlink" Target="https://app.slack.com/team/U3A1NFMMM" TargetMode="External"/><Relationship Id="rId12" Type="http://schemas.openxmlformats.org/officeDocument/2006/relationships/hyperlink" Target="https://app.slack.com/team/U3A1NFMMM" TargetMode="External"/><Relationship Id="rId15" Type="http://schemas.openxmlformats.org/officeDocument/2006/relationships/hyperlink" Target="https://tinkoff.slack.com/archives/DBHDESQ6T/p1602688231000100" TargetMode="External"/><Relationship Id="rId14" Type="http://schemas.openxmlformats.org/officeDocument/2006/relationships/image" Target="media/image12.png"/><Relationship Id="rId17" Type="http://schemas.openxmlformats.org/officeDocument/2006/relationships/hyperlink" Target="http://data.tinkoff.ru/" TargetMode="External"/><Relationship Id="rId16" Type="http://schemas.openxmlformats.org/officeDocument/2006/relationships/hyperlink" Target="https://fsd.tcsbank.ru/case/4525635/info" TargetMode="External"/><Relationship Id="rId19" Type="http://schemas.openxmlformats.org/officeDocument/2006/relationships/hyperlink" Target="https://app.slack.com/team/UB9DNUYGM" TargetMode="External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