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20170911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Define vim as an editor by default for visudo utility.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root@vm-pf-prod-cas02:~#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EDITOR=vim visudo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