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20180321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it was in SD#1134673 (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https://sd.tcsbank.ru/0/NUI/ViewModule.aspx#CardModuleV2/CasePage/edit/b40283e4-bd45-46c9-979a-7a6b5f40f70a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2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0D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@net-admins</w:t>
      </w:r>
    </w:p>
    <w:p w:rsidR="00000000" w:rsidDel="00000000" w:rsidP="00000000" w:rsidRDefault="00000000" w:rsidRPr="00000000" w14:paraId="0000000E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Нужно настроить NAT, чтобы сервер m1-mail10.tcsbank.ru (10.216.8.10) мог отправлять почту в Internet, согласно тексту задачи.</w:t>
      </w:r>
    </w:p>
    <w:p w:rsidR="00000000" w:rsidDel="00000000" w:rsidP="00000000" w:rsidRDefault="00000000" w:rsidRPr="00000000" w14:paraId="0000000F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Для целей обслуживания сервера m1-mail10 нужно предоставить разрешения серверу m1-mail10 отправлять почту через шлюз smtp.tcsbank.ru. В Communigate сделаны настройки, разрешающие отправку почты через шлюз smtp.tcsbank.ru только на внутренние адреса доменов tcsbank.ru и tinkoff.ru.</w:t>
      </w:r>
    </w:p>
    <w:p w:rsidR="00000000" w:rsidDel="00000000" w:rsidP="00000000" w:rsidRDefault="00000000" w:rsidRPr="00000000" w14:paraId="00000011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19:09</w:t>
      </w:r>
    </w:p>
    <w:p w:rsidR="00000000" w:rsidDel="00000000" w:rsidP="00000000" w:rsidRDefault="00000000" w:rsidRPr="00000000" w14:paraId="00000012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3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Запрошены доступы через Tuffin:</w:t>
      </w:r>
    </w:p>
    <w:p w:rsidR="00000000" w:rsidDel="00000000" w:rsidP="00000000" w:rsidRDefault="00000000" w:rsidRPr="00000000" w14:paraId="00000014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C vm-pr-akm01p по smtp к m1-mail10.</w:t>
      </w:r>
    </w:p>
    <w:p w:rsidR="00000000" w:rsidDel="00000000" w:rsidP="00000000" w:rsidRDefault="00000000" w:rsidRPr="00000000" w14:paraId="00000015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C m1-mail10 по smtp к smtp.tcsbank.ru</w:t>
      </w:r>
    </w:p>
    <w:p w:rsidR="00000000" w:rsidDel="00000000" w:rsidP="00000000" w:rsidRDefault="00000000" w:rsidRPr="00000000" w14:paraId="00000016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19:04</w:t>
      </w:r>
    </w:p>
    <w:p w:rsidR="00000000" w:rsidDel="00000000" w:rsidP="00000000" w:rsidRDefault="00000000" w:rsidRPr="00000000" w14:paraId="00000017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"https://sd.tcsbank.ru/0/NUI/ViewModule.aspx#CardModuleV2/ContactPageV2/edit/0ec1d02a-0e2f-44bd-8ab7-511b1c7bc8b9"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Хохлачев Сергей Георгиевич</w:t>
      </w:r>
    </w:p>
    <w:p w:rsidR="00000000" w:rsidDel="00000000" w:rsidP="00000000" w:rsidRDefault="00000000" w:rsidRPr="00000000" w14:paraId="00000018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Мониторинг наерное нужен, уточните у инициатора</w:t>
      </w:r>
    </w:p>
    <w:p w:rsidR="00000000" w:rsidDel="00000000" w:rsidP="00000000" w:rsidRDefault="00000000" w:rsidRPr="00000000" w14:paraId="00000019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12:57</w:t>
      </w:r>
    </w:p>
    <w:p w:rsidR="00000000" w:rsidDel="00000000" w:rsidP="00000000" w:rsidRDefault="00000000" w:rsidRPr="00000000" w14:paraId="0000001A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"https://sd.tcsbank.ru/0/NUI/ViewModule.aspx#CardModuleV2/ContactPageV2/edit/0ec1d02a-0e2f-44bd-8ab7-511b1c7bc8b9"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Хохлачев Сергей Георгиевич</w:t>
      </w:r>
    </w:p>
    <w:p w:rsidR="00000000" w:rsidDel="00000000" w:rsidP="00000000" w:rsidRDefault="00000000" w:rsidRPr="00000000" w14:paraId="0000001B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ВМ готова: m1-mail10 / 10.216.8.10</w:t>
      </w:r>
    </w:p>
    <w:p w:rsidR="00000000" w:rsidDel="00000000" w:rsidP="00000000" w:rsidRDefault="00000000" w:rsidRPr="00000000" w14:paraId="0000001C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12:56</w:t>
      </w:r>
    </w:p>
    <w:p w:rsidR="00000000" w:rsidDel="00000000" w:rsidP="00000000" w:rsidRDefault="00000000" w:rsidRPr="00000000" w14:paraId="0000001D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E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@vmware-admins</w:t>
      </w:r>
    </w:p>
    <w:p w:rsidR="00000000" w:rsidDel="00000000" w:rsidP="00000000" w:rsidRDefault="00000000" w:rsidRPr="00000000" w14:paraId="0000001F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Для решения поставленной задачи планируется создать новый сервер почтового шлюза по аналогии с уже существующими похожими серверами.</w:t>
      </w:r>
    </w:p>
    <w:p w:rsidR="00000000" w:rsidDel="00000000" w:rsidP="00000000" w:rsidRDefault="00000000" w:rsidRPr="00000000" w14:paraId="00000020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Нужно клонировать виртуальную машину m1-mail55 и новому хосту присвоить имя vm-mail10 и ip-адрес 10.216.8.10.</w:t>
      </w:r>
    </w:p>
    <w:p w:rsidR="00000000" w:rsidDel="00000000" w:rsidP="00000000" w:rsidRDefault="00000000" w:rsidRPr="00000000" w14:paraId="00000021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Позавчера в 17:47</w:t>
      </w:r>
    </w:p>
    <w:p w:rsidR="00000000" w:rsidDel="00000000" w:rsidP="00000000" w:rsidRDefault="00000000" w:rsidRPr="00000000" w14:paraId="00000022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"https://sd.tcsbank.ru/0/NUI/ViewModule.aspx#CardModuleV2/ContactPageV2/edit/1dbe494e-c8b4-4d23-b81b-4dcfd7f747b6"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Терентьев Алексей Николаевич</w:t>
      </w:r>
    </w:p>
    <w:p w:rsidR="00000000" w:rsidDel="00000000" w:rsidP="00000000" w:rsidRDefault="00000000" w:rsidRPr="00000000" w14:paraId="00000023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схему работы подобных серверов можно спросить у Виктора Г. и Алексея А. Соберитесь втроем и обсудите. Там и внешний NATи sfp-записи в ДНС. И зафиксируйте на будущее.</w:t>
      </w:r>
    </w:p>
    <w:p w:rsidR="00000000" w:rsidDel="00000000" w:rsidP="00000000" w:rsidRDefault="00000000" w:rsidRPr="00000000" w14:paraId="00000024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16.03.2018 в 13:31</w:t>
      </w:r>
    </w:p>
    <w:p w:rsidR="00000000" w:rsidDel="00000000" w:rsidP="00000000" w:rsidRDefault="00000000" w:rsidRPr="00000000" w14:paraId="00000025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"https://sd.tcsbank.ru/0/NUI/ViewModule.aspx#CardModuleV2/ContactPageV2/edit/1dbe494e-c8b4-4d23-b81b-4dcfd7f747b6"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Терентьев Алексей Николаевич</w:t>
      </w:r>
    </w:p>
    <w:p w:rsidR="00000000" w:rsidDel="00000000" w:rsidP="00000000" w:rsidRDefault="00000000" w:rsidRPr="00000000" w14:paraId="00000026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Инфо - список серверов с аналогичными ролями -</w:t>
      </w:r>
    </w:p>
    <w:p w:rsidR="00000000" w:rsidDel="00000000" w:rsidP="00000000" w:rsidRDefault="00000000" w:rsidRPr="00000000" w14:paraId="00000027">
      <w:pPr>
        <w:spacing w:after="140" w:line="308.5714285714286" w:lineRule="auto"/>
        <w:rPr>
          <w:rFonts w:ascii="Times New Roman" w:cs="Times New Roman" w:eastAsia="Times New Roman" w:hAnsi="Times New Roman"/>
          <w:color w:val="4e7bd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"https://wiki.tcsbank.ru/pages/viewpage.action?pageId=15475914"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1"/>
          <w:szCs w:val="21"/>
          <w:u w:val="single"/>
          <w:rtl w:val="0"/>
        </w:rPr>
        <w:t xml:space="preserve">https://wiki.tcsbank.ru/pages/viewpage.action?pageId=15475914</w:t>
      </w:r>
    </w:p>
    <w:p w:rsidR="00000000" w:rsidDel="00000000" w:rsidP="00000000" w:rsidRDefault="00000000" w:rsidRPr="00000000" w14:paraId="00000028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15.03.2018 в 17:35</w:t>
      </w:r>
    </w:p>
    <w:p w:rsidR="00000000" w:rsidDel="00000000" w:rsidP="00000000" w:rsidRDefault="00000000" w:rsidRPr="00000000" w14:paraId="00000029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"https://sd.tcsbank.ru/0/NUI/ViewModule.aspx#CardModuleV2/ContactPageV2/edit/35be2e07-d00b-4d50-97e0-08512e4e484a"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Гнитиёв Виктор Михайлович</w:t>
      </w:r>
    </w:p>
    <w:p w:rsidR="00000000" w:rsidDel="00000000" w:rsidP="00000000" w:rsidRDefault="00000000" w:rsidRPr="00000000" w14:paraId="0000002A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Юниксоидам.</w:t>
      </w:r>
    </w:p>
    <w:p w:rsidR="00000000" w:rsidDel="00000000" w:rsidP="00000000" w:rsidRDefault="00000000" w:rsidRPr="00000000" w14:paraId="0000002B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12.03.2018 в 12:57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new (clonned from similar one) server was created, I started to prepare it to use under new CommuniGate.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Steps to find and remove previously installed old version of CommuniGate.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rpm -qf /opt/CommuniGate/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CGatePro-Linux-6.0-5.x86_64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ps aux | grep -ie "CGserver"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1913  0.0  3.8 1087648 73476 ?       Ssl  12:56   0:01 /opt/CommuniGate/CGServer --Base /var/CommuniGate --Daemon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4004  0.0  0.0 103248   852 pts/0    S+   17:01   0:00 grep -ie CGserver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service CommuniGate status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CommuniGate Pro Server is running. pid=1913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service CommuniGate stop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CommuniGate Pro Server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Waiting for CommuniGate Pro Server to stop.... Stopped.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rpm -qi CGatePro-Linux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CGatePro-Linux               Relocations: (not relocatable)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6.0                               Vendor: (none)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5                             Build Date: Wed 08 May 2013 02:37:15 PM MSK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Wed 17 Jul 2013 11:11:04 PM MSK      Build Host: linx64.zoo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System Environment/Daemons    Source RPM: CGatePro-Linux-6.0-5.src.rpm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81207101                         License: commercial, 1998-2013 (c) Stalker Software, Inc.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Signature   : (none)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THE Integrated Communication Server. XIMSS, SIP, XMPP, ESMTP, POP3, IMAP4, MAPI, List, Web Email, poppwd, LDAP, ACAP.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CommuniGate Pro is an Integrated Communication System, supporting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XIMSS, SIP, ESMTP, XMPP, POP3, IMAP4rev1, WebMail, RTP, MAPI, WebAdmin, Mailing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Lists, Automatic Signal and Mail Processing, LDAP, ACAP, RADIUS, TFTP, SNMP.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&lt;http://www.communigate.com/CommuniGatePro/&gt; for the details.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yum remove CGatePro-Linux.x86_64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security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Remove Process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CGatePro-Linux.x86_64 0:6.0-5 will be erased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    Arch                                           Version                                          Repository                                         Size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Removing: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CGatePro-Linux                                         x86_64                                         6.0-5                                            installed                                          77 M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        1 Package(s)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77 M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pre transaction commit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Erasing    : CGatePro-Linux-6.0-5.x86_64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startup links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post transaction commit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CGatePro-Linux-6.0-5.x86_64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Removed: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CGatePro-Linux.x86_64 0:6.0-5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ls -Alh /mnt/mail_queue/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88M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01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23  2015 02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03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04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05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06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07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23  2015 08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Jun 16  2015 09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 74K Mar 13 17:50 28768128.msg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190K Mar 13 21:04 28769554.msg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197K Mar 13 21:05 28769673.msg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203K Mar 13 21:34 28769809.msg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rm -rf /mnt/mail_queue/*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ls -Alh /mnt/mail_queue/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forgotten to remove /var/CommuniGate from previous server.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ls -Alh /var/CommuniGate/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44K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9 root mail 4.0K Jan  9 18:19 Accounts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Jul 22  2011 BadFiles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lrwxrwxrwx. 1 root mail   11 Apr 29  2016 cdrom -&gt; /mnt/cdrom/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Mar  4  2015 Directory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Jul 22  2011 Domains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-rwx------. 1  529  529 4.2K Feb 26  2015 helper_DKIM_sign.pl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-rw-rw----  1 root mail    5 Mar 20 17:56 ProcessID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lrwxrwxrwx. 1 root mail   16 Apr 29  2016 Queue -&gt; /mnt/mail_queue/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3 root mail 4.0K Mar 20 17:03 Settings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2 root mail 4.0K May 18  2015 Submitted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drwxrws---. 6 root mail 4.0K Mar 20 00:01 SystemLogs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mail  825 Feb 26  2015 tinkoff-ru.key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rm -rf /var/CommuniGate/SystemLogs/*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ls -Alh /var/CommuniGate/SystemLogs/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link I’ve used to download actual version of CommuniGate software.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http://www.communigate.com/ru/main/purchase/download.html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8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scp /drives/c/share/CGatePro-Linux.x86_64.rpm bsv@m1-mail10:/tmp/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CGatePro-Linux.x86_64.rpm                                                                                                                                                     100%   51MB  25.7MB/s   00:02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yum localinstall /tmp/CGatePro-Linux.x86_64.rpm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security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/tmp/CGatePro-Linux.x86_64.rpm: CGatePro-Linux-6.2-2.x86_64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/tmp/CGatePro-Linux.x86_64.rpm to be installed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CGatePro-Linux.x86_64 0:6.2-2 will be installed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 Arch                                        Version                                      Repository                                                   Size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CGatePro-Linux                                      x86_64                                      6.2-2                                        /CGatePro-Linux.x86_64                                       86 M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86 M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86 M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pre transaction commit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CGatePro-Linux-6.2-2.x86_64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Fixing ownership of executables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Startup Script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the old mail link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a link for the new mail application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startup script links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post transaction commit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CGatePro-Linux-6.2-2.x86_64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CGatePro-Linux.x86_64 0:6.2-2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ls -Alh /opt/CommuniGate/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9.3M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root mail  24K Mar 20 17:49 Certificates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-r-xr-sr-x  1 root mail 9.1M Mar  2 16:42 CGServer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-r-xr-sr-x  1 root mail  52K Mar  2 16:42 mail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root mail 4.0K Mar 20 17:49 Migration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4 root mail  16K Mar 20 17:49 PBXApps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-r-xr-sr-x  1 root mail  53K Mar  2 16:42 sendmail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root mail 4.0K Mar 20 17:49 Services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-r-xr-xr-x  1 root mail 2.8K Mar  2 16:42 Startup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root mail  12K Mar 20 17:50 WebGuide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17 root mail  12K Mar 20 17:50 WebSkins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service CommuniGate start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CommuniGate Pro Server... Started.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asked access requests (via tuffin).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I’ve asked to allow this server to send emails to outside.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login into Communigate web-interface we can open follow addresses: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http://m1-mail10:8010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https://m1-mail10:9010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a common password for most CommuniGate servers (or postmaster:postmaster).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Username: postmaster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Password: qqqqqq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813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need to be set server name.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</w:t>
        <w:tab/>
        <w:t xml:space="preserve">Remove unused users, that was saved in config of previously installed version.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29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tab I’ve removed accounts, created in previously used version of CommuniGate.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65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will change clients ip to actual state.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72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in "Client IP Addresses".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made for m1-mail55.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was removed.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172.16.28.1-172.16.28.254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10.218.6.17            ; m1-ironport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10.216.8.10            ; m1-mailer01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172.16.8.16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10.216.8.20            ; m1-mailer02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10.216.10.10           ; ds-mailer01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10.216.10.20           ; ds-mailer02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172.16.10.21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172.16.10.42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172.16.10.86           ;Makarenko Vyacheslav (TimesReport Server)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172.16.10.94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10.216.11.21           ; ds-mailer01t (Адрес добавлен по запросу SD 344632)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10.216.40.68           ;Makarenko Vyacheslav (TimesReport Server)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10.218.11.247          ; ds-ironport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10.218.6.241           ; m1-ironport04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10.218.11.241          ; ds-ironport04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216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looks like this now.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just remove one unneeded line.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40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removed only one string.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</w:t>
        <w:tab/>
        <w:t xml:space="preserve">String for previous config. About user statements.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 =            ; domain record to accept 'localhost' as the main domain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mailhost  =            ; domain record to accept 'mailhost'  as the main domain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&lt;blacklist-admin*@blacklisted&gt; = postmaster      ; 'White Hole'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&lt;syshelp@*&gt;          = support@communigate.com   ; tech.support address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&lt;*feedback@*&gt;        = *feedback@communigate.com ; tech.support address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&lt;statements@tinkoff.ru&gt; = statements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Relay: tcsbank.ru    = tcsbank.ru@smtp.tcsbank.ru.via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Relay: tinkoff.ru    = tinkoff.ru@smtp.tcsbank.ru.via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Signal:&lt;911@*&gt;       = emergency@localhost     ; 911: NA emergency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Signal:&lt;112@*&gt;       = emergency@localhost     ; 112: EU emergency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Signal:&lt;01@*&gt;        = emergency@localhost     ; 01:  RU emergency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Signal:&lt;emergency&gt;   = emergency#pbx           ; start 'emergency' app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Signal:&lt;\*(3-4d)@*&gt;  = voicemail#*             ; *nnn -&gt; voicemail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Signal:&lt;7(2d)@*&gt;     = pbx{*}#pbx              ; 7nn calls go to PBX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Signal:&lt;8(3d)@*&gt;     = pickup{*}#pbx           ; 8nnn: pickup nnnn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Access:&lt;8(3d)@*&gt;     = *                       ; for picked-up transfers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Signal:&lt;(7d)@*&gt;      = localAreaCall{*}#pbx    ; 7 digits -&gt; local call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                  = telnum                  ; tel:nnn -&gt; to nnn@telnum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&lt;+(7-20d)@*&gt;         = +*@telnum               ; +nnnnn calls -&gt; to telnum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&lt;1(10d)@*&gt;           = +1*@telnum              ; NA domestic calls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&lt;011(7-20d)@*&gt;       = +*@telnum               ; NA intl calls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&lt;00(7-20d)@*&gt;        = +*@telnum               ; EU intl calls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&lt;810(7-20d)@*&gt;       = +*@telnum               ; RU intl calls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Signal:telnum        = pstn                    ; unknown telnum -&gt; PSTN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Signal:&lt;*@pstn&gt;      = gatewaycaller{*}#pbx    ; start 'gatewaycaller' app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Signal:&lt;echotest@*&gt;  = echotest#pbx@localhost  ; testing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create asked user.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0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368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76575" cy="4394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created account in CommuniGate web interface.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Username: acquiring_bot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</w:t>
        <w:tab/>
        <w:t xml:space="preserve">Password: nWAHLmKVv5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pwgen -c -n -s -C 10 1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nWAHLmKVv5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20200210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75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7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7534275" cy="10439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43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hyperlink" Target="https://m1-mail10:9010" TargetMode="External"/><Relationship Id="rId22" Type="http://schemas.openxmlformats.org/officeDocument/2006/relationships/image" Target="media/image13.png"/><Relationship Id="rId10" Type="http://schemas.openxmlformats.org/officeDocument/2006/relationships/hyperlink" Target="http://m1-mail10:8010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sd.tcsbank.ru/0/NUI/ViewModule.aspx#CardModuleV2/CasePage/edit/b40283e4-bd45-46c9-979a-7a6b5f40f70a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yperlink" Target="http://www.communigate.com/ru/main/purchase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