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[root@vm-esb-tst04 ~]# chkconfig --list iptables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        0:off   1:off   2:on    3:on    4:on    5:on    6:off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[root@vm-esb-tst04 ~]# service iptables status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Table: filter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INPUT (policy ACCEPT)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   ACCEPT     all  --  0.0.0.0/0            0.0.0.0/0           state RELATED,ESTABLISHED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   ACCEPT     icmp --  0.0.0.0/0            0.0.0.0/0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   ACCEPT     all  --  0.0.0.0/0            0.0.0.0/0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    ACCEPT     tcp  --  0.0.0.0/0            0.0.0.0/0           state NEW tcp dpt:22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    ACCEPT     tcp  --  0.0.0.0/0            0.0.0.0/0           state NEW tcp dpt:19086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    ACCEPT     tcp  --  0.0.0.0/0            0.0.0.0/0           state NEW tcp dpt:8081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    ACCEPT     tcp  --  0.0.0.0/0            0.0.0.0/0           state NEW tcp dpt:8080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    ACCEPT     tcp  --  0.0.0.0/0            0.0.0.0/0           state NEW tcp dpt:8008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    DROP       tcp  --  192.168.16.14        0.0.0.0/0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   DROP       tcp  --  192.168.16.13        0.0.0.0/0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   DROP       tcp  --  172.16.10.103        0.0.0.0/0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FORWARD (policy ACCEPT)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OUTPUT (policy ACCEPT)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[root@vm-esb-tst04 ~]#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Thu Apr 25 18:57:04 2013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[29573:1840625]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[4500587:1115326839]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icmp -j ACCEPT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-i lo -j ACCEPT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22 -j ACCEPT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19086 -j ACCEPT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8081 -j ACCEPT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8080 -j ACCEPT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8008 -j ACCEPT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-j DROP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-j DROP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172.16.10.103/32 -p tcp -j DROP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Thu Apr 25 18:57:04 2013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775.0" w:type="dxa"/>
        <w:jc w:val="left"/>
        <w:tblInd w:w="40.0" w:type="pc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840"/>
        <w:gridCol w:w="935"/>
        <w:tblGridChange w:id="0">
          <w:tblGrid>
            <w:gridCol w:w="2840"/>
            <w:gridCol w:w="935"/>
          </w:tblGrid>
        </w:tblGridChange>
      </w:tblGrid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vm-esb-tst04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WebServer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WEBSERVER_ADDRESS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WEBSERVER_ADMIN_ADDRESS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8008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8081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8082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TOMCAT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-i lo -j ACCEPT                                      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INVALID -j DROP                      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icmp -m icmp --icmp-type any -j ACCEPT             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RELATED,ESTABLISHED -j ACCEPT        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22 -j ACCEPT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udp -m udp --dport 161 -m comment --comment "SNMP access from nag2.tcsbank.ru" -j ACCEPT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8080 -m comment --comment "Application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WebServer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WEBSERVER_ADDRESS</w:t>
      </w:r>
      <w:r w:rsidDel="00000000" w:rsidR="00000000" w:rsidRPr="00000000">
        <w:rPr>
          <w:rtl w:val="0"/>
        </w:rPr>
        <w:t xml:space="preserve">" -j ACCEPT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8008 -m comment --comment "Application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WebServer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WEBSERVER_ADMIN_ADDRESS</w:t>
      </w:r>
      <w:r w:rsidDel="00000000" w:rsidR="00000000" w:rsidRPr="00000000">
        <w:rPr>
          <w:rtl w:val="0"/>
        </w:rPr>
        <w:t xml:space="preserve">" -j ACCEPT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8081 -m comment --comment "Application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WebServer</w:t>
      </w:r>
      <w:r w:rsidDel="00000000" w:rsidR="00000000" w:rsidRPr="00000000">
        <w:rPr>
          <w:rtl w:val="0"/>
        </w:rPr>
        <w:t xml:space="preserve"> - nonamed" -j ACCEPT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8082 -m comment --comment "Application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WebServer</w:t>
      </w:r>
      <w:r w:rsidDel="00000000" w:rsidR="00000000" w:rsidRPr="00000000">
        <w:rPr>
          <w:rtl w:val="0"/>
        </w:rPr>
        <w:t xml:space="preserve"> - nonamed" -j ACCEPT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9090 -m comment --comment "Application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WebServer</w:t>
      </w:r>
      <w:r w:rsidDel="00000000" w:rsidR="00000000" w:rsidRPr="00000000">
        <w:rPr>
          <w:rtl w:val="0"/>
        </w:rPr>
        <w:t xml:space="preserve"> - TOMCAT" -j ACCEPT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LOG --log-prefix "iptables: "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REJECT --reject-with icmp-admin-prohibited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[root@vm-esb-tst04 ~]# iptables-save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Tue Oct  8 17:51:00 2013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[0:0]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[184:81046]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-i lo -j ACCEPT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INVALID -j DROP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icmp -m icmp --icmp-type any -j ACCEPT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22 -j ACCEPT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udp -m udp --dport 161 -m comment --comment "SNMP access from nag2.tcsbank.ru" -j ACCEPT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8080 -m comment --comment "Application WebServer - WEBSERVER_ADDRESS" -j ACCEPT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8008 -m comment --comment "Application WebServer - WEBSERVER_ADMIN_ADDRESS" -j ACCEPT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8081 -m comment --comment "Application WebServer - nonamed" -j ACCEPT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8082 -m comment --comment "Application WebServer - nonamed" -j ACCEPT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9090 -m comment --comment "Application WebServer - TOMCAT" -j ACCEPT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LOG --log-prefix "iptables: "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REJECT --reject-with icmp-admin-prohibited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Tue Oct  8 17:51:00 2013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[root@vm-esb-tst04 ~]#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[root@ds-hadoop-cs01p yum.repos.d]# for var1 in $(seq 1 4) ; do ssh -t ds-hadoop-wk0${var1}p "(service iptables stop)" ; doneiptables: Flushing firewall rules:                         [  OK  ]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iptables: Setting chains to policy ACCEPT: filter          [  OK  ]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iptables: Unloading modules:                               [  OK  ]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ds-hadoop-wk01p closed.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iptables: Flushing firewall rules:                         [  OK  ]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iptables: Setting chains to policy ACCEPT: filter          [  OK  ]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iptables: Unloading modules:                               [  OK  ]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ds-hadoop-wk02p closed.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iptables: Flushing firewall rules:                         [  OK  ]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iptables: Setting chains to policy ACCEPT: filter          [  OK  ]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iptables: Unloading modules:                               [  OK  ]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ds-hadoop-wk03p closed.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iptables: Flushing firewall rules:                         [  OK  ]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iptables: Setting chains to policy ACCEPT: filter          [  OK  ]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iptables: Unloading modules:                               [  OK  ]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ds-hadoop-wk04p closed.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[root@ds-hadoop-cs01p yum.repos.d]#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[root@ds-hadoop-cs01p yum.repos.d]# for var1 in $(seq 1 4) ; do scp /etc/sysconfig/iptables ds-hadoop-wk0${var1}p:/etc/sysconfig/iptables ; done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                                                                                                                                         100% 1522     1.5KB/s   00:00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                                                                                                                                         100% 1522     1.5KB/s   00:00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                                                                                                                                         100% 1522     1.5KB/s   00:00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                                                                                                                                         100% 1522     1.5KB/s   00:00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[root@ds-hadoop-cs01p yum.repos.d]#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[root@ds-hadoop-cs01p yum.repos.d]# for var1 in $(seq 1 4) ; do ssh -t ds-hadoop-wk0${var1}p "(service iptables start)" ; done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iptables: Applying firewall rules: WARNING: All config files need .conf: /etc/modprobe.d/fc-hba.conf.old, it will be ignored in a future release.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ds-hadoop-wk01p closed.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iptables: Applying firewall rules: WARNING: All config files need .conf: /etc/modprobe.d/fc-hba.conf.old, it will be ignored in a future release.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ds-hadoop-wk02p closed.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iptables: Applying firewall rules: WARNING: All config files need .conf: /etc/modprobe.d/fc-hba.conf.old, it will be ignored in a future release.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ds-hadoop-wk03p closed.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iptables: Applying firewall rules: WARNING: All config files need .conf: /etc/modprobe.d/fc-hba.conf.old, it will be ignored in a future release.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ds-hadoop-wk04p closed.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[root@ds-hadoop-cs01p yum.repos.d]#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installing hp utils 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[root@ds-hadoop-cs01p yum.repos.d]# for var1 in $(seq 1 4) ; do ssh -t ds-hadoop-wk0${var1}p "(mkdir -p ~/backup/20131014)" ; done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ds-hadoop-wk01p closed.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ds-hadoop-wk02p closed.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ds-hadoop-wk03p closed.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ds-hadoop-wk04p closed.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[root@ds-hadoop-cs01p yum.repos.d]# for var1 in $(seq 1 4) ; do ssh -t ds-hadoop-wk0${var1}p "(mv /etc/modprobe.d/fc-hba.conf.old ~/backup/20131014)" ; done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ds-hadoop-wk01p closed.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ds-hadoop-wk02p closed.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ds-hadoop-wk03p closed.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ds-hadoop-wk04p closed.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[root@ds-hadoop-cs01p yum.repos.d]#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