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58613" w14:textId="77777777" w:rsidR="003C23D7" w:rsidRDefault="003C23D7" w:rsidP="003C23D7">
      <w:pPr>
        <w:jc w:val="center"/>
      </w:pPr>
    </w:p>
    <w:p w14:paraId="593A763A" w14:textId="77777777" w:rsidR="003106D9" w:rsidRDefault="003106D9" w:rsidP="00FC04DB">
      <w:pPr>
        <w:pStyle w:val="Ttulo1"/>
        <w:jc w:val="center"/>
        <w:rPr>
          <w:b/>
          <w:bCs/>
          <w:color w:val="auto"/>
          <w:sz w:val="44"/>
          <w:szCs w:val="44"/>
        </w:rPr>
      </w:pPr>
    </w:p>
    <w:p w14:paraId="6A7FF667" w14:textId="77777777" w:rsidR="003106D9" w:rsidRDefault="003106D9" w:rsidP="00FC04DB">
      <w:pPr>
        <w:pStyle w:val="Ttulo1"/>
        <w:jc w:val="center"/>
        <w:rPr>
          <w:b/>
          <w:bCs/>
          <w:color w:val="auto"/>
          <w:sz w:val="44"/>
          <w:szCs w:val="44"/>
        </w:rPr>
      </w:pPr>
    </w:p>
    <w:p w14:paraId="4D318822" w14:textId="77777777" w:rsidR="003106D9" w:rsidRDefault="003106D9" w:rsidP="00FC04DB">
      <w:pPr>
        <w:pStyle w:val="Ttulo1"/>
        <w:jc w:val="center"/>
        <w:rPr>
          <w:b/>
          <w:bCs/>
          <w:color w:val="auto"/>
          <w:sz w:val="44"/>
          <w:szCs w:val="44"/>
        </w:rPr>
      </w:pPr>
    </w:p>
    <w:p w14:paraId="65F3B1FD" w14:textId="00405BEB" w:rsidR="003C23D7" w:rsidRPr="003106D9" w:rsidRDefault="00FC04DB" w:rsidP="00FC04DB">
      <w:pPr>
        <w:pStyle w:val="Ttulo1"/>
        <w:jc w:val="center"/>
        <w:rPr>
          <w:b/>
          <w:bCs/>
          <w:color w:val="auto"/>
          <w:sz w:val="48"/>
          <w:szCs w:val="48"/>
        </w:rPr>
      </w:pPr>
      <w:r w:rsidRPr="003106D9">
        <w:rPr>
          <w:b/>
          <w:bCs/>
          <w:color w:val="auto"/>
          <w:sz w:val="48"/>
          <w:szCs w:val="48"/>
        </w:rPr>
        <w:t xml:space="preserve">Manual de Usuario para Inscripción de Asignaturas en </w:t>
      </w:r>
      <w:r w:rsidRPr="003106D9">
        <w:rPr>
          <w:b/>
          <w:bCs/>
          <w:color w:val="auto"/>
          <w:sz w:val="48"/>
          <w:szCs w:val="48"/>
        </w:rPr>
        <w:t>Planificador Académico</w:t>
      </w:r>
    </w:p>
    <w:p w14:paraId="3E31CBC9" w14:textId="77777777" w:rsidR="00FC04DB" w:rsidRPr="00FC04DB" w:rsidRDefault="00FC04DB" w:rsidP="00FC04DB"/>
    <w:p w14:paraId="3AC971DF" w14:textId="11323258" w:rsidR="003C23D7" w:rsidRDefault="003C23D7" w:rsidP="003C23D7">
      <w:pPr>
        <w:jc w:val="center"/>
      </w:pPr>
    </w:p>
    <w:p w14:paraId="0ED97606" w14:textId="4DC21516" w:rsidR="00FC04DB" w:rsidRDefault="003106D9">
      <w:r>
        <w:rPr>
          <w:noProof/>
        </w:rPr>
        <w:drawing>
          <wp:anchor distT="0" distB="0" distL="114300" distR="114300" simplePos="0" relativeHeight="251658240" behindDoc="0" locked="0" layoutInCell="1" allowOverlap="1" wp14:anchorId="069A01AB" wp14:editId="5A65767F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4860091" cy="1318260"/>
            <wp:effectExtent l="0" t="0" r="0" b="0"/>
            <wp:wrapNone/>
            <wp:docPr id="1048763442" name="Imagen 104876344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41091" name="Imagen 1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91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04DB">
        <w:br w:type="page"/>
      </w:r>
    </w:p>
    <w:p w14:paraId="0FB0F890" w14:textId="017FDC3A" w:rsidR="00FC04DB" w:rsidRDefault="00FC04DB" w:rsidP="00FC04DB">
      <w:pPr>
        <w:pStyle w:val="Ttulo2"/>
      </w:pPr>
      <w:r>
        <w:lastRenderedPageBreak/>
        <w:t>Paso 1: Ingresar e Iniciar Sesión</w:t>
      </w:r>
    </w:p>
    <w:p w14:paraId="1E9D0DE1" w14:textId="042E425E" w:rsidR="00FC04DB" w:rsidRDefault="00DB08E0" w:rsidP="00FC04DB">
      <w:pPr>
        <w:pStyle w:val="Prrafodelista"/>
        <w:numPr>
          <w:ilvl w:val="0"/>
          <w:numId w:val="1"/>
        </w:numPr>
      </w:pPr>
      <w:r>
        <w:t xml:space="preserve">Ir a la siguiente página web </w:t>
      </w:r>
      <w:hyperlink r:id="rId8" w:history="1">
        <w:r w:rsidRPr="004231C9">
          <w:rPr>
            <w:rStyle w:val="Hipervnculo"/>
          </w:rPr>
          <w:t>https://pa.bemtorres.win/</w:t>
        </w:r>
      </w:hyperlink>
    </w:p>
    <w:p w14:paraId="71C72CC0" w14:textId="22D2F631" w:rsidR="00FC04DB" w:rsidRDefault="00FC04DB" w:rsidP="00FC04DB">
      <w:pPr>
        <w:pStyle w:val="Prrafodelista"/>
        <w:numPr>
          <w:ilvl w:val="0"/>
          <w:numId w:val="1"/>
        </w:numPr>
      </w:pPr>
      <w:r>
        <w:t>Ingresa tu correo electrónico y contraseña.</w:t>
      </w:r>
    </w:p>
    <w:p w14:paraId="1D9543EA" w14:textId="05643EBB" w:rsidR="00FC04DB" w:rsidRPr="003C23D7" w:rsidRDefault="00FC04DB" w:rsidP="00FC04DB">
      <w:pPr>
        <w:pStyle w:val="Prrafodelista"/>
        <w:numPr>
          <w:ilvl w:val="0"/>
          <w:numId w:val="1"/>
        </w:numPr>
      </w:pPr>
      <w:r>
        <w:t>Haz clic en "Iniciar sesión" para acceder a tu cuenta.</w:t>
      </w:r>
    </w:p>
    <w:p w14:paraId="01113646" w14:textId="395E98D7" w:rsidR="003C23D7" w:rsidRDefault="00DB08E0" w:rsidP="003C23D7">
      <w:pPr>
        <w:pStyle w:val="Prrafodelista"/>
        <w:numPr>
          <w:ilvl w:val="1"/>
          <w:numId w:val="1"/>
        </w:numPr>
      </w:pPr>
      <w:r>
        <w:t>también puedes</w:t>
      </w:r>
      <w:r w:rsidR="003C23D7">
        <w:t xml:space="preserve"> ingresar con la cuenta de GMAIL docente con terminación @duoc.cl, @profesor.duoc.cl</w:t>
      </w:r>
    </w:p>
    <w:p w14:paraId="052D5F50" w14:textId="1A022560" w:rsidR="0062594C" w:rsidRDefault="003C23D7" w:rsidP="003C23D7">
      <w:pPr>
        <w:jc w:val="center"/>
      </w:pPr>
      <w:r>
        <w:rPr>
          <w:noProof/>
        </w:rPr>
        <w:drawing>
          <wp:inline distT="0" distB="0" distL="0" distR="0" wp14:anchorId="5E6ACF6A" wp14:editId="0453848B">
            <wp:extent cx="6800458" cy="3302000"/>
            <wp:effectExtent l="19050" t="19050" r="19685" b="12700"/>
            <wp:docPr id="115321124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1124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9952" cy="33066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826AB" w14:textId="77777777" w:rsidR="00FC04DB" w:rsidRDefault="00FC04DB" w:rsidP="003C23D7">
      <w:pPr>
        <w:jc w:val="center"/>
      </w:pPr>
    </w:p>
    <w:p w14:paraId="1BF54C46" w14:textId="74DB99AB" w:rsidR="00FC04DB" w:rsidRDefault="00FC04DB" w:rsidP="00FC04DB">
      <w:pPr>
        <w:pStyle w:val="Ttulo2"/>
      </w:pPr>
      <w:r>
        <w:t>Paso 2: Acceder a la Vista de Carga Horaria</w:t>
      </w:r>
    </w:p>
    <w:p w14:paraId="2C0E7733" w14:textId="34C8A164" w:rsidR="00FC04DB" w:rsidRDefault="00FC04DB" w:rsidP="00FC04DB">
      <w:r>
        <w:t>Después de iniciar sesión, serás redirigido a la página de inicio de</w:t>
      </w:r>
      <w:r>
        <w:t xml:space="preserve"> planificador académico, veras</w:t>
      </w:r>
      <w:r w:rsidR="00311521">
        <w:t xml:space="preserve"> el evento para ingresar</w:t>
      </w:r>
      <w:r>
        <w:t xml:space="preserve"> la </w:t>
      </w:r>
      <w:r>
        <w:t xml:space="preserve">carga horaria </w:t>
      </w:r>
      <w:r w:rsidR="00311521">
        <w:t>del</w:t>
      </w:r>
      <w:r>
        <w:t xml:space="preserve"> próximo semestre.</w:t>
      </w:r>
    </w:p>
    <w:p w14:paraId="00D6397C" w14:textId="01803A9A" w:rsidR="00FC04DB" w:rsidRDefault="00FC04DB" w:rsidP="00FC04DB">
      <w:pPr>
        <w:jc w:val="center"/>
      </w:pPr>
      <w:r>
        <w:rPr>
          <w:noProof/>
        </w:rPr>
        <w:drawing>
          <wp:inline distT="0" distB="0" distL="0" distR="0" wp14:anchorId="2F54E303" wp14:editId="63C2DF2D">
            <wp:extent cx="6876597" cy="3288030"/>
            <wp:effectExtent l="19050" t="19050" r="19685" b="26670"/>
            <wp:docPr id="20323041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04106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03949" cy="330110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B2530" w14:textId="6B6314A4" w:rsidR="00311521" w:rsidRDefault="00FC04DB" w:rsidP="00311521">
      <w:pPr>
        <w:pStyle w:val="Ttulo2"/>
      </w:pPr>
      <w:r>
        <w:lastRenderedPageBreak/>
        <w:t>Paso 3: Ver Oferta Académica para el Próximo Semestre</w:t>
      </w:r>
    </w:p>
    <w:p w14:paraId="3BCF6944" w14:textId="5AD454F5" w:rsidR="00711BF6" w:rsidRPr="00711BF6" w:rsidRDefault="00DB08E0" w:rsidP="00711BF6">
      <w:r>
        <w:t xml:space="preserve">Mostrará </w:t>
      </w:r>
      <w:proofErr w:type="gramStart"/>
      <w:r>
        <w:t>una panel</w:t>
      </w:r>
      <w:proofErr w:type="gramEnd"/>
      <w:r>
        <w:t xml:space="preserve"> con las tareas que tienes pendientes.</w:t>
      </w:r>
    </w:p>
    <w:p w14:paraId="6AED6AF6" w14:textId="67B532BF" w:rsidR="00311521" w:rsidRPr="00311521" w:rsidRDefault="00711BF6" w:rsidP="00311521">
      <w:r>
        <w:rPr>
          <w:noProof/>
        </w:rPr>
        <w:drawing>
          <wp:inline distT="0" distB="0" distL="0" distR="0" wp14:anchorId="2D68C818" wp14:editId="4F701C20">
            <wp:extent cx="6858000" cy="3263265"/>
            <wp:effectExtent l="19050" t="19050" r="19050" b="13335"/>
            <wp:docPr id="14563210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21030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32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2A5E0" w14:textId="77777777" w:rsidR="00311521" w:rsidRDefault="00311521" w:rsidP="00FC04DB"/>
    <w:p w14:paraId="306587A7" w14:textId="0EAFEA97" w:rsidR="00311521" w:rsidRDefault="00311521" w:rsidP="00FC04DB">
      <w:pPr>
        <w:rPr>
          <w:b/>
          <w:bCs/>
        </w:rPr>
      </w:pPr>
      <w:r>
        <w:t xml:space="preserve">Haz clic en la opción de </w:t>
      </w:r>
      <w:r w:rsidR="000D529B" w:rsidRPr="000D529B">
        <w:rPr>
          <w:b/>
          <w:bCs/>
        </w:rPr>
        <w:t>“</w:t>
      </w:r>
      <w:r w:rsidRPr="000D529B">
        <w:rPr>
          <w:b/>
          <w:bCs/>
        </w:rPr>
        <w:t>asignaturas</w:t>
      </w:r>
      <w:r w:rsidR="000D529B" w:rsidRPr="000D529B">
        <w:rPr>
          <w:b/>
          <w:bCs/>
        </w:rPr>
        <w:t>”</w:t>
      </w:r>
      <w:r w:rsidR="00711BF6">
        <w:rPr>
          <w:b/>
          <w:bCs/>
        </w:rPr>
        <w:t>.</w:t>
      </w:r>
    </w:p>
    <w:p w14:paraId="1727AEDD" w14:textId="776FC32E" w:rsidR="00711BF6" w:rsidRDefault="00711BF6" w:rsidP="00FC04DB">
      <w:pPr>
        <w:rPr>
          <w:b/>
          <w:bCs/>
        </w:rPr>
      </w:pPr>
      <w:r>
        <w:rPr>
          <w:noProof/>
        </w:rPr>
        <w:drawing>
          <wp:inline distT="0" distB="0" distL="0" distR="0" wp14:anchorId="159FC402" wp14:editId="5B4AD8E6">
            <wp:extent cx="6858000" cy="1762125"/>
            <wp:effectExtent l="19050" t="19050" r="19050" b="28575"/>
            <wp:docPr id="210207541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75410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21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B05EA" w14:textId="616FCF89" w:rsidR="00711BF6" w:rsidRPr="000D529B" w:rsidRDefault="00711BF6" w:rsidP="00FC04DB">
      <w:pPr>
        <w:rPr>
          <w:b/>
          <w:bCs/>
        </w:rPr>
      </w:pPr>
    </w:p>
    <w:p w14:paraId="2A9B71F3" w14:textId="73113FEC" w:rsidR="00311521" w:rsidRDefault="00311521" w:rsidP="00FC04DB"/>
    <w:p w14:paraId="2C4EEDE2" w14:textId="6B08C7B9" w:rsidR="00311521" w:rsidRDefault="00311521">
      <w:r>
        <w:br w:type="page"/>
      </w:r>
    </w:p>
    <w:p w14:paraId="60AAEC93" w14:textId="1ECC155F" w:rsidR="000D529B" w:rsidRDefault="000D529B" w:rsidP="00FC04DB">
      <w:r w:rsidRPr="000D529B">
        <w:lastRenderedPageBreak/>
        <w:t>En esta ventana, podemos ver todas las asignaturas que se impartirán en el próximo semestre. También estarán asociadas a un enlace o documento</w:t>
      </w:r>
      <w:r>
        <w:t>.</w:t>
      </w:r>
    </w:p>
    <w:p w14:paraId="15841914" w14:textId="3B3BC713" w:rsidR="00311521" w:rsidRDefault="00711BF6" w:rsidP="00FC04DB">
      <w:r>
        <w:rPr>
          <w:noProof/>
        </w:rPr>
        <w:drawing>
          <wp:inline distT="0" distB="0" distL="0" distR="0" wp14:anchorId="7F5103CF" wp14:editId="16D6FA1E">
            <wp:extent cx="6858000" cy="3235960"/>
            <wp:effectExtent l="19050" t="19050" r="19050" b="21590"/>
            <wp:docPr id="336233464" name="Imagen 1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33464" name="Imagen 1" descr="Interfaz de usuario gráfica, Tabl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59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76B0C8" w14:textId="7418DB34" w:rsidR="00711BF6" w:rsidRDefault="00711BF6" w:rsidP="00FC04DB">
      <w:r>
        <w:t>Podemos ver la PIA de</w:t>
      </w:r>
      <w:r w:rsidR="00DB08E0">
        <w:t xml:space="preserve"> la asignatura</w:t>
      </w:r>
      <w:r>
        <w:t>, “</w:t>
      </w:r>
      <w:r w:rsidRPr="00711BF6">
        <w:rPr>
          <w:b/>
          <w:bCs/>
        </w:rPr>
        <w:t>MDY3131 Programación de Base de Datos</w:t>
      </w:r>
      <w:r>
        <w:rPr>
          <w:b/>
          <w:bCs/>
        </w:rPr>
        <w:t>”.</w:t>
      </w:r>
    </w:p>
    <w:p w14:paraId="6F962F21" w14:textId="553F15DB" w:rsidR="00711BF6" w:rsidRDefault="00711BF6" w:rsidP="00FC04DB">
      <w:r>
        <w:rPr>
          <w:noProof/>
        </w:rPr>
        <w:drawing>
          <wp:inline distT="0" distB="0" distL="0" distR="0" wp14:anchorId="70364B92" wp14:editId="671D723B">
            <wp:extent cx="6858000" cy="2618105"/>
            <wp:effectExtent l="19050" t="19050" r="19050" b="10795"/>
            <wp:docPr id="1025110711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10711" name="Imagen 1" descr="Interfaz de usuario gráfica, Aplicación, 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8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5BA905" w14:textId="64BD2148" w:rsidR="00711BF6" w:rsidRDefault="00711BF6">
      <w:r>
        <w:br w:type="page"/>
      </w:r>
    </w:p>
    <w:p w14:paraId="46B2C629" w14:textId="6DD65DC2" w:rsidR="00711BF6" w:rsidRDefault="00711BF6" w:rsidP="00FC04DB">
      <w:r>
        <w:lastRenderedPageBreak/>
        <w:t>Se visualiza</w:t>
      </w:r>
      <w:r w:rsidR="00DB08E0">
        <w:t>rá</w:t>
      </w:r>
      <w:r>
        <w:t xml:space="preserve"> el detalle de la PIA cargada al ramo.</w:t>
      </w:r>
    </w:p>
    <w:p w14:paraId="4E7282C0" w14:textId="3D9A052C" w:rsidR="00711BF6" w:rsidRDefault="00711BF6" w:rsidP="00711BF6">
      <w:r>
        <w:rPr>
          <w:noProof/>
        </w:rPr>
        <w:drawing>
          <wp:inline distT="0" distB="0" distL="0" distR="0" wp14:anchorId="186F632A" wp14:editId="6A2F8F51">
            <wp:extent cx="6858000" cy="3310255"/>
            <wp:effectExtent l="19050" t="19050" r="19050" b="23495"/>
            <wp:docPr id="5926098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09864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025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8DCDC3" w14:textId="77777777" w:rsidR="00711BF6" w:rsidRDefault="00711BF6" w:rsidP="00711BF6"/>
    <w:p w14:paraId="67461EFB" w14:textId="3CD1E532" w:rsidR="000D529B" w:rsidRPr="00B03457" w:rsidRDefault="000D529B" w:rsidP="00B03457">
      <w:pPr>
        <w:pStyle w:val="Ttulo2"/>
      </w:pPr>
      <w:r w:rsidRPr="00B03457">
        <w:t xml:space="preserve">Paso </w:t>
      </w:r>
      <w:r w:rsidRPr="00B03457">
        <w:t xml:space="preserve">4: Inscripción de </w:t>
      </w:r>
      <w:r w:rsidR="00711BF6">
        <w:t>asignaturas</w:t>
      </w:r>
    </w:p>
    <w:p w14:paraId="4C57B952" w14:textId="27070C8E" w:rsidR="00311521" w:rsidRDefault="00311521" w:rsidP="00FC04DB">
      <w:r>
        <w:t xml:space="preserve">Una vez que ya tenemos clara la oferta de </w:t>
      </w:r>
      <w:r w:rsidR="000D529B">
        <w:t>académica</w:t>
      </w:r>
      <w:r>
        <w:t>. Inscribiremos l</w:t>
      </w:r>
      <w:r w:rsidR="00711BF6">
        <w:t>a</w:t>
      </w:r>
      <w:r>
        <w:t xml:space="preserve">s </w:t>
      </w:r>
      <w:r w:rsidR="00711BF6">
        <w:t>asignaturas</w:t>
      </w:r>
      <w:r>
        <w:t xml:space="preserve"> que impartiremos el próximo semestre.</w:t>
      </w:r>
      <w:r w:rsidR="000D529B">
        <w:t xml:space="preserve"> Haz clic en </w:t>
      </w:r>
      <w:r w:rsidR="000D529B" w:rsidRPr="000D529B">
        <w:rPr>
          <w:b/>
          <w:bCs/>
        </w:rPr>
        <w:t>“Mis asignaturas”.</w:t>
      </w:r>
    </w:p>
    <w:p w14:paraId="2075BCBE" w14:textId="0910C51C" w:rsidR="00B03457" w:rsidRDefault="000D529B" w:rsidP="00FC04DB">
      <w:r>
        <w:rPr>
          <w:noProof/>
        </w:rPr>
        <w:drawing>
          <wp:inline distT="0" distB="0" distL="0" distR="0" wp14:anchorId="68DC7FD5" wp14:editId="5B35D123">
            <wp:extent cx="6858000" cy="1621155"/>
            <wp:effectExtent l="19050" t="19050" r="19050" b="17145"/>
            <wp:docPr id="12404603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60348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211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67080" w14:textId="77777777" w:rsidR="00B03457" w:rsidRDefault="00B03457">
      <w:r>
        <w:br w:type="page"/>
      </w:r>
    </w:p>
    <w:p w14:paraId="7446CA1D" w14:textId="5479697E" w:rsidR="000D529B" w:rsidRPr="00B03457" w:rsidRDefault="00B03457" w:rsidP="00FC04DB">
      <w:pPr>
        <w:rPr>
          <w:b/>
          <w:bCs/>
        </w:rPr>
      </w:pPr>
      <w:r>
        <w:lastRenderedPageBreak/>
        <w:t xml:space="preserve">Clic en el botón azul de </w:t>
      </w:r>
      <w:r w:rsidRPr="00B03457">
        <w:rPr>
          <w:b/>
          <w:bCs/>
        </w:rPr>
        <w:t>“Registrar asignatura”</w:t>
      </w:r>
      <w:r w:rsidR="00711BF6">
        <w:rPr>
          <w:b/>
          <w:bCs/>
        </w:rPr>
        <w:t>.</w:t>
      </w:r>
    </w:p>
    <w:p w14:paraId="2C27BC10" w14:textId="2F7567B5" w:rsidR="00311521" w:rsidRDefault="000D529B" w:rsidP="00FC04DB">
      <w:r>
        <w:rPr>
          <w:noProof/>
        </w:rPr>
        <w:drawing>
          <wp:inline distT="0" distB="0" distL="0" distR="0" wp14:anchorId="461859BB" wp14:editId="2423EC33">
            <wp:extent cx="6858000" cy="3283585"/>
            <wp:effectExtent l="19050" t="19050" r="19050" b="12065"/>
            <wp:docPr id="53267964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7964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3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089303" w14:textId="77777777" w:rsidR="00B03457" w:rsidRDefault="00B03457" w:rsidP="00FC04DB"/>
    <w:p w14:paraId="7DFD9B90" w14:textId="2240644E" w:rsidR="00CC606A" w:rsidRDefault="00B03457" w:rsidP="00CC606A">
      <w:r>
        <w:t>En la lista de asignaturas,</w:t>
      </w:r>
      <w:r>
        <w:t xml:space="preserve"> selecciona los ramos que vas a impartir</w:t>
      </w:r>
      <w:r>
        <w:t xml:space="preserve"> el próximo semestre.</w:t>
      </w:r>
    </w:p>
    <w:p w14:paraId="54B1D33F" w14:textId="2FD13FAC" w:rsidR="00B03457" w:rsidRDefault="00B03457" w:rsidP="00FC04DB">
      <w:r>
        <w:rPr>
          <w:noProof/>
        </w:rPr>
        <w:drawing>
          <wp:inline distT="0" distB="0" distL="0" distR="0" wp14:anchorId="09847278" wp14:editId="06A69E0E">
            <wp:extent cx="6858000" cy="3306445"/>
            <wp:effectExtent l="19050" t="19050" r="19050" b="27305"/>
            <wp:docPr id="6864750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75059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644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CA1FE5" w14:textId="77777777" w:rsidR="00B03457" w:rsidRDefault="00B03457">
      <w:r>
        <w:br w:type="page"/>
      </w:r>
    </w:p>
    <w:p w14:paraId="632CB416" w14:textId="38DA22B1" w:rsidR="00CC606A" w:rsidRDefault="00CC606A" w:rsidP="00CC606A">
      <w:pPr>
        <w:jc w:val="center"/>
      </w:pPr>
      <w:r>
        <w:rPr>
          <w:noProof/>
        </w:rPr>
        <w:lastRenderedPageBreak/>
        <w:drawing>
          <wp:inline distT="0" distB="0" distL="0" distR="0" wp14:anchorId="2371B4BF" wp14:editId="01988DCE">
            <wp:extent cx="4267200" cy="600075"/>
            <wp:effectExtent l="19050" t="19050" r="19050" b="28575"/>
            <wp:docPr id="148489293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92930" name="Imagen 1" descr="Interfaz de usuario gráfica&#10;&#10;Descripción generada automáticamente con confianza media"/>
                    <pic:cNvPicPr/>
                  </pic:nvPicPr>
                  <pic:blipFill rotWithShape="1">
                    <a:blip r:embed="rId19"/>
                    <a:srcRect l="1755"/>
                    <a:stretch/>
                  </pic:blipFill>
                  <pic:spPr bwMode="auto">
                    <a:xfrm>
                      <a:off x="0" y="0"/>
                      <a:ext cx="4267200" cy="6000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3723F" w14:textId="0E18E189" w:rsidR="00CC606A" w:rsidRPr="00CC606A" w:rsidRDefault="00CC606A" w:rsidP="00CC606A">
      <w:pPr>
        <w:jc w:val="center"/>
        <w:rPr>
          <w:b/>
          <w:bCs/>
          <w:color w:val="4472C4" w:themeColor="accent1"/>
        </w:rPr>
      </w:pPr>
      <w:r w:rsidRPr="00CC606A">
        <w:rPr>
          <w:b/>
          <w:bCs/>
        </w:rPr>
        <w:t xml:space="preserve">[Semestre] </w:t>
      </w:r>
      <w:r w:rsidRPr="00CC606A">
        <w:rPr>
          <w:b/>
          <w:bCs/>
          <w:color w:val="FF0000"/>
        </w:rPr>
        <w:t xml:space="preserve">Sigla de ramo </w:t>
      </w:r>
      <w:r w:rsidRPr="00CC606A">
        <w:rPr>
          <w:b/>
          <w:bCs/>
          <w:color w:val="4472C4" w:themeColor="accent1"/>
        </w:rPr>
        <w:t>– Nombre Ramo</w:t>
      </w:r>
    </w:p>
    <w:p w14:paraId="1726847F" w14:textId="235A8854" w:rsidR="00B03457" w:rsidRDefault="00B03457" w:rsidP="00FC04DB">
      <w:r>
        <w:t>Una vez seleccionado haz clic al botón azul de guardar.</w:t>
      </w:r>
    </w:p>
    <w:p w14:paraId="3BD578CB" w14:textId="56585E4D" w:rsidR="00B03457" w:rsidRDefault="00B03457" w:rsidP="00FC04DB">
      <w:r>
        <w:rPr>
          <w:noProof/>
        </w:rPr>
        <w:drawing>
          <wp:inline distT="0" distB="0" distL="0" distR="0" wp14:anchorId="30E19FDE" wp14:editId="568F6667">
            <wp:extent cx="6858000" cy="3289300"/>
            <wp:effectExtent l="19050" t="19050" r="19050" b="25400"/>
            <wp:docPr id="3007596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59678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93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4199FB" w14:textId="7DD7DF11" w:rsidR="00CC606A" w:rsidRDefault="00CC606A" w:rsidP="00FC04DB">
      <w:r>
        <w:rPr>
          <w:noProof/>
        </w:rPr>
        <w:drawing>
          <wp:inline distT="0" distB="0" distL="0" distR="0" wp14:anchorId="5D957AD9" wp14:editId="19F98A29">
            <wp:extent cx="6858000" cy="3876675"/>
            <wp:effectExtent l="19050" t="19050" r="19050" b="28575"/>
            <wp:docPr id="213816312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6312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66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FA539" w14:textId="6988A2B2" w:rsidR="00CC606A" w:rsidRDefault="00CC606A" w:rsidP="00FC04DB">
      <w:r>
        <w:lastRenderedPageBreak/>
        <w:t xml:space="preserve">Volvemos a </w:t>
      </w:r>
      <w:r w:rsidR="00925385">
        <w:t>“</w:t>
      </w:r>
      <w:r w:rsidRPr="00925385">
        <w:rPr>
          <w:b/>
          <w:bCs/>
        </w:rPr>
        <w:t>mis asignaturas</w:t>
      </w:r>
      <w:r w:rsidR="00925385">
        <w:rPr>
          <w:b/>
          <w:bCs/>
        </w:rPr>
        <w:t>”</w:t>
      </w:r>
    </w:p>
    <w:p w14:paraId="5209A93C" w14:textId="153C7ACC" w:rsidR="00CC606A" w:rsidRDefault="00CC606A" w:rsidP="00FC04DB">
      <w:r>
        <w:rPr>
          <w:noProof/>
        </w:rPr>
        <w:drawing>
          <wp:inline distT="0" distB="0" distL="0" distR="0" wp14:anchorId="3DAF63F3" wp14:editId="1B203A31">
            <wp:extent cx="6858000" cy="1236980"/>
            <wp:effectExtent l="19050" t="19050" r="19050" b="20320"/>
            <wp:docPr id="60750812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0812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69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964D9" w14:textId="77777777" w:rsidR="00CC606A" w:rsidRDefault="00CC606A" w:rsidP="00FC04DB"/>
    <w:p w14:paraId="6FBCC1E6" w14:textId="77777777" w:rsidR="00FC04DB" w:rsidRDefault="00FC04DB" w:rsidP="00CC606A">
      <w:pPr>
        <w:pStyle w:val="Ttulo2"/>
      </w:pPr>
      <w:r>
        <w:t>Paso 5: Priorizar Asignaturas</w:t>
      </w:r>
    </w:p>
    <w:p w14:paraId="6EE4C06A" w14:textId="77777777" w:rsidR="00925385" w:rsidRDefault="00925385" w:rsidP="00925385">
      <w:r>
        <w:t>Para priorizar una asignatura sobre otra, simplemente arrastra y suelta las asignaturas en el orden deseado.</w:t>
      </w:r>
    </w:p>
    <w:p w14:paraId="7E540FBA" w14:textId="272FD1E1" w:rsidR="00925385" w:rsidRPr="00925385" w:rsidRDefault="00925385" w:rsidP="00925385">
      <w:r>
        <w:t>Esto te permitirá establecer la prioridad de tus asignaturas en función de tus preferencias.</w:t>
      </w:r>
    </w:p>
    <w:p w14:paraId="376780FA" w14:textId="5C56471F" w:rsidR="00FC04DB" w:rsidRDefault="00925385" w:rsidP="00925385">
      <w:pPr>
        <w:jc w:val="center"/>
      </w:pPr>
      <w:r>
        <w:rPr>
          <w:noProof/>
        </w:rPr>
        <w:drawing>
          <wp:inline distT="0" distB="0" distL="0" distR="0" wp14:anchorId="74F35483" wp14:editId="38038513">
            <wp:extent cx="6902184" cy="3931920"/>
            <wp:effectExtent l="19050" t="19050" r="13335" b="11430"/>
            <wp:docPr id="7098034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03442" name="Imagen 1" descr="Interfaz de usuario gráfica, Aplicación&#10;&#10;Descripción generada automáticamente"/>
                    <pic:cNvPicPr/>
                  </pic:nvPicPr>
                  <pic:blipFill rotWithShape="1">
                    <a:blip r:embed="rId23"/>
                    <a:srcRect l="15333"/>
                    <a:stretch/>
                  </pic:blipFill>
                  <pic:spPr bwMode="auto">
                    <a:xfrm>
                      <a:off x="0" y="0"/>
                      <a:ext cx="6907977" cy="39352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E5A75" w14:textId="22272BCD" w:rsidR="00925385" w:rsidRDefault="00925385" w:rsidP="00925385">
      <w:pPr>
        <w:jc w:val="center"/>
      </w:pPr>
      <w:r>
        <w:rPr>
          <w:noProof/>
        </w:rPr>
        <w:lastRenderedPageBreak/>
        <w:drawing>
          <wp:inline distT="0" distB="0" distL="0" distR="0" wp14:anchorId="53C8221A" wp14:editId="6B82AE67">
            <wp:extent cx="6858000" cy="3862705"/>
            <wp:effectExtent l="19050" t="19050" r="19050" b="23495"/>
            <wp:docPr id="60766514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6514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27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9C7B8" w14:textId="77777777" w:rsidR="00925385" w:rsidRDefault="0092538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2E467C1" w14:textId="4F6BE33F" w:rsidR="00FC04DB" w:rsidRDefault="00FC04DB" w:rsidP="00925385">
      <w:pPr>
        <w:pStyle w:val="Ttulo2"/>
      </w:pPr>
      <w:r>
        <w:lastRenderedPageBreak/>
        <w:t>Paso 6: Ir al Calendario</w:t>
      </w:r>
    </w:p>
    <w:p w14:paraId="2449FA7F" w14:textId="56E55849" w:rsidR="00925385" w:rsidRPr="00925385" w:rsidRDefault="00925385" w:rsidP="00925385">
      <w:r>
        <w:t>Haz clic la opción "Ir al calendario"</w:t>
      </w:r>
    </w:p>
    <w:p w14:paraId="5F6D05DE" w14:textId="4BE8F235" w:rsidR="00FC04DB" w:rsidRDefault="00925385" w:rsidP="00FC04DB">
      <w:r>
        <w:rPr>
          <w:noProof/>
        </w:rPr>
        <w:drawing>
          <wp:inline distT="0" distB="0" distL="0" distR="0" wp14:anchorId="42A0C966" wp14:editId="6EC846DC">
            <wp:extent cx="6858000" cy="1684020"/>
            <wp:effectExtent l="19050" t="19050" r="19050" b="11430"/>
            <wp:docPr id="10692709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70900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40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ADD8DA" w14:textId="02600FBE" w:rsidR="00925385" w:rsidRDefault="00925385" w:rsidP="00FC04DB">
      <w:r>
        <w:t xml:space="preserve">En el calendario, </w:t>
      </w:r>
      <w:r>
        <w:t>selecciona las casillas de disponibilidad horaria que tendrás para el próximo semestre.</w:t>
      </w:r>
    </w:p>
    <w:p w14:paraId="3DC72BDA" w14:textId="05F7D574" w:rsidR="00925385" w:rsidRDefault="00925385" w:rsidP="00FC04DB">
      <w:r>
        <w:rPr>
          <w:noProof/>
        </w:rPr>
        <w:drawing>
          <wp:inline distT="0" distB="0" distL="0" distR="0" wp14:anchorId="0FC4666F" wp14:editId="3EF2DACF">
            <wp:extent cx="6858000" cy="3922395"/>
            <wp:effectExtent l="19050" t="19050" r="19050" b="20955"/>
            <wp:docPr id="1358398393" name="Imagen 1" descr="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98393" name="Imagen 1" descr="Aplicación, 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23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6348ED" w14:textId="77777777" w:rsidR="00925385" w:rsidRDefault="00925385" w:rsidP="00FC04DB"/>
    <w:p w14:paraId="4DAA6A8F" w14:textId="2B9E7179" w:rsidR="00925385" w:rsidRDefault="0064182F" w:rsidP="00FC04DB">
      <w:r>
        <w:rPr>
          <w:noProof/>
        </w:rPr>
        <w:lastRenderedPageBreak/>
        <w:drawing>
          <wp:inline distT="0" distB="0" distL="0" distR="0" wp14:anchorId="787402F3" wp14:editId="3B06E489">
            <wp:extent cx="6858000" cy="3957320"/>
            <wp:effectExtent l="19050" t="19050" r="19050" b="24130"/>
            <wp:docPr id="2096869055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69055" name="Imagen 1" descr="Gráf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7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91593" w14:textId="7AF83309" w:rsidR="00FC04DB" w:rsidRDefault="0064182F" w:rsidP="00FC04DB">
      <w:r>
        <w:t>Finalmente, tu calendario</w:t>
      </w:r>
      <w:r w:rsidR="00FC04DB">
        <w:t xml:space="preserve">, confirma </w:t>
      </w:r>
      <w:r>
        <w:t>haciendo clic al botón azul de guardar</w:t>
      </w:r>
      <w:r w:rsidR="00FC04DB">
        <w:t>.</w:t>
      </w:r>
    </w:p>
    <w:p w14:paraId="7E7B59ED" w14:textId="5A7E891B" w:rsidR="0064182F" w:rsidRDefault="0064182F" w:rsidP="0064182F">
      <w:pPr>
        <w:jc w:val="center"/>
      </w:pPr>
      <w:r>
        <w:rPr>
          <w:noProof/>
        </w:rPr>
        <w:drawing>
          <wp:inline distT="0" distB="0" distL="0" distR="0" wp14:anchorId="435EB37D" wp14:editId="360D3FE3">
            <wp:extent cx="1516380" cy="405421"/>
            <wp:effectExtent l="0" t="0" r="7620" b="0"/>
            <wp:docPr id="34402528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25289" name="Imagen 1" descr="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66288" cy="4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C01E" w14:textId="415D5844" w:rsidR="00DB08E0" w:rsidRDefault="00DB08E0" w:rsidP="00DB08E0">
      <w:r>
        <w:t xml:space="preserve">Clic en </w:t>
      </w:r>
      <w:r w:rsidR="002372BB">
        <w:t>“</w:t>
      </w:r>
      <w:r w:rsidRPr="002372BB">
        <w:rPr>
          <w:b/>
          <w:bCs/>
        </w:rPr>
        <w:t>disponibilidad</w:t>
      </w:r>
      <w:r w:rsidR="002372BB">
        <w:rPr>
          <w:b/>
          <w:bCs/>
        </w:rPr>
        <w:t>”</w:t>
      </w:r>
      <w:r>
        <w:t xml:space="preserve"> y</w:t>
      </w:r>
      <w:r w:rsidR="002372BB">
        <w:t xml:space="preserve"> v</w:t>
      </w:r>
      <w:r w:rsidR="002372BB" w:rsidRPr="002372BB">
        <w:t>erifica que todas las tareas hayan sido completadas.</w:t>
      </w:r>
    </w:p>
    <w:p w14:paraId="308A4E31" w14:textId="7E2302C6" w:rsidR="003106D9" w:rsidRDefault="00DB08E0" w:rsidP="00DB08E0">
      <w:r>
        <w:rPr>
          <w:noProof/>
        </w:rPr>
        <w:drawing>
          <wp:inline distT="0" distB="0" distL="0" distR="0" wp14:anchorId="202E647C" wp14:editId="2F28B2C3">
            <wp:extent cx="6927857" cy="3337560"/>
            <wp:effectExtent l="19050" t="19050" r="25400" b="15240"/>
            <wp:docPr id="15021027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02788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79970" cy="33626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106D9">
        <w:br w:type="page"/>
      </w:r>
    </w:p>
    <w:p w14:paraId="55092F87" w14:textId="771AF162" w:rsidR="003106D9" w:rsidRDefault="003106D9" w:rsidP="003106D9">
      <w:pPr>
        <w:pStyle w:val="Ttulo2"/>
      </w:pPr>
      <w:r>
        <w:lastRenderedPageBreak/>
        <w:t xml:space="preserve">Paso </w:t>
      </w:r>
      <w:r w:rsidR="002372BB">
        <w:t>7</w:t>
      </w:r>
      <w:r>
        <w:t xml:space="preserve">: </w:t>
      </w:r>
      <w:r w:rsidR="002372BB">
        <w:t>Descargar resumen</w:t>
      </w:r>
    </w:p>
    <w:p w14:paraId="1406B2A9" w14:textId="77777777" w:rsidR="003106D9" w:rsidRDefault="003106D9" w:rsidP="003106D9"/>
    <w:p w14:paraId="4396C735" w14:textId="2225289D" w:rsidR="002372BB" w:rsidRDefault="002372BB" w:rsidP="003106D9">
      <w:r>
        <w:t xml:space="preserve">Haz clic en </w:t>
      </w:r>
      <w:r w:rsidRPr="002372BB">
        <w:rPr>
          <w:b/>
          <w:bCs/>
        </w:rPr>
        <w:t xml:space="preserve">“ver resumen en </w:t>
      </w:r>
      <w:proofErr w:type="spellStart"/>
      <w:r w:rsidRPr="002372BB">
        <w:rPr>
          <w:b/>
          <w:bCs/>
        </w:rPr>
        <w:t>pdf</w:t>
      </w:r>
      <w:proofErr w:type="spellEnd"/>
      <w:r w:rsidRPr="002372BB">
        <w:rPr>
          <w:b/>
          <w:bCs/>
        </w:rPr>
        <w:t>”</w:t>
      </w:r>
      <w:r>
        <w:rPr>
          <w:b/>
          <w:bCs/>
        </w:rPr>
        <w:t>.</w:t>
      </w:r>
    </w:p>
    <w:p w14:paraId="2F4D9BAB" w14:textId="6363D111" w:rsidR="003106D9" w:rsidRDefault="003106D9" w:rsidP="003106D9">
      <w:r>
        <w:rPr>
          <w:noProof/>
        </w:rPr>
        <w:drawing>
          <wp:inline distT="0" distB="0" distL="0" distR="0" wp14:anchorId="07585BDC" wp14:editId="0915C5F9">
            <wp:extent cx="6858000" cy="3237230"/>
            <wp:effectExtent l="19050" t="19050" r="19050" b="20320"/>
            <wp:docPr id="14911701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70144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72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2563C" w14:textId="7E71EBF6" w:rsidR="002372BB" w:rsidRDefault="002372BB" w:rsidP="003106D9">
      <w:r w:rsidRPr="002372BB">
        <w:t>Observa el resumen de tu disponibilidad horaria que se mostrará en pantalla.</w:t>
      </w:r>
    </w:p>
    <w:p w14:paraId="7217B987" w14:textId="440D7E03" w:rsidR="002372BB" w:rsidRDefault="002372BB" w:rsidP="002372BB">
      <w:pPr>
        <w:jc w:val="center"/>
      </w:pPr>
      <w:r>
        <w:rPr>
          <w:noProof/>
        </w:rPr>
        <w:drawing>
          <wp:inline distT="0" distB="0" distL="0" distR="0" wp14:anchorId="54A818D9" wp14:editId="03696157">
            <wp:extent cx="6858000" cy="3345180"/>
            <wp:effectExtent l="19050" t="19050" r="19050" b="26670"/>
            <wp:docPr id="10488145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1450" name="Imagen 1" descr="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51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8E0CE3" w14:textId="77777777" w:rsidR="002372BB" w:rsidRDefault="002372BB" w:rsidP="002372BB">
      <w:pPr>
        <w:jc w:val="center"/>
      </w:pPr>
    </w:p>
    <w:p w14:paraId="79285E0A" w14:textId="71323C74" w:rsidR="0064182F" w:rsidRPr="002372BB" w:rsidRDefault="0064182F" w:rsidP="003106D9">
      <w:pPr>
        <w:jc w:val="center"/>
        <w:rPr>
          <w:sz w:val="24"/>
          <w:szCs w:val="24"/>
        </w:rPr>
      </w:pPr>
      <w:r w:rsidRPr="002372B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389"/>
          </mc:Choice>
          <mc:Fallback>
            <w:t>🎉</w:t>
          </mc:Fallback>
        </mc:AlternateContent>
      </w:r>
      <w:r w:rsidRPr="002372BB">
        <w:rPr>
          <w:i/>
          <w:iCs/>
          <w:sz w:val="24"/>
          <w:szCs w:val="24"/>
        </w:rPr>
        <w:t xml:space="preserve"> </w:t>
      </w:r>
      <w:r w:rsidR="00FC04DB" w:rsidRPr="002372BB">
        <w:rPr>
          <w:i/>
          <w:iCs/>
          <w:sz w:val="24"/>
          <w:szCs w:val="24"/>
        </w:rPr>
        <w:t>¡Felicidades!</w:t>
      </w:r>
      <w:r w:rsidRPr="002372BB">
        <w:rPr>
          <w:sz w:val="24"/>
          <w:szCs w:val="24"/>
        </w:rPr>
        <w:t xml:space="preserve"> </w:t>
      </w:r>
      <w:r w:rsidRPr="002372B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389"/>
          </mc:Choice>
          <mc:Fallback>
            <w:t>🎉</w:t>
          </mc:Fallback>
        </mc:AlternateContent>
      </w:r>
      <w:r w:rsidR="00FC04DB" w:rsidRPr="002372BB">
        <w:rPr>
          <w:sz w:val="24"/>
          <w:szCs w:val="24"/>
        </w:rPr>
        <w:t xml:space="preserve"> Has completado con éxito la inscripción de tus asignaturas para el próximo semestre</w:t>
      </w:r>
      <w:r w:rsidR="003106D9" w:rsidRPr="002372BB">
        <w:rPr>
          <w:sz w:val="24"/>
          <w:szCs w:val="24"/>
        </w:rPr>
        <w:t>.</w:t>
      </w:r>
    </w:p>
    <w:p w14:paraId="084D7EB7" w14:textId="339D931B" w:rsidR="003C23D7" w:rsidRPr="002372BB" w:rsidRDefault="00FC04DB" w:rsidP="0064182F">
      <w:pPr>
        <w:jc w:val="center"/>
        <w:rPr>
          <w:sz w:val="24"/>
          <w:szCs w:val="24"/>
        </w:rPr>
      </w:pPr>
      <w:r w:rsidRPr="002372BB">
        <w:rPr>
          <w:sz w:val="24"/>
          <w:szCs w:val="24"/>
        </w:rPr>
        <w:t>Ahora tienes tu horario académico listo. ¡Disfruta de tu próximo semestre!</w:t>
      </w:r>
    </w:p>
    <w:sectPr w:rsidR="003C23D7" w:rsidRPr="002372BB" w:rsidSect="003C23D7">
      <w:headerReference w:type="default" r:id="rId32"/>
      <w:pgSz w:w="12240" w:h="15840" w:code="1"/>
      <w:pgMar w:top="720" w:right="720" w:bottom="720" w:left="720" w:header="709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6E8FF" w14:textId="77777777" w:rsidR="00C00110" w:rsidRDefault="00C00110" w:rsidP="003C23D7">
      <w:pPr>
        <w:spacing w:after="0" w:line="240" w:lineRule="auto"/>
      </w:pPr>
      <w:r>
        <w:separator/>
      </w:r>
    </w:p>
  </w:endnote>
  <w:endnote w:type="continuationSeparator" w:id="0">
    <w:p w14:paraId="02020FD0" w14:textId="77777777" w:rsidR="00C00110" w:rsidRDefault="00C00110" w:rsidP="003C23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EC040" w14:textId="77777777" w:rsidR="00C00110" w:rsidRDefault="00C00110" w:rsidP="003C23D7">
      <w:pPr>
        <w:spacing w:after="0" w:line="240" w:lineRule="auto"/>
      </w:pPr>
      <w:r>
        <w:separator/>
      </w:r>
    </w:p>
  </w:footnote>
  <w:footnote w:type="continuationSeparator" w:id="0">
    <w:p w14:paraId="2F98B3E2" w14:textId="77777777" w:rsidR="00C00110" w:rsidRDefault="00C00110" w:rsidP="003C23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565AE" w14:textId="15F25E9C" w:rsidR="003C23D7" w:rsidRDefault="003C23D7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E24405F" wp14:editId="22912915">
          <wp:simplePos x="0" y="0"/>
          <wp:positionH relativeFrom="column">
            <wp:posOffset>5713730</wp:posOffset>
          </wp:positionH>
          <wp:positionV relativeFrom="paragraph">
            <wp:posOffset>-287655</wp:posOffset>
          </wp:positionV>
          <wp:extent cx="1334418" cy="361950"/>
          <wp:effectExtent l="0" t="0" r="0" b="0"/>
          <wp:wrapNone/>
          <wp:docPr id="650541091" name="Imagen 1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0541091" name="Imagen 1" descr="Imagen que contiene 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4418" cy="361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C5003"/>
    <w:multiLevelType w:val="hybridMultilevel"/>
    <w:tmpl w:val="85D4A4C4"/>
    <w:lvl w:ilvl="0" w:tplc="5B4259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954F58"/>
    <w:multiLevelType w:val="hybridMultilevel"/>
    <w:tmpl w:val="609CB478"/>
    <w:lvl w:ilvl="0" w:tplc="B7F0FE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3359678">
    <w:abstractNumId w:val="1"/>
  </w:num>
  <w:num w:numId="2" w16cid:durableId="1570844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3D7"/>
    <w:rsid w:val="000D529B"/>
    <w:rsid w:val="002372BB"/>
    <w:rsid w:val="003106D9"/>
    <w:rsid w:val="00311521"/>
    <w:rsid w:val="003C23D7"/>
    <w:rsid w:val="0062594C"/>
    <w:rsid w:val="0064182F"/>
    <w:rsid w:val="00711BF6"/>
    <w:rsid w:val="00925385"/>
    <w:rsid w:val="00B03457"/>
    <w:rsid w:val="00C00110"/>
    <w:rsid w:val="00CC606A"/>
    <w:rsid w:val="00DB08E0"/>
    <w:rsid w:val="00FC0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F5281"/>
  <w15:chartTrackingRefBased/>
  <w15:docId w15:val="{930019A4-9ED5-4661-8DE0-579F153C4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C23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04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C23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3C23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23D7"/>
  </w:style>
  <w:style w:type="paragraph" w:styleId="Piedepgina">
    <w:name w:val="footer"/>
    <w:basedOn w:val="Normal"/>
    <w:link w:val="PiedepginaCar"/>
    <w:uiPriority w:val="99"/>
    <w:unhideWhenUsed/>
    <w:rsid w:val="003C23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23D7"/>
  </w:style>
  <w:style w:type="paragraph" w:styleId="Prrafodelista">
    <w:name w:val="List Paragraph"/>
    <w:basedOn w:val="Normal"/>
    <w:uiPriority w:val="34"/>
    <w:qFormat/>
    <w:rsid w:val="003C23D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C23D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C23D7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FC04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yperlink" Target="https://pa.bemtorres.wi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12</Pages>
  <Words>374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BEJAMIN ELIAS MORA TORRES</dc:creator>
  <cp:keywords/>
  <dc:description/>
  <cp:lastModifiedBy>BEJAMIN ELIAS MORA TORRES</cp:lastModifiedBy>
  <cp:revision>1</cp:revision>
  <dcterms:created xsi:type="dcterms:W3CDTF">2023-10-04T20:32:00Z</dcterms:created>
  <dcterms:modified xsi:type="dcterms:W3CDTF">2023-10-05T05:05:00Z</dcterms:modified>
</cp:coreProperties>
</file>