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A6" w:rsidRDefault="006C44A6">
      <w:r>
        <w:t xml:space="preserve">Created MAMP for development of php server with </w:t>
      </w:r>
      <w:proofErr w:type="spellStart"/>
      <w:r>
        <w:t>mySQL</w:t>
      </w:r>
      <w:proofErr w:type="spellEnd"/>
      <w:r>
        <w:t xml:space="preserve"> and created database on MAMP server with correct schema</w:t>
      </w:r>
    </w:p>
    <w:p w:rsidR="006C44A6" w:rsidRDefault="006C44A6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7.58.3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A6" w:rsidRDefault="006C44A6"/>
    <w:p w:rsidR="006C44A6" w:rsidRDefault="006C44A6">
      <w:r>
        <w:t>Code for inserting a new instance of association using an html form.</w:t>
      </w:r>
    </w:p>
    <w:p w:rsidR="006C44A6" w:rsidRDefault="006C44A6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8.00.1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A6" w:rsidRDefault="006C44A6"/>
    <w:p w:rsidR="006C44A6" w:rsidRDefault="006C44A6">
      <w:r>
        <w:lastRenderedPageBreak/>
        <w:t>Code for the home page of for testing database functionality</w:t>
      </w:r>
    </w:p>
    <w:p w:rsidR="006C44A6" w:rsidRDefault="006C44A6">
      <w:r>
        <w:rPr>
          <w:noProof/>
        </w:rPr>
        <w:drawing>
          <wp:inline distT="0" distB="0" distL="0" distR="0">
            <wp:extent cx="5943600" cy="3615055"/>
            <wp:effectExtent l="0" t="0" r="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9 at 8.00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A6" w:rsidRDefault="006C44A6"/>
    <w:p w:rsidR="006C44A6" w:rsidRDefault="006C44A6">
      <w:r>
        <w:t>Code for the create new association page</w:t>
      </w:r>
    </w:p>
    <w:p w:rsidR="00473542" w:rsidRDefault="006C44A6">
      <w:r>
        <w:rPr>
          <w:noProof/>
        </w:rPr>
        <w:drawing>
          <wp:inline distT="0" distB="0" distL="0" distR="0">
            <wp:extent cx="5943600" cy="360870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9 at 7.59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542" w:rsidSect="00CD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A6"/>
    <w:rsid w:val="006C44A6"/>
    <w:rsid w:val="00A51729"/>
    <w:rsid w:val="00C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9B08"/>
  <w15:chartTrackingRefBased/>
  <w15:docId w15:val="{FD9EFD68-3AC4-DF43-BAF0-B8B08A9B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Tyler</dc:creator>
  <cp:keywords/>
  <dc:description/>
  <cp:lastModifiedBy>Gallegos, Tyler</cp:lastModifiedBy>
  <cp:revision>1</cp:revision>
  <dcterms:created xsi:type="dcterms:W3CDTF">2020-03-09T13:00:00Z</dcterms:created>
  <dcterms:modified xsi:type="dcterms:W3CDTF">2020-03-09T13:04:00Z</dcterms:modified>
</cp:coreProperties>
</file>