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2981" w14:textId="09F2AB70" w:rsidR="009E18FA" w:rsidRPr="006620EB" w:rsidRDefault="00C84835" w:rsidP="009E18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A78AC1" wp14:editId="5F82E840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1FEA" w14:textId="77777777" w:rsidR="009E18FA" w:rsidRPr="006620EB" w:rsidRDefault="009E18FA" w:rsidP="009E18F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620EB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Qualification Code</w:t>
      </w:r>
      <w:r w:rsidRPr="006620EB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  <w:t>:</w:t>
      </w:r>
      <w:r w:rsidRPr="006620EB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r w:rsidRPr="006620EB">
        <w:rPr>
          <w:rFonts w:ascii="Times New Roman" w:hAnsi="Times New Roman" w:cs="Times New Roman"/>
          <w:b/>
          <w:sz w:val="24"/>
          <w:szCs w:val="24"/>
          <w:lang w:val="en-GB"/>
        </w:rPr>
        <w:t>102104T4HSS</w:t>
      </w:r>
    </w:p>
    <w:p w14:paraId="758A3D21" w14:textId="77777777" w:rsidR="009E18FA" w:rsidRPr="006620EB" w:rsidRDefault="009E18FA" w:rsidP="009E18FA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620EB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Qualification</w:t>
      </w:r>
      <w:r w:rsidRPr="006620EB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</w:r>
      <w:r w:rsidRPr="006620EB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ab/>
        <w:t>:</w:t>
      </w:r>
      <w:r w:rsidRPr="006620E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t xml:space="preserve"> Health Services Support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Level 4</w:t>
      </w:r>
    </w:p>
    <w:p w14:paraId="5358151F" w14:textId="77777777" w:rsidR="009E18FA" w:rsidRPr="006620EB" w:rsidRDefault="009E18FA" w:rsidP="009E18F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Unit Code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: MED/OS/HSS/CC/04/4</w:t>
      </w:r>
      <w:r w:rsidRPr="006620EB">
        <w:rPr>
          <w:rFonts w:ascii="Times New Roman" w:eastAsia="Calibri" w:hAnsi="Times New Roman" w:cs="Times New Roman"/>
          <w:b/>
          <w:sz w:val="24"/>
          <w:szCs w:val="24"/>
        </w:rPr>
        <w:t>/A</w:t>
      </w:r>
    </w:p>
    <w:p w14:paraId="752F2318" w14:textId="77777777" w:rsidR="009E18FA" w:rsidRPr="006620EB" w:rsidRDefault="009E18FA" w:rsidP="009E18FA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20EB">
        <w:rPr>
          <w:rFonts w:ascii="Times New Roman" w:eastAsia="Calibri" w:hAnsi="Times New Roman" w:cs="Times New Roman"/>
          <w:b/>
          <w:sz w:val="24"/>
          <w:szCs w:val="24"/>
        </w:rPr>
        <w:t>Unit of Competency</w:t>
      </w:r>
      <w:r w:rsidRPr="006620EB">
        <w:rPr>
          <w:rFonts w:ascii="Times New Roman" w:eastAsia="Calibri" w:hAnsi="Times New Roman" w:cs="Times New Roman"/>
          <w:b/>
          <w:sz w:val="24"/>
          <w:szCs w:val="24"/>
        </w:rPr>
        <w:tab/>
        <w:t>: Demonstrate Knowledge of Organization of Health Facilities</w:t>
      </w:r>
    </w:p>
    <w:p w14:paraId="2C6251F2" w14:textId="77777777" w:rsidR="009E18FA" w:rsidRPr="006620EB" w:rsidRDefault="009E18FA" w:rsidP="009E18FA">
      <w:pPr>
        <w:tabs>
          <w:tab w:val="left" w:pos="4335"/>
        </w:tabs>
        <w:spacing w:after="0"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2EE7F10" w14:textId="77777777" w:rsidR="009E18FA" w:rsidRPr="00102631" w:rsidRDefault="009E18FA" w:rsidP="009E18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02631">
        <w:rPr>
          <w:rFonts w:ascii="Times New Roman" w:eastAsia="Calibri" w:hAnsi="Times New Roman" w:cs="Times New Roman"/>
          <w:b/>
          <w:sz w:val="24"/>
          <w:szCs w:val="24"/>
        </w:rPr>
        <w:t xml:space="preserve">WRITTEN ASSESSMENT </w:t>
      </w:r>
    </w:p>
    <w:p w14:paraId="228D73F6" w14:textId="77777777" w:rsidR="009E18FA" w:rsidRPr="00102631" w:rsidRDefault="009E18FA" w:rsidP="009E18F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02631">
        <w:rPr>
          <w:rFonts w:ascii="Times New Roman" w:eastAsia="Calibri" w:hAnsi="Times New Roman" w:cs="Times New Roman"/>
          <w:b/>
          <w:sz w:val="24"/>
          <w:szCs w:val="24"/>
        </w:rPr>
        <w:t xml:space="preserve"> INSTRUCTIONS TO CANDIDATE</w:t>
      </w:r>
    </w:p>
    <w:p w14:paraId="27A67478" w14:textId="77777777" w:rsidR="009E18FA" w:rsidRPr="00102631" w:rsidRDefault="009E18FA" w:rsidP="009E18FA">
      <w:pPr>
        <w:numPr>
          <w:ilvl w:val="0"/>
          <w:numId w:val="22"/>
        </w:numPr>
        <w:spacing w:after="0" w:line="360" w:lineRule="auto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r w:rsidRPr="00102631">
        <w:rPr>
          <w:rFonts w:ascii="Times New Roman" w:eastAsia="Calibri" w:hAnsi="Times New Roman" w:cs="Times New Roman"/>
          <w:iCs/>
          <w:sz w:val="24"/>
          <w:szCs w:val="24"/>
        </w:rPr>
        <w:t xml:space="preserve">In this assessment, you will be required to answer </w:t>
      </w:r>
      <w:r w:rsidRPr="00102631">
        <w:rPr>
          <w:rFonts w:ascii="Times New Roman" w:eastAsia="Calibri" w:hAnsi="Times New Roman" w:cs="Times New Roman"/>
          <w:b/>
          <w:iCs/>
          <w:sz w:val="24"/>
          <w:szCs w:val="24"/>
        </w:rPr>
        <w:t>written</w:t>
      </w:r>
      <w:r w:rsidRPr="00102631">
        <w:rPr>
          <w:rFonts w:ascii="Times New Roman" w:eastAsia="Calibri" w:hAnsi="Times New Roman" w:cs="Times New Roman"/>
          <w:iCs/>
          <w:sz w:val="24"/>
          <w:szCs w:val="24"/>
        </w:rPr>
        <w:t xml:space="preserve"> questions.</w:t>
      </w:r>
    </w:p>
    <w:p w14:paraId="37CED9BD" w14:textId="77777777" w:rsidR="009E18FA" w:rsidRPr="00102631" w:rsidRDefault="009E18FA" w:rsidP="009E18FA">
      <w:pPr>
        <w:numPr>
          <w:ilvl w:val="0"/>
          <w:numId w:val="22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iCs/>
          <w:sz w:val="24"/>
          <w:szCs w:val="24"/>
          <w:lang w:val="en-ZA"/>
        </w:rPr>
      </w:pPr>
      <w:r w:rsidRPr="00102631">
        <w:rPr>
          <w:rFonts w:ascii="Times New Roman" w:eastAsia="Calibri" w:hAnsi="Times New Roman" w:cs="Times New Roman"/>
          <w:iCs/>
          <w:sz w:val="24"/>
          <w:szCs w:val="24"/>
          <w:lang w:val="en-ZA"/>
        </w:rPr>
        <w:t xml:space="preserve">You have </w:t>
      </w:r>
      <w:r>
        <w:rPr>
          <w:rFonts w:ascii="Times New Roman" w:eastAsia="Calibri" w:hAnsi="Times New Roman" w:cs="Times New Roman"/>
          <w:b/>
          <w:iCs/>
          <w:sz w:val="24"/>
          <w:szCs w:val="24"/>
          <w:lang w:val="en-ZA"/>
        </w:rPr>
        <w:t>TWO</w:t>
      </w:r>
      <w:r w:rsidRPr="00102631">
        <w:rPr>
          <w:rFonts w:ascii="Times New Roman" w:eastAsia="Calibri" w:hAnsi="Times New Roman" w:cs="Times New Roman"/>
          <w:iCs/>
          <w:sz w:val="24"/>
          <w:szCs w:val="24"/>
          <w:lang w:val="en-ZA"/>
        </w:rPr>
        <w:t xml:space="preserve"> hours to answer all the questions.</w:t>
      </w:r>
    </w:p>
    <w:p w14:paraId="1583FFB4" w14:textId="77777777" w:rsidR="009E18FA" w:rsidRPr="00102631" w:rsidRDefault="009E18FA" w:rsidP="009E18FA">
      <w:pPr>
        <w:numPr>
          <w:ilvl w:val="0"/>
          <w:numId w:val="22"/>
        </w:numPr>
        <w:tabs>
          <w:tab w:val="left" w:pos="567"/>
          <w:tab w:val="right" w:pos="9990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iCs/>
          <w:sz w:val="24"/>
          <w:szCs w:val="24"/>
          <w:lang w:val="en-ZA"/>
        </w:rPr>
      </w:pPr>
      <w:r w:rsidRPr="00102631">
        <w:rPr>
          <w:rFonts w:ascii="Times New Roman" w:eastAsia="Calibri" w:hAnsi="Times New Roman" w:cs="Times New Roman"/>
          <w:iCs/>
          <w:sz w:val="24"/>
          <w:szCs w:val="24"/>
          <w:lang w:val="en-ZA"/>
        </w:rPr>
        <w:t>Marks for each question are indicated in the brackets.</w:t>
      </w:r>
    </w:p>
    <w:p w14:paraId="03F56048" w14:textId="77777777" w:rsidR="009E18FA" w:rsidRDefault="009E18FA" w:rsidP="009E18FA">
      <w:pPr>
        <w:numPr>
          <w:ilvl w:val="0"/>
          <w:numId w:val="22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iCs/>
          <w:sz w:val="24"/>
          <w:szCs w:val="24"/>
          <w:lang w:val="en-ZA"/>
        </w:rPr>
      </w:pPr>
      <w:r w:rsidRPr="00102631">
        <w:rPr>
          <w:rFonts w:ascii="Times New Roman" w:eastAsia="Calibri" w:hAnsi="Times New Roman" w:cs="Times New Roman"/>
          <w:iCs/>
          <w:sz w:val="24"/>
          <w:szCs w:val="24"/>
          <w:lang w:val="en-ZA"/>
        </w:rPr>
        <w:t xml:space="preserve">The paper consists of </w:t>
      </w:r>
      <w:r>
        <w:rPr>
          <w:rFonts w:ascii="Times New Roman" w:eastAsia="Calibri" w:hAnsi="Times New Roman" w:cs="Times New Roman"/>
          <w:b/>
          <w:iCs/>
          <w:sz w:val="24"/>
          <w:szCs w:val="24"/>
          <w:lang w:val="en-ZA"/>
        </w:rPr>
        <w:t>Two</w:t>
      </w:r>
      <w:r w:rsidRPr="00102631">
        <w:rPr>
          <w:rFonts w:ascii="Times New Roman" w:eastAsia="Calibri" w:hAnsi="Times New Roman" w:cs="Times New Roman"/>
          <w:iCs/>
          <w:sz w:val="24"/>
          <w:szCs w:val="24"/>
          <w:lang w:val="en-ZA"/>
        </w:rPr>
        <w:t xml:space="preserve"> sections: </w:t>
      </w:r>
      <w:r>
        <w:rPr>
          <w:rFonts w:ascii="Times New Roman" w:eastAsia="Calibri" w:hAnsi="Times New Roman" w:cs="Times New Roman"/>
          <w:b/>
          <w:iCs/>
          <w:sz w:val="24"/>
          <w:szCs w:val="24"/>
          <w:lang w:val="en-ZA"/>
        </w:rPr>
        <w:t xml:space="preserve">A and </w:t>
      </w:r>
      <w:r w:rsidRPr="00102631">
        <w:rPr>
          <w:rFonts w:ascii="Times New Roman" w:eastAsia="Calibri" w:hAnsi="Times New Roman" w:cs="Times New Roman"/>
          <w:b/>
          <w:iCs/>
          <w:sz w:val="24"/>
          <w:szCs w:val="24"/>
          <w:lang w:val="en-ZA"/>
        </w:rPr>
        <w:t>B</w:t>
      </w:r>
      <w:r w:rsidRPr="00102631">
        <w:rPr>
          <w:rFonts w:ascii="Times New Roman" w:eastAsia="Calibri" w:hAnsi="Times New Roman" w:cs="Times New Roman"/>
          <w:iCs/>
          <w:sz w:val="24"/>
          <w:szCs w:val="24"/>
          <w:lang w:val="en-ZA"/>
        </w:rPr>
        <w:t xml:space="preserve"> </w:t>
      </w:r>
    </w:p>
    <w:p w14:paraId="777B4CFF" w14:textId="77777777" w:rsidR="009E18FA" w:rsidRPr="009E18FA" w:rsidRDefault="009E18FA" w:rsidP="009E18FA">
      <w:pPr>
        <w:numPr>
          <w:ilvl w:val="0"/>
          <w:numId w:val="22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iCs/>
          <w:sz w:val="24"/>
          <w:szCs w:val="24"/>
          <w:lang w:val="en-ZA"/>
        </w:rPr>
      </w:pPr>
      <w:r w:rsidRPr="009E18FA">
        <w:rPr>
          <w:rFonts w:ascii="Times New Roman" w:eastAsia="Calibri" w:hAnsi="Times New Roman" w:cs="Times New Roman"/>
          <w:iCs/>
          <w:sz w:val="24"/>
          <w:szCs w:val="24"/>
          <w:lang w:val="en-ZA"/>
        </w:rPr>
        <w:t>Candidates should answer the questions in English</w:t>
      </w:r>
      <w:r w:rsidRPr="009E18F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ab/>
      </w:r>
    </w:p>
    <w:p w14:paraId="5045BE3C" w14:textId="77777777" w:rsidR="009E18FA" w:rsidRPr="006620EB" w:rsidRDefault="009E18FA" w:rsidP="009E18FA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E9FD758" w14:textId="77777777" w:rsidR="009E18FA" w:rsidRPr="006620EB" w:rsidRDefault="009E18FA" w:rsidP="009E18FA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1512BF" w14:textId="77777777" w:rsidR="009E18FA" w:rsidRPr="006620EB" w:rsidRDefault="009E18FA" w:rsidP="009E18FA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7D2A0A" w14:textId="77777777" w:rsidR="009E18FA" w:rsidRPr="006620EB" w:rsidRDefault="009E18FA" w:rsidP="009E18FA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0C296D4" w14:textId="77777777" w:rsidR="009E18FA" w:rsidRPr="006620EB" w:rsidRDefault="009E18FA" w:rsidP="009E18FA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4210AA6" w14:textId="77777777" w:rsidR="009E18FA" w:rsidRPr="006620EB" w:rsidRDefault="009E18FA" w:rsidP="009E18FA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A24EA8" w14:textId="77777777" w:rsidR="009E18FA" w:rsidRPr="006620EB" w:rsidRDefault="009E18FA" w:rsidP="009E18FA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B06065" w14:textId="77777777" w:rsidR="009E18FA" w:rsidRPr="006620EB" w:rsidRDefault="009E18FA" w:rsidP="009E18FA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6EC29C" w14:textId="77777777" w:rsidR="009E18FA" w:rsidRPr="006620EB" w:rsidRDefault="009E18FA" w:rsidP="009E18FA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2C8BD4" w14:textId="77777777" w:rsidR="009E18FA" w:rsidRPr="006620EB" w:rsidRDefault="009E18FA" w:rsidP="009E18FA">
      <w:pPr>
        <w:spacing w:after="16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FFCFD7C" w14:textId="77777777" w:rsidR="009E18FA" w:rsidRPr="009E18FA" w:rsidRDefault="009E18FA" w:rsidP="009E18FA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b/>
          <w:sz w:val="24"/>
          <w:szCs w:val="24"/>
          <w:lang w:val="en-GB"/>
        </w:rPr>
        <w:t>SECTION A (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1</w:t>
      </w:r>
      <w:r w:rsidRPr="009E18FA">
        <w:rPr>
          <w:rFonts w:ascii="Times New Roman" w:hAnsi="Times New Roman" w:cs="Times New Roman"/>
          <w:b/>
          <w:sz w:val="24"/>
          <w:szCs w:val="24"/>
          <w:lang w:val="en-GB"/>
        </w:rPr>
        <w:t>0 MARKS)</w:t>
      </w:r>
    </w:p>
    <w:p w14:paraId="3795641A" w14:textId="77777777" w:rsidR="009E18FA" w:rsidRPr="009E18FA" w:rsidRDefault="009E18FA" w:rsidP="009E18FA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b/>
          <w:i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Answer All questions</w:t>
      </w:r>
      <w:r w:rsidRPr="009E18FA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in this section)</w:t>
      </w:r>
    </w:p>
    <w:p w14:paraId="792DFC0E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The appropriate personal protective gear to use in preventing splash of body fluids unto your face is;                                                                                                             (1 mark)</w:t>
      </w:r>
    </w:p>
    <w:p w14:paraId="742B9148" w14:textId="77777777" w:rsidR="009E18FA" w:rsidRPr="009E18FA" w:rsidRDefault="009E18FA" w:rsidP="009E18FA">
      <w:pPr>
        <w:numPr>
          <w:ilvl w:val="0"/>
          <w:numId w:val="4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Surgical gown</w:t>
      </w:r>
    </w:p>
    <w:p w14:paraId="46715C16" w14:textId="77777777" w:rsidR="009E18FA" w:rsidRPr="009E18FA" w:rsidRDefault="009E18FA" w:rsidP="009E18FA">
      <w:pPr>
        <w:numPr>
          <w:ilvl w:val="0"/>
          <w:numId w:val="4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Face shield</w:t>
      </w:r>
    </w:p>
    <w:p w14:paraId="05E6853F" w14:textId="77777777" w:rsidR="009E18FA" w:rsidRPr="009E18FA" w:rsidRDefault="009E18FA" w:rsidP="009E18FA">
      <w:pPr>
        <w:numPr>
          <w:ilvl w:val="0"/>
          <w:numId w:val="4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Aprons</w:t>
      </w:r>
    </w:p>
    <w:p w14:paraId="77927FC6" w14:textId="77777777" w:rsidR="009E18FA" w:rsidRPr="009E18FA" w:rsidRDefault="009E18FA" w:rsidP="009E18FA">
      <w:pPr>
        <w:numPr>
          <w:ilvl w:val="0"/>
          <w:numId w:val="4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Sterile gloves</w:t>
      </w:r>
    </w:p>
    <w:p w14:paraId="4A3CD07B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The appropriate waste bin to put the extracted tooth is;                                          (1 mark)                                                     </w:t>
      </w:r>
    </w:p>
    <w:p w14:paraId="1A16DAC6" w14:textId="77777777" w:rsidR="009E18FA" w:rsidRPr="009E18FA" w:rsidRDefault="009E18FA" w:rsidP="009E18FA">
      <w:pPr>
        <w:numPr>
          <w:ilvl w:val="0"/>
          <w:numId w:val="6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Yellow</w:t>
      </w:r>
    </w:p>
    <w:p w14:paraId="79D39A78" w14:textId="77777777" w:rsidR="009E18FA" w:rsidRPr="009E18FA" w:rsidRDefault="009E18FA" w:rsidP="009E18FA">
      <w:pPr>
        <w:numPr>
          <w:ilvl w:val="0"/>
          <w:numId w:val="6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Red</w:t>
      </w:r>
    </w:p>
    <w:p w14:paraId="45D9E4CE" w14:textId="77777777" w:rsidR="009E18FA" w:rsidRPr="009E18FA" w:rsidRDefault="009E18FA" w:rsidP="009E18FA">
      <w:pPr>
        <w:numPr>
          <w:ilvl w:val="0"/>
          <w:numId w:val="6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Black</w:t>
      </w:r>
    </w:p>
    <w:p w14:paraId="532B8C60" w14:textId="77777777" w:rsidR="009E18FA" w:rsidRPr="009E18FA" w:rsidRDefault="009E18FA" w:rsidP="009E18FA">
      <w:pPr>
        <w:numPr>
          <w:ilvl w:val="0"/>
          <w:numId w:val="6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Orange</w:t>
      </w:r>
    </w:p>
    <w:p w14:paraId="48B51B09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Hospital department responsible for emergency cases is,                                      (1 mark)</w:t>
      </w:r>
    </w:p>
    <w:p w14:paraId="66DB1224" w14:textId="77777777" w:rsidR="009E18FA" w:rsidRPr="009E18FA" w:rsidRDefault="009E18FA" w:rsidP="009E18FA">
      <w:pPr>
        <w:numPr>
          <w:ilvl w:val="0"/>
          <w:numId w:val="1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Casualty Department </w:t>
      </w:r>
    </w:p>
    <w:p w14:paraId="7D53E22A" w14:textId="77777777" w:rsidR="009E18FA" w:rsidRPr="009E18FA" w:rsidRDefault="009E18FA" w:rsidP="009E18FA">
      <w:pPr>
        <w:numPr>
          <w:ilvl w:val="0"/>
          <w:numId w:val="1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Medical Records Department</w:t>
      </w:r>
    </w:p>
    <w:p w14:paraId="16186577" w14:textId="77777777" w:rsidR="009E18FA" w:rsidRPr="009E18FA" w:rsidRDefault="009E18FA" w:rsidP="009E18FA">
      <w:pPr>
        <w:numPr>
          <w:ilvl w:val="0"/>
          <w:numId w:val="1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Administration Department</w:t>
      </w:r>
    </w:p>
    <w:p w14:paraId="40F9319D" w14:textId="77777777" w:rsidR="009E18FA" w:rsidRPr="009E18FA" w:rsidRDefault="009E18FA" w:rsidP="009E18FA">
      <w:pPr>
        <w:numPr>
          <w:ilvl w:val="0"/>
          <w:numId w:val="1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Maintenance Department</w:t>
      </w:r>
    </w:p>
    <w:p w14:paraId="32F13465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The act of identifying  patients who require urgent management than others in the hospital facility is well known as;                                                                                         (1 mark)</w:t>
      </w:r>
    </w:p>
    <w:p w14:paraId="6A73D0CB" w14:textId="77777777" w:rsidR="009E18FA" w:rsidRPr="009E18FA" w:rsidRDefault="009E18FA" w:rsidP="009E18FA">
      <w:pPr>
        <w:numPr>
          <w:ilvl w:val="0"/>
          <w:numId w:val="1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Client flow</w:t>
      </w:r>
    </w:p>
    <w:p w14:paraId="781DEE3C" w14:textId="77777777" w:rsidR="009E18FA" w:rsidRPr="009E18FA" w:rsidRDefault="009E18FA" w:rsidP="009E18FA">
      <w:pPr>
        <w:numPr>
          <w:ilvl w:val="0"/>
          <w:numId w:val="1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Client triaging</w:t>
      </w:r>
    </w:p>
    <w:p w14:paraId="2F49629E" w14:textId="77777777" w:rsidR="009E18FA" w:rsidRPr="009E18FA" w:rsidRDefault="009E18FA" w:rsidP="009E18FA">
      <w:pPr>
        <w:numPr>
          <w:ilvl w:val="0"/>
          <w:numId w:val="1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Emergent treatment</w:t>
      </w:r>
    </w:p>
    <w:p w14:paraId="2D5913C0" w14:textId="77777777" w:rsidR="009E18FA" w:rsidRPr="009E18FA" w:rsidRDefault="009E18FA" w:rsidP="009E18FA">
      <w:pPr>
        <w:numPr>
          <w:ilvl w:val="0"/>
          <w:numId w:val="1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Unfair treatment</w:t>
      </w:r>
    </w:p>
    <w:p w14:paraId="4D578A1C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The Kenyatta national Hospital is an example of a;                                               (1 mark)</w:t>
      </w:r>
    </w:p>
    <w:p w14:paraId="325A3A73" w14:textId="77777777" w:rsidR="009E18FA" w:rsidRPr="009E18FA" w:rsidRDefault="009E18FA" w:rsidP="009E18FA">
      <w:pPr>
        <w:numPr>
          <w:ilvl w:val="0"/>
          <w:numId w:val="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Level 3 hospital</w:t>
      </w:r>
    </w:p>
    <w:p w14:paraId="4A81254B" w14:textId="77777777" w:rsidR="009E18FA" w:rsidRPr="009E18FA" w:rsidRDefault="009E18FA" w:rsidP="009E18FA">
      <w:pPr>
        <w:numPr>
          <w:ilvl w:val="0"/>
          <w:numId w:val="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Level 5 hospital</w:t>
      </w:r>
    </w:p>
    <w:p w14:paraId="57808E14" w14:textId="77777777" w:rsidR="009E18FA" w:rsidRPr="009E18FA" w:rsidRDefault="009E18FA" w:rsidP="009E18FA">
      <w:pPr>
        <w:numPr>
          <w:ilvl w:val="0"/>
          <w:numId w:val="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Level 6 hospital</w:t>
      </w:r>
    </w:p>
    <w:p w14:paraId="79D77B51" w14:textId="77777777" w:rsidR="009E18FA" w:rsidRPr="009E18FA" w:rsidRDefault="009E18FA" w:rsidP="009E18FA">
      <w:pPr>
        <w:numPr>
          <w:ilvl w:val="0"/>
          <w:numId w:val="7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Level 7 hospital</w:t>
      </w:r>
    </w:p>
    <w:p w14:paraId="5AA2BB66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A universal precaution in preventing infections in the hospitals is;                       (1 Mark)</w:t>
      </w:r>
    </w:p>
    <w:p w14:paraId="2FFC2454" w14:textId="77777777" w:rsidR="009E18FA" w:rsidRPr="009E18FA" w:rsidRDefault="009E18FA" w:rsidP="009E18FA">
      <w:pPr>
        <w:numPr>
          <w:ilvl w:val="0"/>
          <w:numId w:val="8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House cleaning</w:t>
      </w:r>
    </w:p>
    <w:p w14:paraId="770A700C" w14:textId="77777777" w:rsidR="009E18FA" w:rsidRPr="009E18FA" w:rsidRDefault="009E18FA" w:rsidP="009E18FA">
      <w:pPr>
        <w:numPr>
          <w:ilvl w:val="0"/>
          <w:numId w:val="8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Bed making</w:t>
      </w:r>
    </w:p>
    <w:p w14:paraId="66796BC7" w14:textId="77777777" w:rsidR="009E18FA" w:rsidRPr="009E18FA" w:rsidRDefault="009E18FA" w:rsidP="009E18FA">
      <w:pPr>
        <w:numPr>
          <w:ilvl w:val="0"/>
          <w:numId w:val="8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Hand hygiene</w:t>
      </w:r>
    </w:p>
    <w:p w14:paraId="5B288F07" w14:textId="77777777" w:rsidR="009E18FA" w:rsidRPr="009E18FA" w:rsidRDefault="009E18FA" w:rsidP="009E18FA">
      <w:pPr>
        <w:numPr>
          <w:ilvl w:val="0"/>
          <w:numId w:val="8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Use of antibiotics</w:t>
      </w:r>
    </w:p>
    <w:p w14:paraId="3E03E24D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 patient admitted in the ward for management is called;                                      </w:t>
      </w:r>
      <w:r w:rsidRPr="009E18F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(1 mark)                                               </w:t>
      </w:r>
    </w:p>
    <w:p w14:paraId="360D66E2" w14:textId="77777777" w:rsidR="009E18FA" w:rsidRPr="009E18FA" w:rsidRDefault="009E18FA" w:rsidP="009E18FA">
      <w:pPr>
        <w:numPr>
          <w:ilvl w:val="0"/>
          <w:numId w:val="9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An outpatient</w:t>
      </w:r>
    </w:p>
    <w:p w14:paraId="3B30CDCF" w14:textId="77777777" w:rsidR="009E18FA" w:rsidRPr="009E18FA" w:rsidRDefault="009E18FA" w:rsidP="009E18FA">
      <w:pPr>
        <w:numPr>
          <w:ilvl w:val="0"/>
          <w:numId w:val="9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An inpatient</w:t>
      </w:r>
    </w:p>
    <w:p w14:paraId="5A5452A4" w14:textId="77777777" w:rsidR="009E18FA" w:rsidRPr="009E18FA" w:rsidRDefault="009E18FA" w:rsidP="009E18FA">
      <w:pPr>
        <w:numPr>
          <w:ilvl w:val="0"/>
          <w:numId w:val="9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A surgical client</w:t>
      </w:r>
    </w:p>
    <w:p w14:paraId="6FF3529D" w14:textId="77777777" w:rsidR="009E18FA" w:rsidRPr="009E18FA" w:rsidRDefault="009E18FA" w:rsidP="009E18FA">
      <w:pPr>
        <w:numPr>
          <w:ilvl w:val="0"/>
          <w:numId w:val="9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A critical patient</w:t>
      </w:r>
    </w:p>
    <w:p w14:paraId="64B54699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The equipment on which nurses put drugs as they administer drugs to patients is; (1 mark)</w:t>
      </w:r>
    </w:p>
    <w:p w14:paraId="19623546" w14:textId="77777777" w:rsidR="009E18FA" w:rsidRPr="009E18FA" w:rsidRDefault="009E18FA" w:rsidP="009E18FA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Wheelchair</w:t>
      </w:r>
    </w:p>
    <w:p w14:paraId="67A2822A" w14:textId="77777777" w:rsidR="009E18FA" w:rsidRPr="009E18FA" w:rsidRDefault="009E18FA" w:rsidP="009E18FA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Table</w:t>
      </w:r>
    </w:p>
    <w:p w14:paraId="606866E3" w14:textId="77777777" w:rsidR="009E18FA" w:rsidRPr="009E18FA" w:rsidRDefault="009E18FA" w:rsidP="009E18FA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Stretcher</w:t>
      </w:r>
    </w:p>
    <w:p w14:paraId="2040064E" w14:textId="77777777" w:rsidR="009E18FA" w:rsidRPr="009E18FA" w:rsidRDefault="009E18FA" w:rsidP="009E18FA">
      <w:pPr>
        <w:numPr>
          <w:ilvl w:val="0"/>
          <w:numId w:val="11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Trolley</w:t>
      </w:r>
    </w:p>
    <w:p w14:paraId="533EB121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The transfer of  patients from one hospital to the other is;                                       (1 mark)</w:t>
      </w:r>
    </w:p>
    <w:p w14:paraId="271E342E" w14:textId="77777777" w:rsidR="009E18FA" w:rsidRPr="009E18FA" w:rsidRDefault="009E18FA" w:rsidP="009E18FA">
      <w:pPr>
        <w:numPr>
          <w:ilvl w:val="0"/>
          <w:numId w:val="10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Discharge</w:t>
      </w:r>
    </w:p>
    <w:p w14:paraId="4CC47F7C" w14:textId="77777777" w:rsidR="009E18FA" w:rsidRPr="009E18FA" w:rsidRDefault="009E18FA" w:rsidP="009E18FA">
      <w:pPr>
        <w:numPr>
          <w:ilvl w:val="0"/>
          <w:numId w:val="10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Registry</w:t>
      </w:r>
    </w:p>
    <w:p w14:paraId="295B896C" w14:textId="77777777" w:rsidR="009E18FA" w:rsidRPr="009E18FA" w:rsidRDefault="009E18FA" w:rsidP="009E18FA">
      <w:pPr>
        <w:numPr>
          <w:ilvl w:val="0"/>
          <w:numId w:val="10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Admission</w:t>
      </w:r>
    </w:p>
    <w:p w14:paraId="37B3B1C0" w14:textId="77777777" w:rsidR="009E18FA" w:rsidRPr="009E18FA" w:rsidRDefault="009E18FA" w:rsidP="009E18FA">
      <w:pPr>
        <w:numPr>
          <w:ilvl w:val="0"/>
          <w:numId w:val="10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Referral</w:t>
      </w:r>
    </w:p>
    <w:p w14:paraId="03B6F177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The graphical arrangement of the managerial structure from the topmost to the bottom most in the hospital is well known as;                                                                      (1 mark)</w:t>
      </w:r>
    </w:p>
    <w:p w14:paraId="1C5A0620" w14:textId="77777777" w:rsidR="009E18FA" w:rsidRPr="009E18FA" w:rsidRDefault="009E18FA" w:rsidP="009E18FA">
      <w:pPr>
        <w:numPr>
          <w:ilvl w:val="0"/>
          <w:numId w:val="16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Managerial structure</w:t>
      </w:r>
    </w:p>
    <w:p w14:paraId="44A9AD53" w14:textId="77777777" w:rsidR="009E18FA" w:rsidRPr="009E18FA" w:rsidRDefault="009E18FA" w:rsidP="009E18FA">
      <w:pPr>
        <w:numPr>
          <w:ilvl w:val="0"/>
          <w:numId w:val="16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Organogram</w:t>
      </w:r>
    </w:p>
    <w:p w14:paraId="3C6B2FBB" w14:textId="77777777" w:rsidR="009E18FA" w:rsidRPr="009E18FA" w:rsidRDefault="009E18FA" w:rsidP="009E18FA">
      <w:pPr>
        <w:numPr>
          <w:ilvl w:val="0"/>
          <w:numId w:val="16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Duty allocation</w:t>
      </w:r>
    </w:p>
    <w:p w14:paraId="7712E5F5" w14:textId="77777777" w:rsidR="009E18FA" w:rsidRPr="009E18FA" w:rsidRDefault="009E18FA" w:rsidP="009E18FA">
      <w:pPr>
        <w:numPr>
          <w:ilvl w:val="0"/>
          <w:numId w:val="16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>Duty roster</w:t>
      </w:r>
    </w:p>
    <w:p w14:paraId="2B0CDDB8" w14:textId="77777777" w:rsidR="009E18FA" w:rsidRPr="009E18FA" w:rsidRDefault="009E18FA" w:rsidP="009E18F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7A29D1C" w14:textId="77777777" w:rsidR="009E18FA" w:rsidRPr="009E18FA" w:rsidRDefault="009E18FA" w:rsidP="009E18F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471F6AB" w14:textId="77777777" w:rsidR="009E18FA" w:rsidRPr="009E18FA" w:rsidRDefault="009E18FA" w:rsidP="009E18F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310BA24" w14:textId="77777777" w:rsidR="009E18FA" w:rsidRPr="009E18FA" w:rsidRDefault="009E18FA" w:rsidP="009E18F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3C1BD82" w14:textId="77777777" w:rsidR="009E18FA" w:rsidRPr="009E18FA" w:rsidRDefault="009E18FA" w:rsidP="009E18F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A901A89" w14:textId="77777777" w:rsidR="009E18FA" w:rsidRPr="009E18FA" w:rsidRDefault="009E18FA" w:rsidP="009E18F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556F2C8" w14:textId="77777777" w:rsidR="009E18FA" w:rsidRPr="009E18FA" w:rsidRDefault="009E18FA" w:rsidP="009E18F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3ACA38B" w14:textId="77777777" w:rsidR="009E18FA" w:rsidRPr="009E18FA" w:rsidRDefault="009E18FA" w:rsidP="009E18F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10AF0DF" w14:textId="77777777" w:rsidR="009E18FA" w:rsidRPr="009E18FA" w:rsidRDefault="009E18FA" w:rsidP="009E18F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br w:type="page"/>
      </w:r>
      <w:r w:rsidRPr="009E18FA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SECTION B (40 MARKS)</w:t>
      </w:r>
    </w:p>
    <w:p w14:paraId="4BC791FF" w14:textId="77777777" w:rsidR="009E18FA" w:rsidRPr="009E18FA" w:rsidRDefault="009E18FA" w:rsidP="009E18FA">
      <w:pPr>
        <w:tabs>
          <w:tab w:val="center" w:pos="4513"/>
          <w:tab w:val="right" w:pos="9026"/>
        </w:tabs>
        <w:spacing w:after="160" w:line="360" w:lineRule="auto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b/>
          <w:i/>
          <w:sz w:val="24"/>
          <w:szCs w:val="24"/>
          <w:lang w:val="en-GB"/>
        </w:rPr>
        <w:tab/>
        <w:t>Answer All questions in this section</w:t>
      </w:r>
    </w:p>
    <w:p w14:paraId="4238CE8F" w14:textId="77777777" w:rsidR="009E18FA" w:rsidRPr="009E18FA" w:rsidRDefault="009E18FA" w:rsidP="009E18F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List any </w:t>
      </w:r>
      <w:r w:rsidRPr="009E18FA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 responsibilities of a health support service provider.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 (4 Marks)</w:t>
      </w:r>
    </w:p>
    <w:p w14:paraId="18592582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Identify </w:t>
      </w:r>
      <w:r w:rsidRPr="009E18FA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 types of wastes generated in hospitals wards.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>(4 marks)</w:t>
      </w:r>
    </w:p>
    <w:p w14:paraId="2F00B2BC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State any </w:t>
      </w:r>
      <w:r w:rsidRPr="009E18FA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 functions of health care facilities in Kenya.                           (4 Marks)                </w:t>
      </w:r>
    </w:p>
    <w:p w14:paraId="48D5AD37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State any </w:t>
      </w:r>
      <w:r w:rsidRPr="009E18FA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 ways of preventing infections in hospitals.                            (4 marks)</w:t>
      </w:r>
    </w:p>
    <w:p w14:paraId="4862E56E" w14:textId="77777777" w:rsidR="009E18FA" w:rsidRPr="009E18FA" w:rsidRDefault="009E18FA" w:rsidP="009E18FA">
      <w:pPr>
        <w:numPr>
          <w:ilvl w:val="0"/>
          <w:numId w:val="5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Identify </w:t>
      </w:r>
      <w:r w:rsidRPr="009E18FA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 services offered in outpatient clinics.                                       (4 Marks)</w:t>
      </w:r>
    </w:p>
    <w:p w14:paraId="15088D9F" w14:textId="77777777" w:rsidR="009E18FA" w:rsidRPr="009E18FA" w:rsidRDefault="009E18FA" w:rsidP="009E18FA">
      <w:pPr>
        <w:numPr>
          <w:ilvl w:val="0"/>
          <w:numId w:val="5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State any </w:t>
      </w:r>
      <w:r w:rsidRPr="009E18FA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 service providers in hospitals;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>(4 marks)</w:t>
      </w:r>
    </w:p>
    <w:p w14:paraId="042DCC61" w14:textId="77777777" w:rsidR="009E18FA" w:rsidRPr="009E18FA" w:rsidRDefault="009E18FA" w:rsidP="009E18FA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State any </w:t>
      </w:r>
      <w:r w:rsidRPr="009E18FA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 patient rights enjoyed by patients in hospitals.                      (4 marks)</w:t>
      </w:r>
    </w:p>
    <w:p w14:paraId="6C0660E1" w14:textId="77777777" w:rsidR="009E18FA" w:rsidRPr="009E18FA" w:rsidRDefault="009E18FA" w:rsidP="009E18FA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State any </w:t>
      </w:r>
      <w:r w:rsidRPr="009E18FA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 reasons patient may be transferred to different hospitals.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(4 marks) </w:t>
      </w:r>
    </w:p>
    <w:p w14:paraId="4BBF880E" w14:textId="77777777" w:rsidR="009E18FA" w:rsidRPr="009E18FA" w:rsidRDefault="009E18FA" w:rsidP="009E18FA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State any </w:t>
      </w:r>
      <w:r w:rsidRPr="009E18FA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 departments found in hospitals.               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 (4 marks)</w:t>
      </w:r>
    </w:p>
    <w:p w14:paraId="0DD365B8" w14:textId="77777777" w:rsidR="009E18FA" w:rsidRPr="009E18FA" w:rsidRDefault="009E18FA" w:rsidP="009E18FA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State any </w:t>
      </w:r>
      <w:r w:rsidRPr="009E18FA">
        <w:rPr>
          <w:rFonts w:ascii="Times New Roman" w:hAnsi="Times New Roman" w:cs="Times New Roman"/>
          <w:b/>
          <w:sz w:val="24"/>
          <w:szCs w:val="24"/>
          <w:lang w:val="en-GB"/>
        </w:rPr>
        <w:t>Four (4)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 xml:space="preserve"> importance of documentation in hospitals.   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E18FA">
        <w:rPr>
          <w:rFonts w:ascii="Times New Roman" w:hAnsi="Times New Roman" w:cs="Times New Roman"/>
          <w:sz w:val="24"/>
          <w:szCs w:val="24"/>
          <w:lang w:val="en-GB"/>
        </w:rPr>
        <w:t>(4 marks)</w:t>
      </w:r>
    </w:p>
    <w:p w14:paraId="01F1F527" w14:textId="77777777" w:rsidR="009E18FA" w:rsidRDefault="009E18FA" w:rsidP="009E18FA"/>
    <w:p w14:paraId="3A567A36" w14:textId="77777777" w:rsidR="00E36AC4" w:rsidRDefault="00E36AC4"/>
    <w:sectPr w:rsidR="00E36AC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DAE13" w14:textId="77777777" w:rsidR="00A64BFC" w:rsidRDefault="00A64BFC">
      <w:pPr>
        <w:spacing w:after="0" w:line="240" w:lineRule="auto"/>
      </w:pPr>
      <w:r>
        <w:separator/>
      </w:r>
    </w:p>
  </w:endnote>
  <w:endnote w:type="continuationSeparator" w:id="0">
    <w:p w14:paraId="57C4AB86" w14:textId="77777777" w:rsidR="00A64BFC" w:rsidRDefault="00A6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9986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A8D7BB" w14:textId="77777777" w:rsidR="00926146" w:rsidRDefault="009E18F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691EA9" w14:textId="77777777" w:rsidR="00926146" w:rsidRDefault="00A64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15C4" w14:textId="77777777" w:rsidR="00A64BFC" w:rsidRDefault="00A64BFC">
      <w:pPr>
        <w:spacing w:after="0" w:line="240" w:lineRule="auto"/>
      </w:pPr>
      <w:r>
        <w:separator/>
      </w:r>
    </w:p>
  </w:footnote>
  <w:footnote w:type="continuationSeparator" w:id="0">
    <w:p w14:paraId="11D64305" w14:textId="77777777" w:rsidR="00A64BFC" w:rsidRDefault="00A64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F84E" w14:textId="783857B8" w:rsidR="00926146" w:rsidRPr="0002412E" w:rsidRDefault="00A64BFC" w:rsidP="00926146">
    <w:pPr>
      <w:tabs>
        <w:tab w:val="left" w:pos="1127"/>
        <w:tab w:val="center" w:pos="4680"/>
        <w:tab w:val="right" w:pos="9360"/>
      </w:tabs>
      <w:spacing w:after="0" w:line="240" w:lineRule="auto"/>
      <w:rPr>
        <w:i/>
        <w:iCs/>
      </w:rPr>
    </w:pPr>
  </w:p>
  <w:p w14:paraId="1A239C55" w14:textId="77777777" w:rsidR="00926146" w:rsidRPr="0002412E" w:rsidRDefault="00A64BFC" w:rsidP="00926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6655"/>
    <w:multiLevelType w:val="hybridMultilevel"/>
    <w:tmpl w:val="C304FC2A"/>
    <w:lvl w:ilvl="0" w:tplc="A65CA3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76E4"/>
    <w:multiLevelType w:val="hybridMultilevel"/>
    <w:tmpl w:val="C7B63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A2181"/>
    <w:multiLevelType w:val="hybridMultilevel"/>
    <w:tmpl w:val="35F666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C52047"/>
    <w:multiLevelType w:val="hybridMultilevel"/>
    <w:tmpl w:val="F966573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 w15:restartNumberingAfterBreak="0">
    <w:nsid w:val="0D761BAA"/>
    <w:multiLevelType w:val="hybridMultilevel"/>
    <w:tmpl w:val="E24C10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731CD1"/>
    <w:multiLevelType w:val="hybridMultilevel"/>
    <w:tmpl w:val="440C11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07E16"/>
    <w:multiLevelType w:val="hybridMultilevel"/>
    <w:tmpl w:val="D4C87C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D54E4"/>
    <w:multiLevelType w:val="hybridMultilevel"/>
    <w:tmpl w:val="D8B2BB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2B3D0C"/>
    <w:multiLevelType w:val="hybridMultilevel"/>
    <w:tmpl w:val="8F0A11E6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26BAF"/>
    <w:multiLevelType w:val="hybridMultilevel"/>
    <w:tmpl w:val="B84CF12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B3039A"/>
    <w:multiLevelType w:val="hybridMultilevel"/>
    <w:tmpl w:val="97062CAE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C4F01"/>
    <w:multiLevelType w:val="hybridMultilevel"/>
    <w:tmpl w:val="269EE82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2" w15:restartNumberingAfterBreak="0">
    <w:nsid w:val="3FE610C6"/>
    <w:multiLevelType w:val="hybridMultilevel"/>
    <w:tmpl w:val="5D141B8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C408B1"/>
    <w:multiLevelType w:val="hybridMultilevel"/>
    <w:tmpl w:val="5F4201FE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7E28"/>
    <w:multiLevelType w:val="hybridMultilevel"/>
    <w:tmpl w:val="2F8C8EF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544C2A51"/>
    <w:multiLevelType w:val="hybridMultilevel"/>
    <w:tmpl w:val="584252DA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01E07"/>
    <w:multiLevelType w:val="hybridMultilevel"/>
    <w:tmpl w:val="6E46EA66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 w15:restartNumberingAfterBreak="0">
    <w:nsid w:val="60A31E2F"/>
    <w:multiLevelType w:val="hybridMultilevel"/>
    <w:tmpl w:val="3D1E33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5C25F8"/>
    <w:multiLevelType w:val="hybridMultilevel"/>
    <w:tmpl w:val="9358326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F36D82"/>
    <w:multiLevelType w:val="hybridMultilevel"/>
    <w:tmpl w:val="D8DE7ED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6D4F71"/>
    <w:multiLevelType w:val="hybridMultilevel"/>
    <w:tmpl w:val="D854B1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97169"/>
    <w:multiLevelType w:val="hybridMultilevel"/>
    <w:tmpl w:val="2726268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7"/>
  </w:num>
  <w:num w:numId="5">
    <w:abstractNumId w:val="0"/>
  </w:num>
  <w:num w:numId="6">
    <w:abstractNumId w:val="18"/>
  </w:num>
  <w:num w:numId="7">
    <w:abstractNumId w:val="14"/>
  </w:num>
  <w:num w:numId="8">
    <w:abstractNumId w:val="12"/>
  </w:num>
  <w:num w:numId="9">
    <w:abstractNumId w:val="11"/>
  </w:num>
  <w:num w:numId="10">
    <w:abstractNumId w:val="16"/>
  </w:num>
  <w:num w:numId="11">
    <w:abstractNumId w:val="3"/>
  </w:num>
  <w:num w:numId="12">
    <w:abstractNumId w:val="8"/>
  </w:num>
  <w:num w:numId="13">
    <w:abstractNumId w:val="2"/>
  </w:num>
  <w:num w:numId="14">
    <w:abstractNumId w:val="19"/>
  </w:num>
  <w:num w:numId="15">
    <w:abstractNumId w:val="9"/>
  </w:num>
  <w:num w:numId="16">
    <w:abstractNumId w:val="21"/>
  </w:num>
  <w:num w:numId="17">
    <w:abstractNumId w:val="17"/>
  </w:num>
  <w:num w:numId="18">
    <w:abstractNumId w:val="5"/>
  </w:num>
  <w:num w:numId="19">
    <w:abstractNumId w:val="20"/>
  </w:num>
  <w:num w:numId="20">
    <w:abstractNumId w:val="6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8FA"/>
    <w:rsid w:val="00154022"/>
    <w:rsid w:val="009E18FA"/>
    <w:rsid w:val="00A64BFC"/>
    <w:rsid w:val="00C84835"/>
    <w:rsid w:val="00CA0550"/>
    <w:rsid w:val="00E3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0B864"/>
  <w15:docId w15:val="{22F2F66B-2981-4C1C-9F35-464EC971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FA"/>
  </w:style>
  <w:style w:type="paragraph" w:styleId="Footer">
    <w:name w:val="footer"/>
    <w:basedOn w:val="Normal"/>
    <w:link w:val="FooterChar"/>
    <w:uiPriority w:val="99"/>
    <w:unhideWhenUsed/>
    <w:rsid w:val="009E1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FA"/>
  </w:style>
  <w:style w:type="paragraph" w:styleId="ListParagraph">
    <w:name w:val="List Paragraph"/>
    <w:basedOn w:val="Normal"/>
    <w:uiPriority w:val="34"/>
    <w:qFormat/>
    <w:rsid w:val="009E1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619</Words>
  <Characters>3066</Characters>
  <Application>Microsoft Office Word</Application>
  <DocSecurity>0</DocSecurity>
  <Lines>127</Lines>
  <Paragraphs>108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Care360</cp:lastModifiedBy>
  <cp:revision>4</cp:revision>
  <dcterms:created xsi:type="dcterms:W3CDTF">2023-06-29T18:25:00Z</dcterms:created>
  <dcterms:modified xsi:type="dcterms:W3CDTF">2024-07-18T09:31:00Z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35e1230221d37250c827dc1be9e693e3680b7ffac4a26819bf9974e399921533</vt:lpwstr>
  </property>
</Properties>
</file>