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Juin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999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19 980 000,00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999 000,00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999 000,00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NEUF CENT QUATRE-VINGT-DIX-NEUF MILLE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