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15787BB" w:rsidR="00885110" w:rsidRDefault="00740F8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siempre me han gustado más, son las relacionadas con la programación, ya que es algo que me interesa bastante y he explorado extensamente de forma autónoma, además también me interesa la ciberseguridad, y es algo que me gustaría aprender más de cara a lo profesional.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B1AFE3E" w:rsidR="4A61007E" w:rsidRDefault="00740F8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existe un claro valor, ya que esas certificaciones son prueba del dominio que se posee en ciertos ámbitos, dejan en claro el conocimiento y capacidades para realizar ciertas tareas o utilizar distintas tecnologías, además son una buena base para empezar a crecer </w:t>
            </w:r>
            <w:proofErr w:type="spellStart"/>
            <w:r>
              <w:rPr>
                <w:rFonts w:eastAsiaTheme="majorEastAsia"/>
                <w:color w:val="767171" w:themeColor="background2" w:themeShade="80"/>
                <w:sz w:val="24"/>
                <w:szCs w:val="24"/>
              </w:rPr>
              <w:t>aun</w:t>
            </w:r>
            <w:proofErr w:type="spellEnd"/>
            <w:r>
              <w:rPr>
                <w:rFonts w:eastAsiaTheme="majorEastAsia"/>
                <w:color w:val="767171" w:themeColor="background2" w:themeShade="80"/>
                <w:sz w:val="24"/>
                <w:szCs w:val="24"/>
              </w:rPr>
              <w:t xml:space="preserve"> más profesionalmente.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2F202F3" w:rsidR="002C4FB7" w:rsidRDefault="00740F8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me siento más seguro aplicando, son todas aquellas relacionadas a la programación, ya que es lo que más me interesó durante la carrera, las cuales más desarrollé y fortalecí. También últimamente desarrollé bastante mi capacidad para la gestión de proyectos, y también presentaciones.</w:t>
            </w:r>
          </w:p>
          <w:p w14:paraId="49682A06" w14:textId="41B390AC" w:rsidR="00740F85" w:rsidRDefault="00740F85" w:rsidP="2479F284">
            <w:pPr>
              <w:tabs>
                <w:tab w:val="left" w:pos="454"/>
              </w:tabs>
              <w:jc w:val="both"/>
              <w:rPr>
                <w:rFonts w:eastAsiaTheme="majorEastAsia"/>
                <w:color w:val="767171" w:themeColor="background2" w:themeShade="80"/>
                <w:sz w:val="24"/>
                <w:szCs w:val="24"/>
              </w:rPr>
            </w:pPr>
          </w:p>
          <w:p w14:paraId="20C1F319" w14:textId="073A9E7E" w:rsidR="00740F85" w:rsidRDefault="00740F8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w:t>
            </w:r>
            <w:r w:rsidR="00EE435A">
              <w:rPr>
                <w:rFonts w:eastAsiaTheme="majorEastAsia"/>
                <w:color w:val="767171" w:themeColor="background2" w:themeShade="80"/>
                <w:sz w:val="24"/>
                <w:szCs w:val="24"/>
              </w:rPr>
              <w:t xml:space="preserve">que requiero fortalecer son las relacionadas a base de datos, ya que no me desarrolle demasiado en ese ámbito y no es algo en lo que esté completamente seguro de mis capacidades, como también machine </w:t>
            </w:r>
            <w:proofErr w:type="spellStart"/>
            <w:r w:rsidR="00EE435A">
              <w:rPr>
                <w:rFonts w:eastAsiaTheme="majorEastAsia"/>
                <w:color w:val="767171" w:themeColor="background2" w:themeShade="80"/>
                <w:sz w:val="24"/>
                <w:szCs w:val="24"/>
              </w:rPr>
              <w:t>learning</w:t>
            </w:r>
            <w:proofErr w:type="spellEnd"/>
            <w:r w:rsidR="00EE435A">
              <w:rPr>
                <w:rFonts w:eastAsiaTheme="majorEastAsia"/>
                <w:color w:val="767171" w:themeColor="background2" w:themeShade="80"/>
                <w:sz w:val="24"/>
                <w:szCs w:val="24"/>
              </w:rPr>
              <w:t>, análisis de datos y relacionados.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1E26D5D" w:rsidR="002C4FB7" w:rsidRDefault="00EE435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 relación a mis intereses y capacidades, las áreas profesionales de desempeño que me interesan más, son las programación y proyectos informáticos, ya sea en la gestión o en el mismo desarrollo del proyecto. También me interesa bastante el área de ciberseguridad, aunque es algo en lo que debo profundizar y aprender más.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EBCE813" w:rsidR="06340B72" w:rsidRDefault="00EE435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bastante el área de ciberseguridad, pero es algo que debo fortalecer bastante, ya que poseo un conocimiento demasiado básico como para lograr desempeñarlo.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822D382" w:rsidR="002C4FB7" w:rsidRDefault="00EE435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 trabajo que me haga crecer, tanto laboral como personal, pero sobre todo en conocimiento, que me impulse a aprender más. Además, me gustaría aprender más sobre competencias que me interesan personalmente, como la creación de videojuegos, etc.</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F755D5D" w14:textId="77777777" w:rsidR="00EE435A" w:rsidRPr="00EE435A" w:rsidRDefault="00EE435A" w:rsidP="00EE435A">
            <w:pPr>
              <w:tabs>
                <w:tab w:val="left" w:pos="454"/>
              </w:tabs>
              <w:jc w:val="both"/>
              <w:rPr>
                <w:rFonts w:eastAsiaTheme="majorEastAsia"/>
                <w:color w:val="767171" w:themeColor="background2" w:themeShade="80"/>
                <w:sz w:val="24"/>
                <w:szCs w:val="24"/>
              </w:rPr>
            </w:pPr>
            <w:r w:rsidRPr="00EE435A">
              <w:rPr>
                <w:rFonts w:eastAsiaTheme="majorEastAsia"/>
                <w:color w:val="767171" w:themeColor="background2" w:themeShade="80"/>
                <w:sz w:val="24"/>
                <w:szCs w:val="24"/>
              </w:rPr>
              <w:t>Los Proyectos APT que diseñé como plan de trabajo en el curso anterior sí se relacionan con mis proyecciones profesionales actuales. El proyecto que más se ajusta es el orientado al desarrollo de una solución de software, ya que se vincula directamente con mi interés en el desarrollo y la gestión de sistemas informáticos.</w:t>
            </w:r>
          </w:p>
          <w:p w14:paraId="248B842A" w14:textId="77777777" w:rsidR="00EE435A" w:rsidRPr="00EE435A" w:rsidRDefault="00EE435A" w:rsidP="00EE435A">
            <w:pPr>
              <w:tabs>
                <w:tab w:val="left" w:pos="454"/>
              </w:tabs>
              <w:jc w:val="both"/>
              <w:rPr>
                <w:rFonts w:eastAsiaTheme="majorEastAsia"/>
                <w:color w:val="767171" w:themeColor="background2" w:themeShade="80"/>
                <w:sz w:val="24"/>
                <w:szCs w:val="24"/>
              </w:rPr>
            </w:pPr>
          </w:p>
          <w:p w14:paraId="16A01029" w14:textId="6C180205" w:rsidR="002C4FB7" w:rsidRDefault="00EE435A" w:rsidP="00EE435A">
            <w:pPr>
              <w:tabs>
                <w:tab w:val="left" w:pos="454"/>
              </w:tabs>
              <w:jc w:val="both"/>
              <w:rPr>
                <w:rFonts w:eastAsiaTheme="majorEastAsia"/>
                <w:color w:val="767171" w:themeColor="background2" w:themeShade="80"/>
                <w:sz w:val="24"/>
                <w:szCs w:val="24"/>
              </w:rPr>
            </w:pPr>
            <w:r w:rsidRPr="00EE435A">
              <w:rPr>
                <w:rFonts w:eastAsiaTheme="majorEastAsia"/>
                <w:color w:val="767171" w:themeColor="background2" w:themeShade="80"/>
                <w:sz w:val="24"/>
                <w:szCs w:val="24"/>
              </w:rPr>
              <w:t xml:space="preserve">Este proyecto requiere algunos ajustes, principalmente en la definición del alcance y la incorporación de nuevas tecnologías, </w:t>
            </w:r>
            <w:r w:rsidR="00AA5839">
              <w:rPr>
                <w:rFonts w:eastAsiaTheme="majorEastAsia"/>
                <w:color w:val="767171" w:themeColor="background2" w:themeShade="80"/>
                <w:sz w:val="24"/>
                <w:szCs w:val="24"/>
              </w:rPr>
              <w:t xml:space="preserve">para así poder </w:t>
            </w:r>
            <w:r w:rsidRPr="00EE435A">
              <w:rPr>
                <w:rFonts w:eastAsiaTheme="majorEastAsia"/>
                <w:color w:val="767171" w:themeColor="background2" w:themeShade="80"/>
                <w:sz w:val="24"/>
                <w:szCs w:val="24"/>
              </w:rPr>
              <w:t>alinearlo mejor a las exigencias actuales del área profesional.</w:t>
            </w:r>
          </w:p>
          <w:p w14:paraId="064E954F" w14:textId="1B824258"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bookmarkStart w:id="0" w:name="_GoBack"/>
            <w:bookmarkEnd w:id="0"/>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A7FF14" w14:textId="77777777" w:rsidR="00086610" w:rsidRDefault="00086610" w:rsidP="00DF38AE">
      <w:pPr>
        <w:spacing w:after="0" w:line="240" w:lineRule="auto"/>
      </w:pPr>
      <w:r>
        <w:separator/>
      </w:r>
    </w:p>
  </w:endnote>
  <w:endnote w:type="continuationSeparator" w:id="0">
    <w:p w14:paraId="2FEB383A" w14:textId="77777777" w:rsidR="00086610" w:rsidRDefault="0008661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FBCBA31" w:rsidR="0005546F" w:rsidRDefault="0005546F">
                                <w:pPr>
                                  <w:jc w:val="center"/>
                                </w:pPr>
                                <w:r>
                                  <w:fldChar w:fldCharType="begin"/>
                                </w:r>
                                <w:r>
                                  <w:instrText>PAGE    \* MERGEFORMAT</w:instrText>
                                </w:r>
                                <w:r>
                                  <w:fldChar w:fldCharType="separate"/>
                                </w:r>
                                <w:r w:rsidR="00AA5839" w:rsidRPr="00AA5839">
                                  <w:rPr>
                                    <w:noProof/>
                                    <w:color w:val="8C8C8C" w:themeColor="background1" w:themeShade="8C"/>
                                    <w:lang w:val="es-ES"/>
                                  </w:rPr>
                                  <w:t>4</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FBCBA31" w:rsidR="0005546F" w:rsidRDefault="0005546F">
                          <w:pPr>
                            <w:jc w:val="center"/>
                          </w:pPr>
                          <w:r>
                            <w:fldChar w:fldCharType="begin"/>
                          </w:r>
                          <w:r>
                            <w:instrText>PAGE    \* MERGEFORMAT</w:instrText>
                          </w:r>
                          <w:r>
                            <w:fldChar w:fldCharType="separate"/>
                          </w:r>
                          <w:r w:rsidR="00AA5839" w:rsidRPr="00AA5839">
                            <w:rPr>
                              <w:noProof/>
                              <w:color w:val="8C8C8C" w:themeColor="background1" w:themeShade="8C"/>
                              <w:lang w:val="es-ES"/>
                            </w:rPr>
                            <w:t>4</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9A6953" w14:textId="77777777" w:rsidR="00086610" w:rsidRDefault="00086610" w:rsidP="00DF38AE">
      <w:pPr>
        <w:spacing w:after="0" w:line="240" w:lineRule="auto"/>
      </w:pPr>
      <w:r>
        <w:separator/>
      </w:r>
    </w:p>
  </w:footnote>
  <w:footnote w:type="continuationSeparator" w:id="0">
    <w:p w14:paraId="43729284" w14:textId="77777777" w:rsidR="00086610" w:rsidRDefault="0008661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6610"/>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0F85"/>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839"/>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35A"/>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10519423">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D6239286-3AD7-4B5D-9A3B-29E7AA44B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799</Words>
  <Characters>4396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Kai</cp:lastModifiedBy>
  <cp:revision>41</cp:revision>
  <cp:lastPrinted>2019-12-16T20:10:00Z</cp:lastPrinted>
  <dcterms:created xsi:type="dcterms:W3CDTF">2021-12-31T12:50:00Z</dcterms:created>
  <dcterms:modified xsi:type="dcterms:W3CDTF">2026-01-10T14:22:00Z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