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6479" w14:textId="5DC0E026" w:rsidR="0044105E" w:rsidRDefault="0044105E">
      <w:r>
        <w:t>Design Change Writeup</w:t>
      </w:r>
    </w:p>
    <w:p w14:paraId="654384C3" w14:textId="573710DB" w:rsidR="00306F49" w:rsidRDefault="0044105E">
      <w:r>
        <w:t>VA</w:t>
      </w:r>
      <w:r w:rsidR="000967DB">
        <w:t xml:space="preserve"> </w:t>
      </w:r>
      <w:r>
        <w:t>7</w:t>
      </w:r>
    </w:p>
    <w:p w14:paraId="768E819D" w14:textId="72B9E9CA" w:rsidR="000967DB" w:rsidRDefault="000967DB">
      <w:r>
        <w:t xml:space="preserve">Ben Gruher, Yu Fu, Matthew </w:t>
      </w:r>
      <w:proofErr w:type="spellStart"/>
      <w:r>
        <w:t>Echert</w:t>
      </w:r>
      <w:proofErr w:type="spellEnd"/>
    </w:p>
    <w:p w14:paraId="614AE590" w14:textId="1155B6D5" w:rsidR="000967DB" w:rsidRDefault="000967DB"/>
    <w:p w14:paraId="4CB481EE" w14:textId="472F1F54" w:rsidR="009469BD" w:rsidRDefault="002D3C3D">
      <w:r>
        <w:tab/>
      </w:r>
      <w:r w:rsidR="00A9025D">
        <w:t xml:space="preserve">Since the design </w:t>
      </w:r>
      <w:r w:rsidR="00C15DBD">
        <w:t xml:space="preserve">proposal, we made a couple of significant </w:t>
      </w:r>
      <w:r w:rsidR="00E8495F">
        <w:t>additions to our visualization</w:t>
      </w:r>
      <w:r w:rsidR="000911D0">
        <w:t xml:space="preserve">. First, we </w:t>
      </w:r>
      <w:r w:rsidR="0090238E">
        <w:t xml:space="preserve">decided to display the transcript </w:t>
      </w:r>
      <w:r w:rsidR="003D4881">
        <w:t xml:space="preserve">from a </w:t>
      </w:r>
      <w:r w:rsidR="00CB6A9F">
        <w:t xml:space="preserve">10 second section </w:t>
      </w:r>
      <w:r w:rsidR="003D4881">
        <w:t xml:space="preserve">when the user hovers </w:t>
      </w:r>
      <w:r w:rsidR="00CB6A9F">
        <w:t xml:space="preserve">over the corresponding bar on the graph. </w:t>
      </w:r>
      <w:r w:rsidR="003E2E39">
        <w:t xml:space="preserve">This allows the user to inspect the </w:t>
      </w:r>
      <w:r w:rsidR="00C83FB0">
        <w:t xml:space="preserve">topic at a deeper level and see what the speaker was saying during this period of time. </w:t>
      </w:r>
      <w:r w:rsidR="00110C1D">
        <w:t xml:space="preserve">We also decided to display </w:t>
      </w:r>
      <w:r w:rsidR="001E4A9E">
        <w:t xml:space="preserve">time, </w:t>
      </w:r>
      <w:r w:rsidR="00110C1D">
        <w:t>volume</w:t>
      </w:r>
      <w:r w:rsidR="00BA2390">
        <w:t xml:space="preserve">, </w:t>
      </w:r>
      <w:r w:rsidR="00110C1D">
        <w:t>speed</w:t>
      </w:r>
      <w:r w:rsidR="00BA2390">
        <w:t>, and topic</w:t>
      </w:r>
      <w:r w:rsidR="00110C1D">
        <w:t xml:space="preserve"> </w:t>
      </w:r>
      <w:r w:rsidR="00023E30">
        <w:t xml:space="preserve">when the user hovers over a bar so that they can get actual metrics relating to these speech features. </w:t>
      </w:r>
    </w:p>
    <w:p w14:paraId="1FCEFF20" w14:textId="19689377" w:rsidR="004D2088" w:rsidRDefault="009469BD" w:rsidP="009B721F">
      <w:pPr>
        <w:ind w:firstLine="720"/>
      </w:pPr>
      <w:r>
        <w:t xml:space="preserve">Another significant addition to the visualization was to add the ability to filter by topic. A select box </w:t>
      </w:r>
      <w:r w:rsidR="00535633">
        <w:t xml:space="preserve">at the top </w:t>
      </w:r>
      <w:r>
        <w:t xml:space="preserve">manipulates both graphs with an animation to grey out all of the boxes that are not related to the selected topic. </w:t>
      </w:r>
      <w:r w:rsidR="003E6DFC">
        <w:t>Th</w:t>
      </w:r>
      <w:r w:rsidR="00D01B05">
        <w:t xml:space="preserve">e topic selector feature </w:t>
      </w:r>
      <w:r w:rsidR="003E6DFC">
        <w:t xml:space="preserve">lets the user focus on a particular topic and </w:t>
      </w:r>
      <w:r w:rsidR="00566511">
        <w:t xml:space="preserve">only colors the boxes where the speaker is referencing that topic. </w:t>
      </w:r>
      <w:r w:rsidR="006B32B8">
        <w:t xml:space="preserve">This feature allows for better comparisons at the topic level between the two speakers. </w:t>
      </w:r>
      <w:bookmarkStart w:id="0" w:name="_GoBack"/>
      <w:bookmarkEnd w:id="0"/>
    </w:p>
    <w:sectPr w:rsidR="004D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F3"/>
    <w:rsid w:val="00023E30"/>
    <w:rsid w:val="000911D0"/>
    <w:rsid w:val="000967DB"/>
    <w:rsid w:val="00110C1D"/>
    <w:rsid w:val="001235F5"/>
    <w:rsid w:val="00123C5F"/>
    <w:rsid w:val="001E4A9E"/>
    <w:rsid w:val="002D3C3D"/>
    <w:rsid w:val="00306F49"/>
    <w:rsid w:val="003245E5"/>
    <w:rsid w:val="003D4881"/>
    <w:rsid w:val="003E2E39"/>
    <w:rsid w:val="003E6DFC"/>
    <w:rsid w:val="0044105E"/>
    <w:rsid w:val="00480EF3"/>
    <w:rsid w:val="004D2088"/>
    <w:rsid w:val="00535633"/>
    <w:rsid w:val="00566511"/>
    <w:rsid w:val="006B32B8"/>
    <w:rsid w:val="0090238E"/>
    <w:rsid w:val="009469BD"/>
    <w:rsid w:val="00990F24"/>
    <w:rsid w:val="009A0D87"/>
    <w:rsid w:val="009B721F"/>
    <w:rsid w:val="00A9025D"/>
    <w:rsid w:val="00BA2390"/>
    <w:rsid w:val="00C15DBD"/>
    <w:rsid w:val="00C83FB0"/>
    <w:rsid w:val="00CB6A9F"/>
    <w:rsid w:val="00D01B05"/>
    <w:rsid w:val="00E8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5F4D"/>
  <w15:chartTrackingRefBased/>
  <w15:docId w15:val="{55E3FF1A-47F8-4EF2-AF02-64D6779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Gruher</dc:creator>
  <cp:keywords/>
  <dc:description/>
  <cp:lastModifiedBy>Benjamin Gruher</cp:lastModifiedBy>
  <cp:revision>38</cp:revision>
  <dcterms:created xsi:type="dcterms:W3CDTF">2020-02-26T21:07:00Z</dcterms:created>
  <dcterms:modified xsi:type="dcterms:W3CDTF">2020-02-26T21:17:00Z</dcterms:modified>
</cp:coreProperties>
</file>