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Smart Technical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APT abordó diversas áreas del Plan de Estudio, principalmente desarrollo de software, bases de datos, gestión de proyectos, arquitectura de sistemas, calidad y pruebas de software, y trabajo colaborativo en entornos ágiles. Estas áreas se integraron para diseñar, desarrollar, probar y desplegar una solución tecnológica completa orientada a la gestión del servicio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APT se aplicaron diversas competencias del Plan de Estudio, entre ellas: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soluciones informáticas, mediante la construcción de un dashboard web y una app móvil.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y modelamiento de sistemas, integrando arquitectura cliente-servidor, API y base de datos en la nube.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y administración de bases de datos, implementando modelos, consultas y almacenamiento seguro en la nube.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y aseguramiento de la calidad, aplicando técnicas de verificación y validación para garantizar el correcto funcionamiento del sistema.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tecnológicos, utilizando metodologías ágiles, planificación y control de avances.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Trabajo colaborativo y comunicación efectiva, coordinando tareas, roles y entregables en equipo.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de tecnologías y herramientas, como APIs, sistemas de monitoreo (Grafana) y servicios cloud para despliegue.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2.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buscó solucionar la falta de una herramienta que centralizara la disponibilidad, ubicación y carga de trabajo de los técnicos de una empresa de servicios en Chile, donde la coordinación se realizaba de forma manual y poco eficiente. Este problema es relevante para la Ingeniería en Informática porque involucra automatización de procesos, diseño de sistemas y mejora operativa en contextos reales.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La situación impactaba a técnicos, coordinadores y clientes, quienes dependían de una gestión rápida y confiable. El proyecto aportó valor al ofrecer una solución que mejora la coordinación, la trazabilidad y la eficiencia del servicio técnico mediante un dashboard web, una app móvil y herramientas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Objetivo General:</w:t>
              <w:br w:type="textWrapping"/>
              <w:t xml:space="preserve">Desarrollar una solución integral que permita gestionar de manera centralizada la disponibilidad, agenda, tickets y ubicación del personal técnico, optimizando la coordinación y eficiencia operativa del servicio técnico.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Diseñar y desarrollar un dashboard web para que los secretarios gestionen visitas y tickets.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Crear una aplicación móvil para que los técnicos administren su agenda y actualicen el estado de los tickets.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Implementar una base de datos en la nube para almacenar la información de forma segura y accesible.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Integrar Grafana para visualizar métricas clave del rendimiento del equipo.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Realizar pruebas de calidad que aseguren el correcto funcionamiento de la solución.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Desplegar el sistema en la nube y entregar la documentación necesaria para su operación.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se desarrolló utilizando una 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metodología ágil basada en Scrum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, ya que permitía avanzar de forma iterativa, organizar tareas en sprints y adaptarse rápidamente a cambios. El trabajo se realizó en fases: levantamiento de requerimientos, diseño, desarrollo por módulos, integración, pruebas y finalmente despliegue en la nube.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Esta metodología fue pertinente porque facilitó la coordinación del equipo, aseguró un progreso continuo y permitió validar funcionalidades a medida que se construían, garantizando el cumplimiento de los objetivos planteados.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u w:val="single"/>
                <w:rtl w:val="0"/>
              </w:rPr>
              <w:t xml:space="preserve">Etapas o actividades del Proyecto APT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se desarrolló en varias etapas: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Levantamiento de requerimientos, para entender el funcionamiento del servicio técnico y las necesidades de los usuarios.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Diseño del sistema, incluyendo arquitectura, modelado de la base de datos y distribución de módulos.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Desarrollo, donde se construyó el dashboard web, la aplicación móvil y las integraciones con la base de datos y Grafana.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Pruebas y ajustes, realizando validaciones funcionales, corrección de errores y mejoras de usabilidad.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Despliegue y documentación, publicando la solución en la nube y elaborando manuales de uso técnico y funcional.</w:t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u w:val="single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Buena coordinación y comunicación dentro del equipo.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Dominio de las tecnologías utilizadas.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Organización mediante metodologías ágiles, que permitió dividir el trabajo y avanzar progresivamente.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múltiples componentes (web, móvil, base de datos, visualización).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Manejo de tiempos y carga académica paralela.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técnicos puntuales en despliegue y autenticación.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u w:val="single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Para superar las dificultades, se realizaron ajustes como: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Reorganizar tareas para redistribuir carga y avanzar en paralelo.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Simplificar algunas funcionalidades para cumplir tiempos sin comprometer los objetivos.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72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Implementar soluciones alternativas en la integración y despliegue cuando surgieron errores técnicos.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057400"/>
                  <wp:effectExtent b="0" l="0" r="0" t="0"/>
                  <wp:docPr id="5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019300"/>
                  <wp:effectExtent b="0" l="0" r="0" t="0"/>
                  <wp:docPr id="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501900"/>
                  <wp:effectExtent b="0" l="0" r="0" t="0"/>
                  <wp:docPr id="5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8509000"/>
                  <wp:effectExtent b="0" l="0" r="0" t="0"/>
                  <wp:docPr id="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850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APT me permitió confirmar y profundizar mis intereses en el desarrollo de soluciones tecnológicas aplicadas a problemas reales. Trabajar en un sistema completo con frontend, backend, base de datos y visualización me dio mayor claridad sobre las áreas donde disfruto aprender y aportar, especialmente en desarrollo web, aplicaciones móviles y gestión de datos. Mis intereses profesionales se mantienen en la misma línea que al inicio de la asignatura, pero ahora con una visión más concreta del tipo de proyectos y responsabilidades en las que me gustaría desarrollarme. El proyecto reafirmó que disfruto trabajar en equipo, solucionar problemas y participar en el ciclo completo de construcción de software.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u w:val="single"/>
                <w:rtl w:val="0"/>
              </w:rPr>
              <w:t xml:space="preserve">Proyecciones laborales: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partir de esta experiencia, me gustaría seguir profundizando en áreas como desarrollo full-stack, gestión de proyectos tecnológicos y plataformas en la nube, ya que se alinean con las habilidades que fortalecí durante el proyecto.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 proyecto laboralmente participando en equipos de desarrollo donde pueda aplicar tanto mis conocimientos técnicos como mis capacidades de coordinación y análisis. Este proyecto me dio mayor confianza y claridad respecto a mis metas profesionales y reforzó mi interés por seguir creciendo en el campo del diseño e implementación de sistemas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jp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vkw+ppxlIhaubcSK37HZxSJvw==">CgMxLjA4AHIhMTdRdW9Hc3pUdDZwSVVZV0R6ZkVhcHNRY2RReXhvV2Jx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