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1D" w:rsidRDefault="00AE4C7D" w:rsidP="00EC7E1D">
      <w:pPr>
        <w:spacing w:line="285" w:lineRule="atLeast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ALCIDES ARNALDO ARRIOLA</w:t>
      </w:r>
    </w:p>
    <w:p w:rsidR="0029496B" w:rsidRDefault="00271E11" w:rsidP="00B24168">
      <w:pPr>
        <w:spacing w:line="285" w:lineRule="atLeast"/>
      </w:pPr>
      <w:r>
        <w:br/>
      </w:r>
      <w:r w:rsidR="002B7C1F">
        <w:t>4</w:t>
      </w:r>
      <w:r w:rsidR="00997DB0">
        <w:t>1</w:t>
      </w:r>
      <w:r w:rsidR="00AE4C7D">
        <w:t xml:space="preserve"> años, Argentina, Soltero. </w:t>
      </w:r>
      <w:r w:rsidR="00B24168">
        <w:t xml:space="preserve">      </w:t>
      </w:r>
      <w:r w:rsidR="00AE4C7D">
        <w:t xml:space="preserve">DNI </w:t>
      </w:r>
      <w:r w:rsidR="00AE4C7D" w:rsidRPr="00662E6B">
        <w:rPr>
          <w:b/>
        </w:rPr>
        <w:t>25680089</w:t>
      </w:r>
      <w:r w:rsidR="00B24168">
        <w:rPr>
          <w:b/>
        </w:rPr>
        <w:tab/>
      </w:r>
      <w:r w:rsidR="00AE4C7D">
        <w:t>Fecha de nacimiento: 07.12.1976</w:t>
      </w:r>
      <w:r w:rsidR="00AE4C7D">
        <w:br/>
      </w:r>
    </w:p>
    <w:p w:rsidR="0029496B" w:rsidRDefault="00662E6B" w:rsidP="00B24168">
      <w:pPr>
        <w:spacing w:line="285" w:lineRule="atLeast"/>
        <w:rPr>
          <w:b/>
          <w:lang w:val="pt-BR"/>
        </w:rPr>
      </w:pPr>
      <w:r>
        <w:t>E</w:t>
      </w:r>
      <w:r w:rsidR="00AE4C7D">
        <w:t xml:space="preserve">ncina 5126 (1757)       </w:t>
      </w:r>
      <w:r w:rsidR="00AE4C7D" w:rsidRPr="0029496B">
        <w:rPr>
          <w:lang w:val="pt-BR"/>
        </w:rPr>
        <w:t>Gregorio de Laferrere</w:t>
      </w:r>
      <w:r w:rsidR="00B24168">
        <w:rPr>
          <w:lang w:val="pt-BR"/>
        </w:rPr>
        <w:t xml:space="preserve">       </w:t>
      </w:r>
      <w:r w:rsidR="00AE4C7D" w:rsidRPr="0029496B">
        <w:rPr>
          <w:lang w:val="pt-BR"/>
        </w:rPr>
        <w:t>Tel.</w:t>
      </w:r>
      <w:r w:rsidRPr="0029496B">
        <w:rPr>
          <w:lang w:val="pt-BR"/>
        </w:rPr>
        <w:t>:</w:t>
      </w:r>
      <w:r w:rsidR="00AE4C7D" w:rsidRPr="0029496B">
        <w:rPr>
          <w:lang w:val="pt-BR"/>
        </w:rPr>
        <w:t xml:space="preserve"> </w:t>
      </w:r>
      <w:r w:rsidR="00AE4C7D" w:rsidRPr="0029496B">
        <w:rPr>
          <w:b/>
          <w:lang w:val="pt-BR"/>
        </w:rPr>
        <w:t>(011) 1569170874 / (11) 4457 4062</w:t>
      </w:r>
    </w:p>
    <w:p w:rsidR="00B24168" w:rsidRDefault="00B24168" w:rsidP="00B24168">
      <w:pPr>
        <w:spacing w:line="285" w:lineRule="atLeast"/>
        <w:rPr>
          <w:b/>
          <w:lang w:val="pt-BR"/>
        </w:rPr>
      </w:pPr>
    </w:p>
    <w:p w:rsidR="00AE4C7D" w:rsidRPr="0029496B" w:rsidRDefault="00D2010F" w:rsidP="00EC7E1D">
      <w:pPr>
        <w:spacing w:line="285" w:lineRule="atLeast"/>
        <w:rPr>
          <w:lang w:val="pt-BR"/>
        </w:rPr>
      </w:pPr>
      <w:hyperlink r:id="rId4" w:history="1">
        <w:r w:rsidRPr="002627B8">
          <w:rPr>
            <w:rStyle w:val="Hipervnculo"/>
            <w:b/>
            <w:bCs/>
            <w:lang w:val="pt-BR"/>
          </w:rPr>
          <w:t>arriolaalcides@gmail.com</w:t>
        </w:r>
      </w:hyperlink>
    </w:p>
    <w:p w:rsidR="00AE4C7D" w:rsidRPr="0029496B" w:rsidRDefault="00AE4C7D" w:rsidP="00AE4C7D">
      <w:pPr>
        <w:rPr>
          <w:b/>
          <w:bCs/>
          <w:lang w:val="pt-BR"/>
        </w:rPr>
      </w:pPr>
    </w:p>
    <w:p w:rsidR="00AE4C7D" w:rsidRDefault="00AE4C7D" w:rsidP="00AE4C7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:rsidR="00AE4C7D" w:rsidRDefault="00AE4C7D" w:rsidP="00AE4C7D">
      <w:pPr>
        <w:rPr>
          <w:b/>
          <w:bCs/>
        </w:rPr>
      </w:pPr>
      <w:r>
        <w:rPr>
          <w:b/>
          <w:bCs/>
        </w:rPr>
        <w:t>EXPERIENCIA LABORAL</w:t>
      </w:r>
    </w:p>
    <w:p w:rsidR="00BC1314" w:rsidRDefault="00BC1314" w:rsidP="00AE4C7D">
      <w:pPr>
        <w:rPr>
          <w:b/>
          <w:bCs/>
        </w:rPr>
      </w:pPr>
    </w:p>
    <w:p w:rsidR="0047425F" w:rsidRDefault="002B7C1F" w:rsidP="002B7C1F">
      <w:pPr>
        <w:rPr>
          <w:b/>
          <w:bCs/>
        </w:rPr>
      </w:pPr>
      <w:r>
        <w:rPr>
          <w:b/>
        </w:rPr>
        <w:t xml:space="preserve">12.2016 </w:t>
      </w:r>
      <w:r w:rsidRPr="00271E11">
        <w:rPr>
          <w:b/>
        </w:rPr>
        <w:t xml:space="preserve">– </w:t>
      </w:r>
      <w:r>
        <w:rPr>
          <w:b/>
        </w:rPr>
        <w:t>Presente</w:t>
      </w:r>
      <w:r>
        <w:t xml:space="preserve"> | </w:t>
      </w:r>
      <w:r>
        <w:rPr>
          <w:b/>
          <w:bCs/>
        </w:rPr>
        <w:t>Menhir SRL</w:t>
      </w:r>
      <w:r>
        <w:t xml:space="preserve">, Argentina. Sistemas. </w:t>
      </w:r>
      <w:r>
        <w:br/>
      </w:r>
      <w:r>
        <w:rPr>
          <w:b/>
          <w:bCs/>
        </w:rPr>
        <w:t xml:space="preserve"> Analista programador. </w:t>
      </w:r>
    </w:p>
    <w:p w:rsidR="002B7C1F" w:rsidRDefault="0047425F" w:rsidP="002B7C1F">
      <w:r>
        <w:rPr>
          <w:b/>
          <w:bCs/>
        </w:rPr>
        <w:t xml:space="preserve">- </w:t>
      </w:r>
      <w:r>
        <w:rPr>
          <w:bCs/>
        </w:rPr>
        <w:t>Banco Macro:</w:t>
      </w:r>
      <w:r>
        <w:rPr>
          <w:b/>
          <w:bCs/>
        </w:rPr>
        <w:t xml:space="preserve"> </w:t>
      </w:r>
      <w:r w:rsidR="002B7C1F">
        <w:rPr>
          <w:bCs/>
        </w:rPr>
        <w:t>Análisis y desarrollo de Pág</w:t>
      </w:r>
      <w:r>
        <w:rPr>
          <w:bCs/>
        </w:rPr>
        <w:t>ina Web para gestión de proyectos internos</w:t>
      </w:r>
      <w:r w:rsidR="002B7C1F">
        <w:rPr>
          <w:bCs/>
        </w:rPr>
        <w:t xml:space="preserve">. </w:t>
      </w:r>
      <w:r>
        <w:rPr>
          <w:b/>
          <w:bCs/>
        </w:rPr>
        <w:t xml:space="preserve"> </w:t>
      </w:r>
      <w:r w:rsidR="002B7C1F" w:rsidRPr="0047425F">
        <w:rPr>
          <w:bCs/>
          <w:i/>
        </w:rPr>
        <w:t>Herramientas</w:t>
      </w:r>
      <w:r w:rsidR="002B7C1F">
        <w:rPr>
          <w:b/>
          <w:bCs/>
        </w:rPr>
        <w:t>:</w:t>
      </w:r>
      <w:r w:rsidR="002B7C1F" w:rsidRPr="00271E11">
        <w:t xml:space="preserve"> </w:t>
      </w:r>
      <w:r w:rsidR="002B7C1F">
        <w:t>CodeIgniter</w:t>
      </w:r>
      <w:r>
        <w:t>2</w:t>
      </w:r>
      <w:r w:rsidR="002B7C1F">
        <w:t xml:space="preserve"> (PHP</w:t>
      </w:r>
      <w:r>
        <w:t>5</w:t>
      </w:r>
      <w:r w:rsidR="002B7C1F">
        <w:t>), SQL</w:t>
      </w:r>
      <w:r>
        <w:t xml:space="preserve"> Server 2014, Jquery, Bootstrap,  IIS (Servidor).</w:t>
      </w:r>
    </w:p>
    <w:p w:rsidR="0047425F" w:rsidRDefault="0047425F" w:rsidP="002B7C1F"/>
    <w:p w:rsidR="0047425F" w:rsidRDefault="0047425F" w:rsidP="0047425F">
      <w:pPr>
        <w:rPr>
          <w:b/>
          <w:bCs/>
        </w:rPr>
      </w:pPr>
      <w:r>
        <w:rPr>
          <w:b/>
          <w:bCs/>
        </w:rPr>
        <w:t xml:space="preserve">- </w:t>
      </w:r>
      <w:r w:rsidRPr="0047425F">
        <w:rPr>
          <w:bCs/>
        </w:rPr>
        <w:t>VUIC (</w:t>
      </w:r>
      <w:r>
        <w:rPr>
          <w:bCs/>
        </w:rPr>
        <w:t>Ventanilla Única para Iniciativas Culturales del Ministerio de Cultura</w:t>
      </w:r>
      <w:r w:rsidRPr="0047425F">
        <w:rPr>
          <w:bCs/>
        </w:rPr>
        <w:t>)</w:t>
      </w:r>
      <w:r>
        <w:rPr>
          <w:b/>
          <w:bCs/>
        </w:rPr>
        <w:t xml:space="preserve"> </w:t>
      </w:r>
      <w:r>
        <w:rPr>
          <w:bCs/>
        </w:rPr>
        <w:t xml:space="preserve">Análisis y desarrollo de Página Web para gestión interna de créditos. </w:t>
      </w:r>
      <w:r>
        <w:rPr>
          <w:b/>
          <w:bCs/>
        </w:rPr>
        <w:t xml:space="preserve"> </w:t>
      </w:r>
    </w:p>
    <w:p w:rsidR="002B7C1F" w:rsidRDefault="0047425F" w:rsidP="0047425F">
      <w:pPr>
        <w:rPr>
          <w:b/>
          <w:bCs/>
        </w:rPr>
      </w:pPr>
      <w:r w:rsidRPr="0047425F">
        <w:rPr>
          <w:bCs/>
          <w:i/>
        </w:rPr>
        <w:t>Herramientas</w:t>
      </w:r>
      <w:r>
        <w:rPr>
          <w:b/>
          <w:bCs/>
        </w:rPr>
        <w:t>:</w:t>
      </w:r>
      <w:r w:rsidRPr="00271E11">
        <w:t xml:space="preserve"> </w:t>
      </w:r>
      <w:r>
        <w:t>Symfony4 (PHP7), MySQL 7, Jquery, Css, Html,  WAMP64 (Servidor).</w:t>
      </w:r>
    </w:p>
    <w:p w:rsidR="0047425F" w:rsidRDefault="0047425F" w:rsidP="00AE4C7D">
      <w:pPr>
        <w:rPr>
          <w:b/>
          <w:bCs/>
        </w:rPr>
      </w:pPr>
    </w:p>
    <w:p w:rsidR="003B756E" w:rsidRPr="00271E11" w:rsidRDefault="00997DB0" w:rsidP="003B756E">
      <w:pPr>
        <w:rPr>
          <w:bCs/>
        </w:rPr>
      </w:pPr>
      <w:r>
        <w:rPr>
          <w:b/>
        </w:rPr>
        <w:t>04.2016</w:t>
      </w:r>
      <w:r w:rsidR="003B756E">
        <w:rPr>
          <w:b/>
        </w:rPr>
        <w:t xml:space="preserve"> </w:t>
      </w:r>
      <w:r w:rsidR="003B756E" w:rsidRPr="00271E11">
        <w:rPr>
          <w:b/>
        </w:rPr>
        <w:t xml:space="preserve">– </w:t>
      </w:r>
      <w:r w:rsidR="003B756E">
        <w:rPr>
          <w:b/>
        </w:rPr>
        <w:t>12.2016</w:t>
      </w:r>
      <w:r w:rsidR="003B756E">
        <w:t xml:space="preserve"> | </w:t>
      </w:r>
      <w:r>
        <w:rPr>
          <w:b/>
          <w:bCs/>
        </w:rPr>
        <w:t>SOFRECOM</w:t>
      </w:r>
      <w:r w:rsidR="003B756E">
        <w:t xml:space="preserve">, Argentina. Sistemas. </w:t>
      </w:r>
      <w:r w:rsidR="003B756E">
        <w:br/>
      </w:r>
      <w:r w:rsidR="003B756E">
        <w:rPr>
          <w:b/>
          <w:bCs/>
        </w:rPr>
        <w:t xml:space="preserve"> Desarrollador. </w:t>
      </w:r>
      <w:r w:rsidR="003B756E">
        <w:rPr>
          <w:bCs/>
        </w:rPr>
        <w:t xml:space="preserve">Para </w:t>
      </w:r>
      <w:r>
        <w:rPr>
          <w:bCs/>
        </w:rPr>
        <w:t>portal de Personal</w:t>
      </w:r>
      <w:r w:rsidR="003B756E">
        <w:rPr>
          <w:bCs/>
        </w:rPr>
        <w:t xml:space="preserve">. </w:t>
      </w:r>
    </w:p>
    <w:p w:rsidR="003B756E" w:rsidRPr="00997DB0" w:rsidRDefault="003B756E" w:rsidP="003B756E">
      <w:pPr>
        <w:rPr>
          <w:b/>
          <w:bCs/>
        </w:rPr>
      </w:pPr>
      <w:r w:rsidRPr="00997DB0">
        <w:rPr>
          <w:b/>
          <w:bCs/>
        </w:rPr>
        <w:t>Herramientas:</w:t>
      </w:r>
      <w:r w:rsidRPr="00997DB0">
        <w:t xml:space="preserve"> </w:t>
      </w:r>
      <w:r w:rsidR="00997DB0" w:rsidRPr="00997DB0">
        <w:t>Joomla</w:t>
      </w:r>
      <w:r w:rsidRPr="00997DB0">
        <w:t xml:space="preserve"> (PHP), MySQL,</w:t>
      </w:r>
      <w:r w:rsidR="00997DB0">
        <w:t xml:space="preserve"> css y javascript</w:t>
      </w:r>
      <w:r w:rsidRPr="00997DB0">
        <w:t>.</w:t>
      </w:r>
      <w:r w:rsidR="00997DB0">
        <w:t xml:space="preserve"> Metodología SCRUM.</w:t>
      </w:r>
    </w:p>
    <w:p w:rsidR="003B756E" w:rsidRPr="00997DB0" w:rsidRDefault="003B756E" w:rsidP="00AE4C7D">
      <w:pPr>
        <w:rPr>
          <w:b/>
          <w:bCs/>
        </w:rPr>
      </w:pPr>
    </w:p>
    <w:p w:rsidR="00BC1314" w:rsidRPr="00271E11" w:rsidRDefault="00BC1314" w:rsidP="00BC1314">
      <w:pPr>
        <w:rPr>
          <w:bCs/>
        </w:rPr>
      </w:pPr>
      <w:r>
        <w:rPr>
          <w:b/>
        </w:rPr>
        <w:t xml:space="preserve">09.2014 </w:t>
      </w:r>
      <w:r w:rsidRPr="00271E11">
        <w:rPr>
          <w:b/>
        </w:rPr>
        <w:t xml:space="preserve">– </w:t>
      </w:r>
      <w:r w:rsidR="00F63B29">
        <w:rPr>
          <w:b/>
        </w:rPr>
        <w:t>04.2016</w:t>
      </w:r>
      <w:r>
        <w:t xml:space="preserve"> | </w:t>
      </w:r>
      <w:r>
        <w:rPr>
          <w:b/>
          <w:bCs/>
        </w:rPr>
        <w:t>RENATEA</w:t>
      </w:r>
      <w:r>
        <w:t xml:space="preserve">, Argentina. Organismo. </w:t>
      </w:r>
      <w:r>
        <w:br/>
      </w:r>
      <w:r>
        <w:rPr>
          <w:b/>
          <w:bCs/>
        </w:rPr>
        <w:t xml:space="preserve"> Analista </w:t>
      </w:r>
      <w:r w:rsidR="005B173D">
        <w:rPr>
          <w:b/>
          <w:bCs/>
        </w:rPr>
        <w:t>programador</w:t>
      </w:r>
      <w:r>
        <w:rPr>
          <w:b/>
          <w:bCs/>
        </w:rPr>
        <w:t xml:space="preserve">. </w:t>
      </w:r>
      <w:r w:rsidRPr="00271E11">
        <w:rPr>
          <w:bCs/>
        </w:rPr>
        <w:t>Metodologías de implementación, relevamiento de requerimientos del usuario final, capacitación y documentación del sistema, interacción con programadores. Soporte pre y post implementación</w:t>
      </w:r>
      <w:r>
        <w:rPr>
          <w:bCs/>
        </w:rPr>
        <w:t xml:space="preserve">. </w:t>
      </w:r>
    </w:p>
    <w:p w:rsidR="00BC1314" w:rsidRPr="00AF76C9" w:rsidRDefault="00BC1314" w:rsidP="00BC1314">
      <w:r>
        <w:rPr>
          <w:b/>
          <w:bCs/>
        </w:rPr>
        <w:t>Herramientas:</w:t>
      </w:r>
      <w:r w:rsidRPr="00271E11">
        <w:t xml:space="preserve"> </w:t>
      </w:r>
      <w:r>
        <w:t>PHP, Postgre</w:t>
      </w:r>
      <w:r w:rsidR="00667360">
        <w:t>s</w:t>
      </w:r>
      <w:r>
        <w:t>,</w:t>
      </w:r>
      <w:r w:rsidR="00773FD0">
        <w:t xml:space="preserve"> SQL Server,</w:t>
      </w:r>
      <w:r>
        <w:t xml:space="preserve"> Jquery, html y css para la intranet y el portal del organismo. </w:t>
      </w:r>
    </w:p>
    <w:p w:rsidR="00AE4C7D" w:rsidRDefault="00AE4C7D" w:rsidP="00AE4C7D">
      <w:pPr>
        <w:rPr>
          <w:rStyle w:val="bullet"/>
        </w:rPr>
      </w:pPr>
    </w:p>
    <w:p w:rsidR="00271E11" w:rsidRPr="00271E11" w:rsidRDefault="00D07F96" w:rsidP="00D07F96">
      <w:pPr>
        <w:rPr>
          <w:bCs/>
        </w:rPr>
      </w:pPr>
      <w:r w:rsidRPr="00271E11">
        <w:rPr>
          <w:b/>
        </w:rPr>
        <w:t xml:space="preserve">11.2012 – </w:t>
      </w:r>
      <w:r w:rsidR="007B70C4">
        <w:rPr>
          <w:b/>
        </w:rPr>
        <w:t>09.2014</w:t>
      </w:r>
      <w:r>
        <w:t xml:space="preserve"> | </w:t>
      </w:r>
      <w:r>
        <w:rPr>
          <w:b/>
          <w:bCs/>
        </w:rPr>
        <w:t>Interamericana sistemas SA</w:t>
      </w:r>
      <w:r>
        <w:t xml:space="preserve">, Argentina. Tecnología. </w:t>
      </w:r>
      <w:r>
        <w:br/>
      </w:r>
      <w:r w:rsidR="00271E11">
        <w:rPr>
          <w:b/>
          <w:bCs/>
        </w:rPr>
        <w:t xml:space="preserve"> Analista funcional Jr. </w:t>
      </w:r>
      <w:r w:rsidR="00271E11" w:rsidRPr="00271E11">
        <w:rPr>
          <w:bCs/>
        </w:rPr>
        <w:t>Metodologías de implementación, relevamiento de requerimientos del usuario final, capacitación y documentación del sistema, interacción con programadores. Soporte pre y post implementación</w:t>
      </w:r>
      <w:r w:rsidR="00271E11">
        <w:rPr>
          <w:bCs/>
        </w:rPr>
        <w:t xml:space="preserve">. </w:t>
      </w:r>
    </w:p>
    <w:p w:rsidR="00D07F96" w:rsidRPr="00AF76C9" w:rsidRDefault="00D07F96" w:rsidP="00D07F96">
      <w:r w:rsidRPr="00271E11">
        <w:rPr>
          <w:b/>
          <w:bCs/>
        </w:rPr>
        <w:t>Senior / Semi-Senior</w:t>
      </w:r>
      <w:r w:rsidRPr="00271E11">
        <w:t>, Desarrollador WEB</w:t>
      </w:r>
      <w:r>
        <w:t>. Php, MySQL, Jquery, html y css para el colegio de abogados, cpacf.</w:t>
      </w:r>
    </w:p>
    <w:p w:rsidR="00D07F96" w:rsidRDefault="00D07F96" w:rsidP="00AE4C7D">
      <w:pPr>
        <w:rPr>
          <w:rStyle w:val="bullet"/>
        </w:rPr>
      </w:pPr>
    </w:p>
    <w:p w:rsidR="00D07F96" w:rsidRDefault="00D07F96" w:rsidP="00AE4C7D">
      <w:pPr>
        <w:rPr>
          <w:rStyle w:val="bullet"/>
        </w:rPr>
      </w:pPr>
    </w:p>
    <w:p w:rsidR="00E51D69" w:rsidRPr="00AF76C9" w:rsidRDefault="00E51D69" w:rsidP="00E51D69">
      <w:r w:rsidRPr="00B3679A">
        <w:rPr>
          <w:b/>
        </w:rPr>
        <w:t xml:space="preserve">06.2012 – </w:t>
      </w:r>
      <w:r w:rsidR="00D07F96" w:rsidRPr="00B3679A">
        <w:rPr>
          <w:b/>
        </w:rPr>
        <w:t>11.2012</w:t>
      </w:r>
      <w:r>
        <w:t xml:space="preserve"> | </w:t>
      </w:r>
      <w:r>
        <w:rPr>
          <w:b/>
          <w:bCs/>
        </w:rPr>
        <w:t>Grupo Trenti</w:t>
      </w:r>
      <w:r>
        <w:t xml:space="preserve">, Argentina. Tecnología. </w:t>
      </w:r>
      <w:r>
        <w:br/>
      </w:r>
      <w:r w:rsidRPr="00271E11">
        <w:rPr>
          <w:b/>
          <w:bCs/>
        </w:rPr>
        <w:t>Senior / Semi-Senior</w:t>
      </w:r>
      <w:r w:rsidRPr="00271E11">
        <w:t>, Desarrollador WEB</w:t>
      </w:r>
      <w:r>
        <w:t>. Php en framework php Cake, MySQL Browser, Jquery, html y css</w:t>
      </w:r>
      <w:r w:rsidR="008E0F72">
        <w:t>, para SOMU y OSPPRA</w:t>
      </w:r>
      <w:r>
        <w:t>.</w:t>
      </w:r>
    </w:p>
    <w:p w:rsidR="00E51D69" w:rsidRDefault="00E51D69" w:rsidP="00AE4C7D">
      <w:pPr>
        <w:rPr>
          <w:rStyle w:val="bullet"/>
        </w:rPr>
      </w:pPr>
    </w:p>
    <w:p w:rsidR="00E51D69" w:rsidRDefault="00E51D69" w:rsidP="00AE4C7D">
      <w:pPr>
        <w:rPr>
          <w:rStyle w:val="bullet"/>
        </w:rPr>
      </w:pPr>
    </w:p>
    <w:p w:rsidR="00AE4C7D" w:rsidRPr="00AF76C9" w:rsidRDefault="00AE4C7D" w:rsidP="00474C72">
      <w:r w:rsidRPr="00B3679A">
        <w:rPr>
          <w:b/>
        </w:rPr>
        <w:t xml:space="preserve">10.2008 </w:t>
      </w:r>
      <w:r w:rsidR="00E51D69" w:rsidRPr="00B3679A">
        <w:rPr>
          <w:b/>
        </w:rPr>
        <w:t>–</w:t>
      </w:r>
      <w:r w:rsidRPr="00B3679A">
        <w:rPr>
          <w:b/>
        </w:rPr>
        <w:t xml:space="preserve"> </w:t>
      </w:r>
      <w:r w:rsidR="00E51D69" w:rsidRPr="00B3679A">
        <w:rPr>
          <w:b/>
        </w:rPr>
        <w:t>06.2012</w:t>
      </w:r>
      <w:r>
        <w:t xml:space="preserve"> | </w:t>
      </w:r>
      <w:smartTag w:uri="urn:schemas-microsoft-com:office:smarttags" w:element="stockticker">
        <w:r>
          <w:rPr>
            <w:b/>
            <w:bCs/>
          </w:rPr>
          <w:t>IBM</w:t>
        </w:r>
      </w:smartTag>
      <w:r>
        <w:t xml:space="preserve">, Argentina. Tecnología. </w:t>
      </w:r>
      <w:r>
        <w:br/>
      </w:r>
      <w:r w:rsidRPr="00271E11">
        <w:rPr>
          <w:b/>
          <w:bCs/>
        </w:rPr>
        <w:t>Senior / Semi-Senior</w:t>
      </w:r>
      <w:r w:rsidRPr="00271E11">
        <w:t xml:space="preserve">, </w:t>
      </w:r>
      <w:r w:rsidR="006C6D13" w:rsidRPr="00271E11">
        <w:t>Líder técnico</w:t>
      </w:r>
      <w:r w:rsidR="00474C72" w:rsidRPr="00271E11">
        <w:t xml:space="preserve"> en proyectos de e-commerce y </w:t>
      </w:r>
      <w:r w:rsidR="006C6D13" w:rsidRPr="00271E11">
        <w:t xml:space="preserve">desarrollador </w:t>
      </w:r>
      <w:r w:rsidR="00474C72" w:rsidRPr="00271E11">
        <w:t xml:space="preserve">Grupos </w:t>
      </w:r>
      <w:r w:rsidR="00474C72" w:rsidRPr="00271E11">
        <w:lastRenderedPageBreak/>
        <w:t>de herramientas de sistemas (STG)</w:t>
      </w:r>
      <w:r w:rsidR="00AF76C9">
        <w:t>.</w:t>
      </w:r>
      <w:r w:rsidR="00474C72">
        <w:t xml:space="preserve"> Uso de html, photoshop, xml, javascript (básico). Aplicaciones de PHP</w:t>
      </w:r>
      <w:r w:rsidR="006C6D13">
        <w:t xml:space="preserve"> y mySQL</w:t>
      </w:r>
      <w:r w:rsidR="00474C72">
        <w:t>, en proyectos de intranet para los servicios de producción Web global (GWPS).</w:t>
      </w:r>
    </w:p>
    <w:p w:rsidR="00AE4C7D" w:rsidRPr="00AF76C9" w:rsidRDefault="00AE4C7D" w:rsidP="00AE4C7D"/>
    <w:p w:rsidR="00AE4C7D" w:rsidRDefault="00AE4C7D" w:rsidP="00AE4C7D">
      <w:r w:rsidRPr="00B3679A">
        <w:rPr>
          <w:b/>
        </w:rPr>
        <w:t>09.2008 - 09.2008</w:t>
      </w:r>
      <w:r>
        <w:t xml:space="preserve"> | </w:t>
      </w:r>
      <w:r>
        <w:rPr>
          <w:b/>
          <w:bCs/>
        </w:rPr>
        <w:t>TARGET URBANO SA (Pasantía)</w:t>
      </w:r>
      <w:r>
        <w:t xml:space="preserve">, Argentina. Internet. </w:t>
      </w:r>
      <w:r>
        <w:br/>
      </w:r>
      <w:r>
        <w:rPr>
          <w:b/>
          <w:bCs/>
        </w:rPr>
        <w:t>Junior</w:t>
      </w:r>
      <w:r>
        <w:t>, Programador PHP Jr. Programación. Desarrollo de funciones y objetos para acceder a la base de datos sql server 2000 con grandes cantidades de registros. Implementación de funciones para estadísticas y puntajes de jefes de promoción para JOHNSONS. Desarrollo de funciones para acumulación de pedidos de clientes por mes para for</w:t>
      </w:r>
      <w:r w:rsidR="0029496B">
        <w:t>mato EXCEL volcado a la página K</w:t>
      </w:r>
      <w:r>
        <w:t>RAFT.</w:t>
      </w:r>
    </w:p>
    <w:p w:rsidR="00AE4C7D" w:rsidRDefault="00AE4C7D" w:rsidP="00AE4C7D"/>
    <w:p w:rsidR="00AE4C7D" w:rsidRDefault="00AE4C7D" w:rsidP="00AE4C7D">
      <w:r w:rsidRPr="00B3679A">
        <w:rPr>
          <w:b/>
        </w:rPr>
        <w:t>05.2005 - 08.2005</w:t>
      </w:r>
      <w:r>
        <w:t xml:space="preserve"> | </w:t>
      </w:r>
      <w:r>
        <w:rPr>
          <w:b/>
          <w:bCs/>
        </w:rPr>
        <w:t>MAILING Y SERVICIOS SA</w:t>
      </w:r>
      <w:r>
        <w:t xml:space="preserve">, Argentina. </w:t>
      </w:r>
      <w:r w:rsidRPr="00AE4C7D">
        <w:rPr>
          <w:lang w:val="pt-BR"/>
        </w:rPr>
        <w:t xml:space="preserve">Correo. </w:t>
      </w:r>
      <w:r w:rsidRPr="00AE4C7D">
        <w:rPr>
          <w:lang w:val="pt-BR"/>
        </w:rPr>
        <w:br/>
      </w:r>
      <w:r w:rsidRPr="00AE4C7D">
        <w:rPr>
          <w:b/>
          <w:bCs/>
          <w:lang w:val="pt-BR"/>
        </w:rPr>
        <w:t>Senior / Semi-Senior</w:t>
      </w:r>
      <w:r w:rsidRPr="00AE4C7D">
        <w:rPr>
          <w:lang w:val="pt-BR"/>
        </w:rPr>
        <w:t xml:space="preserve">, DATA ENTRY. </w:t>
      </w:r>
      <w:r>
        <w:t>Logística y Distribución. CARGA DE DATOS DE CORREOS DIARIOS Y DISTRIBUCIÓN DE LOS MISMOS A REPARTIDORES SEGUN ZONA DE TRABAJO.</w:t>
      </w:r>
    </w:p>
    <w:p w:rsidR="00AE4C7D" w:rsidRDefault="00AE4C7D" w:rsidP="00AE4C7D"/>
    <w:p w:rsidR="00AE4C7D" w:rsidRDefault="00AE4C7D" w:rsidP="00B24168">
      <w:r w:rsidRPr="006218BC">
        <w:rPr>
          <w:b/>
        </w:rPr>
        <w:t>03.2002 - 05.2005</w:t>
      </w:r>
      <w:r>
        <w:t xml:space="preserve"> | </w:t>
      </w:r>
      <w:smartTag w:uri="urn:schemas-microsoft-com:office:smarttags" w:element="stockticker">
        <w:r>
          <w:rPr>
            <w:b/>
            <w:bCs/>
          </w:rPr>
          <w:t>CAR</w:t>
        </w:r>
      </w:smartTag>
      <w:r>
        <w:rPr>
          <w:b/>
          <w:bCs/>
        </w:rPr>
        <w:t xml:space="preserve"> COMPANY SA</w:t>
      </w:r>
      <w:r>
        <w:t xml:space="preserve">, Argentina. Automotriz. </w:t>
      </w:r>
      <w:r>
        <w:br/>
      </w:r>
      <w:r>
        <w:rPr>
          <w:b/>
          <w:bCs/>
        </w:rPr>
        <w:t>Jefe / Supervisor / Responsable</w:t>
      </w:r>
      <w:r>
        <w:t xml:space="preserve">, Administración. Administración. SEGUIMIENTO DE CONTROL DE TRABAJO DE MECÁNICOS EN SERVICES </w:t>
      </w:r>
      <w:smartTag w:uri="urn:schemas-microsoft-com:office:smarttags" w:element="stockticker">
        <w:r>
          <w:t>DEL</w:t>
        </w:r>
      </w:smartTag>
      <w:r>
        <w:t xml:space="preserve"> TALLER Y REPORTE LOS MISMOS, CARGA DE FACTURACIONES, </w:t>
      </w:r>
      <w:smartTag w:uri="urn:schemas-microsoft-com:office:smarttags" w:element="stockticker">
        <w:r>
          <w:t>ETC</w:t>
        </w:r>
      </w:smartTag>
      <w:r>
        <w:t>.</w:t>
      </w:r>
      <w:r>
        <w:br/>
        <w:t xml:space="preserve"> </w:t>
      </w:r>
    </w:p>
    <w:p w:rsidR="00AE4C7D" w:rsidRDefault="00AE4C7D" w:rsidP="00AE4C7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:rsidR="00AE4C7D" w:rsidRDefault="00AE4C7D" w:rsidP="00AE4C7D">
      <w:r>
        <w:rPr>
          <w:b/>
          <w:bCs/>
        </w:rPr>
        <w:t>EDUCACIÓN</w:t>
      </w:r>
    </w:p>
    <w:p w:rsidR="0096059C" w:rsidRDefault="0096059C" w:rsidP="00AE4C7D"/>
    <w:p w:rsidR="008E4917" w:rsidRDefault="00AE4C7D" w:rsidP="00AE4C7D">
      <w:r>
        <w:t xml:space="preserve">01.1996 - Presente | </w:t>
      </w:r>
      <w:r>
        <w:rPr>
          <w:b/>
          <w:bCs/>
        </w:rPr>
        <w:t>Universidad Tecnológica Nacional (UTN)</w:t>
      </w:r>
      <w:r>
        <w:t xml:space="preserve">, Argentina. Ing. Informática / Sistemas. </w:t>
      </w:r>
      <w:r>
        <w:br/>
      </w:r>
      <w:r>
        <w:rPr>
          <w:b/>
          <w:bCs/>
        </w:rPr>
        <w:t>INGENIERIA EN SISTEMAS</w:t>
      </w:r>
      <w:r>
        <w:t xml:space="preserve">, En curso, Universitario. Promedio: 6. Materias aprobadas: </w:t>
      </w:r>
      <w:r w:rsidR="00135053">
        <w:t>41</w:t>
      </w:r>
      <w:r>
        <w:t>. Materias d</w:t>
      </w:r>
      <w:r w:rsidR="001E798F">
        <w:t>e la carrera: 42</w:t>
      </w:r>
      <w:r w:rsidR="008D06E4">
        <w:t xml:space="preserve">. </w:t>
      </w:r>
    </w:p>
    <w:p w:rsidR="008E4917" w:rsidRDefault="00527A86" w:rsidP="008E4917">
      <w:r w:rsidRPr="00527A86">
        <w:rPr>
          <w:b/>
          <w:caps/>
          <w:u w:val="single"/>
        </w:rPr>
        <w:t>Analista de  Sistemas</w:t>
      </w:r>
      <w:r w:rsidRPr="004A3EBC">
        <w:rPr>
          <w:i/>
        </w:rPr>
        <w:t xml:space="preserve">: </w:t>
      </w:r>
      <w:r w:rsidR="008E4917" w:rsidRPr="004A3EBC">
        <w:rPr>
          <w:i/>
        </w:rPr>
        <w:t>01.1999 – 12.2014</w:t>
      </w:r>
      <w:r w:rsidR="008E4917">
        <w:t xml:space="preserve">  </w:t>
      </w:r>
      <w:r w:rsidR="008E4917">
        <w:br/>
        <w:t>Título intermedio de la carrera de Ingeniería en Sistemas.</w:t>
      </w:r>
    </w:p>
    <w:p w:rsidR="00AE4C7D" w:rsidRDefault="000F5880" w:rsidP="00AE4C7D">
      <w:r>
        <w:t>ESTOY EN 5</w:t>
      </w:r>
      <w:r w:rsidR="008D06E4">
        <w:t>°</w:t>
      </w:r>
      <w:r w:rsidR="00AE4C7D">
        <w:t xml:space="preserve"> AÑO DE LA CARRERA, PERO HE CAMBIADO ANTERIORMENTE DE LAS CARRERAS DE ELECTRONICA(1996) Y ELÉCTRICA(1997/1999).</w:t>
      </w:r>
    </w:p>
    <w:p w:rsidR="00AE4C7D" w:rsidRDefault="00AE4C7D" w:rsidP="00AE4C7D"/>
    <w:p w:rsidR="00AE4C7D" w:rsidRDefault="00AE4C7D" w:rsidP="00AE4C7D">
      <w:r>
        <w:t xml:space="preserve">03.1990 - 12.1995 | </w:t>
      </w:r>
      <w:r>
        <w:rPr>
          <w:b/>
          <w:bCs/>
        </w:rPr>
        <w:t>E. E. T. Nº 11 ISLAS MALVINAS</w:t>
      </w:r>
      <w:r>
        <w:t xml:space="preserve">, Argentina. Técnico. </w:t>
      </w:r>
      <w:r>
        <w:br/>
      </w:r>
      <w:r>
        <w:rPr>
          <w:b/>
          <w:bCs/>
        </w:rPr>
        <w:t>TECNICO ELECTROMECÁNICO</w:t>
      </w:r>
      <w:r>
        <w:t xml:space="preserve">, Graduado, Secundario. Promedio: 7. Materias </w:t>
      </w:r>
      <w:r w:rsidR="00B32C15">
        <w:t>aprobadas: 16</w:t>
      </w:r>
      <w:r>
        <w:t xml:space="preserve">. Materias de la carrera: 42. </w:t>
      </w:r>
      <w:r>
        <w:br/>
        <w:t>TECNICO ELECTROMECANICO, CON CONOCIMIENTOS DE ELECTRICIDAD, MECÁNICA, NEUMÁTICA E HIDRAULICA.</w:t>
      </w:r>
    </w:p>
    <w:p w:rsidR="00AE4C7D" w:rsidRDefault="00AE4C7D" w:rsidP="00AE4C7D"/>
    <w:p w:rsidR="00AE4C7D" w:rsidRPr="00AE4C7D" w:rsidRDefault="00AE4C7D" w:rsidP="00AE4C7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:rsidR="00AE4C7D" w:rsidRDefault="00AE4C7D" w:rsidP="00AE4C7D">
      <w:r>
        <w:rPr>
          <w:b/>
          <w:bCs/>
        </w:rPr>
        <w:t>INFORMÁTICA</w:t>
      </w:r>
    </w:p>
    <w:p w:rsidR="00AE4C7D" w:rsidRDefault="00AE4C7D" w:rsidP="00AE4C7D">
      <w:pPr>
        <w:rPr>
          <w:b/>
          <w:bCs/>
        </w:rPr>
      </w:pPr>
    </w:p>
    <w:p w:rsidR="00AE4C7D" w:rsidRDefault="00AE4C7D" w:rsidP="00AE4C7D">
      <w:r>
        <w:rPr>
          <w:b/>
          <w:bCs/>
        </w:rPr>
        <w:t>Base de Datos.</w:t>
      </w:r>
      <w:r>
        <w:br/>
        <w:t>TENGO CURSO DE SQL SERVER 2000 HEC</w:t>
      </w:r>
      <w:r w:rsidR="00474C72">
        <w:t>HO EN 2001 EN LA UTN. MYSQL CONOCIMIENTOS ADQUIRIDOS EN FORMA AUTODIDACTA.</w:t>
      </w:r>
      <w:r>
        <w:br/>
        <w:t>Intermedio</w:t>
      </w:r>
    </w:p>
    <w:p w:rsidR="00AE4C7D" w:rsidRDefault="00AE4C7D" w:rsidP="00AE4C7D">
      <w:pPr>
        <w:rPr>
          <w:rStyle w:val="bullet"/>
        </w:rPr>
      </w:pPr>
    </w:p>
    <w:p w:rsidR="00FC252A" w:rsidRDefault="00AE4C7D" w:rsidP="00AE4C7D">
      <w:r>
        <w:rPr>
          <w:b/>
          <w:bCs/>
        </w:rPr>
        <w:lastRenderedPageBreak/>
        <w:t>Herramientas Office.</w:t>
      </w:r>
      <w:r>
        <w:br/>
        <w:t>WORD, EXCEL Y ACCES APLICADO EN LOS TRABAJO DE MAILING Y SERVICIOS, CAR COMPANY, ETC</w:t>
      </w:r>
    </w:p>
    <w:p w:rsidR="00AE4C7D" w:rsidRDefault="00FC252A" w:rsidP="00AE4C7D">
      <w:r>
        <w:t>MICROSOFT PROJECT, APLICADO EN IPS.</w:t>
      </w:r>
      <w:r w:rsidR="00AE4C7D">
        <w:br/>
        <w:t>Avanzado</w:t>
      </w:r>
    </w:p>
    <w:p w:rsidR="00AE4C7D" w:rsidRDefault="00AE4C7D" w:rsidP="00AE4C7D">
      <w:pPr>
        <w:rPr>
          <w:rStyle w:val="bullet"/>
        </w:rPr>
      </w:pPr>
    </w:p>
    <w:p w:rsidR="00D45F6D" w:rsidRDefault="00AE4C7D" w:rsidP="00AE4C7D">
      <w:pPr>
        <w:rPr>
          <w:b/>
          <w:bCs/>
        </w:rPr>
      </w:pPr>
      <w:r>
        <w:rPr>
          <w:b/>
          <w:bCs/>
        </w:rPr>
        <w:t>Programación.</w:t>
      </w:r>
    </w:p>
    <w:p w:rsidR="00B87144" w:rsidRPr="00D45F6D" w:rsidRDefault="00D45F6D" w:rsidP="00B87144">
      <w:pPr>
        <w:rPr>
          <w:bCs/>
        </w:rPr>
      </w:pPr>
      <w:r w:rsidRPr="000C3C8A">
        <w:rPr>
          <w:bCs/>
          <w:i/>
        </w:rPr>
        <w:t>NodeJS.</w:t>
      </w:r>
      <w:r w:rsidR="00B87144" w:rsidRPr="000C3C8A">
        <w:rPr>
          <w:bCs/>
          <w:i/>
        </w:rPr>
        <w:t xml:space="preserve"> API Rest, JSON</w:t>
      </w:r>
      <w:r w:rsidR="00B87144">
        <w:rPr>
          <w:bCs/>
        </w:rPr>
        <w:t>. Conocimientos adquiridos como desarrollador Freelance en Todopago</w:t>
      </w:r>
      <w:r w:rsidR="00217466">
        <w:rPr>
          <w:bCs/>
        </w:rPr>
        <w:t xml:space="preserve"> (05.2016 – 07.2016)</w:t>
      </w:r>
      <w:r w:rsidR="00B87144">
        <w:rPr>
          <w:bCs/>
        </w:rPr>
        <w:t>.</w:t>
      </w:r>
    </w:p>
    <w:p w:rsidR="00B87144" w:rsidRDefault="00B87144" w:rsidP="00AE4C7D">
      <w:pPr>
        <w:rPr>
          <w:bCs/>
        </w:rPr>
      </w:pPr>
    </w:p>
    <w:p w:rsidR="00AE4C7D" w:rsidRDefault="00AE4C7D" w:rsidP="00AE4C7D">
      <w:r>
        <w:t>VISUAL BASIC: AUTODIDACTICO</w:t>
      </w:r>
      <w:r w:rsidR="00474C72">
        <w:t>.</w:t>
      </w:r>
      <w:r>
        <w:br/>
        <w:t>Intermedio</w:t>
      </w:r>
    </w:p>
    <w:p w:rsidR="00AE4C7D" w:rsidRDefault="00AE4C7D" w:rsidP="00AE4C7D">
      <w:r>
        <w:br/>
        <w:t>C/C++: CONOCIMIENTOS ADQUIRIDOS EN LA UTN EN TRABAJOS PRÁCTICOS</w:t>
      </w:r>
      <w:r>
        <w:br/>
        <w:t>Intermedio</w:t>
      </w:r>
    </w:p>
    <w:p w:rsidR="006C6D13" w:rsidRDefault="006C6D13" w:rsidP="00AE4C7D"/>
    <w:p w:rsidR="006C6D13" w:rsidRDefault="006C6D13" w:rsidP="00AE4C7D">
      <w:r>
        <w:t>JAVA:  AUTODIDACTICO.</w:t>
      </w:r>
    </w:p>
    <w:p w:rsidR="00AE4C7D" w:rsidRDefault="00AE4C7D" w:rsidP="00AE4C7D">
      <w:pPr>
        <w:rPr>
          <w:b/>
          <w:bCs/>
        </w:rPr>
      </w:pPr>
    </w:p>
    <w:p w:rsidR="00AE4C7D" w:rsidRDefault="00AE4C7D" w:rsidP="00AE4C7D">
      <w:r>
        <w:rPr>
          <w:b/>
          <w:bCs/>
        </w:rPr>
        <w:t>Sistemas Operativos.</w:t>
      </w:r>
      <w:r>
        <w:br/>
        <w:t>WINDOWS XP Y VISTA: EXPERIENCIA ADQUIRIDA EN MIKO INSIDE Y MAILING Y SERVICIOS.</w:t>
      </w:r>
      <w:r>
        <w:br/>
        <w:t>Avanzado</w:t>
      </w:r>
    </w:p>
    <w:p w:rsidR="00474C72" w:rsidRDefault="00474C72" w:rsidP="00AE4C7D"/>
    <w:p w:rsidR="00474C72" w:rsidRDefault="00474C72" w:rsidP="00AE4C7D">
      <w:r>
        <w:t xml:space="preserve">LINUX: </w:t>
      </w:r>
      <w:r w:rsidR="00EC0F5E">
        <w:t xml:space="preserve">Ubuntu </w:t>
      </w:r>
      <w:r>
        <w:t>CONOCIMIENTOS ADQUIRIDOS VIA ACADEMICA EN LA UTN</w:t>
      </w:r>
      <w:r w:rsidR="00EC0F5E">
        <w:t xml:space="preserve"> y en RENATEA</w:t>
      </w:r>
      <w:r>
        <w:t>.</w:t>
      </w:r>
    </w:p>
    <w:p w:rsidR="00AE4C7D" w:rsidRDefault="00AE4C7D" w:rsidP="00AE4C7D"/>
    <w:p w:rsidR="00AE4C7D" w:rsidRPr="00AE4C7D" w:rsidRDefault="00AE4C7D" w:rsidP="00AE4C7D">
      <w:pPr>
        <w:rPr>
          <w:rStyle w:val="arial"/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:rsidR="00AE4C7D" w:rsidRDefault="00AE4C7D" w:rsidP="00AE4C7D">
      <w:r>
        <w:rPr>
          <w:b/>
          <w:bCs/>
        </w:rPr>
        <w:t>IDIOMAS</w:t>
      </w:r>
    </w:p>
    <w:p w:rsidR="00AE4C7D" w:rsidRDefault="00AE4C7D" w:rsidP="00AE4C7D">
      <w:pPr>
        <w:rPr>
          <w:b/>
          <w:bCs/>
        </w:rPr>
      </w:pPr>
    </w:p>
    <w:p w:rsidR="00AE4C7D" w:rsidRDefault="00AE4C7D" w:rsidP="00AE4C7D">
      <w:r>
        <w:rPr>
          <w:b/>
          <w:bCs/>
        </w:rPr>
        <w:t>Inglés</w:t>
      </w:r>
      <w:r>
        <w:t xml:space="preserve">. Nivel oral </w:t>
      </w:r>
      <w:r w:rsidR="004E1012">
        <w:t>Avanzado</w:t>
      </w:r>
      <w:r>
        <w:t xml:space="preserve">. Nivel escrito </w:t>
      </w:r>
      <w:r w:rsidR="009A4982">
        <w:t>Avanzado</w:t>
      </w:r>
      <w:r>
        <w:t>. Nivel de lectura Avanzado.</w:t>
      </w:r>
      <w:r>
        <w:br/>
      </w:r>
      <w:r w:rsidR="009A4982">
        <w:t>Última</w:t>
      </w:r>
      <w:r>
        <w:t xml:space="preserve"> vez aplicado: </w:t>
      </w:r>
      <w:r w:rsidR="00474C72">
        <w:t>IBM</w:t>
      </w:r>
    </w:p>
    <w:p w:rsidR="00AE4C7D" w:rsidRDefault="00AE4C7D" w:rsidP="00AE4C7D">
      <w:pPr>
        <w:rPr>
          <w:rStyle w:val="bullet"/>
        </w:rPr>
      </w:pPr>
    </w:p>
    <w:p w:rsidR="00AE4C7D" w:rsidRDefault="00AE4C7D" w:rsidP="00AE4C7D">
      <w:r>
        <w:rPr>
          <w:b/>
          <w:bCs/>
        </w:rPr>
        <w:t>Portugués</w:t>
      </w:r>
      <w:r>
        <w:t xml:space="preserve">. Nivel oral </w:t>
      </w:r>
      <w:r w:rsidR="009A4982">
        <w:t>Avanzado</w:t>
      </w:r>
      <w:r>
        <w:t xml:space="preserve">. Nivel escrito </w:t>
      </w:r>
      <w:r w:rsidR="009A4982">
        <w:t>Avanzado</w:t>
      </w:r>
      <w:r>
        <w:t>. Nivel de lectura Avanzado.</w:t>
      </w:r>
      <w:r>
        <w:br/>
      </w:r>
      <w:r w:rsidR="009A4982">
        <w:t>Última</w:t>
      </w:r>
      <w:r>
        <w:t xml:space="preserve"> vez aplicado: </w:t>
      </w:r>
      <w:r w:rsidR="00474C72">
        <w:t>IBM</w:t>
      </w:r>
    </w:p>
    <w:p w:rsidR="00AE4C7D" w:rsidRDefault="00AE4C7D" w:rsidP="00AE4C7D"/>
    <w:p w:rsidR="00AE4C7D" w:rsidRDefault="00AE4C7D" w:rsidP="00AE4C7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:rsidR="00AE4C7D" w:rsidRDefault="00AE4C7D" w:rsidP="00AE4C7D">
      <w:r>
        <w:rPr>
          <w:b/>
          <w:bCs/>
        </w:rPr>
        <w:t>OTROS CONOCIMIENTOS</w:t>
      </w:r>
    </w:p>
    <w:p w:rsidR="00AE4C7D" w:rsidRDefault="00AE4C7D" w:rsidP="00AE4C7D">
      <w:pPr>
        <w:rPr>
          <w:rStyle w:val="bullet"/>
        </w:rPr>
      </w:pPr>
    </w:p>
    <w:p w:rsidR="00EE7E26" w:rsidRDefault="00AE4C7D" w:rsidP="00B24168">
      <w:r>
        <w:rPr>
          <w:b/>
          <w:bCs/>
        </w:rPr>
        <w:t>CNC FRESA FAGOR</w:t>
      </w:r>
      <w:r>
        <w:t>. CURSO DE PROGRAMACION DE CNC FRESA EN EL AÑO 1996, EN EL IFT</w:t>
      </w:r>
    </w:p>
    <w:p w:rsidR="00E51D69" w:rsidRDefault="00E51D69" w:rsidP="00B24168"/>
    <w:p w:rsidR="00E51D69" w:rsidRPr="00E51D69" w:rsidRDefault="00E51D69" w:rsidP="00B2416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:rsidR="00E51D69" w:rsidRDefault="00E51D69" w:rsidP="00B24168"/>
    <w:sectPr w:rsidR="00E51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D65"/>
    <w:rsid w:val="00020E01"/>
    <w:rsid w:val="00020E36"/>
    <w:rsid w:val="00024158"/>
    <w:rsid w:val="0007410D"/>
    <w:rsid w:val="000B0F31"/>
    <w:rsid w:val="000C3C8A"/>
    <w:rsid w:val="000D04CB"/>
    <w:rsid w:val="000F5880"/>
    <w:rsid w:val="000F7D19"/>
    <w:rsid w:val="00132CBF"/>
    <w:rsid w:val="00135053"/>
    <w:rsid w:val="0014321B"/>
    <w:rsid w:val="001449D7"/>
    <w:rsid w:val="0015345D"/>
    <w:rsid w:val="00162FB6"/>
    <w:rsid w:val="00181414"/>
    <w:rsid w:val="001A68C9"/>
    <w:rsid w:val="001D5F88"/>
    <w:rsid w:val="001E798F"/>
    <w:rsid w:val="00200757"/>
    <w:rsid w:val="0020253E"/>
    <w:rsid w:val="00206F0A"/>
    <w:rsid w:val="00212582"/>
    <w:rsid w:val="00217466"/>
    <w:rsid w:val="00247C1F"/>
    <w:rsid w:val="00264264"/>
    <w:rsid w:val="00271E11"/>
    <w:rsid w:val="002756E7"/>
    <w:rsid w:val="00286780"/>
    <w:rsid w:val="002936F9"/>
    <w:rsid w:val="0029496B"/>
    <w:rsid w:val="002B09AD"/>
    <w:rsid w:val="002B7C1F"/>
    <w:rsid w:val="002D05A7"/>
    <w:rsid w:val="002D59B4"/>
    <w:rsid w:val="002E60B6"/>
    <w:rsid w:val="002F478D"/>
    <w:rsid w:val="00301346"/>
    <w:rsid w:val="003035A8"/>
    <w:rsid w:val="00313D7E"/>
    <w:rsid w:val="00313DAD"/>
    <w:rsid w:val="003151C6"/>
    <w:rsid w:val="00336A4E"/>
    <w:rsid w:val="00360ABA"/>
    <w:rsid w:val="00362D27"/>
    <w:rsid w:val="003846F0"/>
    <w:rsid w:val="00390298"/>
    <w:rsid w:val="003921F2"/>
    <w:rsid w:val="003B756E"/>
    <w:rsid w:val="003D0FA5"/>
    <w:rsid w:val="0042617A"/>
    <w:rsid w:val="00435328"/>
    <w:rsid w:val="00452333"/>
    <w:rsid w:val="00461E8B"/>
    <w:rsid w:val="0047425F"/>
    <w:rsid w:val="00474C72"/>
    <w:rsid w:val="00496B81"/>
    <w:rsid w:val="004A3EBC"/>
    <w:rsid w:val="004B1A4A"/>
    <w:rsid w:val="004B5B94"/>
    <w:rsid w:val="004C225A"/>
    <w:rsid w:val="004D3358"/>
    <w:rsid w:val="004E0C9B"/>
    <w:rsid w:val="004E1012"/>
    <w:rsid w:val="004E6FD9"/>
    <w:rsid w:val="004F77B9"/>
    <w:rsid w:val="0050628F"/>
    <w:rsid w:val="00515A59"/>
    <w:rsid w:val="00527A86"/>
    <w:rsid w:val="005458C8"/>
    <w:rsid w:val="00547428"/>
    <w:rsid w:val="00586261"/>
    <w:rsid w:val="00596AEC"/>
    <w:rsid w:val="005A658F"/>
    <w:rsid w:val="005B173D"/>
    <w:rsid w:val="005B24EB"/>
    <w:rsid w:val="005C3FB1"/>
    <w:rsid w:val="005E06FA"/>
    <w:rsid w:val="006218BC"/>
    <w:rsid w:val="00626091"/>
    <w:rsid w:val="0062712A"/>
    <w:rsid w:val="00650203"/>
    <w:rsid w:val="0066060A"/>
    <w:rsid w:val="00662E6B"/>
    <w:rsid w:val="00667360"/>
    <w:rsid w:val="006A7476"/>
    <w:rsid w:val="006C1ADC"/>
    <w:rsid w:val="006C437B"/>
    <w:rsid w:val="006C6D13"/>
    <w:rsid w:val="006D0C5B"/>
    <w:rsid w:val="006D6839"/>
    <w:rsid w:val="006F20EC"/>
    <w:rsid w:val="006F5D65"/>
    <w:rsid w:val="006F6231"/>
    <w:rsid w:val="00713516"/>
    <w:rsid w:val="00713874"/>
    <w:rsid w:val="00716BCE"/>
    <w:rsid w:val="007521AF"/>
    <w:rsid w:val="00766FC5"/>
    <w:rsid w:val="0076730D"/>
    <w:rsid w:val="00773FD0"/>
    <w:rsid w:val="0078783A"/>
    <w:rsid w:val="007A3D81"/>
    <w:rsid w:val="007A4B8D"/>
    <w:rsid w:val="007B70C4"/>
    <w:rsid w:val="007D50A6"/>
    <w:rsid w:val="007F30C2"/>
    <w:rsid w:val="0080161B"/>
    <w:rsid w:val="00837097"/>
    <w:rsid w:val="00866939"/>
    <w:rsid w:val="00885387"/>
    <w:rsid w:val="00890E40"/>
    <w:rsid w:val="008A3A2A"/>
    <w:rsid w:val="008B640D"/>
    <w:rsid w:val="008D06E4"/>
    <w:rsid w:val="008D11D3"/>
    <w:rsid w:val="008D3D25"/>
    <w:rsid w:val="008E0F72"/>
    <w:rsid w:val="008E4917"/>
    <w:rsid w:val="00934964"/>
    <w:rsid w:val="00934E23"/>
    <w:rsid w:val="009574E8"/>
    <w:rsid w:val="0096059C"/>
    <w:rsid w:val="0096480E"/>
    <w:rsid w:val="00997DB0"/>
    <w:rsid w:val="009A4982"/>
    <w:rsid w:val="009B55E4"/>
    <w:rsid w:val="009C02B0"/>
    <w:rsid w:val="009E067A"/>
    <w:rsid w:val="00A075C4"/>
    <w:rsid w:val="00A43E50"/>
    <w:rsid w:val="00A55B1C"/>
    <w:rsid w:val="00A8159A"/>
    <w:rsid w:val="00AE4C7D"/>
    <w:rsid w:val="00AE79CA"/>
    <w:rsid w:val="00AF76C9"/>
    <w:rsid w:val="00B105C2"/>
    <w:rsid w:val="00B22606"/>
    <w:rsid w:val="00B24168"/>
    <w:rsid w:val="00B269D1"/>
    <w:rsid w:val="00B328F3"/>
    <w:rsid w:val="00B32C15"/>
    <w:rsid w:val="00B3679A"/>
    <w:rsid w:val="00B400AD"/>
    <w:rsid w:val="00B560AF"/>
    <w:rsid w:val="00B73157"/>
    <w:rsid w:val="00B87144"/>
    <w:rsid w:val="00B87368"/>
    <w:rsid w:val="00B90F6A"/>
    <w:rsid w:val="00BA6E41"/>
    <w:rsid w:val="00BC1314"/>
    <w:rsid w:val="00BD1822"/>
    <w:rsid w:val="00BE2D1C"/>
    <w:rsid w:val="00C1764B"/>
    <w:rsid w:val="00C2147D"/>
    <w:rsid w:val="00C257FA"/>
    <w:rsid w:val="00C562C3"/>
    <w:rsid w:val="00C66E04"/>
    <w:rsid w:val="00C72CE1"/>
    <w:rsid w:val="00CA44A4"/>
    <w:rsid w:val="00CC533F"/>
    <w:rsid w:val="00CE4674"/>
    <w:rsid w:val="00D064BB"/>
    <w:rsid w:val="00D07F96"/>
    <w:rsid w:val="00D2010F"/>
    <w:rsid w:val="00D22E63"/>
    <w:rsid w:val="00D36B3E"/>
    <w:rsid w:val="00D45F6D"/>
    <w:rsid w:val="00D62CA4"/>
    <w:rsid w:val="00D836CE"/>
    <w:rsid w:val="00D85422"/>
    <w:rsid w:val="00D85FFB"/>
    <w:rsid w:val="00D958ED"/>
    <w:rsid w:val="00DA3AA5"/>
    <w:rsid w:val="00DB0988"/>
    <w:rsid w:val="00DC76AA"/>
    <w:rsid w:val="00DE1659"/>
    <w:rsid w:val="00E45365"/>
    <w:rsid w:val="00E51D69"/>
    <w:rsid w:val="00E71E7C"/>
    <w:rsid w:val="00E77320"/>
    <w:rsid w:val="00E83E90"/>
    <w:rsid w:val="00EA4720"/>
    <w:rsid w:val="00EC0B3A"/>
    <w:rsid w:val="00EC0F5E"/>
    <w:rsid w:val="00EC2D36"/>
    <w:rsid w:val="00EC7E1D"/>
    <w:rsid w:val="00EE1BEA"/>
    <w:rsid w:val="00EE7E26"/>
    <w:rsid w:val="00F05B51"/>
    <w:rsid w:val="00F42CD6"/>
    <w:rsid w:val="00F63B29"/>
    <w:rsid w:val="00F95E58"/>
    <w:rsid w:val="00FB37EC"/>
    <w:rsid w:val="00FC08A0"/>
    <w:rsid w:val="00FC252A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71FB123-BAF6-4B11-B263-05D36432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AR" w:eastAsia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arial">
    <w:name w:val="arial"/>
    <w:basedOn w:val="Fuentedeprrafopredeter"/>
    <w:rsid w:val="00AE4C7D"/>
  </w:style>
  <w:style w:type="character" w:customStyle="1" w:styleId="bullet">
    <w:name w:val="bullet"/>
    <w:basedOn w:val="Fuentedeprrafopredeter"/>
    <w:rsid w:val="00AE4C7D"/>
  </w:style>
  <w:style w:type="character" w:styleId="Hipervnculo">
    <w:name w:val="Hyperlink"/>
    <w:basedOn w:val="Fuentedeprrafopredeter"/>
    <w:rsid w:val="00AE4C7D"/>
    <w:rPr>
      <w:color w:val="0000FF"/>
      <w:u w:val="single"/>
    </w:rPr>
  </w:style>
  <w:style w:type="character" w:customStyle="1" w:styleId="bulletrojo">
    <w:name w:val="bulletrojo"/>
    <w:basedOn w:val="Fuentedeprrafopredeter"/>
    <w:rsid w:val="00AE4C7D"/>
  </w:style>
  <w:style w:type="character" w:customStyle="1" w:styleId="rojo">
    <w:name w:val="rojo"/>
    <w:basedOn w:val="Fuentedeprrafopredeter"/>
    <w:rsid w:val="00AE4C7D"/>
  </w:style>
  <w:style w:type="character" w:customStyle="1" w:styleId="left">
    <w:name w:val="left"/>
    <w:basedOn w:val="Fuentedeprrafopredeter"/>
    <w:rsid w:val="00AF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69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939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4215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670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0317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5493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4674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2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3201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riolaalcide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ALCIDES ARNALDO ARRIOLA</vt:lpstr>
      <vt:lpstr>                                        ALCIDES ARNALDO ARRIOLA</vt:lpstr>
    </vt:vector>
  </TitlesOfParts>
  <Company>IBM</Company>
  <LinksUpToDate>false</LinksUpToDate>
  <CharactersWithSpaces>5618</CharactersWithSpaces>
  <SharedDoc>false</SharedDoc>
  <HLinks>
    <vt:vector size="6" baseType="variant">
      <vt:variant>
        <vt:i4>1703969</vt:i4>
      </vt:variant>
      <vt:variant>
        <vt:i4>0</vt:i4>
      </vt:variant>
      <vt:variant>
        <vt:i4>0</vt:i4>
      </vt:variant>
      <vt:variant>
        <vt:i4>5</vt:i4>
      </vt:variant>
      <vt:variant>
        <vt:lpwstr>mailto:arriolaalcides@gmail.com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ALCIDES ARNALDO ARRIOLA</dc:title>
  <dc:subject/>
  <dc:creator>IBM_END_USER</dc:creator>
  <cp:keywords/>
  <cp:lastModifiedBy>Benjamin</cp:lastModifiedBy>
  <cp:revision>2</cp:revision>
  <cp:lastPrinted>2010-09-07T19:05:00Z</cp:lastPrinted>
  <dcterms:created xsi:type="dcterms:W3CDTF">2021-07-12T16:51:00Z</dcterms:created>
  <dcterms:modified xsi:type="dcterms:W3CDTF">2021-07-12T16:51:00Z</dcterms:modified>
</cp:coreProperties>
</file>