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44C4" w14:textId="77777777" w:rsidR="00794764" w:rsidRPr="00794764" w:rsidRDefault="00794764" w:rsidP="00794764">
      <w:r w:rsidRPr="00794764">
        <w:t>Ticking away the moments that make up a dull day</w:t>
      </w:r>
      <w:r w:rsidRPr="00794764">
        <w:br/>
        <w:t>You fritter and waste the hours in an off-hand way</w:t>
      </w:r>
      <w:r w:rsidRPr="00794764">
        <w:br/>
        <w:t xml:space="preserve">Kicking around on a piece of ground in your </w:t>
      </w:r>
      <w:proofErr w:type="gramStart"/>
      <w:r w:rsidRPr="00794764">
        <w:t>home town</w:t>
      </w:r>
      <w:proofErr w:type="gramEnd"/>
      <w:r w:rsidRPr="00794764">
        <w:br/>
        <w:t>Waiting for someone or something to show you the way</w:t>
      </w:r>
    </w:p>
    <w:p w14:paraId="7A2AE0FA" w14:textId="77777777" w:rsidR="00794764" w:rsidRPr="00794764" w:rsidRDefault="00794764" w:rsidP="00794764">
      <w:r w:rsidRPr="00794764">
        <w:t>Tired of lying in the sunshine, staying home to watch the rain</w:t>
      </w:r>
      <w:r w:rsidRPr="00794764">
        <w:br/>
        <w:t>And you are young and life is long, and there is time to kill today</w:t>
      </w:r>
      <w:r w:rsidRPr="00794764">
        <w:br/>
        <w:t>And then one day you find ten years have got behind you</w:t>
      </w:r>
      <w:r w:rsidRPr="00794764">
        <w:br/>
        <w:t>No one told you when to run, you missed the starting gun</w:t>
      </w:r>
    </w:p>
    <w:p w14:paraId="5A05C57D" w14:textId="77777777" w:rsidR="00794764" w:rsidRPr="00794764" w:rsidRDefault="00794764" w:rsidP="00794764">
      <w:r w:rsidRPr="00794764">
        <w:t>And you run and you run to catch up with the sun but it's sinking</w:t>
      </w:r>
      <w:r w:rsidRPr="00794764">
        <w:br/>
        <w:t>Racing around to come up behind you again</w:t>
      </w:r>
      <w:r w:rsidRPr="00794764">
        <w:br/>
        <w:t>Sun is the same, in a relative way, but you're older</w:t>
      </w:r>
      <w:r w:rsidRPr="00794764">
        <w:br/>
        <w:t>Shorter of breath and one day closer to death</w:t>
      </w:r>
    </w:p>
    <w:p w14:paraId="2A763131" w14:textId="77777777" w:rsidR="00794764" w:rsidRPr="00794764" w:rsidRDefault="00794764" w:rsidP="00794764">
      <w:r w:rsidRPr="00794764">
        <w:t>Every year is getting shorter, never seem to find the time</w:t>
      </w:r>
      <w:r w:rsidRPr="00794764">
        <w:br/>
        <w:t>Plans that either come to naught, or half a page of scribbled lines</w:t>
      </w:r>
      <w:r w:rsidRPr="00794764">
        <w:br/>
        <w:t>Hanging on in quiet desperation is the English way</w:t>
      </w:r>
      <w:r w:rsidRPr="00794764">
        <w:br/>
        <w:t>The time is gone, the song is over, thought I'd something more to say</w:t>
      </w:r>
    </w:p>
    <w:p w14:paraId="10A71701" w14:textId="77777777" w:rsidR="00D36188" w:rsidRDefault="00D36188"/>
    <w:sectPr w:rsidR="00D36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88"/>
    <w:rsid w:val="000D26E5"/>
    <w:rsid w:val="00794764"/>
    <w:rsid w:val="007A6BA8"/>
    <w:rsid w:val="00D3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180FD"/>
  <w15:chartTrackingRefBased/>
  <w15:docId w15:val="{67E42B3B-8CF8-458D-9F04-D37C8F883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Bruene</dc:creator>
  <cp:keywords/>
  <dc:description/>
  <cp:lastModifiedBy>Benjamin Bruene</cp:lastModifiedBy>
  <cp:revision>2</cp:revision>
  <dcterms:created xsi:type="dcterms:W3CDTF">2026-10-15T17:54:00Z</dcterms:created>
  <dcterms:modified xsi:type="dcterms:W3CDTF">2026-10-15T18:44:00Z</dcterms:modified>
</cp:coreProperties>
</file>