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04D" w:rsidRPr="00A62B0E" w:rsidRDefault="004B404D" w:rsidP="004B404D">
      <w:pPr>
        <w:pStyle w:val="Body"/>
        <w:rPr>
          <w:rFonts w:ascii="Calibri" w:hAnsi="Calibri"/>
          <w:sz w:val="6"/>
          <w:szCs w:val="6"/>
        </w:rPr>
      </w:pPr>
    </w:p>
    <w:p w:rsidR="009C0792" w:rsidRPr="00BF71A3" w:rsidRDefault="00035DD9" w:rsidP="009C0792">
      <w:pPr>
        <w:pStyle w:val="Address"/>
        <w:tabs>
          <w:tab w:val="left" w:pos="720"/>
        </w:tabs>
        <w:contextualSpacing/>
        <w:rPr>
          <w:rFonts w:ascii="Times New Roman" w:hAnsi="Times New Roman" w:cs="Times New Roman"/>
          <w:b/>
          <w:sz w:val="36"/>
          <w:szCs w:val="36"/>
        </w:rPr>
      </w:pPr>
      <w:r w:rsidRPr="00BF71A3">
        <w:rPr>
          <w:rFonts w:ascii="Times New Roman" w:hAnsi="Times New Roman" w:cs="Times New Roman"/>
          <w:b/>
          <w:sz w:val="36"/>
          <w:szCs w:val="36"/>
        </w:rPr>
        <w:t>Patrick Browne</w:t>
      </w:r>
    </w:p>
    <w:p w:rsidR="009C0792" w:rsidRPr="00BF71A3" w:rsidRDefault="00035DD9" w:rsidP="009C0792">
      <w:pPr>
        <w:pStyle w:val="Address"/>
        <w:tabs>
          <w:tab w:val="left" w:pos="72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BF71A3">
        <w:rPr>
          <w:rFonts w:ascii="Times New Roman" w:hAnsi="Times New Roman" w:cs="Times New Roman"/>
          <w:sz w:val="24"/>
          <w:szCs w:val="24"/>
        </w:rPr>
        <w:t>608 E</w:t>
      </w:r>
      <w:r w:rsidR="00841A03">
        <w:rPr>
          <w:rFonts w:ascii="Times New Roman" w:hAnsi="Times New Roman" w:cs="Times New Roman"/>
          <w:sz w:val="24"/>
          <w:szCs w:val="24"/>
        </w:rPr>
        <w:t xml:space="preserve">ast </w:t>
      </w:r>
      <w:r w:rsidRPr="00BF71A3">
        <w:rPr>
          <w:rFonts w:ascii="Times New Roman" w:hAnsi="Times New Roman" w:cs="Times New Roman"/>
          <w:sz w:val="24"/>
          <w:szCs w:val="24"/>
        </w:rPr>
        <w:t>88th Street</w:t>
      </w:r>
      <w:r w:rsidR="009C0792" w:rsidRPr="00BF71A3">
        <w:rPr>
          <w:rFonts w:ascii="Times New Roman" w:hAnsi="Times New Roman" w:cs="Times New Roman"/>
          <w:sz w:val="24"/>
          <w:szCs w:val="24"/>
        </w:rPr>
        <w:t xml:space="preserve">| </w:t>
      </w:r>
      <w:r w:rsidRPr="00BF71A3">
        <w:rPr>
          <w:rFonts w:ascii="Times New Roman" w:hAnsi="Times New Roman" w:cs="Times New Roman"/>
          <w:sz w:val="24"/>
          <w:szCs w:val="24"/>
        </w:rPr>
        <w:t>Brooklyn</w:t>
      </w:r>
      <w:r w:rsidR="009C0792" w:rsidRPr="00BF71A3">
        <w:rPr>
          <w:rFonts w:ascii="Times New Roman" w:hAnsi="Times New Roman" w:cs="Times New Roman"/>
          <w:sz w:val="24"/>
          <w:szCs w:val="24"/>
        </w:rPr>
        <w:t>, NY | (3</w:t>
      </w:r>
      <w:r w:rsidRPr="00BF71A3">
        <w:rPr>
          <w:rFonts w:ascii="Times New Roman" w:hAnsi="Times New Roman" w:cs="Times New Roman"/>
          <w:sz w:val="24"/>
          <w:szCs w:val="24"/>
        </w:rPr>
        <w:t>47</w:t>
      </w:r>
      <w:r w:rsidR="009C0792" w:rsidRPr="00BF71A3">
        <w:rPr>
          <w:rFonts w:ascii="Times New Roman" w:hAnsi="Times New Roman" w:cs="Times New Roman"/>
          <w:sz w:val="24"/>
          <w:szCs w:val="24"/>
        </w:rPr>
        <w:t>)</w:t>
      </w:r>
      <w:r w:rsidRPr="00BF71A3">
        <w:rPr>
          <w:rFonts w:ascii="Times New Roman" w:hAnsi="Times New Roman" w:cs="Times New Roman"/>
          <w:sz w:val="24"/>
          <w:szCs w:val="24"/>
        </w:rPr>
        <w:t xml:space="preserve"> - 432-3494</w:t>
      </w:r>
      <w:r w:rsidR="009C0792" w:rsidRPr="00BF71A3">
        <w:rPr>
          <w:rFonts w:ascii="Times New Roman" w:hAnsi="Times New Roman" w:cs="Times New Roman"/>
          <w:sz w:val="24"/>
          <w:szCs w:val="24"/>
        </w:rPr>
        <w:t xml:space="preserve"> | </w:t>
      </w:r>
      <w:hyperlink r:id="rId7" w:history="1">
        <w:r w:rsidR="00C5071D" w:rsidRPr="00BF71A3">
          <w:rPr>
            <w:rStyle w:val="Hyperlink"/>
            <w:rFonts w:ascii="Times New Roman" w:hAnsi="Times New Roman" w:cs="Times New Roman"/>
            <w:sz w:val="24"/>
            <w:szCs w:val="24"/>
          </w:rPr>
          <w:t>Browne65@live.com</w:t>
        </w:r>
      </w:hyperlink>
    </w:p>
    <w:p w:rsidR="00952F95" w:rsidRPr="00BF71A3" w:rsidRDefault="00952F95" w:rsidP="001A6BDE">
      <w:pPr>
        <w:jc w:val="right"/>
        <w:rPr>
          <w:rFonts w:ascii="Times New Roman" w:hAnsi="Times New Roman"/>
          <w:szCs w:val="24"/>
        </w:rPr>
      </w:pPr>
    </w:p>
    <w:p w:rsidR="00952F95" w:rsidRPr="00BF71A3" w:rsidRDefault="00952F95" w:rsidP="00952F95">
      <w:pPr>
        <w:rPr>
          <w:rFonts w:ascii="Times New Roman" w:hAnsi="Times New Roman"/>
          <w:szCs w:val="24"/>
        </w:rPr>
      </w:pPr>
    </w:p>
    <w:p w:rsidR="00952F95" w:rsidRPr="00BF71A3" w:rsidRDefault="009C0792" w:rsidP="00952F95">
      <w:pPr>
        <w:jc w:val="both"/>
        <w:rPr>
          <w:rFonts w:ascii="Times New Roman" w:hAnsi="Times New Roman"/>
          <w:szCs w:val="24"/>
        </w:rPr>
      </w:pPr>
      <w:r w:rsidRPr="00BF71A3">
        <w:rPr>
          <w:rFonts w:ascii="Times New Roman" w:hAnsi="Times New Roman"/>
          <w:szCs w:val="24"/>
        </w:rPr>
        <w:t>To Whom It May Concern</w:t>
      </w:r>
      <w:r w:rsidR="00952F95" w:rsidRPr="00BF71A3">
        <w:rPr>
          <w:rFonts w:ascii="Times New Roman" w:hAnsi="Times New Roman"/>
          <w:szCs w:val="24"/>
        </w:rPr>
        <w:t>,</w:t>
      </w:r>
    </w:p>
    <w:p w:rsidR="00952F95" w:rsidRPr="00BF71A3" w:rsidRDefault="00952F95" w:rsidP="00952F95">
      <w:pPr>
        <w:rPr>
          <w:rFonts w:ascii="Times New Roman" w:hAnsi="Times New Roman"/>
          <w:szCs w:val="24"/>
        </w:rPr>
      </w:pPr>
    </w:p>
    <w:p w:rsidR="00191854" w:rsidRPr="00BF71A3" w:rsidRDefault="00191854" w:rsidP="0020729D">
      <w:pPr>
        <w:jc w:val="both"/>
        <w:rPr>
          <w:rFonts w:ascii="Times New Roman" w:hAnsi="Times New Roman"/>
          <w:szCs w:val="24"/>
        </w:rPr>
      </w:pPr>
      <w:r w:rsidRPr="00BF71A3">
        <w:rPr>
          <w:rFonts w:ascii="Times New Roman" w:hAnsi="Times New Roman"/>
          <w:szCs w:val="24"/>
        </w:rPr>
        <w:t>My name is Patrick Brown</w:t>
      </w:r>
      <w:r w:rsidR="007E6A2E" w:rsidRPr="00BF71A3">
        <w:rPr>
          <w:rFonts w:ascii="Times New Roman" w:hAnsi="Times New Roman"/>
          <w:szCs w:val="24"/>
        </w:rPr>
        <w:t>e</w:t>
      </w:r>
      <w:r w:rsidRPr="00BF71A3">
        <w:rPr>
          <w:rFonts w:ascii="Times New Roman" w:hAnsi="Times New Roman"/>
          <w:szCs w:val="24"/>
        </w:rPr>
        <w:t xml:space="preserve"> and I would like to express my sincere interest in the</w:t>
      </w:r>
      <w:r w:rsidR="001D78AB">
        <w:rPr>
          <w:rFonts w:ascii="Times New Roman" w:hAnsi="Times New Roman"/>
          <w:b/>
          <w:szCs w:val="24"/>
        </w:rPr>
        <w:t xml:space="preserve"> </w:t>
      </w:r>
      <w:r w:rsidR="0002000D">
        <w:rPr>
          <w:rFonts w:ascii="Times New Roman" w:hAnsi="Times New Roman"/>
          <w:b/>
          <w:szCs w:val="24"/>
        </w:rPr>
        <w:t>System Engineer/System Designer</w:t>
      </w:r>
      <w:r w:rsidR="00C01E2E">
        <w:rPr>
          <w:rFonts w:ascii="Times New Roman" w:hAnsi="Times New Roman"/>
          <w:b/>
          <w:szCs w:val="24"/>
        </w:rPr>
        <w:t xml:space="preserve"> </w:t>
      </w:r>
      <w:r w:rsidR="00F27410" w:rsidRPr="00F27410">
        <w:rPr>
          <w:rFonts w:ascii="Times New Roman" w:hAnsi="Times New Roman"/>
          <w:szCs w:val="24"/>
        </w:rPr>
        <w:t>position</w:t>
      </w:r>
      <w:r w:rsidRPr="00BF71A3">
        <w:rPr>
          <w:rFonts w:ascii="Times New Roman" w:hAnsi="Times New Roman"/>
          <w:szCs w:val="24"/>
        </w:rPr>
        <w:t xml:space="preserve"> with</w:t>
      </w:r>
      <w:r w:rsidR="00AB4741">
        <w:rPr>
          <w:rFonts w:ascii="Times New Roman" w:hAnsi="Times New Roman"/>
          <w:b/>
          <w:bCs/>
          <w:color w:val="545454"/>
          <w:szCs w:val="24"/>
          <w:shd w:val="clear" w:color="auto" w:fill="FFFFFF"/>
        </w:rPr>
        <w:t xml:space="preserve"> </w:t>
      </w:r>
      <w:r w:rsidR="0002000D">
        <w:rPr>
          <w:rFonts w:ascii="Times New Roman" w:hAnsi="Times New Roman"/>
          <w:b/>
          <w:bCs/>
          <w:color w:val="545454"/>
          <w:szCs w:val="24"/>
          <w:shd w:val="clear" w:color="auto" w:fill="FFFFFF"/>
        </w:rPr>
        <w:t>Osbee</w:t>
      </w:r>
      <w:r w:rsidR="0002368A" w:rsidRPr="00BF71A3">
        <w:rPr>
          <w:rFonts w:ascii="Times New Roman" w:hAnsi="Times New Roman"/>
          <w:szCs w:val="24"/>
        </w:rPr>
        <w:t xml:space="preserve">. </w:t>
      </w:r>
      <w:r w:rsidRPr="00BF71A3">
        <w:rPr>
          <w:rFonts w:ascii="Times New Roman" w:hAnsi="Times New Roman"/>
          <w:szCs w:val="24"/>
        </w:rPr>
        <w:t>I came across the opportunity while visiting your company’s website and I would greatly appreciate an opportunity to be considered for this position. I am confident that my knowledge and prior work experiences would make me an ideal candidate for this position.</w:t>
      </w:r>
    </w:p>
    <w:p w:rsidR="00191854" w:rsidRPr="00BF71A3" w:rsidRDefault="00191854" w:rsidP="0020729D">
      <w:pPr>
        <w:jc w:val="both"/>
        <w:rPr>
          <w:rFonts w:ascii="Times New Roman" w:hAnsi="Times New Roman"/>
          <w:szCs w:val="24"/>
        </w:rPr>
      </w:pPr>
    </w:p>
    <w:p w:rsidR="009C0792" w:rsidRPr="00BF71A3" w:rsidRDefault="009C0792" w:rsidP="009C0792">
      <w:pPr>
        <w:rPr>
          <w:rFonts w:ascii="Times New Roman" w:hAnsi="Times New Roman"/>
          <w:szCs w:val="24"/>
        </w:rPr>
      </w:pPr>
      <w:bookmarkStart w:id="0" w:name="_GoBack"/>
      <w:bookmarkEnd w:id="0"/>
      <w:r w:rsidRPr="00BF71A3">
        <w:rPr>
          <w:rFonts w:ascii="Times New Roman" w:hAnsi="Times New Roman"/>
          <w:szCs w:val="24"/>
        </w:rPr>
        <w:t xml:space="preserve">My qualifications are based upon a unique combination of education, skills and work experience. While completing my degree, I developed knowledge of such areas </w:t>
      </w:r>
      <w:r w:rsidR="009A30CD" w:rsidRPr="00BF71A3">
        <w:rPr>
          <w:rFonts w:ascii="Times New Roman" w:hAnsi="Times New Roman"/>
          <w:szCs w:val="24"/>
        </w:rPr>
        <w:t xml:space="preserve">as </w:t>
      </w:r>
      <w:r w:rsidR="009A30CD" w:rsidRPr="00BF71A3">
        <w:rPr>
          <w:rStyle w:val="apple-converted-space"/>
          <w:rFonts w:ascii="Times New Roman" w:hAnsi="Times New Roman"/>
          <w:color w:val="333333"/>
          <w:szCs w:val="24"/>
          <w:shd w:val="clear" w:color="auto" w:fill="FFFFFF"/>
        </w:rPr>
        <w:t>I</w:t>
      </w:r>
      <w:r w:rsidR="009A30CD" w:rsidRPr="00BF71A3">
        <w:rPr>
          <w:rFonts w:ascii="Times New Roman" w:hAnsi="Times New Roman"/>
          <w:color w:val="333333"/>
          <w:szCs w:val="24"/>
          <w:shd w:val="clear" w:color="auto" w:fill="FFFFFF"/>
        </w:rPr>
        <w:t xml:space="preserve"> have knowledge </w:t>
      </w:r>
      <w:r w:rsidR="009401B9" w:rsidRPr="003440FC">
        <w:rPr>
          <w:rFonts w:ascii="Times New Roman" w:hAnsi="Times New Roman"/>
          <w:color w:val="333333"/>
          <w:szCs w:val="24"/>
        </w:rPr>
        <w:t xml:space="preserve">digital circuits systems, </w:t>
      </w:r>
      <w:r w:rsidR="00BA2779">
        <w:rPr>
          <w:rFonts w:ascii="Times New Roman" w:hAnsi="Times New Roman"/>
          <w:color w:val="333333"/>
          <w:szCs w:val="24"/>
        </w:rPr>
        <w:t>signals and s</w:t>
      </w:r>
      <w:r w:rsidR="009401B9" w:rsidRPr="003440FC">
        <w:rPr>
          <w:rFonts w:ascii="Times New Roman" w:hAnsi="Times New Roman"/>
          <w:color w:val="333333"/>
          <w:szCs w:val="24"/>
        </w:rPr>
        <w:t xml:space="preserve">ystems, </w:t>
      </w:r>
      <w:r w:rsidR="00BA2779">
        <w:rPr>
          <w:rFonts w:ascii="Times New Roman" w:hAnsi="Times New Roman"/>
          <w:color w:val="333333"/>
          <w:szCs w:val="24"/>
        </w:rPr>
        <w:t>signal p</w:t>
      </w:r>
      <w:r w:rsidR="009401B9" w:rsidRPr="003440FC">
        <w:rPr>
          <w:rFonts w:ascii="Times New Roman" w:hAnsi="Times New Roman"/>
          <w:color w:val="333333"/>
          <w:szCs w:val="24"/>
        </w:rPr>
        <w:t xml:space="preserve">rocessing, </w:t>
      </w:r>
      <w:r w:rsidR="00BA2779">
        <w:rPr>
          <w:rFonts w:ascii="Times New Roman" w:hAnsi="Times New Roman"/>
          <w:color w:val="333333"/>
          <w:szCs w:val="24"/>
          <w:shd w:val="clear" w:color="auto" w:fill="FFFFFF"/>
        </w:rPr>
        <w:t>digital signal p</w:t>
      </w:r>
      <w:r w:rsidR="009401B9" w:rsidRPr="003440FC">
        <w:rPr>
          <w:rFonts w:ascii="Times New Roman" w:hAnsi="Times New Roman"/>
          <w:color w:val="333333"/>
          <w:szCs w:val="24"/>
          <w:shd w:val="clear" w:color="auto" w:fill="FFFFFF"/>
        </w:rPr>
        <w:t xml:space="preserve">rocessing, </w:t>
      </w:r>
      <w:r w:rsidR="00BA2779">
        <w:rPr>
          <w:rFonts w:ascii="Times New Roman" w:hAnsi="Times New Roman"/>
          <w:color w:val="333333"/>
          <w:szCs w:val="24"/>
        </w:rPr>
        <w:t>communication s</w:t>
      </w:r>
      <w:r w:rsidR="009401B9" w:rsidRPr="003440FC">
        <w:rPr>
          <w:rFonts w:ascii="Times New Roman" w:hAnsi="Times New Roman"/>
          <w:color w:val="333333"/>
          <w:szCs w:val="24"/>
        </w:rPr>
        <w:t xml:space="preserve">ystems, </w:t>
      </w:r>
      <w:r w:rsidR="00BA2779">
        <w:rPr>
          <w:rFonts w:ascii="Times New Roman" w:hAnsi="Times New Roman"/>
          <w:color w:val="333333"/>
          <w:szCs w:val="24"/>
        </w:rPr>
        <w:t>wireless c</w:t>
      </w:r>
      <w:r w:rsidR="009401B9" w:rsidRPr="003440FC">
        <w:rPr>
          <w:rFonts w:ascii="Times New Roman" w:hAnsi="Times New Roman"/>
          <w:color w:val="333333"/>
          <w:szCs w:val="24"/>
        </w:rPr>
        <w:t xml:space="preserve">ommunications systems, </w:t>
      </w:r>
      <w:r w:rsidR="00BA2779">
        <w:rPr>
          <w:rFonts w:ascii="Times New Roman" w:hAnsi="Times New Roman"/>
          <w:color w:val="333333"/>
          <w:szCs w:val="24"/>
        </w:rPr>
        <w:t>microprocessor a</w:t>
      </w:r>
      <w:r w:rsidR="009401B9" w:rsidRPr="003440FC">
        <w:rPr>
          <w:rFonts w:ascii="Times New Roman" w:hAnsi="Times New Roman"/>
          <w:color w:val="333333"/>
          <w:szCs w:val="24"/>
        </w:rPr>
        <w:t>rchitecture,</w:t>
      </w:r>
      <w:r w:rsidR="00E75982">
        <w:rPr>
          <w:rFonts w:ascii="Times New Roman" w:hAnsi="Times New Roman"/>
          <w:color w:val="333333"/>
          <w:szCs w:val="24"/>
        </w:rPr>
        <w:t xml:space="preserve"> AC/DC circuits, digital electronics,</w:t>
      </w:r>
      <w:r w:rsidR="009401B9" w:rsidRPr="003440FC">
        <w:rPr>
          <w:rFonts w:ascii="Times New Roman" w:hAnsi="Times New Roman"/>
          <w:color w:val="333333"/>
          <w:szCs w:val="24"/>
        </w:rPr>
        <w:t xml:space="preserve"> </w:t>
      </w:r>
      <w:r w:rsidR="00BA2779">
        <w:rPr>
          <w:rFonts w:ascii="Times New Roman" w:hAnsi="Times New Roman"/>
          <w:color w:val="333333"/>
          <w:szCs w:val="24"/>
        </w:rPr>
        <w:t>microprocessor i</w:t>
      </w:r>
      <w:r w:rsidR="009401B9" w:rsidRPr="003440FC">
        <w:rPr>
          <w:rFonts w:ascii="Times New Roman" w:hAnsi="Times New Roman"/>
          <w:color w:val="333333"/>
          <w:szCs w:val="24"/>
        </w:rPr>
        <w:t xml:space="preserve">nterfacing, </w:t>
      </w:r>
      <w:r w:rsidR="00BA2779">
        <w:rPr>
          <w:rFonts w:ascii="Times New Roman" w:hAnsi="Times New Roman"/>
          <w:color w:val="333333"/>
          <w:szCs w:val="24"/>
        </w:rPr>
        <w:t>e</w:t>
      </w:r>
      <w:r w:rsidR="009401B9" w:rsidRPr="003440FC">
        <w:rPr>
          <w:rFonts w:ascii="Times New Roman" w:hAnsi="Times New Roman"/>
          <w:color w:val="333333"/>
          <w:szCs w:val="24"/>
        </w:rPr>
        <w:t xml:space="preserve">mbedded </w:t>
      </w:r>
      <w:r w:rsidR="00BA2779">
        <w:rPr>
          <w:rFonts w:ascii="Times New Roman" w:hAnsi="Times New Roman"/>
          <w:color w:val="333333"/>
          <w:szCs w:val="24"/>
        </w:rPr>
        <w:t>s</w:t>
      </w:r>
      <w:r w:rsidR="009401B9" w:rsidRPr="003440FC">
        <w:rPr>
          <w:rFonts w:ascii="Times New Roman" w:hAnsi="Times New Roman"/>
          <w:color w:val="333333"/>
          <w:szCs w:val="24"/>
        </w:rPr>
        <w:t xml:space="preserve">ystems, </w:t>
      </w:r>
      <w:r w:rsidR="00BA2779">
        <w:rPr>
          <w:rFonts w:ascii="Times New Roman" w:hAnsi="Times New Roman"/>
          <w:color w:val="333333"/>
          <w:szCs w:val="24"/>
        </w:rPr>
        <w:t>data communications &amp; n</w:t>
      </w:r>
      <w:r w:rsidR="009401B9" w:rsidRPr="003440FC">
        <w:rPr>
          <w:rFonts w:ascii="Times New Roman" w:hAnsi="Times New Roman"/>
          <w:color w:val="333333"/>
          <w:szCs w:val="24"/>
        </w:rPr>
        <w:t>etworking,</w:t>
      </w:r>
      <w:r w:rsidR="00160322">
        <w:rPr>
          <w:rFonts w:ascii="Times New Roman" w:hAnsi="Times New Roman"/>
          <w:color w:val="333333"/>
          <w:szCs w:val="24"/>
        </w:rPr>
        <w:t xml:space="preserve"> troubleshoot maintaining designated software, </w:t>
      </w:r>
      <w:r w:rsidR="00BA2779">
        <w:rPr>
          <w:rFonts w:ascii="Times New Roman" w:hAnsi="Times New Roman"/>
          <w:color w:val="333333"/>
          <w:szCs w:val="24"/>
        </w:rPr>
        <w:t>m</w:t>
      </w:r>
      <w:r w:rsidR="009401B9" w:rsidRPr="003440FC">
        <w:rPr>
          <w:rFonts w:ascii="Times New Roman" w:hAnsi="Times New Roman"/>
          <w:color w:val="333333"/>
          <w:szCs w:val="24"/>
        </w:rPr>
        <w:t xml:space="preserve">echatronics, circuit analysis, control systems, </w:t>
      </w:r>
      <w:r w:rsidR="009401B9">
        <w:rPr>
          <w:rFonts w:ascii="Times New Roman" w:hAnsi="Times New Roman"/>
          <w:color w:val="333333"/>
          <w:szCs w:val="24"/>
        </w:rPr>
        <w:t xml:space="preserve">troubleshooting </w:t>
      </w:r>
      <w:r w:rsidR="009401B9" w:rsidRPr="003440FC">
        <w:rPr>
          <w:rFonts w:ascii="Times New Roman" w:hAnsi="Times New Roman"/>
          <w:color w:val="333333"/>
          <w:szCs w:val="24"/>
        </w:rPr>
        <w:t>electrical/electronic components,</w:t>
      </w:r>
      <w:r w:rsidR="009401B9">
        <w:rPr>
          <w:rFonts w:ascii="Times New Roman" w:hAnsi="Times New Roman"/>
          <w:color w:val="333333"/>
          <w:szCs w:val="24"/>
        </w:rPr>
        <w:t xml:space="preserve"> electrical and electronic control motor equipment, </w:t>
      </w:r>
      <w:r w:rsidR="00BA2779">
        <w:rPr>
          <w:rFonts w:ascii="Times New Roman" w:hAnsi="Times New Roman"/>
          <w:color w:val="000000"/>
          <w:szCs w:val="24"/>
        </w:rPr>
        <w:t xml:space="preserve">HVAC, brakes, </w:t>
      </w:r>
      <w:r w:rsidR="00BA2779" w:rsidRPr="003440FC">
        <w:rPr>
          <w:rFonts w:ascii="Times New Roman" w:hAnsi="Times New Roman"/>
          <w:color w:val="000000"/>
          <w:szCs w:val="24"/>
        </w:rPr>
        <w:t>train line systems, sign systems, automatic train control systems, general functional test, hipote</w:t>
      </w:r>
      <w:r w:rsidR="00BA2779">
        <w:rPr>
          <w:rFonts w:ascii="Times New Roman" w:hAnsi="Times New Roman"/>
          <w:color w:val="000000"/>
          <w:szCs w:val="24"/>
        </w:rPr>
        <w:t xml:space="preserve">ntial tests, wiring continuity </w:t>
      </w:r>
      <w:r w:rsidR="00BA2779" w:rsidRPr="003440FC">
        <w:rPr>
          <w:rFonts w:ascii="Times New Roman" w:hAnsi="Times New Roman"/>
          <w:color w:val="000000"/>
          <w:szCs w:val="24"/>
        </w:rPr>
        <w:t>tests, pneumatic leaking tests, dynamic tests, burn in test, engineering tests etc</w:t>
      </w:r>
      <w:r w:rsidR="00BA2779" w:rsidRPr="003440FC">
        <w:rPr>
          <w:rFonts w:ascii="Times New Roman" w:hAnsi="Times New Roman"/>
          <w:szCs w:val="24"/>
        </w:rPr>
        <w:t xml:space="preserve">, </w:t>
      </w:r>
      <w:r w:rsidR="00BA2779" w:rsidRPr="003440FC">
        <w:rPr>
          <w:rFonts w:ascii="Times New Roman" w:hAnsi="Times New Roman"/>
          <w:color w:val="000000"/>
          <w:szCs w:val="24"/>
        </w:rPr>
        <w:t>reading piping diagrams, mechanical drawing, technical manuals, electrical schematics, electrical and mechanical troubleshooting and repairing relays, and circuitries</w:t>
      </w:r>
      <w:r w:rsidR="00BA2779" w:rsidRPr="003440FC">
        <w:rPr>
          <w:rFonts w:ascii="Times New Roman" w:hAnsi="Times New Roman"/>
          <w:szCs w:val="24"/>
        </w:rPr>
        <w:t>.</w:t>
      </w:r>
    </w:p>
    <w:p w:rsidR="00F774F5" w:rsidRPr="00BF71A3" w:rsidRDefault="00F774F5" w:rsidP="00F774F5">
      <w:pPr>
        <w:rPr>
          <w:rFonts w:ascii="Times New Roman" w:hAnsi="Times New Roman"/>
          <w:szCs w:val="24"/>
        </w:rPr>
      </w:pPr>
    </w:p>
    <w:p w:rsidR="005232E1" w:rsidRPr="00BF71A3" w:rsidRDefault="00737101" w:rsidP="005232E1">
      <w:pPr>
        <w:jc w:val="both"/>
        <w:rPr>
          <w:rFonts w:ascii="Times New Roman" w:hAnsi="Times New Roman"/>
          <w:szCs w:val="24"/>
        </w:rPr>
      </w:pPr>
      <w:r w:rsidRPr="00BF71A3">
        <w:rPr>
          <w:rFonts w:ascii="Times New Roman" w:hAnsi="Times New Roman"/>
          <w:szCs w:val="24"/>
        </w:rPr>
        <w:t xml:space="preserve">I believe my exemplary </w:t>
      </w:r>
      <w:r w:rsidR="001B4079" w:rsidRPr="00BF71A3">
        <w:rPr>
          <w:rFonts w:ascii="Times New Roman" w:hAnsi="Times New Roman"/>
          <w:szCs w:val="24"/>
        </w:rPr>
        <w:t>performance</w:t>
      </w:r>
      <w:r w:rsidRPr="00BF71A3">
        <w:rPr>
          <w:rFonts w:ascii="Times New Roman" w:hAnsi="Times New Roman"/>
          <w:szCs w:val="24"/>
        </w:rPr>
        <w:t xml:space="preserve"> and honed skills will </w:t>
      </w:r>
      <w:r w:rsidR="00F774F5" w:rsidRPr="00BF71A3">
        <w:rPr>
          <w:rFonts w:ascii="Times New Roman" w:hAnsi="Times New Roman"/>
          <w:szCs w:val="24"/>
        </w:rPr>
        <w:t xml:space="preserve">deliver the same level of outstanding performance </w:t>
      </w:r>
      <w:r w:rsidRPr="00BF71A3">
        <w:rPr>
          <w:rFonts w:ascii="Times New Roman" w:hAnsi="Times New Roman"/>
          <w:szCs w:val="24"/>
        </w:rPr>
        <w:t xml:space="preserve">to your organization and </w:t>
      </w:r>
      <w:r w:rsidR="005232E1" w:rsidRPr="00BF71A3">
        <w:rPr>
          <w:rFonts w:ascii="Times New Roman" w:hAnsi="Times New Roman"/>
          <w:szCs w:val="24"/>
        </w:rPr>
        <w:t xml:space="preserve">would appreciate the opportunity to meet with you </w:t>
      </w:r>
      <w:r w:rsidRPr="00BF71A3">
        <w:rPr>
          <w:rFonts w:ascii="Times New Roman" w:hAnsi="Times New Roman"/>
          <w:szCs w:val="24"/>
        </w:rPr>
        <w:t>to further develop this mutually beneficial opportunity</w:t>
      </w:r>
      <w:r w:rsidR="0048623E" w:rsidRPr="00BF71A3">
        <w:rPr>
          <w:rFonts w:ascii="Times New Roman" w:hAnsi="Times New Roman"/>
          <w:szCs w:val="24"/>
        </w:rPr>
        <w:t>.</w:t>
      </w:r>
    </w:p>
    <w:p w:rsidR="005232E1" w:rsidRPr="00BF71A3" w:rsidRDefault="005232E1" w:rsidP="005232E1">
      <w:pPr>
        <w:jc w:val="both"/>
        <w:rPr>
          <w:rFonts w:ascii="Times New Roman" w:hAnsi="Times New Roman"/>
          <w:szCs w:val="24"/>
        </w:rPr>
      </w:pPr>
    </w:p>
    <w:p w:rsidR="005232E1" w:rsidRPr="00BF71A3" w:rsidRDefault="005232E1" w:rsidP="005232E1">
      <w:pPr>
        <w:jc w:val="both"/>
        <w:rPr>
          <w:rFonts w:ascii="Times New Roman" w:hAnsi="Times New Roman"/>
          <w:szCs w:val="24"/>
        </w:rPr>
      </w:pPr>
      <w:r w:rsidRPr="00BF71A3">
        <w:rPr>
          <w:rFonts w:ascii="Times New Roman" w:hAnsi="Times New Roman"/>
          <w:szCs w:val="24"/>
        </w:rPr>
        <w:t>Thank you for your time. I look forward to meeting with you soon.</w:t>
      </w:r>
    </w:p>
    <w:p w:rsidR="00F46D89" w:rsidRPr="00BF71A3" w:rsidRDefault="00F46D89" w:rsidP="00F46D89">
      <w:pPr>
        <w:jc w:val="both"/>
        <w:rPr>
          <w:rFonts w:ascii="Times New Roman" w:hAnsi="Times New Roman"/>
          <w:szCs w:val="24"/>
        </w:rPr>
      </w:pPr>
    </w:p>
    <w:p w:rsidR="00F46D89" w:rsidRPr="00BF71A3" w:rsidRDefault="00F46D89" w:rsidP="00F46D89">
      <w:pPr>
        <w:jc w:val="both"/>
        <w:rPr>
          <w:rFonts w:ascii="Times New Roman" w:hAnsi="Times New Roman"/>
          <w:szCs w:val="24"/>
        </w:rPr>
      </w:pPr>
      <w:r w:rsidRPr="00BF71A3">
        <w:rPr>
          <w:rFonts w:ascii="Times New Roman" w:hAnsi="Times New Roman"/>
          <w:szCs w:val="24"/>
        </w:rPr>
        <w:t>Sincerely,</w:t>
      </w:r>
    </w:p>
    <w:p w:rsidR="00AB71BF" w:rsidRPr="00BF71A3" w:rsidRDefault="00AB71BF" w:rsidP="00952F95">
      <w:pPr>
        <w:jc w:val="both"/>
        <w:rPr>
          <w:rFonts w:ascii="Times New Roman" w:hAnsi="Times New Roman"/>
          <w:szCs w:val="24"/>
        </w:rPr>
      </w:pPr>
    </w:p>
    <w:p w:rsidR="00AB71BF" w:rsidRPr="00BF71A3" w:rsidRDefault="009A30CD" w:rsidP="00952F95">
      <w:pPr>
        <w:jc w:val="both"/>
        <w:rPr>
          <w:rFonts w:ascii="Times New Roman" w:hAnsi="Times New Roman"/>
          <w:szCs w:val="24"/>
        </w:rPr>
      </w:pPr>
      <w:r w:rsidRPr="00BF71A3">
        <w:rPr>
          <w:rFonts w:ascii="Times New Roman" w:hAnsi="Times New Roman"/>
          <w:szCs w:val="24"/>
        </w:rPr>
        <w:t>Patrick Browne</w:t>
      </w:r>
    </w:p>
    <w:p w:rsidR="00AB71BF" w:rsidRPr="00BF71A3" w:rsidRDefault="00AB71BF" w:rsidP="00952F95">
      <w:pPr>
        <w:jc w:val="both"/>
        <w:rPr>
          <w:rFonts w:ascii="Times New Roman" w:hAnsi="Times New Roman"/>
          <w:szCs w:val="24"/>
        </w:rPr>
      </w:pPr>
    </w:p>
    <w:p w:rsidR="007C30F8" w:rsidRPr="00BF71A3" w:rsidRDefault="00AB71BF" w:rsidP="00F942B0">
      <w:pPr>
        <w:jc w:val="both"/>
        <w:rPr>
          <w:rFonts w:ascii="Times New Roman" w:hAnsi="Times New Roman"/>
          <w:i/>
          <w:szCs w:val="24"/>
        </w:rPr>
      </w:pPr>
      <w:r w:rsidRPr="00BF71A3">
        <w:rPr>
          <w:rFonts w:ascii="Times New Roman" w:hAnsi="Times New Roman"/>
          <w:i/>
          <w:szCs w:val="24"/>
        </w:rPr>
        <w:t>Enclosure: Resume</w:t>
      </w:r>
    </w:p>
    <w:sectPr w:rsidR="007C30F8" w:rsidRPr="00BF71A3" w:rsidSect="00D06111">
      <w:pgSz w:w="12240" w:h="15840"/>
      <w:pgMar w:top="1008" w:right="864" w:bottom="1008" w:left="86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7AA" w:rsidRDefault="00E207AA">
      <w:r>
        <w:separator/>
      </w:r>
    </w:p>
  </w:endnote>
  <w:endnote w:type="continuationSeparator" w:id="1">
    <w:p w:rsidR="00E207AA" w:rsidRDefault="00E20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7AA" w:rsidRDefault="00E207AA">
      <w:r>
        <w:separator/>
      </w:r>
    </w:p>
  </w:footnote>
  <w:footnote w:type="continuationSeparator" w:id="1">
    <w:p w:rsidR="00E207AA" w:rsidRDefault="00E207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556C7"/>
    <w:multiLevelType w:val="singleLevel"/>
    <w:tmpl w:val="33ACA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">
    <w:nsid w:val="044C0AA0"/>
    <w:multiLevelType w:val="hybridMultilevel"/>
    <w:tmpl w:val="46B060BE"/>
    <w:lvl w:ilvl="0" w:tplc="CAEA2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C5C39"/>
    <w:multiLevelType w:val="multilevel"/>
    <w:tmpl w:val="9B6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144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EB5C44"/>
    <w:multiLevelType w:val="hybridMultilevel"/>
    <w:tmpl w:val="C3308288"/>
    <w:lvl w:ilvl="0" w:tplc="02FE465E">
      <w:start w:val="1"/>
      <w:numFmt w:val="bullet"/>
      <w:lvlText w:val="•"/>
      <w:lvlJc w:val="left"/>
      <w:pPr>
        <w:tabs>
          <w:tab w:val="num" w:pos="432"/>
        </w:tabs>
        <w:ind w:left="432" w:hanging="144"/>
      </w:pPr>
      <w:rPr>
        <w:rFonts w:ascii="Calibri" w:hAnsi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4">
    <w:nsid w:val="0E272490"/>
    <w:multiLevelType w:val="singleLevel"/>
    <w:tmpl w:val="02DC18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5">
    <w:nsid w:val="117B4B01"/>
    <w:multiLevelType w:val="hybridMultilevel"/>
    <w:tmpl w:val="357EA4B2"/>
    <w:lvl w:ilvl="0" w:tplc="CBE48438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D11731"/>
    <w:multiLevelType w:val="hybridMultilevel"/>
    <w:tmpl w:val="137AA68C"/>
    <w:lvl w:ilvl="0" w:tplc="CBE48438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  <w:color w:val="auto"/>
      </w:rPr>
    </w:lvl>
    <w:lvl w:ilvl="1" w:tplc="5FEEB426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096928"/>
    <w:multiLevelType w:val="hybridMultilevel"/>
    <w:tmpl w:val="C6844038"/>
    <w:lvl w:ilvl="0" w:tplc="33ACAB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D56DE0"/>
    <w:multiLevelType w:val="singleLevel"/>
    <w:tmpl w:val="33ACA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9">
    <w:nsid w:val="1DD4148A"/>
    <w:multiLevelType w:val="singleLevel"/>
    <w:tmpl w:val="33ACA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0">
    <w:nsid w:val="1F262EAF"/>
    <w:multiLevelType w:val="hybridMultilevel"/>
    <w:tmpl w:val="70EEC9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0C3F16"/>
    <w:multiLevelType w:val="hybridMultilevel"/>
    <w:tmpl w:val="FDF42526"/>
    <w:lvl w:ilvl="0" w:tplc="5FEEB426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0C1A52"/>
    <w:multiLevelType w:val="singleLevel"/>
    <w:tmpl w:val="33ACA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3">
    <w:nsid w:val="27DC7029"/>
    <w:multiLevelType w:val="singleLevel"/>
    <w:tmpl w:val="33ACA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4">
    <w:nsid w:val="283A643A"/>
    <w:multiLevelType w:val="hybridMultilevel"/>
    <w:tmpl w:val="9B6CE6CE"/>
    <w:lvl w:ilvl="0" w:tplc="CBE48438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990E7B"/>
    <w:multiLevelType w:val="multilevel"/>
    <w:tmpl w:val="C87CD5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2D5A66"/>
    <w:multiLevelType w:val="hybridMultilevel"/>
    <w:tmpl w:val="1760234E"/>
    <w:lvl w:ilvl="0" w:tplc="C9149E34">
      <w:start w:val="1"/>
      <w:numFmt w:val="bullet"/>
      <w:lvlText w:val="•"/>
      <w:lvlJc w:val="left"/>
      <w:pPr>
        <w:tabs>
          <w:tab w:val="num" w:pos="288"/>
        </w:tabs>
        <w:ind w:left="288" w:hanging="144"/>
      </w:pPr>
      <w:rPr>
        <w:rFonts w:ascii="Calibri" w:hAnsi="Calibri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C230AE"/>
    <w:multiLevelType w:val="hybridMultilevel"/>
    <w:tmpl w:val="9B6C04BC"/>
    <w:lvl w:ilvl="0" w:tplc="DBF6F6C8">
      <w:start w:val="1"/>
      <w:numFmt w:val="bullet"/>
      <w:lvlText w:val=""/>
      <w:lvlJc w:val="left"/>
      <w:pPr>
        <w:tabs>
          <w:tab w:val="num" w:pos="720"/>
        </w:tabs>
        <w:ind w:left="720" w:hanging="144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963F61"/>
    <w:multiLevelType w:val="singleLevel"/>
    <w:tmpl w:val="33ACA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9">
    <w:nsid w:val="3B4A4677"/>
    <w:multiLevelType w:val="hybridMultilevel"/>
    <w:tmpl w:val="FFEE1BCA"/>
    <w:lvl w:ilvl="0" w:tplc="542454F8">
      <w:start w:val="1"/>
      <w:numFmt w:val="bullet"/>
      <w:lvlText w:val=""/>
      <w:lvlJc w:val="left"/>
      <w:pPr>
        <w:tabs>
          <w:tab w:val="num" w:pos="560"/>
        </w:tabs>
        <w:ind w:left="560" w:hanging="2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67146C"/>
    <w:multiLevelType w:val="hybridMultilevel"/>
    <w:tmpl w:val="6F34B178"/>
    <w:lvl w:ilvl="0" w:tplc="CBE48438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F27222"/>
    <w:multiLevelType w:val="hybridMultilevel"/>
    <w:tmpl w:val="89980C84"/>
    <w:lvl w:ilvl="0" w:tplc="542454F8">
      <w:start w:val="1"/>
      <w:numFmt w:val="bullet"/>
      <w:lvlText w:val=""/>
      <w:lvlJc w:val="left"/>
      <w:pPr>
        <w:tabs>
          <w:tab w:val="num" w:pos="720"/>
        </w:tabs>
        <w:ind w:left="720" w:hanging="20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41B7F50"/>
    <w:multiLevelType w:val="hybridMultilevel"/>
    <w:tmpl w:val="0DB4EF8C"/>
    <w:lvl w:ilvl="0" w:tplc="5FEEB426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76363D"/>
    <w:multiLevelType w:val="multilevel"/>
    <w:tmpl w:val="1010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EA3EE5"/>
    <w:multiLevelType w:val="singleLevel"/>
    <w:tmpl w:val="33ACA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5">
    <w:nsid w:val="521235BE"/>
    <w:multiLevelType w:val="singleLevel"/>
    <w:tmpl w:val="33ACA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6">
    <w:nsid w:val="551B3196"/>
    <w:multiLevelType w:val="hybridMultilevel"/>
    <w:tmpl w:val="F0E8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FC4863"/>
    <w:multiLevelType w:val="hybridMultilevel"/>
    <w:tmpl w:val="7716FBBA"/>
    <w:lvl w:ilvl="0" w:tplc="2DAEE1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78B35B0"/>
    <w:multiLevelType w:val="hybridMultilevel"/>
    <w:tmpl w:val="C87CD5A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A671D4"/>
    <w:multiLevelType w:val="hybridMultilevel"/>
    <w:tmpl w:val="3EFC9EEA"/>
    <w:lvl w:ilvl="0" w:tplc="CBE48438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1">
    <w:nsid w:val="691813D5"/>
    <w:multiLevelType w:val="multilevel"/>
    <w:tmpl w:val="C68440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9E824A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6A0B066F"/>
    <w:multiLevelType w:val="hybridMultilevel"/>
    <w:tmpl w:val="B41AD686"/>
    <w:lvl w:ilvl="0" w:tplc="5FEEB426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383E6E"/>
    <w:multiLevelType w:val="hybridMultilevel"/>
    <w:tmpl w:val="2C88AC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BEB73AD"/>
    <w:multiLevelType w:val="singleLevel"/>
    <w:tmpl w:val="927C156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</w:rPr>
    </w:lvl>
  </w:abstractNum>
  <w:abstractNum w:abstractNumId="36">
    <w:nsid w:val="73A313D9"/>
    <w:multiLevelType w:val="hybridMultilevel"/>
    <w:tmpl w:val="647A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B31BE1"/>
    <w:multiLevelType w:val="multilevel"/>
    <w:tmpl w:val="D096C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FD479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>
    <w:nsid w:val="765B5245"/>
    <w:multiLevelType w:val="hybridMultilevel"/>
    <w:tmpl w:val="D096C30C"/>
    <w:lvl w:ilvl="0" w:tplc="E4D0A0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CDC528E"/>
    <w:multiLevelType w:val="singleLevel"/>
    <w:tmpl w:val="33ACA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41">
    <w:nsid w:val="7E043D83"/>
    <w:multiLevelType w:val="singleLevel"/>
    <w:tmpl w:val="927C156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</w:rPr>
    </w:lvl>
  </w:abstractNum>
  <w:num w:numId="1">
    <w:abstractNumId w:val="41"/>
  </w:num>
  <w:num w:numId="2">
    <w:abstractNumId w:val="40"/>
  </w:num>
  <w:num w:numId="3">
    <w:abstractNumId w:val="25"/>
  </w:num>
  <w:num w:numId="4">
    <w:abstractNumId w:val="32"/>
  </w:num>
  <w:num w:numId="5">
    <w:abstractNumId w:val="38"/>
  </w:num>
  <w:num w:numId="6">
    <w:abstractNumId w:val="13"/>
  </w:num>
  <w:num w:numId="7">
    <w:abstractNumId w:val="12"/>
  </w:num>
  <w:num w:numId="8">
    <w:abstractNumId w:val="0"/>
  </w:num>
  <w:num w:numId="9">
    <w:abstractNumId w:val="24"/>
  </w:num>
  <w:num w:numId="10">
    <w:abstractNumId w:val="9"/>
  </w:num>
  <w:num w:numId="11">
    <w:abstractNumId w:val="18"/>
  </w:num>
  <w:num w:numId="12">
    <w:abstractNumId w:val="8"/>
  </w:num>
  <w:num w:numId="13">
    <w:abstractNumId w:val="35"/>
  </w:num>
  <w:num w:numId="14">
    <w:abstractNumId w:val="4"/>
  </w:num>
  <w:num w:numId="15">
    <w:abstractNumId w:val="7"/>
  </w:num>
  <w:num w:numId="16">
    <w:abstractNumId w:val="31"/>
  </w:num>
  <w:num w:numId="17">
    <w:abstractNumId w:val="39"/>
  </w:num>
  <w:num w:numId="18">
    <w:abstractNumId w:val="37"/>
  </w:num>
  <w:num w:numId="19">
    <w:abstractNumId w:val="17"/>
  </w:num>
  <w:num w:numId="20">
    <w:abstractNumId w:val="2"/>
  </w:num>
  <w:num w:numId="21">
    <w:abstractNumId w:val="21"/>
  </w:num>
  <w:num w:numId="22">
    <w:abstractNumId w:val="20"/>
  </w:num>
  <w:num w:numId="23">
    <w:abstractNumId w:val="29"/>
  </w:num>
  <w:num w:numId="24">
    <w:abstractNumId w:val="5"/>
  </w:num>
  <w:num w:numId="25">
    <w:abstractNumId w:val="30"/>
  </w:num>
  <w:num w:numId="26">
    <w:abstractNumId w:val="10"/>
  </w:num>
  <w:num w:numId="27">
    <w:abstractNumId w:val="14"/>
  </w:num>
  <w:num w:numId="28">
    <w:abstractNumId w:val="6"/>
  </w:num>
  <w:num w:numId="29">
    <w:abstractNumId w:val="28"/>
  </w:num>
  <w:num w:numId="30">
    <w:abstractNumId w:val="15"/>
  </w:num>
  <w:num w:numId="31">
    <w:abstractNumId w:val="19"/>
  </w:num>
  <w:num w:numId="32">
    <w:abstractNumId w:val="23"/>
  </w:num>
  <w:num w:numId="33">
    <w:abstractNumId w:val="33"/>
  </w:num>
  <w:num w:numId="34">
    <w:abstractNumId w:val="34"/>
  </w:num>
  <w:num w:numId="35">
    <w:abstractNumId w:val="27"/>
  </w:num>
  <w:num w:numId="36">
    <w:abstractNumId w:val="11"/>
  </w:num>
  <w:num w:numId="37">
    <w:abstractNumId w:val="22"/>
  </w:num>
  <w:num w:numId="38">
    <w:abstractNumId w:val="3"/>
  </w:num>
  <w:num w:numId="39">
    <w:abstractNumId w:val="36"/>
  </w:num>
  <w:num w:numId="40">
    <w:abstractNumId w:val="26"/>
  </w:num>
  <w:num w:numId="41">
    <w:abstractNumId w:val="1"/>
  </w:num>
  <w:num w:numId="4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131078" w:nlCheck="1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4491"/>
    <w:rsid w:val="00005964"/>
    <w:rsid w:val="00010ED9"/>
    <w:rsid w:val="00016266"/>
    <w:rsid w:val="000173B4"/>
    <w:rsid w:val="0002000D"/>
    <w:rsid w:val="000217AC"/>
    <w:rsid w:val="0002368A"/>
    <w:rsid w:val="00024AB8"/>
    <w:rsid w:val="00035DD9"/>
    <w:rsid w:val="00037477"/>
    <w:rsid w:val="00046267"/>
    <w:rsid w:val="00050398"/>
    <w:rsid w:val="00051D10"/>
    <w:rsid w:val="00054070"/>
    <w:rsid w:val="0005706B"/>
    <w:rsid w:val="00064CD6"/>
    <w:rsid w:val="00081D77"/>
    <w:rsid w:val="00087AEA"/>
    <w:rsid w:val="000951D5"/>
    <w:rsid w:val="000B1C0C"/>
    <w:rsid w:val="000C11C6"/>
    <w:rsid w:val="000C2DD1"/>
    <w:rsid w:val="000D068F"/>
    <w:rsid w:val="000D4FC4"/>
    <w:rsid w:val="000D5836"/>
    <w:rsid w:val="000E1D3A"/>
    <w:rsid w:val="000E4D0C"/>
    <w:rsid w:val="000E5174"/>
    <w:rsid w:val="000F0F39"/>
    <w:rsid w:val="000F2A63"/>
    <w:rsid w:val="00124197"/>
    <w:rsid w:val="0012469F"/>
    <w:rsid w:val="00131977"/>
    <w:rsid w:val="001371F7"/>
    <w:rsid w:val="001413C5"/>
    <w:rsid w:val="00141F34"/>
    <w:rsid w:val="00151713"/>
    <w:rsid w:val="00153A9C"/>
    <w:rsid w:val="00160322"/>
    <w:rsid w:val="001852B0"/>
    <w:rsid w:val="00186117"/>
    <w:rsid w:val="001863E1"/>
    <w:rsid w:val="00186EA4"/>
    <w:rsid w:val="00191854"/>
    <w:rsid w:val="0019732E"/>
    <w:rsid w:val="001A1846"/>
    <w:rsid w:val="001A6BDE"/>
    <w:rsid w:val="001A7471"/>
    <w:rsid w:val="001B4079"/>
    <w:rsid w:val="001C1B57"/>
    <w:rsid w:val="001C6AAD"/>
    <w:rsid w:val="001C7A8F"/>
    <w:rsid w:val="001D1388"/>
    <w:rsid w:val="001D78AB"/>
    <w:rsid w:val="001E6CDF"/>
    <w:rsid w:val="001E7880"/>
    <w:rsid w:val="001E7C31"/>
    <w:rsid w:val="001F64F6"/>
    <w:rsid w:val="0020729D"/>
    <w:rsid w:val="002116AB"/>
    <w:rsid w:val="00212B8D"/>
    <w:rsid w:val="0022658E"/>
    <w:rsid w:val="0023171B"/>
    <w:rsid w:val="002421F6"/>
    <w:rsid w:val="00250AB9"/>
    <w:rsid w:val="00250B6B"/>
    <w:rsid w:val="00264025"/>
    <w:rsid w:val="0026623A"/>
    <w:rsid w:val="00271403"/>
    <w:rsid w:val="002720B8"/>
    <w:rsid w:val="002758D0"/>
    <w:rsid w:val="0028681A"/>
    <w:rsid w:val="002868D0"/>
    <w:rsid w:val="002870EA"/>
    <w:rsid w:val="00297008"/>
    <w:rsid w:val="002A1612"/>
    <w:rsid w:val="002A20B5"/>
    <w:rsid w:val="002A2EF2"/>
    <w:rsid w:val="002A4B69"/>
    <w:rsid w:val="002B121D"/>
    <w:rsid w:val="002B277E"/>
    <w:rsid w:val="002B3AFD"/>
    <w:rsid w:val="002C34F7"/>
    <w:rsid w:val="002D012A"/>
    <w:rsid w:val="002D36E9"/>
    <w:rsid w:val="002F2569"/>
    <w:rsid w:val="00317353"/>
    <w:rsid w:val="003313CF"/>
    <w:rsid w:val="003348E6"/>
    <w:rsid w:val="0033665E"/>
    <w:rsid w:val="00342EF4"/>
    <w:rsid w:val="0035038B"/>
    <w:rsid w:val="00356127"/>
    <w:rsid w:val="003667CA"/>
    <w:rsid w:val="00375B96"/>
    <w:rsid w:val="00384614"/>
    <w:rsid w:val="00390F4D"/>
    <w:rsid w:val="003940A1"/>
    <w:rsid w:val="003A2A97"/>
    <w:rsid w:val="003A622A"/>
    <w:rsid w:val="003B3C5D"/>
    <w:rsid w:val="003C7AE1"/>
    <w:rsid w:val="003D6E14"/>
    <w:rsid w:val="003D743B"/>
    <w:rsid w:val="003E3C2A"/>
    <w:rsid w:val="003F67AC"/>
    <w:rsid w:val="003F7709"/>
    <w:rsid w:val="00402E1D"/>
    <w:rsid w:val="004246FA"/>
    <w:rsid w:val="00424BDD"/>
    <w:rsid w:val="00433A3F"/>
    <w:rsid w:val="00433F6D"/>
    <w:rsid w:val="00434410"/>
    <w:rsid w:val="004350AE"/>
    <w:rsid w:val="0045023F"/>
    <w:rsid w:val="00456560"/>
    <w:rsid w:val="00466529"/>
    <w:rsid w:val="00471F36"/>
    <w:rsid w:val="004769A1"/>
    <w:rsid w:val="00483CCB"/>
    <w:rsid w:val="00484878"/>
    <w:rsid w:val="004848FC"/>
    <w:rsid w:val="0048623E"/>
    <w:rsid w:val="00486327"/>
    <w:rsid w:val="00491429"/>
    <w:rsid w:val="00496955"/>
    <w:rsid w:val="004A20E3"/>
    <w:rsid w:val="004B404D"/>
    <w:rsid w:val="004C5BC9"/>
    <w:rsid w:val="004E0A67"/>
    <w:rsid w:val="004E57A7"/>
    <w:rsid w:val="004F1F7C"/>
    <w:rsid w:val="004F328C"/>
    <w:rsid w:val="00510991"/>
    <w:rsid w:val="005202A7"/>
    <w:rsid w:val="005215D3"/>
    <w:rsid w:val="00521A00"/>
    <w:rsid w:val="005232E1"/>
    <w:rsid w:val="0052576B"/>
    <w:rsid w:val="00525966"/>
    <w:rsid w:val="005276B7"/>
    <w:rsid w:val="00540F9A"/>
    <w:rsid w:val="00543B41"/>
    <w:rsid w:val="00552446"/>
    <w:rsid w:val="00552844"/>
    <w:rsid w:val="00560C00"/>
    <w:rsid w:val="005620D3"/>
    <w:rsid w:val="005651FD"/>
    <w:rsid w:val="00567E4D"/>
    <w:rsid w:val="00576BE4"/>
    <w:rsid w:val="00584290"/>
    <w:rsid w:val="005963FC"/>
    <w:rsid w:val="00596FE4"/>
    <w:rsid w:val="005A05B2"/>
    <w:rsid w:val="005A7044"/>
    <w:rsid w:val="005B74B2"/>
    <w:rsid w:val="005C3180"/>
    <w:rsid w:val="005C36EC"/>
    <w:rsid w:val="005D3A2C"/>
    <w:rsid w:val="005E463A"/>
    <w:rsid w:val="005E724F"/>
    <w:rsid w:val="005F22F1"/>
    <w:rsid w:val="00602A9F"/>
    <w:rsid w:val="00606682"/>
    <w:rsid w:val="00613CBB"/>
    <w:rsid w:val="00634FE0"/>
    <w:rsid w:val="0063564E"/>
    <w:rsid w:val="00656385"/>
    <w:rsid w:val="006655B4"/>
    <w:rsid w:val="006671DF"/>
    <w:rsid w:val="00673FB6"/>
    <w:rsid w:val="0067713F"/>
    <w:rsid w:val="00694F93"/>
    <w:rsid w:val="00696835"/>
    <w:rsid w:val="006C6F03"/>
    <w:rsid w:val="006C771C"/>
    <w:rsid w:val="006D4BBA"/>
    <w:rsid w:val="006E7422"/>
    <w:rsid w:val="006F5AED"/>
    <w:rsid w:val="006F726A"/>
    <w:rsid w:val="006F797C"/>
    <w:rsid w:val="00703D27"/>
    <w:rsid w:val="007125B8"/>
    <w:rsid w:val="00714FB9"/>
    <w:rsid w:val="00723587"/>
    <w:rsid w:val="00725061"/>
    <w:rsid w:val="00725BC6"/>
    <w:rsid w:val="0073182F"/>
    <w:rsid w:val="00735F6E"/>
    <w:rsid w:val="00737101"/>
    <w:rsid w:val="00740985"/>
    <w:rsid w:val="007454F9"/>
    <w:rsid w:val="0075683F"/>
    <w:rsid w:val="00765ECB"/>
    <w:rsid w:val="00767DBD"/>
    <w:rsid w:val="007709C2"/>
    <w:rsid w:val="00773ECD"/>
    <w:rsid w:val="007758BB"/>
    <w:rsid w:val="007A57FD"/>
    <w:rsid w:val="007A674F"/>
    <w:rsid w:val="007B50C3"/>
    <w:rsid w:val="007B5F4D"/>
    <w:rsid w:val="007B74BA"/>
    <w:rsid w:val="007C1FAA"/>
    <w:rsid w:val="007C2A1A"/>
    <w:rsid w:val="007C30F8"/>
    <w:rsid w:val="007C5D9F"/>
    <w:rsid w:val="007D4E18"/>
    <w:rsid w:val="007D5025"/>
    <w:rsid w:val="007D68A6"/>
    <w:rsid w:val="007E18FE"/>
    <w:rsid w:val="007E1964"/>
    <w:rsid w:val="007E6A2E"/>
    <w:rsid w:val="007F3DE2"/>
    <w:rsid w:val="007F5D2A"/>
    <w:rsid w:val="00802FA0"/>
    <w:rsid w:val="00804048"/>
    <w:rsid w:val="008161F1"/>
    <w:rsid w:val="008217C0"/>
    <w:rsid w:val="00822794"/>
    <w:rsid w:val="00827AF9"/>
    <w:rsid w:val="00830E4F"/>
    <w:rsid w:val="008405B5"/>
    <w:rsid w:val="00841A03"/>
    <w:rsid w:val="008604AA"/>
    <w:rsid w:val="008665D6"/>
    <w:rsid w:val="008713CF"/>
    <w:rsid w:val="00871A88"/>
    <w:rsid w:val="00872071"/>
    <w:rsid w:val="0089055E"/>
    <w:rsid w:val="0089252F"/>
    <w:rsid w:val="008979D4"/>
    <w:rsid w:val="008A420E"/>
    <w:rsid w:val="008A5A27"/>
    <w:rsid w:val="008A6105"/>
    <w:rsid w:val="008B6365"/>
    <w:rsid w:val="008C1AE3"/>
    <w:rsid w:val="008C1D41"/>
    <w:rsid w:val="008C2B75"/>
    <w:rsid w:val="008C5D89"/>
    <w:rsid w:val="008D1EC8"/>
    <w:rsid w:val="008E6081"/>
    <w:rsid w:val="008E6904"/>
    <w:rsid w:val="009119DD"/>
    <w:rsid w:val="00911B2A"/>
    <w:rsid w:val="009235B6"/>
    <w:rsid w:val="00925432"/>
    <w:rsid w:val="00932732"/>
    <w:rsid w:val="009401B9"/>
    <w:rsid w:val="009469D0"/>
    <w:rsid w:val="009510B4"/>
    <w:rsid w:val="0095228F"/>
    <w:rsid w:val="00952F95"/>
    <w:rsid w:val="00962EF3"/>
    <w:rsid w:val="009706F4"/>
    <w:rsid w:val="00973502"/>
    <w:rsid w:val="0097395A"/>
    <w:rsid w:val="00986790"/>
    <w:rsid w:val="00992CCB"/>
    <w:rsid w:val="009A30CD"/>
    <w:rsid w:val="009A53BD"/>
    <w:rsid w:val="009A794F"/>
    <w:rsid w:val="009B613B"/>
    <w:rsid w:val="009B763E"/>
    <w:rsid w:val="009C0792"/>
    <w:rsid w:val="009C2EEB"/>
    <w:rsid w:val="009D3740"/>
    <w:rsid w:val="009D56B3"/>
    <w:rsid w:val="00A0637F"/>
    <w:rsid w:val="00A14307"/>
    <w:rsid w:val="00A26317"/>
    <w:rsid w:val="00A3611C"/>
    <w:rsid w:val="00A37DFB"/>
    <w:rsid w:val="00A403B5"/>
    <w:rsid w:val="00A52695"/>
    <w:rsid w:val="00A54539"/>
    <w:rsid w:val="00A57DC3"/>
    <w:rsid w:val="00A61024"/>
    <w:rsid w:val="00A70B95"/>
    <w:rsid w:val="00A711AF"/>
    <w:rsid w:val="00A72E14"/>
    <w:rsid w:val="00A750DE"/>
    <w:rsid w:val="00A86740"/>
    <w:rsid w:val="00A92114"/>
    <w:rsid w:val="00A95384"/>
    <w:rsid w:val="00A97AAD"/>
    <w:rsid w:val="00AB4741"/>
    <w:rsid w:val="00AB71BF"/>
    <w:rsid w:val="00AB7912"/>
    <w:rsid w:val="00AC17CB"/>
    <w:rsid w:val="00AC63B4"/>
    <w:rsid w:val="00AC6EDA"/>
    <w:rsid w:val="00AC75A9"/>
    <w:rsid w:val="00AE1928"/>
    <w:rsid w:val="00AF0DC5"/>
    <w:rsid w:val="00AF1C39"/>
    <w:rsid w:val="00AF4758"/>
    <w:rsid w:val="00AF4A27"/>
    <w:rsid w:val="00AF5B25"/>
    <w:rsid w:val="00B076AA"/>
    <w:rsid w:val="00B11045"/>
    <w:rsid w:val="00B23D6A"/>
    <w:rsid w:val="00B402A4"/>
    <w:rsid w:val="00B41523"/>
    <w:rsid w:val="00B46D4A"/>
    <w:rsid w:val="00B65C20"/>
    <w:rsid w:val="00B66F6E"/>
    <w:rsid w:val="00B717E3"/>
    <w:rsid w:val="00B7330E"/>
    <w:rsid w:val="00B7604A"/>
    <w:rsid w:val="00B77779"/>
    <w:rsid w:val="00B830B0"/>
    <w:rsid w:val="00B878DB"/>
    <w:rsid w:val="00B93753"/>
    <w:rsid w:val="00B95D1E"/>
    <w:rsid w:val="00B95EA3"/>
    <w:rsid w:val="00BA2779"/>
    <w:rsid w:val="00BA6F0D"/>
    <w:rsid w:val="00BA77EB"/>
    <w:rsid w:val="00BB1F3D"/>
    <w:rsid w:val="00BB5DA8"/>
    <w:rsid w:val="00BC095A"/>
    <w:rsid w:val="00BD3DDF"/>
    <w:rsid w:val="00BE0DC1"/>
    <w:rsid w:val="00BF0B9A"/>
    <w:rsid w:val="00BF4AB9"/>
    <w:rsid w:val="00BF71A3"/>
    <w:rsid w:val="00C01E2E"/>
    <w:rsid w:val="00C02FCB"/>
    <w:rsid w:val="00C142B8"/>
    <w:rsid w:val="00C213E0"/>
    <w:rsid w:val="00C21D0E"/>
    <w:rsid w:val="00C225C9"/>
    <w:rsid w:val="00C329E6"/>
    <w:rsid w:val="00C346DC"/>
    <w:rsid w:val="00C5071D"/>
    <w:rsid w:val="00C75C7C"/>
    <w:rsid w:val="00C809BC"/>
    <w:rsid w:val="00C80DA8"/>
    <w:rsid w:val="00C87165"/>
    <w:rsid w:val="00C903D8"/>
    <w:rsid w:val="00C9304D"/>
    <w:rsid w:val="00C93A03"/>
    <w:rsid w:val="00CA0C24"/>
    <w:rsid w:val="00CC5433"/>
    <w:rsid w:val="00CD33AB"/>
    <w:rsid w:val="00CD5EBF"/>
    <w:rsid w:val="00CF116A"/>
    <w:rsid w:val="00D05168"/>
    <w:rsid w:val="00D05347"/>
    <w:rsid w:val="00D06111"/>
    <w:rsid w:val="00D07A39"/>
    <w:rsid w:val="00D16C0E"/>
    <w:rsid w:val="00D17696"/>
    <w:rsid w:val="00D24CA2"/>
    <w:rsid w:val="00D321AD"/>
    <w:rsid w:val="00D34491"/>
    <w:rsid w:val="00D40A88"/>
    <w:rsid w:val="00D46562"/>
    <w:rsid w:val="00D56FA0"/>
    <w:rsid w:val="00D5758F"/>
    <w:rsid w:val="00D61D70"/>
    <w:rsid w:val="00D65C35"/>
    <w:rsid w:val="00D828A6"/>
    <w:rsid w:val="00D83E8A"/>
    <w:rsid w:val="00DA0395"/>
    <w:rsid w:val="00DA3932"/>
    <w:rsid w:val="00DA4BB8"/>
    <w:rsid w:val="00DA68C1"/>
    <w:rsid w:val="00DE01C0"/>
    <w:rsid w:val="00DE28F7"/>
    <w:rsid w:val="00DE337F"/>
    <w:rsid w:val="00DF047C"/>
    <w:rsid w:val="00DF1956"/>
    <w:rsid w:val="00DF3A8B"/>
    <w:rsid w:val="00DF4322"/>
    <w:rsid w:val="00E0061E"/>
    <w:rsid w:val="00E0750B"/>
    <w:rsid w:val="00E10BFE"/>
    <w:rsid w:val="00E207AA"/>
    <w:rsid w:val="00E275A0"/>
    <w:rsid w:val="00E3080B"/>
    <w:rsid w:val="00E34966"/>
    <w:rsid w:val="00E41A29"/>
    <w:rsid w:val="00E42574"/>
    <w:rsid w:val="00E64BB5"/>
    <w:rsid w:val="00E75982"/>
    <w:rsid w:val="00E84450"/>
    <w:rsid w:val="00E91562"/>
    <w:rsid w:val="00E9465B"/>
    <w:rsid w:val="00E9666A"/>
    <w:rsid w:val="00E975E0"/>
    <w:rsid w:val="00E97675"/>
    <w:rsid w:val="00EA0E94"/>
    <w:rsid w:val="00EA679F"/>
    <w:rsid w:val="00EC1BA1"/>
    <w:rsid w:val="00EC398F"/>
    <w:rsid w:val="00ED2881"/>
    <w:rsid w:val="00ED7B1E"/>
    <w:rsid w:val="00EE3530"/>
    <w:rsid w:val="00F00C6D"/>
    <w:rsid w:val="00F04C7D"/>
    <w:rsid w:val="00F066E0"/>
    <w:rsid w:val="00F07C98"/>
    <w:rsid w:val="00F14F0F"/>
    <w:rsid w:val="00F15A8B"/>
    <w:rsid w:val="00F20193"/>
    <w:rsid w:val="00F20768"/>
    <w:rsid w:val="00F242F6"/>
    <w:rsid w:val="00F27410"/>
    <w:rsid w:val="00F32467"/>
    <w:rsid w:val="00F3374C"/>
    <w:rsid w:val="00F35971"/>
    <w:rsid w:val="00F46D89"/>
    <w:rsid w:val="00F5429D"/>
    <w:rsid w:val="00F6045B"/>
    <w:rsid w:val="00F62782"/>
    <w:rsid w:val="00F71803"/>
    <w:rsid w:val="00F774F5"/>
    <w:rsid w:val="00F81A39"/>
    <w:rsid w:val="00F82D8E"/>
    <w:rsid w:val="00F942B0"/>
    <w:rsid w:val="00FB35A0"/>
    <w:rsid w:val="00FB6F31"/>
    <w:rsid w:val="00FC0AF6"/>
    <w:rsid w:val="00FC34ED"/>
    <w:rsid w:val="00FD4C63"/>
    <w:rsid w:val="00FD5CBD"/>
    <w:rsid w:val="00FE465E"/>
    <w:rsid w:val="00FE6BB0"/>
    <w:rsid w:val="00FF7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912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BB5DA8"/>
    <w:pPr>
      <w:keepNext/>
      <w:pBdr>
        <w:top w:val="single" w:sz="8" w:space="1" w:color="auto"/>
      </w:pBdr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BB5DA8"/>
    <w:pPr>
      <w:keepNext/>
      <w:pBdr>
        <w:top w:val="thinThickSmallGap" w:sz="12" w:space="1" w:color="auto"/>
        <w:bottom w:val="single" w:sz="8" w:space="1" w:color="auto"/>
      </w:pBdr>
      <w:jc w:val="center"/>
      <w:outlineLvl w:val="1"/>
    </w:pPr>
    <w:rPr>
      <w:rFonts w:ascii="Arial Bold" w:hAnsi="Arial Bold"/>
      <w:b/>
      <w:sz w:val="22"/>
    </w:rPr>
  </w:style>
  <w:style w:type="paragraph" w:styleId="Heading3">
    <w:name w:val="heading 3"/>
    <w:basedOn w:val="Normal"/>
    <w:next w:val="Normal"/>
    <w:qFormat/>
    <w:rsid w:val="00BB5DA8"/>
    <w:pPr>
      <w:keepNext/>
      <w:tabs>
        <w:tab w:val="right" w:pos="10224"/>
      </w:tabs>
      <w:outlineLvl w:val="2"/>
    </w:pPr>
    <w:rPr>
      <w:b/>
      <w:sz w:val="18"/>
    </w:rPr>
  </w:style>
  <w:style w:type="paragraph" w:styleId="Heading4">
    <w:name w:val="heading 4"/>
    <w:basedOn w:val="Normal"/>
    <w:next w:val="Normal"/>
    <w:qFormat/>
    <w:rsid w:val="00BB5DA8"/>
    <w:pPr>
      <w:keepNext/>
      <w:tabs>
        <w:tab w:val="right" w:pos="10224"/>
      </w:tabs>
      <w:jc w:val="center"/>
      <w:outlineLvl w:val="3"/>
    </w:pPr>
    <w:rPr>
      <w:rFonts w:ascii="Arial Bold" w:hAnsi="Arial Bold"/>
      <w:b/>
      <w:color w:val="C0C0C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B5DA8"/>
    <w:rPr>
      <w:color w:val="0000FF"/>
      <w:u w:val="single"/>
    </w:rPr>
  </w:style>
  <w:style w:type="paragraph" w:styleId="BodyText">
    <w:name w:val="Body Text"/>
    <w:basedOn w:val="Normal"/>
    <w:rsid w:val="00BB5DA8"/>
    <w:pPr>
      <w:pBdr>
        <w:top w:val="single" w:sz="8" w:space="1" w:color="auto"/>
      </w:pBdr>
    </w:pPr>
    <w:rPr>
      <w:sz w:val="18"/>
    </w:rPr>
  </w:style>
  <w:style w:type="paragraph" w:styleId="Header">
    <w:name w:val="header"/>
    <w:basedOn w:val="Normal"/>
    <w:rsid w:val="00D061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61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06111"/>
  </w:style>
  <w:style w:type="paragraph" w:styleId="Title">
    <w:name w:val="Title"/>
    <w:basedOn w:val="Normal"/>
    <w:qFormat/>
    <w:rsid w:val="0097395A"/>
    <w:pPr>
      <w:jc w:val="center"/>
    </w:pPr>
    <w:rPr>
      <w:rFonts w:ascii="Arial Black" w:hAnsi="Arial Black"/>
      <w:color w:val="000000"/>
      <w:spacing w:val="100"/>
      <w:sz w:val="32"/>
      <w:szCs w:val="32"/>
    </w:rPr>
  </w:style>
  <w:style w:type="paragraph" w:customStyle="1" w:styleId="Achievement">
    <w:name w:val="Achievement"/>
    <w:basedOn w:val="BodyText"/>
    <w:rsid w:val="0097395A"/>
    <w:pPr>
      <w:numPr>
        <w:numId w:val="25"/>
      </w:numPr>
      <w:pBdr>
        <w:top w:val="none" w:sz="0" w:space="0" w:color="auto"/>
      </w:pBdr>
      <w:tabs>
        <w:tab w:val="clear" w:pos="360"/>
      </w:tabs>
      <w:spacing w:after="60" w:line="220" w:lineRule="atLeast"/>
    </w:pPr>
    <w:rPr>
      <w:rFonts w:eastAsia="Batang" w:cs="Arial"/>
      <w:spacing w:val="-5"/>
      <w:sz w:val="20"/>
    </w:rPr>
  </w:style>
  <w:style w:type="paragraph" w:styleId="NormalIndent">
    <w:name w:val="Normal Indent"/>
    <w:basedOn w:val="Normal"/>
    <w:rsid w:val="00F35971"/>
    <w:pPr>
      <w:widowControl w:val="0"/>
      <w:wordWrap w:val="0"/>
      <w:ind w:left="851"/>
      <w:jc w:val="both"/>
    </w:pPr>
    <w:rPr>
      <w:rFonts w:ascii="Times New Roman" w:eastAsia="BatangChe" w:hAnsi="Times New Roman"/>
      <w:kern w:val="2"/>
      <w:sz w:val="20"/>
      <w:lang w:eastAsia="ko-KR"/>
    </w:rPr>
  </w:style>
  <w:style w:type="paragraph" w:styleId="BodyText3">
    <w:name w:val="Body Text 3"/>
    <w:basedOn w:val="Normal"/>
    <w:rsid w:val="00ED7B1E"/>
    <w:pPr>
      <w:widowControl w:val="0"/>
      <w:spacing w:before="100" w:beforeAutospacing="1" w:line="140" w:lineRule="exact"/>
    </w:pPr>
    <w:rPr>
      <w:rFonts w:eastAsia="GulimChe" w:cs="Arial"/>
      <w:kern w:val="2"/>
      <w:sz w:val="22"/>
      <w:lang w:eastAsia="ko-KR"/>
    </w:rPr>
  </w:style>
  <w:style w:type="paragraph" w:styleId="NormalWeb">
    <w:name w:val="Normal (Web)"/>
    <w:basedOn w:val="Normal"/>
    <w:rsid w:val="008665D6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Text">
    <w:name w:val="Default Text"/>
    <w:basedOn w:val="Normal"/>
    <w:rsid w:val="00F46D89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83CCB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483CCB"/>
    <w:rPr>
      <w:rFonts w:ascii="Arial" w:hAnsi="Arial"/>
      <w:sz w:val="24"/>
    </w:rPr>
  </w:style>
  <w:style w:type="paragraph" w:customStyle="1" w:styleId="Body">
    <w:name w:val="Body"/>
    <w:rsid w:val="00CD5EBF"/>
    <w:rPr>
      <w:rFonts w:ascii="Helvetica" w:eastAsia="ヒラギノ角ゴ Pro W3" w:hAnsi="Helvetica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7C30F8"/>
    <w:pPr>
      <w:ind w:left="720"/>
    </w:pPr>
  </w:style>
  <w:style w:type="character" w:customStyle="1" w:styleId="inp-right-disabled">
    <w:name w:val="inp-right-disabled"/>
    <w:basedOn w:val="DefaultParagraphFont"/>
    <w:rsid w:val="00F774F5"/>
  </w:style>
  <w:style w:type="paragraph" w:customStyle="1" w:styleId="Address">
    <w:name w:val="Address"/>
    <w:basedOn w:val="Normal"/>
    <w:rsid w:val="009C0792"/>
    <w:pPr>
      <w:spacing w:after="180"/>
      <w:jc w:val="center"/>
    </w:pPr>
    <w:rPr>
      <w:rFonts w:ascii="Verdana" w:hAnsi="Verdana" w:cs="Courier New"/>
      <w:sz w:val="19"/>
      <w:szCs w:val="19"/>
    </w:rPr>
  </w:style>
  <w:style w:type="character" w:customStyle="1" w:styleId="apple-converted-space">
    <w:name w:val="apple-converted-space"/>
    <w:basedOn w:val="DefaultParagraphFont"/>
    <w:rsid w:val="009A30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912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pBdr>
        <w:top w:val="single" w:sz="8" w:space="1" w:color="auto"/>
      </w:pBdr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pBdr>
        <w:top w:val="thinThickSmallGap" w:sz="12" w:space="1" w:color="auto"/>
        <w:bottom w:val="single" w:sz="8" w:space="1" w:color="auto"/>
      </w:pBdr>
      <w:jc w:val="center"/>
      <w:outlineLvl w:val="1"/>
    </w:pPr>
    <w:rPr>
      <w:rFonts w:ascii="Arial Bold" w:hAnsi="Arial Bold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pPr>
      <w:keepNext/>
      <w:tabs>
        <w:tab w:val="right" w:pos="10224"/>
      </w:tabs>
      <w:outlineLvl w:val="2"/>
    </w:pPr>
    <w:rPr>
      <w:b/>
      <w:sz w:val="18"/>
    </w:rPr>
  </w:style>
  <w:style w:type="paragraph" w:styleId="Heading4">
    <w:name w:val="heading 4"/>
    <w:basedOn w:val="Normal"/>
    <w:next w:val="Normal"/>
    <w:qFormat/>
    <w:pPr>
      <w:keepNext/>
      <w:tabs>
        <w:tab w:val="right" w:pos="10224"/>
      </w:tabs>
      <w:jc w:val="center"/>
      <w:outlineLvl w:val="3"/>
    </w:pPr>
    <w:rPr>
      <w:rFonts w:ascii="Arial Bold" w:hAnsi="Arial Bold"/>
      <w:b/>
      <w:color w:val="C0C0C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pBdr>
        <w:top w:val="single" w:sz="8" w:space="1" w:color="auto"/>
      </w:pBdr>
    </w:pPr>
    <w:rPr>
      <w:sz w:val="18"/>
    </w:rPr>
  </w:style>
  <w:style w:type="paragraph" w:styleId="Header">
    <w:name w:val="header"/>
    <w:basedOn w:val="Normal"/>
    <w:rsid w:val="00D061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61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06111"/>
  </w:style>
  <w:style w:type="paragraph" w:styleId="Title">
    <w:name w:val="Title"/>
    <w:basedOn w:val="Normal"/>
    <w:qFormat/>
    <w:rsid w:val="0097395A"/>
    <w:pPr>
      <w:jc w:val="center"/>
    </w:pPr>
    <w:rPr>
      <w:rFonts w:ascii="Arial Black" w:hAnsi="Arial Black"/>
      <w:color w:val="000000"/>
      <w:spacing w:val="100"/>
      <w:sz w:val="32"/>
      <w:szCs w:val="32"/>
    </w:rPr>
  </w:style>
  <w:style w:type="paragraph" w:customStyle="1" w:styleId="Achievement">
    <w:name w:val="Achievement"/>
    <w:basedOn w:val="BodyText"/>
    <w:rsid w:val="0097395A"/>
    <w:pPr>
      <w:numPr>
        <w:numId w:val="25"/>
      </w:numPr>
      <w:pBdr>
        <w:top w:val="none" w:sz="0" w:space="0" w:color="auto"/>
      </w:pBdr>
      <w:tabs>
        <w:tab w:val="clear" w:pos="360"/>
      </w:tabs>
      <w:spacing w:after="60" w:line="220" w:lineRule="atLeast"/>
    </w:pPr>
    <w:rPr>
      <w:rFonts w:eastAsia="Batang" w:cs="Arial"/>
      <w:spacing w:val="-5"/>
      <w:sz w:val="20"/>
    </w:rPr>
  </w:style>
  <w:style w:type="paragraph" w:styleId="NormalIndent">
    <w:name w:val="Normal Indent"/>
    <w:basedOn w:val="Normal"/>
    <w:rsid w:val="00F35971"/>
    <w:pPr>
      <w:widowControl w:val="0"/>
      <w:wordWrap w:val="0"/>
      <w:ind w:left="851"/>
      <w:jc w:val="both"/>
    </w:pPr>
    <w:rPr>
      <w:rFonts w:ascii="Times New Roman" w:eastAsia="BatangChe" w:hAnsi="Times New Roman"/>
      <w:kern w:val="2"/>
      <w:sz w:val="20"/>
      <w:lang w:eastAsia="ko-KR"/>
    </w:rPr>
  </w:style>
  <w:style w:type="paragraph" w:styleId="BodyText3">
    <w:name w:val="Body Text 3"/>
    <w:basedOn w:val="Normal"/>
    <w:rsid w:val="00ED7B1E"/>
    <w:pPr>
      <w:widowControl w:val="0"/>
      <w:spacing w:before="100" w:beforeAutospacing="1" w:line="140" w:lineRule="exact"/>
    </w:pPr>
    <w:rPr>
      <w:rFonts w:eastAsia="GulimChe" w:cs="Arial"/>
      <w:kern w:val="2"/>
      <w:sz w:val="22"/>
      <w:lang w:eastAsia="ko-KR"/>
    </w:rPr>
  </w:style>
  <w:style w:type="paragraph" w:styleId="NormalWeb">
    <w:name w:val="Normal (Web)"/>
    <w:basedOn w:val="Normal"/>
    <w:rsid w:val="008665D6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Text">
    <w:name w:val="Default Text"/>
    <w:basedOn w:val="Normal"/>
    <w:rsid w:val="00F46D89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83CCB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483CCB"/>
    <w:rPr>
      <w:rFonts w:ascii="Arial" w:hAnsi="Arial"/>
      <w:sz w:val="24"/>
    </w:rPr>
  </w:style>
  <w:style w:type="paragraph" w:customStyle="1" w:styleId="Body">
    <w:name w:val="Body"/>
    <w:rsid w:val="00CD5EBF"/>
    <w:rPr>
      <w:rFonts w:ascii="Helvetica" w:eastAsia="ヒラギノ角ゴ Pro W3" w:hAnsi="Helvetica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7C30F8"/>
    <w:pPr>
      <w:ind w:left="720"/>
    </w:pPr>
  </w:style>
  <w:style w:type="character" w:customStyle="1" w:styleId="inp-right-disabled">
    <w:name w:val="inp-right-disabled"/>
    <w:basedOn w:val="DefaultParagraphFont"/>
    <w:rsid w:val="00F774F5"/>
  </w:style>
  <w:style w:type="paragraph" w:customStyle="1" w:styleId="Address">
    <w:name w:val="Address"/>
    <w:basedOn w:val="Normal"/>
    <w:rsid w:val="009C0792"/>
    <w:pPr>
      <w:spacing w:after="180"/>
      <w:jc w:val="center"/>
    </w:pPr>
    <w:rPr>
      <w:rFonts w:ascii="Verdana" w:hAnsi="Verdana" w:cs="Courier New"/>
      <w:sz w:val="19"/>
      <w:szCs w:val="19"/>
    </w:rPr>
  </w:style>
  <w:style w:type="character" w:customStyle="1" w:styleId="apple-converted-space">
    <w:name w:val="apple-converted-space"/>
    <w:basedOn w:val="DefaultParagraphFont"/>
    <w:rsid w:val="009A30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owne65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LAST</vt:lpstr>
    </vt:vector>
  </TitlesOfParts>
  <Company>DeVry Inc.</Company>
  <LinksUpToDate>false</LinksUpToDate>
  <CharactersWithSpaces>1970</CharactersWithSpaces>
  <SharedDoc>false</SharedDoc>
  <HLinks>
    <vt:vector size="6" baseType="variant">
      <vt:variant>
        <vt:i4>1114155</vt:i4>
      </vt:variant>
      <vt:variant>
        <vt:i4>0</vt:i4>
      </vt:variant>
      <vt:variant>
        <vt:i4>0</vt:i4>
      </vt:variant>
      <vt:variant>
        <vt:i4>5</vt:i4>
      </vt:variant>
      <vt:variant>
        <vt:lpwstr>mailto:johndoe@yahoo.com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LAST</dc:title>
  <dc:creator>Professioal Resume</dc:creator>
  <cp:lastModifiedBy>Patrick</cp:lastModifiedBy>
  <cp:revision>2</cp:revision>
  <cp:lastPrinted>2012-03-09T17:26:00Z</cp:lastPrinted>
  <dcterms:created xsi:type="dcterms:W3CDTF">2015-07-09T21:01:00Z</dcterms:created>
  <dcterms:modified xsi:type="dcterms:W3CDTF">2015-07-09T21:01:00Z</dcterms:modified>
</cp:coreProperties>
</file>