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20B" w:rsidRDefault="00AC320B" w:rsidP="00AC320B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Benjamin Ha</w:t>
      </w:r>
    </w:p>
    <w:p w:rsidR="00AC320B" w:rsidRPr="00AC320B" w:rsidRDefault="00AC320B" w:rsidP="00AC320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9/21/14</w:t>
      </w:r>
    </w:p>
    <w:p w:rsidR="00AC320B" w:rsidRPr="00AC320B" w:rsidRDefault="00AC320B" w:rsidP="00AC320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 Period 5</w:t>
      </w:r>
    </w:p>
    <w:p w:rsidR="00FC1C68" w:rsidRDefault="00AC320B" w:rsidP="00AC320B">
      <w:pPr>
        <w:jc w:val="right"/>
        <w:rPr>
          <w:rFonts w:ascii="Times New Roman" w:hAnsi="Times New Roman" w:cs="Times New Roman"/>
          <w:sz w:val="24"/>
          <w:szCs w:val="24"/>
        </w:rPr>
      </w:pPr>
      <w:r w:rsidRPr="00AC320B">
        <w:rPr>
          <w:rFonts w:ascii="Times New Roman" w:hAnsi="Times New Roman" w:cs="Times New Roman"/>
          <w:sz w:val="24"/>
          <w:szCs w:val="24"/>
        </w:rPr>
        <w:t>Assignment 3.4 Pg. 158-159 6a</w:t>
      </w:r>
      <w:proofErr w:type="gramStart"/>
      <w:r w:rsidRPr="00AC320B"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Pr="00AC320B">
        <w:rPr>
          <w:rFonts w:ascii="Times New Roman" w:hAnsi="Times New Roman" w:cs="Times New Roman"/>
          <w:sz w:val="24"/>
          <w:szCs w:val="24"/>
        </w:rPr>
        <w:t>, 7a, 8b</w:t>
      </w:r>
    </w:p>
    <w:p w:rsidR="00AC320B" w:rsidRDefault="00AC320B" w:rsidP="00AC3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:rsidR="00AC320B" w:rsidRDefault="00AC320B" w:rsidP="00AC3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Matter can flow’s in a cycle and thus can never be created or destroyed unlike energy which flows only one way.</w:t>
      </w:r>
    </w:p>
    <w:p w:rsidR="00AC320B" w:rsidRDefault="00AC320B" w:rsidP="00AC3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B1329B">
        <w:rPr>
          <w:rFonts w:ascii="Times New Roman" w:hAnsi="Times New Roman" w:cs="Times New Roman"/>
          <w:sz w:val="24"/>
          <w:szCs w:val="24"/>
        </w:rPr>
        <w:t>The water cycle – First, it rains. Next, the water evaporates in the air. Then, this evaporated water forms clouds which eventually brings us back to it rains again.</w:t>
      </w:r>
    </w:p>
    <w:p w:rsidR="00B1329B" w:rsidRDefault="00B1329B" w:rsidP="00AC3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nitrogen cycle- Nitrogen is a gas that an organism breathes. Then the nitrogen is converted into a solid. The nitrogen eventually enters the solid in which plants absorb it.</w:t>
      </w:r>
    </w:p>
    <w:p w:rsidR="00B1329B" w:rsidRDefault="00B1329B" w:rsidP="00AC3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Carbon Cycle- Carbon is in the form of gas. Producers take up carbon during photosynthesis which is than eaten by consumers which than die and eventually become fossil fuels. </w:t>
      </w:r>
    </w:p>
    <w:p w:rsidR="00B1329B" w:rsidRDefault="00B1329B" w:rsidP="00AC3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Phosphorus Cycle- Phosphorus is taken up by primary producers, than it is used by consumers which release it by pooping and decomposing matter. </w:t>
      </w:r>
    </w:p>
    <w:p w:rsidR="00B1329B" w:rsidRDefault="00B1329B" w:rsidP="00AC3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:rsidR="00B1329B" w:rsidRDefault="00B1329B" w:rsidP="00AC3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The biological cycle and the physical/chemical cycle.</w:t>
      </w:r>
    </w:p>
    <w:p w:rsidR="00B1329B" w:rsidRDefault="00B1329B" w:rsidP="00AC3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:rsidR="00B1329B" w:rsidRPr="00AC320B" w:rsidRDefault="00B1329B" w:rsidP="00AC3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There would not be enough producers to convert the carbon into energy and then there would be too much carbon dioxide and we would all die.  </w:t>
      </w:r>
      <w:bookmarkEnd w:id="0"/>
    </w:p>
    <w:sectPr w:rsidR="00B1329B" w:rsidRPr="00AC3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08B" w:rsidRDefault="0090308B" w:rsidP="00AC320B">
      <w:pPr>
        <w:spacing w:after="0" w:line="240" w:lineRule="auto"/>
      </w:pPr>
      <w:r>
        <w:separator/>
      </w:r>
    </w:p>
  </w:endnote>
  <w:endnote w:type="continuationSeparator" w:id="0">
    <w:p w:rsidR="0090308B" w:rsidRDefault="0090308B" w:rsidP="00AC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08B" w:rsidRDefault="0090308B" w:rsidP="00AC320B">
      <w:pPr>
        <w:spacing w:after="0" w:line="240" w:lineRule="auto"/>
      </w:pPr>
      <w:r>
        <w:separator/>
      </w:r>
    </w:p>
  </w:footnote>
  <w:footnote w:type="continuationSeparator" w:id="0">
    <w:p w:rsidR="0090308B" w:rsidRDefault="0090308B" w:rsidP="00AC3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0B"/>
    <w:rsid w:val="005D4464"/>
    <w:rsid w:val="0090308B"/>
    <w:rsid w:val="00AC320B"/>
    <w:rsid w:val="00B1329B"/>
    <w:rsid w:val="00FC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20B"/>
  </w:style>
  <w:style w:type="paragraph" w:styleId="Footer">
    <w:name w:val="footer"/>
    <w:basedOn w:val="Normal"/>
    <w:link w:val="FooterChar"/>
    <w:uiPriority w:val="99"/>
    <w:unhideWhenUsed/>
    <w:rsid w:val="00AC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2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20B"/>
  </w:style>
  <w:style w:type="paragraph" w:styleId="Footer">
    <w:name w:val="footer"/>
    <w:basedOn w:val="Normal"/>
    <w:link w:val="FooterChar"/>
    <w:uiPriority w:val="99"/>
    <w:unhideWhenUsed/>
    <w:rsid w:val="00AC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</dc:creator>
  <cp:lastModifiedBy>Benjamin Ha</cp:lastModifiedBy>
  <cp:revision>2</cp:revision>
  <dcterms:created xsi:type="dcterms:W3CDTF">2014-09-21T23:58:00Z</dcterms:created>
  <dcterms:modified xsi:type="dcterms:W3CDTF">2014-09-22T01:12:00Z</dcterms:modified>
</cp:coreProperties>
</file>