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Dear John Doe,</w:t>
      </w:r>
    </w:p>
    <w:p/>
    <w:p>
      <w:r>
        <w:t xml:space="preserve">  We are pleased to confirm your employment at Acme Corp as a Software Engineer.</w:t>
      </w:r>
    </w:p>
    <w:p/>
    <w:p>
      <w:r>
        <w:t xml:space="preserve">  Your start date is 2026-01-17 12:16:49.465858777 +0000 UTC m=+0.007450797.</w:t>
      </w:r>
    </w:p>
    <w:p/>
    <w:p>
      <w:r>
        <w:t xml:space="preserve">Link to Company Website: </w:t>
      </w:r>
      <w:hyperlink xmlns:relationships="http://schemas.openxmlformats.org/officeDocument/2006/relationships" relationships:id="rId4" w:history="1">
        <w:r>
          <w:rPr>
            <w:rStyle w:val="Hyperlink"/>
          </w:rPr>
          <w:t xml:space="preserve">Github Website</w:t>
        </w:r>
      </w:hyperlink>
    </w:p>
    <w:p/>
    <w:p>
      <w:r>
        <w:t xml:space="preserve">  Sincerely,</w:t>
      </w:r>
    </w:p>
    <w:p>
      <w:r>
        <w:t xml:space="preserve">  HR Department</w:t>
      </w:r>
    </w:p>
    <w:sectPr w:rsidR="00B54F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DA5"/>
    <w:rsid w:val="00271F5A"/>
    <w:rsid w:val="00460D2A"/>
    <w:rsid w:val="004E1F17"/>
    <w:rsid w:val="00B44278"/>
    <w:rsid w:val="00B54F67"/>
    <w:rsid w:val="00E87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FB976A2"/>
  <w15:chartTrackingRefBased/>
  <w15:docId w15:val="{8D74D492-A527-B045-A74B-6B2729489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7D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87D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87D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7D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7D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7DA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7DA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7DA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7DA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7D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87D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87D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7DA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7DA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7DA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7DA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7DA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7D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7DA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7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7DA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7D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7DA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7DA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7DA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7DA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7D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7DA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7DA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4E1F1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E1F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201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Schreck</dc:creator>
  <cp:keywords/>
  <dc:description/>
  <cp:lastModifiedBy>Benjamin Schreck</cp:lastModifiedBy>
  <cp:revision>2</cp:revision>
  <dcterms:created xsi:type="dcterms:W3CDTF">2025-07-20T20:48:00Z</dcterms:created>
  <dcterms:modified xsi:type="dcterms:W3CDTF">2025-07-24T09:14:00Z</dcterms:modified>
</cp:coreProperties>
</file>