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raster"/>
        <w:tblW w:w="10263" w:type="dxa"/>
        <w:tblLayout w:type="fixed"/>
        <w:tblLook w:val="04A0" w:firstRow="1" w:lastRow="0" w:firstColumn="1" w:lastColumn="0" w:noHBand="0" w:noVBand="1"/>
      </w:tblPr>
      <w:tblGrid>
        <w:gridCol w:w="2127"/>
        <w:gridCol w:w="567"/>
        <w:gridCol w:w="567"/>
        <w:gridCol w:w="3430"/>
        <w:gridCol w:w="567"/>
        <w:gridCol w:w="3005"/>
      </w:tblGrid>
      <w:tr w:rsidR="005909C2" w:rsidRPr="00637F5A" w14:paraId="64BD8925" w14:textId="0255B20A" w:rsidTr="00EF45EC">
        <w:trPr>
          <w:cantSplit/>
          <w:trHeight w:val="1540"/>
        </w:trPr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0BCAFDE" w14:textId="19D3DF94" w:rsidR="005909C2" w:rsidRPr="008432BB" w:rsidRDefault="005909C2" w:rsidP="00963AF0">
            <w:pPr>
              <w:rPr>
                <w:rFonts w:cs="Arial"/>
                <w:b/>
                <w:color w:val="CA0032"/>
                <w:sz w:val="28"/>
                <w:szCs w:val="28"/>
                <w:lang w:val="nl-NL"/>
              </w:rPr>
            </w:pPr>
            <w:r w:rsidRPr="008432BB">
              <w:rPr>
                <w:rFonts w:cs="Arial"/>
                <w:b/>
                <w:color w:val="CA0032"/>
                <w:sz w:val="28"/>
                <w:szCs w:val="28"/>
                <w:lang w:val="nl-NL"/>
              </w:rPr>
              <w:t>Leerdoel: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983EDEE" w14:textId="13C088F2" w:rsidR="005909C2" w:rsidRPr="008432BB" w:rsidRDefault="006B6359" w:rsidP="00963AF0">
            <w:pPr>
              <w:ind w:left="113" w:right="113"/>
              <w:rPr>
                <w:rFonts w:cs="Arial"/>
                <w:b/>
                <w:color w:val="CA0032"/>
                <w:sz w:val="24"/>
                <w:szCs w:val="24"/>
                <w:lang w:val="nl-NL"/>
              </w:rPr>
            </w:pPr>
            <w:r w:rsidRPr="008432BB">
              <w:rPr>
                <w:rFonts w:cs="Arial"/>
                <w:b/>
                <w:color w:val="CA0032"/>
                <w:sz w:val="24"/>
                <w:szCs w:val="24"/>
                <w:lang w:val="nl-NL"/>
              </w:rPr>
              <w:t>Punten: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bottom"/>
          </w:tcPr>
          <w:p w14:paraId="154B8780" w14:textId="633B0A66" w:rsidR="005909C2" w:rsidRPr="008432BB" w:rsidRDefault="00EF45EC" w:rsidP="00C96A96">
            <w:pPr>
              <w:ind w:left="113" w:right="113"/>
              <w:rPr>
                <w:rFonts w:cs="Arial"/>
                <w:b/>
                <w:color w:val="CA0032"/>
                <w:sz w:val="28"/>
                <w:szCs w:val="28"/>
                <w:lang w:val="nl-NL"/>
              </w:rPr>
            </w:pPr>
            <w:r w:rsidRPr="008432BB">
              <w:rPr>
                <w:rFonts w:cs="Arial"/>
                <w:b/>
                <w:color w:val="CA0032"/>
                <w:sz w:val="24"/>
                <w:szCs w:val="24"/>
                <w:lang w:val="nl-NL"/>
              </w:rPr>
              <w:t>Beoordeling</w:t>
            </w:r>
            <w:r w:rsidR="005909C2" w:rsidRPr="008432BB">
              <w:rPr>
                <w:rFonts w:cs="Arial"/>
                <w:b/>
                <w:color w:val="CA0032"/>
                <w:sz w:val="24"/>
                <w:szCs w:val="24"/>
                <w:lang w:val="nl-NL"/>
              </w:rPr>
              <w:t>:</w:t>
            </w:r>
          </w:p>
        </w:tc>
        <w:tc>
          <w:tcPr>
            <w:tcW w:w="343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0D99EA48" w14:textId="65EE3A27" w:rsidR="005909C2" w:rsidRPr="008432BB" w:rsidRDefault="005909C2" w:rsidP="00963AF0">
            <w:pPr>
              <w:rPr>
                <w:rFonts w:cs="Arial"/>
                <w:b/>
                <w:color w:val="CA0032"/>
                <w:sz w:val="28"/>
                <w:szCs w:val="28"/>
                <w:lang w:val="nl-NL"/>
              </w:rPr>
            </w:pPr>
            <w:r w:rsidRPr="008432BB">
              <w:rPr>
                <w:rFonts w:cs="Arial"/>
                <w:b/>
                <w:color w:val="CA0032"/>
                <w:sz w:val="28"/>
                <w:szCs w:val="28"/>
                <w:lang w:val="nl-NL"/>
              </w:rPr>
              <w:t>Toelichting student en verwijzingen naar bewijsstukken: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extDirection w:val="btLr"/>
          </w:tcPr>
          <w:p w14:paraId="2BC18A05" w14:textId="56D37592" w:rsidR="005909C2" w:rsidRPr="008432BB" w:rsidRDefault="00874523" w:rsidP="00C96A96">
            <w:pPr>
              <w:ind w:left="113" w:right="113"/>
              <w:rPr>
                <w:rFonts w:cs="Arial"/>
                <w:b/>
                <w:color w:val="CA0032"/>
                <w:sz w:val="28"/>
                <w:szCs w:val="28"/>
                <w:lang w:val="nl-NL"/>
              </w:rPr>
            </w:pPr>
            <w:r w:rsidRPr="008432BB">
              <w:rPr>
                <w:rFonts w:cs="Arial"/>
                <w:b/>
                <w:color w:val="CA0032"/>
                <w:sz w:val="24"/>
                <w:szCs w:val="24"/>
                <w:lang w:val="nl-NL"/>
              </w:rPr>
              <w:t>Beoordeling:</w:t>
            </w:r>
          </w:p>
        </w:tc>
        <w:tc>
          <w:tcPr>
            <w:tcW w:w="30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2C9BE8A6" w14:textId="309E4C33" w:rsidR="005909C2" w:rsidRPr="008432BB" w:rsidRDefault="005909C2" w:rsidP="00E4022E">
            <w:pPr>
              <w:rPr>
                <w:rFonts w:cs="Arial"/>
                <w:b/>
                <w:color w:val="CA0032"/>
                <w:sz w:val="24"/>
                <w:szCs w:val="24"/>
                <w:lang w:val="nl-NL"/>
              </w:rPr>
            </w:pPr>
            <w:r w:rsidRPr="008432BB">
              <w:rPr>
                <w:rFonts w:cs="Arial"/>
                <w:b/>
                <w:color w:val="CA0032"/>
                <w:sz w:val="28"/>
                <w:szCs w:val="28"/>
                <w:lang w:val="nl-NL"/>
              </w:rPr>
              <w:t xml:space="preserve">Toelichting </w:t>
            </w:r>
            <w:r w:rsidR="008E2271" w:rsidRPr="008432BB">
              <w:rPr>
                <w:rFonts w:cs="Arial"/>
                <w:b/>
                <w:color w:val="CA0032"/>
                <w:sz w:val="28"/>
                <w:szCs w:val="28"/>
                <w:lang w:val="nl-NL"/>
              </w:rPr>
              <w:t>docent</w:t>
            </w:r>
            <w:r w:rsidRPr="008432BB">
              <w:rPr>
                <w:rFonts w:cs="Arial"/>
                <w:b/>
                <w:color w:val="CA0032"/>
                <w:sz w:val="28"/>
                <w:szCs w:val="28"/>
                <w:lang w:val="nl-NL"/>
              </w:rPr>
              <w:t>:</w:t>
            </w:r>
          </w:p>
        </w:tc>
      </w:tr>
      <w:tr w:rsidR="005909C2" w:rsidRPr="00637F5A" w14:paraId="5EC3DC92" w14:textId="7438F8ED" w:rsidTr="00EF45EC">
        <w:trPr>
          <w:cantSplit/>
          <w:trHeight w:val="2722"/>
        </w:trPr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434B19" w14:textId="677AA298" w:rsidR="005909C2" w:rsidRPr="008432BB" w:rsidRDefault="005909C2" w:rsidP="00EC0FB9">
            <w:pPr>
              <w:rPr>
                <w:rFonts w:cs="Arial"/>
                <w:sz w:val="28"/>
                <w:szCs w:val="28"/>
                <w:lang w:val="nl-NL"/>
              </w:rPr>
            </w:pPr>
            <w:r w:rsidRPr="008432BB">
              <w:rPr>
                <w:rFonts w:cs="Arial"/>
                <w:bCs/>
                <w:lang w:val="nl-NL"/>
              </w:rPr>
              <w:t xml:space="preserve">De projectgroep is in staat om  </w:t>
            </w:r>
            <w:r w:rsidR="00EF45EC" w:rsidRPr="008432BB">
              <w:rPr>
                <w:rFonts w:cs="Arial"/>
                <w:bCs/>
                <w:lang w:val="nl-NL"/>
              </w:rPr>
              <w:t>voor het gekozen project de juiste projectmanagementmethode te kiezen en de keuze te onderbouwen</w:t>
            </w:r>
            <w:r w:rsidR="00912EC0" w:rsidRPr="008432BB">
              <w:rPr>
                <w:rFonts w:cs="Arial"/>
                <w:bCs/>
                <w:lang w:val="nl-NL"/>
              </w:rPr>
              <w:t>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91384" w14:textId="5B18EFE0" w:rsidR="005909C2" w:rsidRPr="00B038A5" w:rsidRDefault="006B6359" w:rsidP="00963AF0">
            <w:pPr>
              <w:jc w:val="center"/>
              <w:rPr>
                <w:rFonts w:cs="Arial"/>
                <w:lang w:val="nl-NL"/>
              </w:rPr>
            </w:pPr>
            <w:r>
              <w:rPr>
                <w:rFonts w:cs="Arial"/>
                <w:lang w:val="nl-NL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E87E4" w14:textId="04E768C9" w:rsidR="005909C2" w:rsidRPr="00C85EDD" w:rsidRDefault="005909C2" w:rsidP="00963AF0">
            <w:pPr>
              <w:jc w:val="center"/>
              <w:rPr>
                <w:rFonts w:cs="Arial"/>
                <w:caps/>
                <w:sz w:val="36"/>
                <w:lang w:val="nl-NL"/>
              </w:rPr>
            </w:pPr>
          </w:p>
        </w:tc>
        <w:tc>
          <w:tcPr>
            <w:tcW w:w="3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76026F9" w14:textId="77777777" w:rsidR="005909C2" w:rsidRPr="00B038A5" w:rsidRDefault="005909C2" w:rsidP="00963AF0">
            <w:pPr>
              <w:rPr>
                <w:rFonts w:cs="Arial"/>
                <w:lang w:val="nl-N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6E9161C" w14:textId="77777777" w:rsidR="005909C2" w:rsidRPr="004959BE" w:rsidRDefault="005909C2" w:rsidP="004959BE">
            <w:pPr>
              <w:jc w:val="center"/>
              <w:rPr>
                <w:rFonts w:cs="Arial"/>
                <w:sz w:val="36"/>
                <w:szCs w:val="36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8B29E06" w14:textId="77777777" w:rsidR="005909C2" w:rsidRPr="004959BE" w:rsidRDefault="005909C2" w:rsidP="004959BE">
            <w:pPr>
              <w:rPr>
                <w:rFonts w:cs="Arial"/>
                <w:lang w:val="nl-NL"/>
              </w:rPr>
            </w:pPr>
          </w:p>
        </w:tc>
      </w:tr>
      <w:tr w:rsidR="005909C2" w:rsidRPr="00637F5A" w14:paraId="52324E84" w14:textId="076524D3" w:rsidTr="00EF45EC">
        <w:trPr>
          <w:cantSplit/>
          <w:trHeight w:val="2722"/>
        </w:trPr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8450E8" w14:textId="012EC8BA" w:rsidR="006B6359" w:rsidRPr="008432BB" w:rsidRDefault="006B6359" w:rsidP="006B6359">
            <w:pPr>
              <w:rPr>
                <w:rFonts w:cs="Arial"/>
                <w:lang w:val="nl-NL"/>
              </w:rPr>
            </w:pPr>
            <w:r w:rsidRPr="008432BB">
              <w:rPr>
                <w:rFonts w:cs="Arial"/>
                <w:lang w:val="nl-NL"/>
              </w:rPr>
              <w:t>De projectgroep is in staat om in overleg met de opdrachtgever tot een onderbouwd</w:t>
            </w:r>
          </w:p>
          <w:p w14:paraId="1AF1BD22" w14:textId="0020B3F8" w:rsidR="005909C2" w:rsidRPr="008432BB" w:rsidRDefault="006B6359" w:rsidP="006B6359">
            <w:pPr>
              <w:rPr>
                <w:rFonts w:cs="Arial"/>
                <w:lang w:val="nl-NL"/>
              </w:rPr>
            </w:pPr>
            <w:r w:rsidRPr="008432BB">
              <w:rPr>
                <w:rFonts w:cs="Arial"/>
                <w:lang w:val="nl-NL"/>
              </w:rPr>
              <w:t>hoofddoel voor het project te komen.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48A10" w14:textId="66B74003" w:rsidR="005909C2" w:rsidRPr="00216B6A" w:rsidRDefault="006B6359" w:rsidP="00963AF0">
            <w:pPr>
              <w:jc w:val="center"/>
              <w:rPr>
                <w:rFonts w:cs="Arial"/>
                <w:lang w:val="nl-NL"/>
              </w:rPr>
            </w:pPr>
            <w:r>
              <w:rPr>
                <w:rFonts w:cs="Arial"/>
                <w:lang w:val="nl-NL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15238" w14:textId="77777777" w:rsidR="005909C2" w:rsidRPr="00C85EDD" w:rsidRDefault="005909C2" w:rsidP="00963AF0">
            <w:pPr>
              <w:jc w:val="center"/>
              <w:rPr>
                <w:rFonts w:cs="Arial"/>
                <w:caps/>
                <w:sz w:val="36"/>
                <w:lang w:val="nl-NL"/>
              </w:rPr>
            </w:pPr>
          </w:p>
        </w:tc>
        <w:tc>
          <w:tcPr>
            <w:tcW w:w="3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EFBEFFA" w14:textId="77777777" w:rsidR="005909C2" w:rsidRPr="00B038A5" w:rsidRDefault="005909C2" w:rsidP="00963AF0">
            <w:pPr>
              <w:rPr>
                <w:rFonts w:cs="Arial"/>
                <w:lang w:val="nl-N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41BC8B5" w14:textId="77777777" w:rsidR="005909C2" w:rsidRPr="004959BE" w:rsidRDefault="005909C2" w:rsidP="004959BE">
            <w:pPr>
              <w:jc w:val="center"/>
              <w:rPr>
                <w:rFonts w:cs="Arial"/>
                <w:sz w:val="36"/>
                <w:szCs w:val="36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E42618F" w14:textId="77777777" w:rsidR="005909C2" w:rsidRPr="004959BE" w:rsidRDefault="005909C2" w:rsidP="004959BE">
            <w:pPr>
              <w:rPr>
                <w:rFonts w:cs="Arial"/>
                <w:lang w:val="nl-NL"/>
              </w:rPr>
            </w:pPr>
          </w:p>
        </w:tc>
      </w:tr>
      <w:tr w:rsidR="005909C2" w:rsidRPr="00637F5A" w14:paraId="73DB0F68" w14:textId="63A5798C" w:rsidTr="00EF45EC">
        <w:trPr>
          <w:cantSplit/>
          <w:trHeight w:val="2722"/>
        </w:trPr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FB122A" w14:textId="5481B3FF" w:rsidR="005909C2" w:rsidRPr="008432BB" w:rsidRDefault="008E2271" w:rsidP="008E2271">
            <w:pPr>
              <w:rPr>
                <w:rFonts w:cs="Arial"/>
                <w:lang w:val="nl-NL"/>
              </w:rPr>
            </w:pPr>
            <w:r w:rsidRPr="008432BB">
              <w:rPr>
                <w:rFonts w:cs="Arial"/>
                <w:lang w:val="nl-NL"/>
              </w:rPr>
              <w:t>De projectgroep is in staat om in een kort tijdsbestek een functioneel prototype te realiseren en deze te presenteren.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893ED" w14:textId="1F1F928D" w:rsidR="005909C2" w:rsidRPr="00B038A5" w:rsidRDefault="005909C2" w:rsidP="00963AF0">
            <w:pPr>
              <w:jc w:val="center"/>
              <w:rPr>
                <w:rFonts w:cs="Arial"/>
                <w:lang w:val="nl-NL"/>
              </w:rPr>
            </w:pPr>
            <w:r>
              <w:rPr>
                <w:rFonts w:cs="Arial"/>
                <w:lang w:val="nl-NL"/>
              </w:rPr>
              <w:t>20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FB1AE" w14:textId="77777777" w:rsidR="005909C2" w:rsidRPr="00C85EDD" w:rsidRDefault="005909C2" w:rsidP="00963AF0">
            <w:pPr>
              <w:jc w:val="center"/>
              <w:rPr>
                <w:rFonts w:cs="Arial"/>
                <w:caps/>
                <w:sz w:val="36"/>
                <w:lang w:val="nl-NL"/>
              </w:rPr>
            </w:pPr>
          </w:p>
        </w:tc>
        <w:tc>
          <w:tcPr>
            <w:tcW w:w="3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5803E19" w14:textId="77777777" w:rsidR="005909C2" w:rsidRPr="00B038A5" w:rsidRDefault="005909C2" w:rsidP="00963AF0">
            <w:pPr>
              <w:rPr>
                <w:rFonts w:cs="Arial"/>
                <w:lang w:val="nl-N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40A129E" w14:textId="77777777" w:rsidR="005909C2" w:rsidRPr="004959BE" w:rsidRDefault="005909C2" w:rsidP="004959BE">
            <w:pPr>
              <w:jc w:val="center"/>
              <w:rPr>
                <w:rFonts w:cs="Arial"/>
                <w:sz w:val="36"/>
                <w:szCs w:val="36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E34DE74" w14:textId="77777777" w:rsidR="005909C2" w:rsidRPr="004959BE" w:rsidRDefault="005909C2" w:rsidP="004959BE">
            <w:pPr>
              <w:rPr>
                <w:rFonts w:cs="Arial"/>
                <w:lang w:val="nl-NL"/>
              </w:rPr>
            </w:pPr>
          </w:p>
        </w:tc>
      </w:tr>
      <w:tr w:rsidR="005909C2" w:rsidRPr="00637F5A" w14:paraId="6817DEDD" w14:textId="5CE3990E" w:rsidTr="00EF45EC">
        <w:trPr>
          <w:cantSplit/>
          <w:trHeight w:val="1134"/>
        </w:trPr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2B1DB02" w14:textId="77777777" w:rsidR="005909C2" w:rsidRPr="00AB7C57" w:rsidRDefault="005909C2" w:rsidP="00E4022E">
            <w:pPr>
              <w:jc w:val="right"/>
              <w:rPr>
                <w:rFonts w:cs="Arial"/>
                <w:sz w:val="24"/>
                <w:szCs w:val="36"/>
                <w:lang w:val="nl-NL"/>
              </w:rPr>
            </w:pPr>
            <w:r w:rsidRPr="00B038A5">
              <w:rPr>
                <w:rFonts w:cs="Arial"/>
                <w:sz w:val="24"/>
                <w:szCs w:val="36"/>
                <w:lang w:val="nl-NL"/>
              </w:rPr>
              <w:br/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7A2906" w14:textId="77777777" w:rsidR="005909C2" w:rsidRPr="00D06C5D" w:rsidRDefault="005909C2" w:rsidP="00E4022E">
            <w:pPr>
              <w:rPr>
                <w:rFonts w:cs="Arial"/>
                <w:lang w:val="nl-NL"/>
              </w:rPr>
            </w:pPr>
          </w:p>
          <w:p w14:paraId="2684A41F" w14:textId="77777777" w:rsidR="005909C2" w:rsidRPr="00D06C5D" w:rsidRDefault="005909C2" w:rsidP="00E4022E">
            <w:pPr>
              <w:rPr>
                <w:rFonts w:cs="Arial"/>
                <w:lang w:val="nl-N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99040A" w14:textId="77777777" w:rsidR="005909C2" w:rsidRPr="00D06C5D" w:rsidRDefault="005909C2" w:rsidP="00E4022E">
            <w:pPr>
              <w:rPr>
                <w:rFonts w:cs="Arial"/>
                <w:lang w:val="nl-NL"/>
              </w:rPr>
            </w:pPr>
            <w:r w:rsidRPr="00D06C5D">
              <w:rPr>
                <w:rFonts w:cs="Arial"/>
                <w:lang w:val="nl-NL"/>
              </w:rPr>
              <w:t xml:space="preserve"> </w:t>
            </w:r>
          </w:p>
          <w:p w14:paraId="0E3CD81D" w14:textId="77777777" w:rsidR="005909C2" w:rsidRPr="00D06C5D" w:rsidRDefault="005909C2" w:rsidP="00E4022E">
            <w:pPr>
              <w:rPr>
                <w:rFonts w:cs="Arial"/>
                <w:lang w:val="nl-NL"/>
              </w:rPr>
            </w:pPr>
          </w:p>
        </w:tc>
        <w:tc>
          <w:tcPr>
            <w:tcW w:w="343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C8226D0" w14:textId="079284DA" w:rsidR="005909C2" w:rsidRPr="00D06C5D" w:rsidRDefault="005909C2" w:rsidP="00E4022E">
            <w:pPr>
              <w:jc w:val="right"/>
              <w:rPr>
                <w:rFonts w:cs="Arial"/>
                <w:b/>
                <w:sz w:val="20"/>
                <w:szCs w:val="36"/>
                <w:lang w:val="nl-N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  <w:textDirection w:val="btLr"/>
          </w:tcPr>
          <w:p w14:paraId="204A79AA" w14:textId="77777777" w:rsidR="005909C2" w:rsidRPr="00D06C5D" w:rsidRDefault="005909C2" w:rsidP="00E4022E">
            <w:pPr>
              <w:ind w:left="113" w:right="113"/>
            </w:pPr>
          </w:p>
        </w:tc>
        <w:tc>
          <w:tcPr>
            <w:tcW w:w="300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tbl>
            <w:tblPr>
              <w:tblStyle w:val="Tabelraster"/>
              <w:tblW w:w="0" w:type="auto"/>
              <w:jc w:val="right"/>
              <w:tblLayout w:type="fixed"/>
              <w:tblLook w:val="04A0" w:firstRow="1" w:lastRow="0" w:firstColumn="1" w:lastColumn="0" w:noHBand="0" w:noVBand="1"/>
            </w:tblPr>
            <w:tblGrid>
              <w:gridCol w:w="1498"/>
              <w:gridCol w:w="932"/>
            </w:tblGrid>
            <w:tr w:rsidR="005909C2" w14:paraId="5E2818C4" w14:textId="77777777" w:rsidTr="008432BB">
              <w:trPr>
                <w:trHeight w:val="327"/>
                <w:jc w:val="right"/>
              </w:trPr>
              <w:tc>
                <w:tcPr>
                  <w:tcW w:w="149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00535205" w14:textId="57FC74E7" w:rsidR="005909C2" w:rsidRPr="00D06C5D" w:rsidRDefault="008E2271" w:rsidP="00E4022E">
                  <w:pPr>
                    <w:rPr>
                      <w:rFonts w:cs="Arial"/>
                      <w:lang w:val="nl-NL"/>
                    </w:rPr>
                  </w:pPr>
                  <w:r>
                    <w:rPr>
                      <w:rFonts w:cs="Arial"/>
                      <w:b/>
                      <w:sz w:val="36"/>
                      <w:szCs w:val="36"/>
                      <w:lang w:val="nl-NL"/>
                    </w:rPr>
                    <w:t>Punten</w:t>
                  </w:r>
                  <w:r w:rsidR="005909C2" w:rsidRPr="00D06C5D">
                    <w:rPr>
                      <w:rFonts w:cs="Arial"/>
                      <w:b/>
                      <w:sz w:val="36"/>
                      <w:szCs w:val="36"/>
                      <w:lang w:val="nl-NL"/>
                    </w:rPr>
                    <w:t>:</w:t>
                  </w:r>
                </w:p>
              </w:tc>
              <w:tc>
                <w:tcPr>
                  <w:tcW w:w="932" w:type="dxa"/>
                  <w:tcBorders>
                    <w:left w:val="single" w:sz="4" w:space="0" w:color="auto"/>
                  </w:tcBorders>
                  <w:vAlign w:val="center"/>
                </w:tcPr>
                <w:p w14:paraId="177E2A43" w14:textId="43F3AF19" w:rsidR="005909C2" w:rsidRPr="00EF0A7E" w:rsidRDefault="005909C2" w:rsidP="00EF0A7E">
                  <w:pPr>
                    <w:jc w:val="center"/>
                    <w:rPr>
                      <w:rFonts w:cs="Arial"/>
                      <w:b/>
                      <w:color w:val="C00000"/>
                      <w:sz w:val="52"/>
                      <w:szCs w:val="52"/>
                      <w:lang w:val="nl-NL"/>
                    </w:rPr>
                  </w:pPr>
                </w:p>
              </w:tc>
            </w:tr>
          </w:tbl>
          <w:p w14:paraId="2273895A" w14:textId="302B2F31" w:rsidR="005909C2" w:rsidRPr="00D06C5D" w:rsidRDefault="005909C2" w:rsidP="00E4022E">
            <w:pPr>
              <w:ind w:left="113" w:right="113"/>
            </w:pPr>
          </w:p>
        </w:tc>
      </w:tr>
    </w:tbl>
    <w:p w14:paraId="7EFB94B6" w14:textId="77777777" w:rsidR="00637F5A" w:rsidRPr="005E7339" w:rsidRDefault="00637F5A" w:rsidP="004959BE">
      <w:pPr>
        <w:tabs>
          <w:tab w:val="left" w:pos="1902"/>
        </w:tabs>
        <w:rPr>
          <w:rFonts w:cs="Arial"/>
        </w:rPr>
      </w:pPr>
    </w:p>
    <w:sectPr w:rsidR="00637F5A" w:rsidRPr="005E7339" w:rsidSect="00637F5A">
      <w:headerReference w:type="default" r:id="rId10"/>
      <w:foot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972A02" w14:textId="77777777" w:rsidR="00F840E6" w:rsidRDefault="00F840E6" w:rsidP="00637F5A">
      <w:r>
        <w:separator/>
      </w:r>
    </w:p>
  </w:endnote>
  <w:endnote w:type="continuationSeparator" w:id="0">
    <w:p w14:paraId="3F50110B" w14:textId="77777777" w:rsidR="00F840E6" w:rsidRDefault="00F840E6" w:rsidP="00637F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46" w:type="dxa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4853"/>
      <w:gridCol w:w="3588"/>
      <w:gridCol w:w="2205"/>
    </w:tblGrid>
    <w:tr w:rsidR="00B038A5" w:rsidRPr="00406B1A" w14:paraId="5A87BDEA" w14:textId="77777777" w:rsidTr="004959BE">
      <w:trPr>
        <w:trHeight w:val="266"/>
      </w:trPr>
      <w:tc>
        <w:tcPr>
          <w:tcW w:w="4853" w:type="dxa"/>
          <w:tcBorders>
            <w:top w:val="single" w:sz="4" w:space="0" w:color="auto"/>
          </w:tcBorders>
        </w:tcPr>
        <w:p w14:paraId="659AAAC7" w14:textId="1BDA8F06" w:rsidR="00B038A5" w:rsidRPr="006B6359" w:rsidRDefault="006B6359" w:rsidP="00E7508A">
          <w:pPr>
            <w:pStyle w:val="Voettekst"/>
            <w:rPr>
              <w:rFonts w:cs="Arial"/>
            </w:rPr>
          </w:pPr>
          <w:r w:rsidRPr="006B6359">
            <w:t>Deelbeoordeling</w:t>
          </w:r>
          <w:r w:rsidR="001213A4" w:rsidRPr="006B6359">
            <w:t xml:space="preserve"> </w:t>
          </w:r>
          <w:r w:rsidRPr="006B6359">
            <w:t>EEP71 Leerdoelen 1 t/m 3</w:t>
          </w:r>
          <w:r w:rsidR="00B038A5" w:rsidRPr="006B6359">
            <w:rPr>
              <w:rFonts w:cs="Arial"/>
            </w:rPr>
            <w:t xml:space="preserve">, </w:t>
          </w:r>
          <w:r w:rsidR="003C6293" w:rsidRPr="006B6359">
            <w:rPr>
              <w:rFonts w:cs="Arial"/>
            </w:rPr>
            <w:t>v</w:t>
          </w:r>
          <w:r>
            <w:rPr>
              <w:rFonts w:cs="Arial"/>
            </w:rPr>
            <w:t>1</w:t>
          </w:r>
          <w:r w:rsidR="00B038A5" w:rsidRPr="006B6359">
            <w:rPr>
              <w:rFonts w:cs="Arial"/>
            </w:rPr>
            <w:t>.</w:t>
          </w:r>
          <w:r w:rsidR="00E7508A" w:rsidRPr="006B6359">
            <w:rPr>
              <w:rFonts w:cs="Arial"/>
            </w:rPr>
            <w:t>0</w:t>
          </w:r>
        </w:p>
      </w:tc>
      <w:tc>
        <w:tcPr>
          <w:tcW w:w="3588" w:type="dxa"/>
          <w:tcBorders>
            <w:top w:val="single" w:sz="4" w:space="0" w:color="auto"/>
          </w:tcBorders>
        </w:tcPr>
        <w:p w14:paraId="79967FD0" w14:textId="77777777" w:rsidR="00B038A5" w:rsidRPr="00406B1A" w:rsidRDefault="00B038A5" w:rsidP="0052118F">
          <w:pPr>
            <w:pStyle w:val="Voettekst"/>
            <w:rPr>
              <w:rFonts w:cs="Arial"/>
            </w:rPr>
          </w:pPr>
          <w:r w:rsidRPr="00406B1A">
            <w:rPr>
              <w:rStyle w:val="Paginanummer"/>
              <w:rFonts w:cs="Arial"/>
            </w:rPr>
            <w:t>Opleiding Elektrotechniek</w:t>
          </w:r>
        </w:p>
      </w:tc>
      <w:tc>
        <w:tcPr>
          <w:tcW w:w="2205" w:type="dxa"/>
        </w:tcPr>
        <w:p w14:paraId="1DB24181" w14:textId="77777777" w:rsidR="00B038A5" w:rsidRPr="00406B1A" w:rsidRDefault="0052118F" w:rsidP="0052118F">
          <w:pPr>
            <w:pStyle w:val="Voettekst"/>
            <w:jc w:val="right"/>
            <w:rPr>
              <w:rFonts w:cs="Arial"/>
            </w:rPr>
          </w:pPr>
          <w:r w:rsidRPr="00406B1A">
            <w:rPr>
              <w:rFonts w:cs="Arial"/>
            </w:rPr>
            <w:t xml:space="preserve">Pag. </w:t>
          </w:r>
          <w:r w:rsidRPr="00406B1A">
            <w:rPr>
              <w:rStyle w:val="Paginanummer"/>
              <w:rFonts w:cs="Arial"/>
            </w:rPr>
            <w:fldChar w:fldCharType="begin"/>
          </w:r>
          <w:r w:rsidRPr="00406B1A">
            <w:rPr>
              <w:rStyle w:val="Paginanummer"/>
              <w:rFonts w:cs="Arial"/>
            </w:rPr>
            <w:instrText xml:space="preserve"> PAGE </w:instrText>
          </w:r>
          <w:r w:rsidRPr="00406B1A">
            <w:rPr>
              <w:rStyle w:val="Paginanummer"/>
              <w:rFonts w:cs="Arial"/>
            </w:rPr>
            <w:fldChar w:fldCharType="separate"/>
          </w:r>
          <w:r w:rsidR="00B40934">
            <w:rPr>
              <w:rStyle w:val="Paginanummer"/>
              <w:rFonts w:cs="Arial"/>
              <w:noProof/>
            </w:rPr>
            <w:t>2</w:t>
          </w:r>
          <w:r w:rsidRPr="00406B1A">
            <w:rPr>
              <w:rStyle w:val="Paginanummer"/>
              <w:rFonts w:cs="Arial"/>
            </w:rPr>
            <w:fldChar w:fldCharType="end"/>
          </w:r>
          <w:r w:rsidRPr="00406B1A">
            <w:rPr>
              <w:rStyle w:val="Paginanummer"/>
              <w:rFonts w:cs="Arial"/>
            </w:rPr>
            <w:t>/</w:t>
          </w:r>
          <w:r w:rsidRPr="00406B1A">
            <w:rPr>
              <w:rStyle w:val="Paginanummer"/>
              <w:rFonts w:cs="Arial"/>
            </w:rPr>
            <w:fldChar w:fldCharType="begin"/>
          </w:r>
          <w:r w:rsidRPr="00406B1A">
            <w:rPr>
              <w:rStyle w:val="Paginanummer"/>
              <w:rFonts w:cs="Arial"/>
            </w:rPr>
            <w:instrText xml:space="preserve"> NUMPAGES </w:instrText>
          </w:r>
          <w:r w:rsidRPr="00406B1A">
            <w:rPr>
              <w:rStyle w:val="Paginanummer"/>
              <w:rFonts w:cs="Arial"/>
            </w:rPr>
            <w:fldChar w:fldCharType="separate"/>
          </w:r>
          <w:r w:rsidR="00B40934">
            <w:rPr>
              <w:rStyle w:val="Paginanummer"/>
              <w:rFonts w:cs="Arial"/>
              <w:noProof/>
            </w:rPr>
            <w:t>2</w:t>
          </w:r>
          <w:r w:rsidRPr="00406B1A">
            <w:rPr>
              <w:rStyle w:val="Paginanummer"/>
              <w:rFonts w:cs="Arial"/>
            </w:rPr>
            <w:fldChar w:fldCharType="end"/>
          </w:r>
        </w:p>
      </w:tc>
    </w:tr>
  </w:tbl>
  <w:p w14:paraId="248DA1DC" w14:textId="77777777" w:rsidR="00B038A5" w:rsidRPr="00406B1A" w:rsidRDefault="00B038A5" w:rsidP="00406B1A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04F0BF" w14:textId="77777777" w:rsidR="00F840E6" w:rsidRDefault="00F840E6" w:rsidP="00637F5A">
      <w:r>
        <w:separator/>
      </w:r>
    </w:p>
  </w:footnote>
  <w:footnote w:type="continuationSeparator" w:id="0">
    <w:p w14:paraId="4BBC1EBF" w14:textId="77777777" w:rsidR="00F840E6" w:rsidRDefault="00F840E6" w:rsidP="00637F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1D6E5" w14:textId="77777777" w:rsidR="00B038A5" w:rsidRDefault="00B038A5" w:rsidP="00B038A5">
    <w:pPr>
      <w:pStyle w:val="HROpleidingen"/>
      <w:spacing w:after="120"/>
      <w:rPr>
        <w:noProof/>
        <w:lang w:eastAsia="zh-CN"/>
      </w:rPr>
    </w:pPr>
    <w:r>
      <w:rPr>
        <w:noProof/>
      </w:rPr>
      <w:drawing>
        <wp:anchor distT="0" distB="0" distL="114300" distR="114300" simplePos="0" relativeHeight="251663360" behindDoc="0" locked="0" layoutInCell="1" allowOverlap="0" wp14:anchorId="190C3CC2" wp14:editId="0583A3DD">
          <wp:simplePos x="0" y="0"/>
          <wp:positionH relativeFrom="column">
            <wp:posOffset>12065</wp:posOffset>
          </wp:positionH>
          <wp:positionV relativeFrom="paragraph">
            <wp:posOffset>102235</wp:posOffset>
          </wp:positionV>
          <wp:extent cx="638175" cy="638175"/>
          <wp:effectExtent l="0" t="0" r="9525" b="9525"/>
          <wp:wrapSquare wrapText="bothSides"/>
          <wp:docPr id="11" name="Picture 11" descr="HRlogo2007_klein_linksbov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HRlogo2007_klein_linksbov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26321068" wp14:editId="69AC2551">
          <wp:simplePos x="0" y="0"/>
          <wp:positionH relativeFrom="column">
            <wp:posOffset>-1426845</wp:posOffset>
          </wp:positionH>
          <wp:positionV relativeFrom="paragraph">
            <wp:posOffset>-570865</wp:posOffset>
          </wp:positionV>
          <wp:extent cx="1080135" cy="1249680"/>
          <wp:effectExtent l="0" t="0" r="5715" b="7620"/>
          <wp:wrapNone/>
          <wp:docPr id="10" name="Picture 10" descr="C:\Projecten\Hogeschool Rotterdam\RAC info\RA_LOGO_TAGLINE_DEF.jpg" hidden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RAC" descr="C:\Projecten\Hogeschool Rotterdam\RAC info\RA_LOGO_TAGLINE_DEF.jpg" hidden="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135" cy="12496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Start w:id="0" w:name="bmInstituutnaamNietStandaard"/>
    <w:bookmarkEnd w:id="0"/>
  </w:p>
  <w:p w14:paraId="6FDE001B" w14:textId="77777777" w:rsidR="00B038A5" w:rsidRDefault="00B038A5" w:rsidP="00B038A5">
    <w:pPr>
      <w:pStyle w:val="HRNaamInstituut"/>
      <w:ind w:left="708" w:firstLine="708"/>
    </w:pPr>
    <w:bookmarkStart w:id="1" w:name="bmInstituutNaam"/>
    <w:r>
      <w:t>Instituut voor</w:t>
    </w:r>
    <w:r w:rsidR="001F01D4">
      <w:tab/>
    </w:r>
    <w:r w:rsidR="001F01D4">
      <w:tab/>
    </w:r>
    <w:r w:rsidR="001F01D4">
      <w:tab/>
    </w:r>
    <w:r w:rsidR="001F01D4">
      <w:tab/>
    </w:r>
    <w:r w:rsidR="001F01D4">
      <w:tab/>
    </w:r>
    <w:r w:rsidR="001F01D4" w:rsidRPr="001F01D4">
      <w:rPr>
        <w:b w:val="0"/>
      </w:rPr>
      <w:t xml:space="preserve"> </w:t>
    </w:r>
  </w:p>
  <w:p w14:paraId="32B701BF" w14:textId="77777777" w:rsidR="00B038A5" w:rsidRDefault="00B038A5" w:rsidP="00B038A5">
    <w:pPr>
      <w:pStyle w:val="HRNaamInstituut"/>
      <w:ind w:left="708" w:firstLine="708"/>
    </w:pPr>
    <w:r>
      <w:t>Engineering &amp;</w:t>
    </w:r>
    <w:r w:rsidR="001F01D4">
      <w:tab/>
    </w:r>
    <w:r w:rsidR="001F01D4">
      <w:tab/>
    </w:r>
    <w:r w:rsidR="001F01D4">
      <w:tab/>
    </w:r>
    <w:r w:rsidR="001F01D4">
      <w:tab/>
    </w:r>
    <w:r w:rsidR="001F01D4" w:rsidRPr="00E11BC8">
      <w:rPr>
        <w:rFonts w:asciiTheme="minorHAnsi" w:hAnsiTheme="minorHAnsi"/>
        <w:b w:val="0"/>
      </w:rPr>
      <w:t>Opleiding Elektrotechniek</w:t>
    </w:r>
    <w:r w:rsidR="001F01D4" w:rsidRPr="001F01D4">
      <w:rPr>
        <w:b w:val="0"/>
      </w:rPr>
      <w:t xml:space="preserve"> </w:t>
    </w:r>
  </w:p>
  <w:p w14:paraId="31CAD2A1" w14:textId="5C372B8D" w:rsidR="001F01D4" w:rsidRDefault="00B038A5" w:rsidP="001F01D4">
    <w:pPr>
      <w:pStyle w:val="HRNaamInstituut"/>
      <w:ind w:left="708" w:firstLine="708"/>
      <w:rPr>
        <w:b w:val="0"/>
      </w:rPr>
    </w:pPr>
    <w:proofErr w:type="spellStart"/>
    <w:r w:rsidRPr="00F90F96">
      <w:t>Applied</w:t>
    </w:r>
    <w:proofErr w:type="spellEnd"/>
    <w:r w:rsidRPr="00F90F96">
      <w:t xml:space="preserve"> </w:t>
    </w:r>
    <w:proofErr w:type="spellStart"/>
    <w:r w:rsidRPr="00F90F96">
      <w:t>Science</w:t>
    </w:r>
    <w:bookmarkEnd w:id="1"/>
    <w:proofErr w:type="spellEnd"/>
    <w:r>
      <w:t xml:space="preserve"> </w:t>
    </w:r>
    <w:r w:rsidR="001F01D4">
      <w:tab/>
    </w:r>
    <w:r w:rsidR="001F01D4">
      <w:tab/>
    </w:r>
    <w:r w:rsidR="001F01D4">
      <w:tab/>
    </w:r>
    <w:r w:rsidR="001F01D4">
      <w:tab/>
    </w:r>
    <w:r w:rsidR="005909C2">
      <w:t>Deelbeoordeling</w:t>
    </w:r>
    <w:r w:rsidR="001F01D4">
      <w:t xml:space="preserve"> </w:t>
    </w:r>
    <w:r w:rsidR="005909C2">
      <w:t>EEP71</w:t>
    </w:r>
  </w:p>
  <w:tbl>
    <w:tblPr>
      <w:tblStyle w:val="Tabelraster"/>
      <w:tblW w:w="1063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27"/>
      <w:gridCol w:w="3256"/>
      <w:gridCol w:w="5249"/>
    </w:tblGrid>
    <w:tr w:rsidR="005909C2" w:rsidRPr="00637F5A" w14:paraId="46F1EC71" w14:textId="77777777" w:rsidTr="005909C2">
      <w:trPr>
        <w:trHeight w:val="74"/>
      </w:trPr>
      <w:tc>
        <w:tcPr>
          <w:tcW w:w="2127" w:type="dxa"/>
          <w:vAlign w:val="bottom"/>
        </w:tcPr>
        <w:p w14:paraId="4CFF46F3" w14:textId="77777777" w:rsidR="005909C2" w:rsidRPr="00AB7C57" w:rsidRDefault="005909C2" w:rsidP="00AB7C57">
          <w:pPr>
            <w:jc w:val="right"/>
            <w:rPr>
              <w:rFonts w:cs="Arial"/>
              <w:lang w:val="nl-NL"/>
            </w:rPr>
          </w:pPr>
        </w:p>
        <w:p w14:paraId="7851B7A8" w14:textId="371F5FFE" w:rsidR="005909C2" w:rsidRPr="00637F5A" w:rsidRDefault="005909C2" w:rsidP="00AB7C57">
          <w:pPr>
            <w:jc w:val="right"/>
            <w:rPr>
              <w:rFonts w:cs="Arial"/>
            </w:rPr>
          </w:pPr>
          <w:r w:rsidRPr="00AB7C57">
            <w:rPr>
              <w:rFonts w:cs="Arial"/>
              <w:lang w:val="nl-NL"/>
            </w:rPr>
            <w:t>Naam</w:t>
          </w:r>
          <w:r w:rsidRPr="00637F5A">
            <w:rPr>
              <w:rFonts w:cs="Arial"/>
            </w:rPr>
            <w:t xml:space="preserve"> </w:t>
          </w:r>
          <w:proofErr w:type="spellStart"/>
          <w:r>
            <w:rPr>
              <w:rFonts w:cs="Arial"/>
            </w:rPr>
            <w:t>projectgroep</w:t>
          </w:r>
          <w:proofErr w:type="spellEnd"/>
          <w:r>
            <w:rPr>
              <w:rFonts w:cs="Arial"/>
            </w:rPr>
            <w:t>:</w:t>
          </w:r>
        </w:p>
      </w:tc>
      <w:tc>
        <w:tcPr>
          <w:tcW w:w="3256" w:type="dxa"/>
          <w:tcBorders>
            <w:bottom w:val="single" w:sz="4" w:space="0" w:color="auto"/>
          </w:tcBorders>
          <w:vAlign w:val="bottom"/>
        </w:tcPr>
        <w:p w14:paraId="71FFB0FF" w14:textId="77777777" w:rsidR="005909C2" w:rsidRPr="00637F5A" w:rsidRDefault="005909C2" w:rsidP="00AB7C57">
          <w:pPr>
            <w:rPr>
              <w:rFonts w:cs="Arial"/>
            </w:rPr>
          </w:pPr>
        </w:p>
      </w:tc>
      <w:tc>
        <w:tcPr>
          <w:tcW w:w="5249" w:type="dxa"/>
          <w:tcBorders>
            <w:bottom w:val="single" w:sz="4" w:space="0" w:color="auto"/>
          </w:tcBorders>
          <w:vAlign w:val="bottom"/>
        </w:tcPr>
        <w:p w14:paraId="79362856" w14:textId="271AC0ED" w:rsidR="005909C2" w:rsidRPr="00637F5A" w:rsidRDefault="005909C2" w:rsidP="00AB7C57">
          <w:pPr>
            <w:jc w:val="right"/>
            <w:rPr>
              <w:rFonts w:cs="Arial"/>
            </w:rPr>
          </w:pPr>
        </w:p>
      </w:tc>
    </w:tr>
    <w:tr w:rsidR="005909C2" w:rsidRPr="00637F5A" w14:paraId="1103FAD4" w14:textId="77777777" w:rsidTr="005909C2">
      <w:trPr>
        <w:trHeight w:val="74"/>
      </w:trPr>
      <w:tc>
        <w:tcPr>
          <w:tcW w:w="2127" w:type="dxa"/>
          <w:vAlign w:val="bottom"/>
        </w:tcPr>
        <w:p w14:paraId="4A08839E" w14:textId="77777777" w:rsidR="005909C2" w:rsidRDefault="005909C2" w:rsidP="00EA1600">
          <w:pPr>
            <w:jc w:val="right"/>
            <w:rPr>
              <w:rFonts w:cs="Arial"/>
            </w:rPr>
          </w:pPr>
        </w:p>
        <w:p w14:paraId="43AE12B3" w14:textId="3EFA86EE" w:rsidR="005909C2" w:rsidRPr="00AB7C57" w:rsidRDefault="005909C2" w:rsidP="00EA1600">
          <w:pPr>
            <w:jc w:val="right"/>
            <w:rPr>
              <w:rFonts w:cs="Arial"/>
            </w:rPr>
          </w:pPr>
          <w:r>
            <w:rPr>
              <w:rFonts w:cs="Arial"/>
            </w:rPr>
            <w:t xml:space="preserve">Docent </w:t>
          </w:r>
        </w:p>
      </w:tc>
      <w:tc>
        <w:tcPr>
          <w:tcW w:w="3256" w:type="dxa"/>
          <w:tcBorders>
            <w:bottom w:val="single" w:sz="4" w:space="0" w:color="auto"/>
          </w:tcBorders>
          <w:vAlign w:val="bottom"/>
        </w:tcPr>
        <w:p w14:paraId="08102FC0" w14:textId="77777777" w:rsidR="005909C2" w:rsidRPr="00637F5A" w:rsidRDefault="005909C2" w:rsidP="00EA1600">
          <w:pPr>
            <w:rPr>
              <w:rFonts w:cs="Arial"/>
            </w:rPr>
          </w:pPr>
        </w:p>
      </w:tc>
      <w:tc>
        <w:tcPr>
          <w:tcW w:w="5249" w:type="dxa"/>
          <w:tcBorders>
            <w:top w:val="single" w:sz="4" w:space="0" w:color="auto"/>
          </w:tcBorders>
          <w:vAlign w:val="bottom"/>
        </w:tcPr>
        <w:p w14:paraId="7004A09B" w14:textId="48681C37" w:rsidR="005909C2" w:rsidRPr="00AB7C57" w:rsidRDefault="005909C2" w:rsidP="00EA1600">
          <w:pPr>
            <w:jc w:val="right"/>
            <w:rPr>
              <w:rFonts w:cs="Arial"/>
            </w:rPr>
          </w:pPr>
        </w:p>
      </w:tc>
    </w:tr>
    <w:tr w:rsidR="005909C2" w:rsidRPr="00637F5A" w14:paraId="1EA5D121" w14:textId="77777777" w:rsidTr="005909C2">
      <w:trPr>
        <w:trHeight w:val="64"/>
      </w:trPr>
      <w:tc>
        <w:tcPr>
          <w:tcW w:w="2127" w:type="dxa"/>
          <w:vAlign w:val="bottom"/>
        </w:tcPr>
        <w:p w14:paraId="60BA3FB3" w14:textId="77777777" w:rsidR="005909C2" w:rsidRPr="00637F5A" w:rsidRDefault="005909C2" w:rsidP="00EA1600">
          <w:pPr>
            <w:jc w:val="right"/>
            <w:rPr>
              <w:rFonts w:cs="Arial"/>
            </w:rPr>
          </w:pPr>
          <w:r>
            <w:rPr>
              <w:rFonts w:cs="Arial"/>
            </w:rPr>
            <w:t>Datum:</w:t>
          </w:r>
        </w:p>
      </w:tc>
      <w:tc>
        <w:tcPr>
          <w:tcW w:w="3256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65A1E08B" w14:textId="77777777" w:rsidR="005909C2" w:rsidRDefault="005909C2" w:rsidP="00EA1600">
          <w:pPr>
            <w:rPr>
              <w:rFonts w:cs="Arial"/>
            </w:rPr>
          </w:pPr>
        </w:p>
        <w:p w14:paraId="642AA811" w14:textId="6E62F6C5" w:rsidR="005909C2" w:rsidRPr="00637F5A" w:rsidRDefault="005909C2" w:rsidP="00EA1600">
          <w:pPr>
            <w:rPr>
              <w:rFonts w:cs="Arial"/>
            </w:rPr>
          </w:pPr>
        </w:p>
      </w:tc>
      <w:tc>
        <w:tcPr>
          <w:tcW w:w="5249" w:type="dxa"/>
          <w:vAlign w:val="bottom"/>
        </w:tcPr>
        <w:p w14:paraId="537E7F8C" w14:textId="5D0F34D5" w:rsidR="005909C2" w:rsidRPr="00637F5A" w:rsidRDefault="005909C2" w:rsidP="00EA1600">
          <w:pPr>
            <w:jc w:val="right"/>
            <w:rPr>
              <w:rFonts w:cs="Arial"/>
            </w:rPr>
          </w:pPr>
        </w:p>
      </w:tc>
    </w:tr>
  </w:tbl>
  <w:p w14:paraId="5A54984F" w14:textId="77777777" w:rsidR="00637F5A" w:rsidRDefault="00B038A5" w:rsidP="00AB7C57">
    <w:pPr>
      <w:pStyle w:val="HRNaamInstituut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C2095D5" wp14:editId="5920B417">
          <wp:simplePos x="0" y="0"/>
          <wp:positionH relativeFrom="page">
            <wp:posOffset>360045</wp:posOffset>
          </wp:positionH>
          <wp:positionV relativeFrom="page">
            <wp:posOffset>360045</wp:posOffset>
          </wp:positionV>
          <wp:extent cx="1080135" cy="1166495"/>
          <wp:effectExtent l="0" t="0" r="5715" b="0"/>
          <wp:wrapNone/>
          <wp:docPr id="9" name="Picture 9" descr="C:\Projecten\Hogeschool Rotterdam\Nieuwe logos\Februari 2013\HR_LOGO_UK_rechtsonder_RGB_rood[2].jpg" hidden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KleurUK" descr="C:\Projecten\Hogeschool Rotterdam\Nieuwe logos\Februari 2013\HR_LOGO_UK_rechtsonder_RGB_rood[2].jpg" hidden="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135" cy="11664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0" allowOverlap="1" wp14:anchorId="56A9BA89" wp14:editId="4865EDFD">
          <wp:simplePos x="0" y="0"/>
          <wp:positionH relativeFrom="page">
            <wp:posOffset>360045</wp:posOffset>
          </wp:positionH>
          <wp:positionV relativeFrom="page">
            <wp:posOffset>360045</wp:posOffset>
          </wp:positionV>
          <wp:extent cx="1080135" cy="1080135"/>
          <wp:effectExtent l="0" t="0" r="5715" b="5715"/>
          <wp:wrapNone/>
          <wp:docPr id="8" name="Picture 8" descr="C:\Projecten\Hogeschool Rotterdam\Nieuwe logos\Februari 2013\HR_logo2007_RGB reonder.jpg" hidden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ZwartWitNL" descr="C:\Projecten\Hogeschool Rotterdam\Nieuwe logos\Februari 2013\HR_logo2007_RGB reonder.jpg" hidden="1"/>
                  <pic:cNvPicPr>
                    <a:picLocks noChangeAspect="1" noChangeArrowheads="1"/>
                  </pic:cNvPicPr>
                </pic:nvPicPr>
                <pic:blipFill>
                  <a:blip r:embed="rId4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135" cy="1080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1" locked="0" layoutInCell="1" allowOverlap="1" wp14:anchorId="0967E30C" wp14:editId="717DF88E">
          <wp:simplePos x="0" y="0"/>
          <wp:positionH relativeFrom="page">
            <wp:posOffset>360045</wp:posOffset>
          </wp:positionH>
          <wp:positionV relativeFrom="page">
            <wp:posOffset>360045</wp:posOffset>
          </wp:positionV>
          <wp:extent cx="1080135" cy="1166495"/>
          <wp:effectExtent l="0" t="0" r="5715" b="0"/>
          <wp:wrapNone/>
          <wp:docPr id="7" name="Picture 7" descr="C:\Projecten\Hogeschool Rotterdam\Nieuwe logos\Februari 2013\HR_LOGO_UK_rechtsonder_RGB_rood[2].jpg" hidden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ZwartWitUK" descr="C:\Projecten\Hogeschool Rotterdam\Nieuwe logos\Februari 2013\HR_LOGO_UK_rechtsonder_RGB_rood[2].jpg" hidden="1"/>
                  <pic:cNvPicPr>
                    <a:picLocks noChangeAspect="1" noChangeArrowheads="1"/>
                  </pic:cNvPicPr>
                </pic:nvPicPr>
                <pic:blipFill>
                  <a:blip r:embed="rId3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135" cy="11664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5914BE"/>
    <w:multiLevelType w:val="multilevel"/>
    <w:tmpl w:val="8750AD9A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upperRoman"/>
      <w:lvlText w:val="Bijlagen %2 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522818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F5A"/>
    <w:rsid w:val="00010C33"/>
    <w:rsid w:val="00023525"/>
    <w:rsid w:val="00027584"/>
    <w:rsid w:val="000406AD"/>
    <w:rsid w:val="0005432C"/>
    <w:rsid w:val="00084D92"/>
    <w:rsid w:val="000E6DE6"/>
    <w:rsid w:val="000F338E"/>
    <w:rsid w:val="001213A4"/>
    <w:rsid w:val="001F01D4"/>
    <w:rsid w:val="00216B6A"/>
    <w:rsid w:val="00286ABF"/>
    <w:rsid w:val="00303882"/>
    <w:rsid w:val="00333063"/>
    <w:rsid w:val="003671EC"/>
    <w:rsid w:val="00377143"/>
    <w:rsid w:val="00387616"/>
    <w:rsid w:val="003942EB"/>
    <w:rsid w:val="003C6293"/>
    <w:rsid w:val="004030A9"/>
    <w:rsid w:val="00406B1A"/>
    <w:rsid w:val="00451ED7"/>
    <w:rsid w:val="00473898"/>
    <w:rsid w:val="004959BE"/>
    <w:rsid w:val="004C22BD"/>
    <w:rsid w:val="004C4ED4"/>
    <w:rsid w:val="0052118F"/>
    <w:rsid w:val="00555A41"/>
    <w:rsid w:val="00565095"/>
    <w:rsid w:val="005657E9"/>
    <w:rsid w:val="005909C2"/>
    <w:rsid w:val="005A7A5A"/>
    <w:rsid w:val="005D5D14"/>
    <w:rsid w:val="005E7339"/>
    <w:rsid w:val="00627CB9"/>
    <w:rsid w:val="006335EA"/>
    <w:rsid w:val="00635149"/>
    <w:rsid w:val="00637F5A"/>
    <w:rsid w:val="0067689D"/>
    <w:rsid w:val="006B516E"/>
    <w:rsid w:val="006B6359"/>
    <w:rsid w:val="006C7110"/>
    <w:rsid w:val="006F5560"/>
    <w:rsid w:val="0070174E"/>
    <w:rsid w:val="00716DF4"/>
    <w:rsid w:val="008432BB"/>
    <w:rsid w:val="008630BB"/>
    <w:rsid w:val="00874523"/>
    <w:rsid w:val="008A4AAA"/>
    <w:rsid w:val="008C3393"/>
    <w:rsid w:val="008C4087"/>
    <w:rsid w:val="008E2271"/>
    <w:rsid w:val="008E4D0D"/>
    <w:rsid w:val="00900780"/>
    <w:rsid w:val="00912EC0"/>
    <w:rsid w:val="009152FA"/>
    <w:rsid w:val="00915B0F"/>
    <w:rsid w:val="00932BE9"/>
    <w:rsid w:val="00937652"/>
    <w:rsid w:val="00942AD6"/>
    <w:rsid w:val="00963AF0"/>
    <w:rsid w:val="00972BE6"/>
    <w:rsid w:val="009927BD"/>
    <w:rsid w:val="00A733B9"/>
    <w:rsid w:val="00A737D0"/>
    <w:rsid w:val="00A85A4A"/>
    <w:rsid w:val="00A97DE8"/>
    <w:rsid w:val="00AB7C57"/>
    <w:rsid w:val="00AE06BE"/>
    <w:rsid w:val="00AF2254"/>
    <w:rsid w:val="00B038A5"/>
    <w:rsid w:val="00B34633"/>
    <w:rsid w:val="00B40934"/>
    <w:rsid w:val="00B76F0A"/>
    <w:rsid w:val="00B85AD3"/>
    <w:rsid w:val="00BB0DEB"/>
    <w:rsid w:val="00BC05F9"/>
    <w:rsid w:val="00BE7997"/>
    <w:rsid w:val="00C85EDD"/>
    <w:rsid w:val="00C96A96"/>
    <w:rsid w:val="00CA6802"/>
    <w:rsid w:val="00CC578D"/>
    <w:rsid w:val="00D06C5D"/>
    <w:rsid w:val="00D25025"/>
    <w:rsid w:val="00D61D11"/>
    <w:rsid w:val="00DB40F5"/>
    <w:rsid w:val="00DE1E96"/>
    <w:rsid w:val="00E11BC8"/>
    <w:rsid w:val="00E178C3"/>
    <w:rsid w:val="00E32C12"/>
    <w:rsid w:val="00E346AD"/>
    <w:rsid w:val="00E37B18"/>
    <w:rsid w:val="00E4022E"/>
    <w:rsid w:val="00E42BB6"/>
    <w:rsid w:val="00E7508A"/>
    <w:rsid w:val="00EA1600"/>
    <w:rsid w:val="00EB6687"/>
    <w:rsid w:val="00EC0FB9"/>
    <w:rsid w:val="00EF0A7E"/>
    <w:rsid w:val="00EF45EC"/>
    <w:rsid w:val="00EF7560"/>
    <w:rsid w:val="00F054DC"/>
    <w:rsid w:val="00F05985"/>
    <w:rsid w:val="00F14535"/>
    <w:rsid w:val="00F448D7"/>
    <w:rsid w:val="00F52AF6"/>
    <w:rsid w:val="00F840E6"/>
    <w:rsid w:val="00F90F96"/>
    <w:rsid w:val="00FE6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F4DC75"/>
  <w15:chartTrackingRefBased/>
  <w15:docId w15:val="{D9DBB7BD-0DEC-4AC5-87C6-721FF31D9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0406AD"/>
  </w:style>
  <w:style w:type="paragraph" w:styleId="Kop2">
    <w:name w:val="heading 2"/>
    <w:basedOn w:val="Standaard"/>
    <w:next w:val="Standaard"/>
    <w:link w:val="Kop2Char"/>
    <w:qFormat/>
    <w:rsid w:val="00D61D11"/>
    <w:pPr>
      <w:keepNext/>
      <w:spacing w:before="240" w:after="60"/>
      <w:outlineLvl w:val="1"/>
    </w:pPr>
    <w:rPr>
      <w:rFonts w:ascii="Arial" w:eastAsia="Arial Unicode MS" w:hAnsi="Arial" w:cs="Arial"/>
      <w:b/>
      <w:bCs/>
      <w:i/>
      <w:iCs/>
      <w:sz w:val="28"/>
      <w:szCs w:val="28"/>
      <w:lang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637F5A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637F5A"/>
  </w:style>
  <w:style w:type="paragraph" w:styleId="Voettekst">
    <w:name w:val="footer"/>
    <w:basedOn w:val="Standaard"/>
    <w:link w:val="VoettekstChar"/>
    <w:unhideWhenUsed/>
    <w:rsid w:val="00637F5A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637F5A"/>
  </w:style>
  <w:style w:type="table" w:styleId="Tabelraster">
    <w:name w:val="Table Grid"/>
    <w:basedOn w:val="Standaardtabel"/>
    <w:rsid w:val="00637F5A"/>
    <w:rPr>
      <w:rFonts w:eastAsiaTheme="minorEastAsia"/>
      <w:lang w:val="en-GB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inanummer">
    <w:name w:val="page number"/>
    <w:basedOn w:val="Standaardalinea-lettertype"/>
    <w:rsid w:val="00B038A5"/>
  </w:style>
  <w:style w:type="paragraph" w:customStyle="1" w:styleId="HROpleidingen">
    <w:name w:val="HR_Opleidingen"/>
    <w:basedOn w:val="Standaard"/>
    <w:rsid w:val="00B038A5"/>
    <w:pPr>
      <w:spacing w:line="260" w:lineRule="atLeast"/>
    </w:pPr>
    <w:rPr>
      <w:rFonts w:ascii="Arial" w:eastAsia="Times New Roman" w:hAnsi="Arial" w:cs="Times New Roman"/>
      <w:color w:val="4C4C4C"/>
      <w:sz w:val="18"/>
      <w:szCs w:val="24"/>
      <w:lang w:eastAsia="nl-NL"/>
    </w:rPr>
  </w:style>
  <w:style w:type="paragraph" w:customStyle="1" w:styleId="HRNaamInstituut">
    <w:name w:val="HR_NaamInstituut"/>
    <w:basedOn w:val="Standaard"/>
    <w:rsid w:val="00B038A5"/>
    <w:pPr>
      <w:spacing w:line="280" w:lineRule="atLeast"/>
    </w:pPr>
    <w:rPr>
      <w:rFonts w:ascii="Arial" w:eastAsia="Times New Roman" w:hAnsi="Arial" w:cs="Times New Roman"/>
      <w:b/>
      <w:sz w:val="24"/>
      <w:szCs w:val="24"/>
      <w:lang w:eastAsia="nl-NL"/>
    </w:rPr>
  </w:style>
  <w:style w:type="character" w:customStyle="1" w:styleId="Kop2Char">
    <w:name w:val="Kop 2 Char"/>
    <w:basedOn w:val="Standaardalinea-lettertype"/>
    <w:link w:val="Kop2"/>
    <w:rsid w:val="00D61D11"/>
    <w:rPr>
      <w:rFonts w:ascii="Arial" w:eastAsia="Arial Unicode MS" w:hAnsi="Arial" w:cs="Arial"/>
      <w:b/>
      <w:bCs/>
      <w:i/>
      <w:iCs/>
      <w:sz w:val="28"/>
      <w:szCs w:val="28"/>
      <w:lang w:eastAsia="nl-NL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E4022E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E4022E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E4022E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E4022E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E4022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89CF096EA0F74E95A1679122595694" ma:contentTypeVersion="17" ma:contentTypeDescription="Een nieuw document maken." ma:contentTypeScope="" ma:versionID="75dba43eb14692a45342ee88de166832">
  <xsd:schema xmlns:xsd="http://www.w3.org/2001/XMLSchema" xmlns:xs="http://www.w3.org/2001/XMLSchema" xmlns:p="http://schemas.microsoft.com/office/2006/metadata/properties" xmlns:ns2="29616316-1aa5-4fa3-a691-4a532bc3402d" xmlns:ns3="98e963da-112d-402c-956e-5af79f0b067b" targetNamespace="http://schemas.microsoft.com/office/2006/metadata/properties" ma:root="true" ma:fieldsID="15c828aef313ac4b36bdceee7062d7f2" ns2:_="" ns3:_="">
    <xsd:import namespace="29616316-1aa5-4fa3-a691-4a532bc3402d"/>
    <xsd:import namespace="98e963da-112d-402c-956e-5af79f0b06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616316-1aa5-4fa3-a691-4a532bc340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d5477cde-f098-4d32-ba13-c78038edde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e963da-112d-402c-956e-5af79f0b067b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f7d4953-e0e4-4c29-8050-1efe1e8a515b}" ma:internalName="TaxCatchAll" ma:showField="CatchAllData" ma:web="98e963da-112d-402c-956e-5af79f0b06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86A840-95F2-4E5E-BAE1-BA121F20593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B784E87-7E8A-46E0-9785-624B7457A3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616316-1aa5-4fa3-a691-4a532bc3402d"/>
    <ds:schemaRef ds:uri="98e963da-112d-402c-956e-5af79f0b06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57A545C-CC0F-48DA-98C0-1D2D1C68E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</Pages>
  <Words>82</Words>
  <Characters>451</Characters>
  <Application>Microsoft Office Word</Application>
  <DocSecurity>0</DocSecurity>
  <Lines>3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Hogeschool Rotterdam</Company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Dubbeld, M.</dc:creator>
  <cp:keywords/>
  <dc:description/>
  <cp:lastModifiedBy>Broeders, J.Z.M. (Harry)</cp:lastModifiedBy>
  <cp:revision>5</cp:revision>
  <cp:lastPrinted>2016-06-06T07:27:00Z</cp:lastPrinted>
  <dcterms:created xsi:type="dcterms:W3CDTF">2023-09-14T07:14:00Z</dcterms:created>
  <dcterms:modified xsi:type="dcterms:W3CDTF">2023-09-14T11:04:00Z</dcterms:modified>
</cp:coreProperties>
</file>