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9F18" w14:textId="55495694" w:rsidR="00DC6AA0" w:rsidRDefault="00E747AC" w:rsidP="00E747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798B497F" w14:textId="2301C138" w:rsid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5E5557" w14:textId="1ABD9ABC" w:rsid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6D8FFDDA" w14:textId="480A8D81" w:rsid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September 2019</w:t>
      </w:r>
    </w:p>
    <w:p w14:paraId="5ED05627" w14:textId="2CA383EE" w:rsidR="00E747AC" w:rsidRDefault="00E747AC" w:rsidP="00E747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7 Exercise 3 Output</w:t>
      </w:r>
    </w:p>
    <w:p w14:paraId="1808F96F" w14:textId="31631D22" w:rsid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output:</w:t>
      </w:r>
    </w:p>
    <w:p w14:paraId="6C781717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Welcome to the Future Value Calculator</w:t>
      </w:r>
    </w:p>
    <w:p w14:paraId="561AAF83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</w:p>
    <w:p w14:paraId="58CC0CA1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Enter monthly investment:   1000</w:t>
      </w:r>
    </w:p>
    <w:p w14:paraId="270D66BD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Enter yearly interest rate: 5</w:t>
      </w:r>
    </w:p>
    <w:p w14:paraId="482B29DD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Enter number of years:      10</w:t>
      </w:r>
    </w:p>
    <w:p w14:paraId="3AF1EEE2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Future value:               $155,929.29</w:t>
      </w:r>
    </w:p>
    <w:p w14:paraId="6E6627A5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</w:p>
    <w:p w14:paraId="600BD316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Continue? (y/n): n</w:t>
      </w:r>
    </w:p>
    <w:p w14:paraId="40ADCD6E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</w:p>
    <w:p w14:paraId="66AED804" w14:textId="77777777" w:rsidR="00E747AC" w:rsidRP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Bye!</w:t>
      </w:r>
    </w:p>
    <w:p w14:paraId="42616131" w14:textId="7CAE0BE9" w:rsidR="00E747AC" w:rsidRDefault="00E747AC" w:rsidP="00E747AC">
      <w:pPr>
        <w:spacing w:line="480" w:lineRule="auto"/>
        <w:rPr>
          <w:rFonts w:ascii="Times New Roman" w:hAnsi="Times New Roman" w:cs="Times New Roman"/>
        </w:rPr>
      </w:pPr>
      <w:r w:rsidRPr="00E747AC">
        <w:rPr>
          <w:rFonts w:ascii="Times New Roman" w:hAnsi="Times New Roman" w:cs="Times New Roman"/>
        </w:rPr>
        <w:t>BUILD SUCCESSFUL (total time: 3 minutes 30 seconds)</w:t>
      </w:r>
    </w:p>
    <w:p w14:paraId="30453579" w14:textId="6A21365A" w:rsidR="00DF44D8" w:rsidRDefault="00DF44D8" w:rsidP="00E747AC">
      <w:pPr>
        <w:spacing w:line="480" w:lineRule="auto"/>
        <w:rPr>
          <w:rFonts w:ascii="Times New Roman" w:hAnsi="Times New Roman" w:cs="Times New Roman"/>
        </w:rPr>
      </w:pPr>
    </w:p>
    <w:p w14:paraId="172EFAE8" w14:textId="56D4F017" w:rsidR="00DF44D8" w:rsidRDefault="00DF44D8" w:rsidP="00E747AC">
      <w:pPr>
        <w:spacing w:line="480" w:lineRule="auto"/>
        <w:rPr>
          <w:rFonts w:ascii="Times New Roman" w:hAnsi="Times New Roman" w:cs="Times New Roman"/>
          <w:b/>
          <w:bCs/>
        </w:rPr>
      </w:pPr>
      <w:r w:rsidRPr="00DF44D8">
        <w:rPr>
          <w:rFonts w:ascii="Times New Roman" w:hAnsi="Times New Roman" w:cs="Times New Roman"/>
          <w:b/>
          <w:bCs/>
        </w:rPr>
        <w:t>Final Output</w:t>
      </w:r>
      <w:r>
        <w:rPr>
          <w:rFonts w:ascii="Times New Roman" w:hAnsi="Times New Roman" w:cs="Times New Roman"/>
          <w:b/>
          <w:bCs/>
        </w:rPr>
        <w:t>:</w:t>
      </w:r>
    </w:p>
    <w:p w14:paraId="19928114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bookmarkStart w:id="0" w:name="_GoBack"/>
      <w:r w:rsidRPr="00DF44D8">
        <w:rPr>
          <w:rFonts w:ascii="Times New Roman" w:hAnsi="Times New Roman" w:cs="Times New Roman"/>
        </w:rPr>
        <w:t>Welcome to the Future Value Calculator</w:t>
      </w:r>
    </w:p>
    <w:p w14:paraId="246EA9AB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</w:p>
    <w:p w14:paraId="446FD0F3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t>Enter monthly investment:   100</w:t>
      </w:r>
    </w:p>
    <w:bookmarkEnd w:id="0"/>
    <w:p w14:paraId="10AFCD3A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t>Enter yearly interest rate: 3</w:t>
      </w:r>
    </w:p>
    <w:p w14:paraId="4360E078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lastRenderedPageBreak/>
        <w:t>Enter number of years:      3</w:t>
      </w:r>
    </w:p>
    <w:p w14:paraId="7690307C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t>Yearly Fee:                 $50.00</w:t>
      </w:r>
    </w:p>
    <w:p w14:paraId="14A0FD89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t>Future value:               $3,616.85</w:t>
      </w:r>
    </w:p>
    <w:p w14:paraId="7F2B273D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</w:p>
    <w:p w14:paraId="358D5163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t>Continue? (y/n): n</w:t>
      </w:r>
    </w:p>
    <w:p w14:paraId="0978111E" w14:textId="77777777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</w:p>
    <w:p w14:paraId="420B97D8" w14:textId="5E3570AE" w:rsidR="00DF44D8" w:rsidRPr="00DF44D8" w:rsidRDefault="00DF44D8" w:rsidP="00DF44D8">
      <w:pPr>
        <w:spacing w:line="480" w:lineRule="auto"/>
        <w:rPr>
          <w:rFonts w:ascii="Times New Roman" w:hAnsi="Times New Roman" w:cs="Times New Roman"/>
        </w:rPr>
      </w:pPr>
      <w:r w:rsidRPr="00DF44D8">
        <w:rPr>
          <w:rFonts w:ascii="Times New Roman" w:hAnsi="Times New Roman" w:cs="Times New Roman"/>
        </w:rPr>
        <w:t>Bye!</w:t>
      </w:r>
    </w:p>
    <w:sectPr w:rsidR="00DF44D8" w:rsidRPr="00DF44D8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C"/>
    <w:rsid w:val="002752D8"/>
    <w:rsid w:val="00A63287"/>
    <w:rsid w:val="00DC6AA0"/>
    <w:rsid w:val="00DF44D8"/>
    <w:rsid w:val="00E747AC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BE542"/>
  <w15:chartTrackingRefBased/>
  <w15:docId w15:val="{251567C5-608C-C14D-B275-FAF6D593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2019-09-14T15:06:00Z</dcterms:created>
  <dcterms:modified xsi:type="dcterms:W3CDTF">2019-09-14T15:06:00Z</dcterms:modified>
</cp:coreProperties>
</file>