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30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2026-10-30T10:06:52.784Z</dcterms:created>
  <dcterms:modified xsi:type="dcterms:W3CDTF">2026-10-30T10:06:52.784Z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