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1D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4.7 伪代码# 输入: 训练集 D</w:t>
      </w:r>
    </w:p>
    <w:p w14:paraId="38663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     属性集 A</w:t>
      </w:r>
    </w:p>
    <w:p w14:paraId="41BB4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array[0] = [D, A]</w:t>
      </w:r>
    </w:p>
    <w:p w14:paraId="2ABF6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D, A in array:</w:t>
      </w:r>
    </w:p>
    <w:p w14:paraId="61D15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生成节点node;</w:t>
      </w:r>
    </w:p>
    <w:p w14:paraId="324ED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D中样本全属于同一类别C:</w:t>
      </w:r>
    </w:p>
    <w:p w14:paraId="02F38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将node标记为C类叶节点</w:t>
      </w:r>
    </w:p>
    <w:p w14:paraId="38530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continue</w:t>
      </w:r>
    </w:p>
    <w:p w14:paraId="197F7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elif A = 空  or D中样本在A上取值相同:</w:t>
      </w:r>
    </w:p>
    <w:p w14:paraId="613B5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将node标记为叶节点，其类别标记为D中样本数最多的类</w:t>
      </w:r>
    </w:p>
    <w:p w14:paraId="5EFA1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continue</w:t>
      </w:r>
    </w:p>
    <w:p w14:paraId="04080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从A中选择最优划分属性a</w:t>
      </w:r>
    </w:p>
    <w:p w14:paraId="302F5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a_v in a每个取值:</w:t>
      </w:r>
    </w:p>
    <w:p w14:paraId="1D479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为node生成一个分支，令D_v表示D在a上取值为a_v的样本子集</w:t>
      </w:r>
    </w:p>
    <w:p w14:paraId="55744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D_v == null:</w:t>
      </w:r>
    </w:p>
    <w:p w14:paraId="42697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将分支节点标记为叶节点，其类别标记为D中样本最多的类</w:t>
      </w:r>
    </w:p>
    <w:p w14:paraId="60DC0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</w:t>
      </w:r>
    </w:p>
    <w:p w14:paraId="4F55A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elif</w:t>
      </w:r>
    </w:p>
    <w:p w14:paraId="21766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array.append([D_v, A \ {a}])</w:t>
      </w:r>
    </w:p>
    <w:p w14:paraId="7A03F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输出: 以node为根节点的一棵决策树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D8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2025-03-25T14:26:03Z</dcterms:created>
  <dc:creator>33219</dc:creator>
  <cp:lastModifiedBy>WPS_1718022752</cp:lastModifiedBy>
  <dcterms:modified xsi:type="dcterms:W3CDTF">2025-03-25T14:39:13Z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529798108C644BA2B92F24F5C0513307_12</vt:lpwstr>
  </property>
</Properties>
</file>