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D3D07" w14:textId="56D37CD6" w:rsidR="008F0EFC" w:rsidRDefault="00A51F93">
      <w:hyperlink r:id="rId4" w:history="1">
        <w:r w:rsidRPr="00213C4B">
          <w:rPr>
            <w:rStyle w:val="Hyperlink"/>
          </w:rPr>
          <w:t>https://www.youtube.com/watch?v=Mp_vObFCg6U</w:t>
        </w:r>
      </w:hyperlink>
    </w:p>
    <w:p w14:paraId="56E4446B" w14:textId="77777777" w:rsidR="00A51F93" w:rsidRDefault="00A51F93"/>
    <w:sectPr w:rsidR="00A5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C8"/>
    <w:rsid w:val="00047DF1"/>
    <w:rsid w:val="00631BEF"/>
    <w:rsid w:val="006F18BA"/>
    <w:rsid w:val="0083054B"/>
    <w:rsid w:val="008627B4"/>
    <w:rsid w:val="008F0EFC"/>
    <w:rsid w:val="009A5FC8"/>
    <w:rsid w:val="00A27B19"/>
    <w:rsid w:val="00A51F93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7DCB"/>
  <w15:chartTrackingRefBased/>
  <w15:docId w15:val="{5F12E1E1-4CA8-422B-8CA6-2B350FA0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1F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Mp_vObFCg6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2026-04-12T08:46:00Z</dcterms:created>
  <dcterms:modified xsi:type="dcterms:W3CDTF">2026-04-12T08:46:00Z</dcterms:modified>
</cp:coreProperties>
</file>