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pode continuar vivendo os mesmos padrões…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 decidir mudar sua história em apenas 3 dias.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 5 a 7 de agosto, no Riocentro, acontece o Método CIS Presencial do Rio de Janeiro, o maior treinamento de inteligência emocional do mundo!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Uma experiência intensa para quem deseja vencer a autossabotagem, fortalecer a autoestima e assumir o controle da própria vida.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Uma condição especial foi liberada para você, mas as vagas são limitadas.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Até quando você vai adiar a vida que deseja viver?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Garanta sua vaga agora.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