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2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6"/>
      </w:tblGrid>
      <w:tr w:rsidR="00E52F3C" w:rsidRPr="00E52F3C" w:rsidTr="00E52F3C">
        <w:trPr>
          <w:tblCellSpacing w:w="12" w:type="dxa"/>
          <w:jc w:val="center"/>
        </w:trPr>
        <w:tc>
          <w:tcPr>
            <w:tcW w:w="0" w:type="auto"/>
            <w:shd w:val="clear" w:color="auto" w:fill="BBDDFF"/>
            <w:noWrap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Ejercicios de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2F3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black" stroked="f"/>
        </w:pict>
      </w: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E52F3C" w:rsidRPr="00E52F3C" w:rsidTr="00E52F3C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1.  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Sea la Matriz M: [(1,2,3,4);(5,6,7,8);(9,10,11,12);(13,14,15,16)] (x filas) Y el vector V: [1,2,3,4] Se quiere calcular usando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el producto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MxV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 Indicar cuales de los siguientes pares son generados por los procesos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(3,9)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(2,8)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(2,70)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(4,16)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E52F3C" w:rsidRPr="00E52F3C" w:rsidTr="00E52F3C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a)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2F3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black" stroked="f"/>
        </w:pict>
      </w: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E52F3C" w:rsidRPr="00E52F3C" w:rsidTr="00E52F3C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2.  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Un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website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tiene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informacion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sobre sus usuarios en un archivo distribuido de la forma: 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"/>
              <w:gridCol w:w="1363"/>
              <w:gridCol w:w="1505"/>
            </w:tblGrid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user_id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registered_on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Juan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Perez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2013-10-21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Jorge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Gomez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2013-7-11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Por otro lado registra los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clicks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los usuarios hacen en las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paginas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del sitio en otro archivo distribuido de tipo: 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"/>
              <w:gridCol w:w="812"/>
            </w:tblGrid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user_id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section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sports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news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news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news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news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news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news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sports</w:t>
                  </w:r>
                  <w:proofErr w:type="spellEnd"/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Para una campaña de marketing se desea conocer los clientes que hicieron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click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al menos 10 veces en la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seccion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sport y que se han registrado en el sitio antes del 14 de Enero del 2013. </w:t>
            </w: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Luego de realizar en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el proceso pedido se pide analizar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correcta:</w:t>
            </w:r>
          </w:p>
        </w:tc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Si se usan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combiners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el proceso reduce no es necesario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clave de reduce es simple (tiene un campo)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 necesario hacer 2 iteraciones de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Reduce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 necesario hacer dos procesos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pero solo un Reduce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E52F3C" w:rsidRPr="00E52F3C" w:rsidTr="00E52F3C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d)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2F3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black" stroked="f"/>
        </w:pict>
      </w: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E52F3C" w:rsidRPr="00E52F3C" w:rsidTr="00E52F3C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3.  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archivo "R" tiene 2 campos A y B y sus contenidos son: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"/>
              <w:gridCol w:w="266"/>
            </w:tblGrid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B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3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archivo S tiene 2 campos B y C y sus contenidos son: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</w:tblGrid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C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3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Si queremos calcular el JOIN de ambos archivos usando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x el campo B indicar cuales de los siguientes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seran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entrada de los procesos Reduce.</w:t>
            </w:r>
          </w:p>
        </w:tc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(1, [(1,(R,0)), (1,(S,2))])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(1, [(S,2)])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(2, [(R,1), (S,3)])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(1,(S,2))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E52F3C" w:rsidRPr="00E52F3C" w:rsidTr="00E52F3C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c)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2F3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black" stroked="f"/>
        </w:pict>
      </w: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E52F3C" w:rsidRPr="00E52F3C" w:rsidTr="00E52F3C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4.  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Un proceso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recibe números enteros (las claves no importan). El proceso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factoriza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el número "n" en sus divisores primos (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Ej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 39 = 3,13) y genera pares (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</w:t>
            </w:r>
            <w:proofErr w:type="gram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,n</w:t>
            </w:r>
            <w:proofErr w:type="spellEnd"/>
            <w:proofErr w:type="gram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) (la clave es el divisor). Reduce toma cada factor primo y </w:t>
            </w:r>
            <w:proofErr w:type="gram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suma</w:t>
            </w:r>
            <w:proofErr w:type="gram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los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numeros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enteros que son divisibles por el mismo). </w:t>
            </w:r>
            <w:proofErr w:type="gram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reduce(</w:t>
            </w:r>
            <w:proofErr w:type="gram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p, [i1, i2, ...,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ik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])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(p,i1+i2+...+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ik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) Calcular la salida si los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numeros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 procesar son: 15,21,24,30,49. Identificar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cuales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los siguientes pares es parte de la salida final del proceso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(5,45)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(7,48)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(6,54)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(7,119)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E52F3C" w:rsidRPr="00E52F3C" w:rsidTr="00E52F3C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a)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2F3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noshade="t" o:hr="t" fillcolor="black" stroked="f"/>
        </w:pict>
      </w: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E52F3C" w:rsidRPr="00E52F3C" w:rsidTr="00E52F3C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5.  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tiene un archivo con dos campos: ALFA y BETA 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759"/>
            </w:tblGrid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ALFA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AR"/>
                    </w:rPr>
                    <w:t>BETA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B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C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D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E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B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Se quiere realizar un proceso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devuelva todos los valores de ALFA sin duplicados. ¿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Cuales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es correcta?</w:t>
            </w:r>
          </w:p>
        </w:tc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unica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funcion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Reduce es eliminar resultados repetidos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Solo hace falta usar un proceso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No es necesario usar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Reducers</w:t>
            </w:r>
            <w:proofErr w:type="spellEnd"/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Hacen falta 2 procesos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</w:p>
        </w:tc>
      </w:tr>
      <w:tr w:rsidR="00E52F3C" w:rsidRPr="00E52F3C" w:rsidTr="00E52F3C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E52F3C" w:rsidRPr="00E52F3C" w:rsidTr="00E52F3C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a)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2F3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noshade="t" o:hr="t" fillcolor="black" stroked="f"/>
        </w:pict>
      </w:r>
    </w:p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02"/>
        <w:gridCol w:w="336"/>
      </w:tblGrid>
      <w:tr w:rsidR="00E52F3C" w:rsidRPr="00E52F3C" w:rsidTr="00E52F3C">
        <w:trPr>
          <w:tblCellSpacing w:w="0" w:type="dxa"/>
          <w:jc w:val="center"/>
        </w:trPr>
        <w:tc>
          <w:tcPr>
            <w:tcW w:w="5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6.  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tiene un archivo que almacena links entre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paginas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web de la forma url1=&gt;url2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1039"/>
            </w:tblGrid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CNN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Amazon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Amazon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CNN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Amazon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Google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Amazon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Facebook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Google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CNN</w:t>
                  </w:r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Google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Twitter</w:t>
                  </w:r>
                  <w:proofErr w:type="spellEnd"/>
                </w:p>
              </w:tc>
            </w:tr>
            <w:tr w:rsidR="00E52F3C" w:rsidRPr="00E52F3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lastRenderedPageBreak/>
                    <w:t>Facebook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Google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 quiere realizar en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un proceso que devuelva todos los caminos de 3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paginas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posibles de la forma X</w:t>
            </w:r>
            <w:proofErr w:type="gram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,Y,Z</w:t>
            </w:r>
            <w:proofErr w:type="gram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tales que hay un link de X a Y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otro de Y a Z. ¿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Cuales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las siguientes afirmaciones son correctas?</w:t>
            </w:r>
          </w:p>
        </w:tc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 </w:t>
            </w: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Spacing w:w="0" w:type="dxa"/>
        <w:shd w:val="clear" w:color="auto" w:fill="BBDD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46"/>
        <w:gridCol w:w="356"/>
        <w:gridCol w:w="8108"/>
      </w:tblGrid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Hay en total 9 caminos de longitud 3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 necesario hacer 2 pasadas de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MapReduce</w:t>
            </w:r>
            <w:proofErr w:type="spellEnd"/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Hay en total 10 caminos de longitud 3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0" w:type="pct"/>
            <w:shd w:val="clear" w:color="auto" w:fill="BBDDFF"/>
            <w:noWrap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d) </w:t>
            </w:r>
          </w:p>
        </w:tc>
        <w:tc>
          <w:tcPr>
            <w:tcW w:w="0" w:type="auto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Una de las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salias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es (</w:t>
            </w:r>
            <w:proofErr w:type="spellStart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CNN,Google</w:t>
            </w:r>
            <w:proofErr w:type="spellEnd"/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E52F3C" w:rsidRPr="00E52F3C" w:rsidTr="00E52F3C">
        <w:trPr>
          <w:tblCellSpacing w:w="0" w:type="dxa"/>
        </w:trPr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BBDDFF"/>
            <w:vAlign w:val="center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E52F3C" w:rsidRPr="00E52F3C" w:rsidRDefault="00E52F3C" w:rsidP="00E52F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jc w:val="center"/>
        <w:tblCellSpacing w:w="0" w:type="dxa"/>
        <w:shd w:val="clear" w:color="auto" w:fill="BBD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8396"/>
      </w:tblGrid>
      <w:tr w:rsidR="00E52F3C" w:rsidRPr="00E52F3C" w:rsidTr="00E52F3C">
        <w:trPr>
          <w:tblCellSpacing w:w="0" w:type="dxa"/>
          <w:jc w:val="center"/>
        </w:trPr>
        <w:tc>
          <w:tcPr>
            <w:tcW w:w="250" w:type="pct"/>
            <w:shd w:val="clear" w:color="auto" w:fill="BBDDFF"/>
            <w:hideMark/>
          </w:tcPr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2F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BBDD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Answer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submitted</w:t>
                  </w:r>
                  <w:proofErr w:type="spellEnd"/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eastAsia="es-AR"/>
                    </w:rPr>
                    <w:t>:   </w:t>
                  </w:r>
                  <w:r w:rsidRPr="00E52F3C">
                    <w:rPr>
                      <w:rFonts w:ascii="Times New Roman" w:eastAsia="Times New Roman" w:hAnsi="Times New Roman" w:cs="Times New Roman"/>
                      <w:b/>
                      <w:bCs/>
                      <w:color w:val="003399"/>
                      <w:sz w:val="24"/>
                      <w:szCs w:val="24"/>
                      <w:lang w:eastAsia="es-AR"/>
                    </w:rPr>
                    <w:t>c)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</w:p>
              </w:tc>
            </w:tr>
            <w:tr w:rsidR="00E52F3C" w:rsidRPr="00E52F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2F3C" w:rsidRPr="00E52F3C" w:rsidRDefault="00E52F3C" w:rsidP="00E52F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</w:pPr>
                  <w:r w:rsidRPr="00E52F3C">
                    <w:rPr>
                      <w:rFonts w:ascii="Times New Roman" w:eastAsia="Times New Roman" w:hAnsi="Times New Roman" w:cs="Times New Roman"/>
                      <w:color w:val="003399"/>
                      <w:sz w:val="24"/>
                      <w:szCs w:val="24"/>
                      <w:lang w:val="en-US" w:eastAsia="es-AR"/>
                    </w:rPr>
                    <w:t>You have answered the question correctly.</w:t>
                  </w:r>
                </w:p>
              </w:tc>
            </w:tr>
          </w:tbl>
          <w:p w:rsidR="00E52F3C" w:rsidRPr="00E52F3C" w:rsidRDefault="00E52F3C" w:rsidP="00E52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:rsidR="00205CFD" w:rsidRDefault="00205CFD">
      <w:pPr>
        <w:rPr>
          <w:lang w:val="en-US"/>
        </w:rPr>
      </w:pPr>
    </w:p>
    <w:p w:rsidR="00E52F3C" w:rsidRDefault="00E52F3C">
      <w:pPr>
        <w:rPr>
          <w:lang w:val="en-US"/>
        </w:rPr>
      </w:pP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Estamos buscando algo de tipo url1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,url2,url3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donde existe el link url1,url2 y url2,url3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Este tipo de ejercicios a veces salen bien si pensamos primero en que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necesitariamos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en el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reducer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En este caso lo que necesita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reducer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es al elemento del medio (url2) como clave y a algo que le diga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que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cosas aparecen a izquierda (1) y derecha (2) de esa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Entonces si un reduce recibe algo de tipo (A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,[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(B,1),(C,2),(D,2),(E,1)])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puede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generar las triplas: BAD BAC EAC y EAD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 partir de esto es mucho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mas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facil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pensar lo que tiene que hacer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52F3C" w:rsidRDefault="00E52F3C" w:rsidP="00E52F3C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52F3C" w:rsidRPr="00E52F3C" w:rsidRDefault="00E52F3C">
      <w:bookmarkStart w:id="0" w:name="_GoBack"/>
      <w:bookmarkEnd w:id="0"/>
    </w:p>
    <w:sectPr w:rsidR="00E52F3C" w:rsidRPr="00E52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3C"/>
    <w:rsid w:val="00205CFD"/>
    <w:rsid w:val="00E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52F3C"/>
  </w:style>
  <w:style w:type="paragraph" w:styleId="NormalWeb">
    <w:name w:val="Normal (Web)"/>
    <w:basedOn w:val="Normal"/>
    <w:uiPriority w:val="99"/>
    <w:semiHidden/>
    <w:unhideWhenUsed/>
    <w:rsid w:val="00E5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52F3C"/>
  </w:style>
  <w:style w:type="paragraph" w:styleId="NormalWeb">
    <w:name w:val="Normal (Web)"/>
    <w:basedOn w:val="Normal"/>
    <w:uiPriority w:val="99"/>
    <w:semiHidden/>
    <w:unhideWhenUsed/>
    <w:rsid w:val="00E5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657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Ezequiel</cp:lastModifiedBy>
  <cp:revision>1</cp:revision>
  <dcterms:created xsi:type="dcterms:W3CDTF">2014-03-27T02:56:00Z</dcterms:created>
  <dcterms:modified xsi:type="dcterms:W3CDTF">2014-03-27T02:58:00Z</dcterms:modified>
</cp:coreProperties>
</file>