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76 - 47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65 - 35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（96 - 31）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（59 - 34）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（97 - 96）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+ 83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21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（90 - 46）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+ 50 - 89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（33 - 14）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（87 - 27）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73 - 28 + 35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61 - 38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97 - 80 - 1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76 - 13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93 - 26 - 63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（4 + 26）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+ 77 - 7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88 - 68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45 - （57 - 33）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+ 25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（35 + 1）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（80 - 57）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（59 - 51）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（75 - 71）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 + 1 - 29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（7 + 39）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（94 - 31）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（45 - 2）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（65 - 60）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82 - 35 - 32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72 - （39 - 37）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（61 - 50）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（85 - 71）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（56 - 48）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（71 - 32）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+ 37 + 39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53 + 5 - 4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（2 - 1）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98 - 18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（88 - 24）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（61 - 16）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+ 62 - 92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87 - 67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47 - 30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98 - 13 - 71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（83 - 68）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（57 - 50）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（5 + 75）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+ 33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（15 + 50）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（92 - 79）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（70 - 66）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14 - 3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（90 - 13）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93 - 20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（79 - 78）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66 - 47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（47 - 27）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+ 31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64 - 47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+ 14 - 20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