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b/>
          <w:bCs/>
          <w:i/>
          <w:iCs/>
          <w:color w:val="5B6E60"/>
          <w:sz w:val="20"/>
          <w:szCs w:val="20"/>
        </w:rPr>
        <w:t xml:space="preserve">Dấu hiệu:</w:t>
      </w:r>
      <w:r>
        <w:rPr>
          <w:i/>
          <w:iCs/>
          <w:color w:val="5B6E60"/>
          <w:sz w:val="20"/>
          <w:szCs w:val="20"/>
        </w:rPr>
        <w:t xml:space="preserve"> 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(men đu đủ), acid citric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Làm sạch chỗ da đang đỏ mà không cần kỳ cọ.</w:t>
            </w:r>
            <w:r>
              <w:rPr>
                <w:sz w:val="17"/>
                <w:szCs w:val="17"/>
              </w:rPr>
              <w:t xml:space="preserve"> Papain là men tự nhiên trong quả đu đủ, giúp bụi bẩn, mồ hôi và lớp da chết bám trên bề mặt mềm ra và trôi đi khi tắm; chanh làm sạch nhẹ. Vùng tã, nếp gấp đọng nhiều mồ hôi, chất bẩn — mà da đang đỏ thì chà xát là càng rát.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vùng hăm:</w:t>
            </w:r>
            <w:r>
              <w:rPr>
                <w:sz w:val="16"/>
                <w:szCs w:val="16"/>
              </w:rPr>
              <w:t xml:space="preserve"> một chai lo 3 việc — làm sạch không cần kỳ cọ (men đu đủ), hỗ trợ giảm vi khuẩn (4 loại thảo dược), khử mùi mồ hôi ở ngấn cổ, nách (diệp lục tố).</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“Chỗ hăm đang đỏ thì mẹ đừng kỳ cọ. Nước tắm này có men đu đủ giúp chất bẩn tự trôi, thêm thảo dược hỗ trợ kháng khuẩn cho vùng tã hay ẩm bí.”</w:t>
            </w:r>
          </w:p>
          <w:p>
            <w:pPr>
              <w:spacing w:after="20" w:before="20"/>
            </w:pPr>
            <w:r>
              <w:rPr>
                <w:b/>
                <w:bCs/>
                <w:sz w:val="16"/>
                <w:szCs w:val="16"/>
              </w:rPr>
              <w:t xml:space="preserve">Lưu ý:</w:t>
            </w:r>
            <w:r>
              <w:rPr>
                <w:sz w:val="16"/>
                <w:szCs w:val="16"/>
              </w:rPr>
              <w:t xml:space="preserve"> Kutieskin ghi rõ “hăm da” trong công bố, Elemis thì không → nói “hỗ trợ vệ sinh vùng hăm”, không nói “chuyên cho hăm”. Tính theo 100ml Elemis đắt hơn → chốt bằng “3 việc trong 1 chai”.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Giảm vi khuẩn ở vùng hăm — để chỗ đỏ không bị nhiễm trùng, nổi mụn mủ.</w:t>
            </w:r>
            <w:r>
              <w:rPr>
                <w:sz w:val="17"/>
                <w:szCs w:val="17"/>
              </w:rPr>
              <w:t xml:space="preserve"> Đây là các thảo dược có tính kháng khuẩn tự nhiên, hỗ trợ làm sạch vi khuẩn trên da khi tắm. Vùng hăm vừa trầy, vừa ẩm, vừa bí nên vi khuẩn sinh sôi nhanh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Như một lớp “áo mưa” mỏng cho da.</w:t>
            </w:r>
            <w:r>
              <w:rPr>
                <w:sz w:val="17"/>
                <w:szCs w:val="17"/>
              </w:rPr>
              <w:t xml:space="preserve"> Kẽm oxyd tạo lớp màng mỏng phủ lên da, không cho nước tiểu, phân và độ ướt của tã ngấm vào da — đây là thứ trực tiếp làm da bé đỏ, rát. Ở ngấn cổ, nách, lớp màng làm hai mặt da trơn hơn, bớt cọ xát. Nên bôi cả khi da chưa đỏ để phòng.</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vùng hăm:</w:t>
            </w:r>
            <w:r>
              <w:rPr>
                <w:sz w:val="16"/>
                <w:szCs w:val="16"/>
              </w:rPr>
              <w:t xml:space="preserve"> một tuýp làm 3 việc — </w:t>
            </w:r>
            <w:r>
              <w:rPr>
                <w:b/>
                <w:bCs/>
                <w:sz w:val="16"/>
                <w:szCs w:val="16"/>
              </w:rPr>
              <w:t xml:space="preserve">chắn</w:t>
            </w:r>
            <w:r>
              <w:rPr>
                <w:sz w:val="16"/>
                <w:szCs w:val="16"/>
              </w:rPr>
              <w:t xml:space="preserve"> nước tiểu, phân (kẽm oxyd) + </w:t>
            </w:r>
            <w:r>
              <w:rPr>
                <w:b/>
                <w:bCs/>
                <w:sz w:val="16"/>
                <w:szCs w:val="16"/>
              </w:rPr>
              <w:t xml:space="preserve">làm dịu</w:t>
            </w:r>
            <w:r>
              <w:rPr>
                <w:sz w:val="16"/>
                <w:szCs w:val="16"/>
              </w:rPr>
              <w:t xml:space="preserve"> đỏ rát (rau má) + </w:t>
            </w:r>
            <w:r>
              <w:rPr>
                <w:b/>
                <w:bCs/>
                <w:sz w:val="16"/>
                <w:szCs w:val="16"/>
              </w:rPr>
              <w:t xml:space="preserve">giữ ẩm</w:t>
            </w:r>
            <w:r>
              <w:rPr>
                <w:sz w:val="16"/>
                <w:szCs w:val="16"/>
              </w:rPr>
              <w:t xml:space="preserve"> để da không nứt (Aquaxyl, xem bước 3).</w:t>
            </w:r>
          </w:p>
          <w:p>
            <w:pPr>
              <w:spacing w:after="20" w:before="20"/>
            </w:pPr>
            <w:r>
              <w:rPr>
                <w:b/>
                <w:bCs/>
                <w:sz w:val="16"/>
                <w:szCs w:val="16"/>
              </w:rPr>
              <w:t xml:space="preserve">So với Bepanthen Balm, Sudocrem:</w:t>
            </w:r>
            <w:r>
              <w:rPr>
                <w:sz w:val="16"/>
                <w:szCs w:val="16"/>
              </w:rPr>
              <w:t xml:space="preserve"> Bepanthen (dexpanthenol, lanolin) thiên về dưỡng, phục hồi, không có lớp chắn kẽm oxyd. Sudocrem có kẽm oxyd chắn ẩm giống Elemis nhưng không có rau má, ngải cứu, Aquaxyl.</w:t>
            </w:r>
          </w:p>
          <w:p>
            <w:pPr>
              <w:spacing w:after="20" w:before="20"/>
            </w:pPr>
            <w:r>
              <w:rPr>
                <w:b/>
                <w:bCs/>
                <w:sz w:val="16"/>
                <w:szCs w:val="16"/>
              </w:rPr>
              <w:t xml:space="preserve">Nói với khách:</w:t>
            </w:r>
            <w:r>
              <w:rPr>
                <w:sz w:val="16"/>
                <w:szCs w:val="16"/>
              </w:rPr>
              <w:t xml:space="preserve"> “Kem này vừa tạo lớp chắn như Sudocrem, vừa có rau má làm dịu đỏ rát, lại giúp da giữ ẩm — mẹ không cần mua 2–3 loại riêng.”</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Bớt đỏ, bớt rát sau khi thoa.</w:t>
            </w:r>
            <w:r>
              <w:rPr>
                <w:sz w:val="17"/>
                <w:szCs w:val="17"/>
              </w:rPr>
              <w:t xml:space="preserve"> Hoạt chất trong rau má làm dịu phản ứng kích ứng của da — chính phản ứng này làm da đỏ lên và bé thấy rát, quấy.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khi thoa, hỗ trợ kháng khuẩn.</w:t>
            </w:r>
            <w:r>
              <w:rPr>
                <w:sz w:val="17"/>
                <w:szCs w:val="17"/>
              </w:rPr>
              <w:t xml:space="preserve"> Tinh dầu ngải cứu bay hơi nhẹ trên da tạo cảm giác mát; đồng thời hỗ trợ hạn chế vi khuẩn ở chỗ da đang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Giúp da tự giữ nước bên trong — da mềm, không nứt khi cọ xát.</w:t>
            </w:r>
            <w:r>
              <w:rPr>
                <w:sz w:val="17"/>
                <w:szCs w:val="17"/>
              </w:rPr>
              <w:t xml:space="preserve"> Aquaxyl giúp da tự tạo chất giữ nước và làm lớp da ngoài cùng khít lại, nước bên trong khó thoát ra. </w:t>
            </w:r>
            <w:r>
              <w:rPr>
                <w:b/>
                <w:bCs/>
                <w:sz w:val="17"/>
                <w:szCs w:val="17"/>
              </w:rPr>
              <w:t xml:space="preserve">Vì sao vừa “chắn ẩm” vừa “giữ ẩm”?</w:t>
            </w:r>
            <w:r>
              <w:rPr>
                <w:sz w:val="17"/>
                <w:szCs w:val="17"/>
              </w:rPr>
              <w:t xml:space="preserve"> Kẽm oxyd chắn cái ướt bẩn từ </w:t>
            </w:r>
            <w:r>
              <w:rPr>
                <w:b/>
                <w:bCs/>
                <w:sz w:val="17"/>
                <w:szCs w:val="17"/>
              </w:rPr>
              <w:t xml:space="preserve">bên ngoài</w:t>
            </w:r>
            <w:r>
              <w:rPr>
                <w:sz w:val="17"/>
                <w:szCs w:val="17"/>
              </w:rPr>
              <w:t xml:space="preserve"> (nước tiểu, phân, mồ hôi đọng); Aquaxyl giữ nước sạch của chính làn da ở </w:t>
            </w:r>
            <w:r>
              <w:rPr>
                <w:b/>
                <w:bCs/>
                <w:sz w:val="17"/>
                <w:szCs w:val="17"/>
              </w:rPr>
              <w:t xml:space="preserve">bên trong</w:t>
            </w:r>
            <w:r>
              <w:rPr>
                <w:sz w:val="17"/>
                <w:szCs w:val="17"/>
              </w:rPr>
              <w:t xml:space="preserve">. Da nếp gấp nhìn ẩm ướt nhưng bên trong lại thiếu nước nên rất dễ nứt.</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giúp da tự giữ ẩm — Bepanthen, Sudocrem không có thành phần này.</w:t>
            </w:r>
          </w:p>
          <w:p>
            <w:pPr>
              <w:spacing w:after="20" w:before="20"/>
            </w:pPr>
            <w:r>
              <w:rPr>
                <w:b/>
                <w:bCs/>
                <w:sz w:val="16"/>
                <w:szCs w:val="16"/>
              </w:rPr>
              <w:t xml:space="preserve">Nói với khách:</w:t>
            </w:r>
            <w:r>
              <w:rPr>
                <w:sz w:val="16"/>
                <w:szCs w:val="16"/>
              </w:rPr>
              <w:t xml:space="preserve"> “Kem chắn cái ướt bẩn bên ngoài, còn giữ nước cho da bên trong — nên da vùng tã đỡ khô nứt sau đợt hăm.”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Diệp lục tố, chè xanh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Khử mùi mồ hôi ở ngấn cổ, nách.</w:t>
            </w:r>
            <w:r>
              <w:rPr>
                <w:sz w:val="17"/>
                <w:szCs w:val="17"/>
              </w:rPr>
              <w:t xml:space="preserve"> Diệp lục tố hút mùi mồ hôi đọng trong các nếp gấp. Diệp lục tố và chè xanh còn có tính chống oxy hoá — giúp bảo vệ da trước tác động của nắng, bụi.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khử mùi mồ hôi đọng ở nếp gấp — mẹ thấy bé thơm tho ngay sau tắm.</w:t>
            </w:r>
          </w:p>
          <w:p>
            <w:pPr>
              <w:spacing w:after="20" w:before="20"/>
            </w:pPr>
            <w:r>
              <w:rPr>
                <w:b/>
                <w:bCs/>
                <w:sz w:val="16"/>
                <w:szCs w:val="16"/>
              </w:rPr>
              <w:t xml:space="preserve">Nói với khách:</w:t>
            </w:r>
            <w:r>
              <w:rPr>
                <w:sz w:val="16"/>
                <w:szCs w:val="16"/>
              </w:rPr>
              <w:t xml:space="preserve"> “Bé mũm mĩm hay có mùi ở ngấn cổ, nách — nước tắm này có diệp lục tố giúp khử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mềm, không khô bong sau đợt hăm — để hăm khó quay lại.</w:t>
            </w:r>
            <w:r>
              <w:rPr>
                <w:sz w:val="17"/>
                <w:szCs w:val="17"/>
              </w:rPr>
              <w:t xml:space="preserve"> Da ẩm ướt nhiều ngày làm mất lớp dầu tự nhiên giữ nước của da, nên sau khi hết đỏ da hay khô, nứt. Ba loại dầu này có chất béo giống lớp dầu tự nhiên đó — bôi vào để bù lại phần bị mất, giữ nước không bay đi.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bù lại lớp dầu tự nhiên cho vùng da vừa hết hăm, bằng 3 loại dầu thực vật.</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Nói với khách:</w:t>
            </w:r>
            <w:r>
              <w:rPr>
                <w:sz w:val="16"/>
                <w:szCs w:val="16"/>
              </w:rPr>
              <w:t xml:space="preserve"> “Hết hăm da bé hay khô, mẹ massage dầu này để da mềm lại, lần sau đỡ bị.”</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w:t>
            </w:r>
            <w:r>
              <w:rPr>
                <w:b/>
                <w:bCs/>
                <w:sz w:val="18"/>
                <w:szCs w:val="18"/>
              </w:rPr>
              <w:t xml:space="preserve">1ml Elemis : 1 lít nước</w:t>
            </w:r>
            <w:r>
              <w:rPr>
                <w:sz w:val="18"/>
                <w:szCs w:val="18"/>
              </w:rPr>
              <w:t xml:space="preserve"> 36–37°C (chậu 5 lít → 5ml), mở các nếp gấp ra rửa kỹ rồi </w:t>
            </w:r>
            <w:r>
              <w:rPr>
                <w:b/>
                <w:bCs/>
                <w:sz w:val="18"/>
                <w:szCs w:val="18"/>
              </w:rPr>
              <w:t xml:space="preserve">lau thật khô</w:t>
            </w:r>
            <w:r>
              <w:rPr>
                <w:sz w:val="18"/>
                <w:szCs w:val="18"/>
              </w:rPr>
              <w:t xml:space="preserve"> trước khi mặc đồ hoặc đóng tã. Khi thay tã, nhất là lúc bé đi nặng: rửa vùng tã bằng chậu nhỏ pha cùng tỉ lệ (VD 2ml : 2 lít). Kem bôi: </w:t>
            </w:r>
            <w:r>
              <w:rPr>
                <w:b/>
                <w:bCs/>
                <w:sz w:val="18"/>
                <w:szCs w:val="18"/>
              </w:rPr>
              <w:t xml:space="preserve">rửa → thấm khô → thoa lớp mỏng phủ kín</w:t>
            </w:r>
            <w:r>
              <w:rPr>
                <w:sz w:val="18"/>
                <w:szCs w:val="18"/>
              </w:rPr>
              <w:t xml:space="preserve">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bé sốt, quấy nhiều; chăm đúng cách vài ngày mà không đỡ; mảng đỏ tươi có chấm đỏ nhỏ rải xung quanh (hay gặp khi nhiễm nấm — kem kẽm không xử lý được nấm)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b/>
          <w:bCs/>
          <w:i/>
          <w:iCs/>
          <w:color w:val="5B6E60"/>
          <w:sz w:val="20"/>
          <w:szCs w:val="20"/>
        </w:rPr>
        <w:t xml:space="preserve">Dấu hiệu:</w:t>
      </w:r>
      <w:r>
        <w:rPr>
          <w:i/>
          <w:iCs/>
          <w:color w:val="5B6E60"/>
          <w:sz w:val="20"/>
          <w:szCs w:val="20"/>
        </w:rPr>
        <w:t xml:space="preserve"> 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(men đu đủ), acid citric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Thông thoáng lỗ chân lông — gốc của rôm sảy.</w:t>
            </w:r>
            <w:r>
              <w:rPr>
                <w:sz w:val="17"/>
                <w:szCs w:val="17"/>
              </w:rPr>
              <w:t xml:space="preserve"> Rôm sảy bắt đầu khi bụi và da chết bít miệng lỗ thoát mồ hôi. Nước ấm làm mềm lớp bít đó; men đu đủ giúp da chết trôi đi nhẹ nhàng khi tắm, mồ hôi thoát ra được, nốt rôm không nổi thêm.</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rôm sảy:</w:t>
            </w:r>
            <w:r>
              <w:rPr>
                <w:sz w:val="16"/>
                <w:szCs w:val="16"/>
              </w:rPr>
              <w:t xml:space="preserve"> làm sạch lỗ chân lông nhẹ nhàng mà không làm khô da — da khô là thứ làm ngứa nặng thêm.</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“Rôm là do lỗ chân lông bị bít. Mẹ tắm bằng nước thảo dược này cho thông thoáng, da không bị khô nên bé đỡ ngứa.”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xong da không khô ráp, bớt ngứa.</w:t>
            </w:r>
            <w:r>
              <w:rPr>
                <w:sz w:val="17"/>
                <w:szCs w:val="17"/>
              </w:rPr>
              <w:t xml:space="preserve"> Nước tắm thảo dược không làm mất lớp dầu tự nhiên của da như xà phòng thường → da đang mẩn ngứa không bị khô thêm; tinh dầu mùi làm dịu da.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Sài đất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Nốt rôm bớt đỏ, bớt ngứa.</w:t>
            </w:r>
            <w:r>
              <w:rPr>
                <w:sz w:val="17"/>
                <w:szCs w:val="17"/>
              </w:rPr>
              <w:t xml:space="preserve"> Sài đất làm dịu phản ứng viêm tại chỗ nổi nốt.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một chai vừa làm sạch, vừa có sài đất làm dịu nốt, vừa có 5 loại thảo dược hỗ trợ kháng khuẩn.</w:t>
            </w:r>
          </w:p>
          <w:p>
            <w:pPr>
              <w:spacing w:after="20" w:before="20"/>
            </w:pPr>
            <w:r>
              <w:rPr>
                <w:b/>
                <w:bCs/>
                <w:sz w:val="16"/>
                <w:szCs w:val="16"/>
              </w:rPr>
              <w:t xml:space="preserve">So với Dr.Papie, Kutieskin:</w:t>
            </w:r>
            <w:r>
              <w:rPr>
                <w:sz w:val="16"/>
                <w:szCs w:val="16"/>
              </w:rPr>
              <w:t xml:space="preserve"> cả ba đều công bố ngừa rôm sảy và dùng nhiều lá trùng nhau (Kutieskin cũng có sài đất). Elemis có thêm chanh và tinh dầu mùi.</w:t>
            </w:r>
          </w:p>
          <w:p>
            <w:pPr>
              <w:spacing w:after="20" w:before="20"/>
            </w:pPr>
            <w:r>
              <w:rPr>
                <w:b/>
                <w:bCs/>
                <w:sz w:val="16"/>
                <w:szCs w:val="16"/>
              </w:rPr>
              <w:t xml:space="preserve">Nói với khách:</w:t>
            </w:r>
            <w:r>
              <w:rPr>
                <w:sz w:val="16"/>
                <w:szCs w:val="16"/>
              </w:rPr>
              <w:t xml:space="preserve"> “Nước tắm có sài đất làm dịu nốt rôm, thêm các lá thảo dược giúp nốt không bị nhiễm khuẩn thành mụn.”</w:t>
            </w:r>
          </w:p>
          <w:p>
            <w:pPr>
              <w:spacing w:after="20" w:before="20"/>
            </w:pPr>
            <w:r>
              <w:rPr>
                <w:b/>
                <w:bCs/>
                <w:sz w:val="16"/>
                <w:szCs w:val="16"/>
              </w:rPr>
              <w:t xml:space="preserve">Lưu ý:</w:t>
            </w:r>
            <w:r>
              <w:rPr>
                <w:sz w:val="16"/>
                <w:szCs w:val="16"/>
              </w:rPr>
              <w:t xml:space="preserve"> tính theo 100ml Elemis đắt hơn hai hãng này → chốt bằng giá trị “một chai lo nhiều việc”, đừng so rẻ.</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 để nốt rôm không thành mụn nhọt.</w:t>
            </w:r>
            <w:r>
              <w:rPr>
                <w:sz w:val="17"/>
                <w:szCs w:val="17"/>
              </w:rPr>
              <w:t xml:space="preserve"> Các thảo dược này có tính kháng khuẩn tự nhiên; khổ qua bổ sung thêm. Nốt rôm bị bé gãi, lại gặp vi khuẩn, là thành mụn mủ.</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Kim ngân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Mẩn ngứa nhiều, da nhạy cảm → dùng bản Gold.</w:t>
            </w:r>
            <w:r>
              <w:rPr>
                <w:sz w:val="17"/>
                <w:szCs w:val="17"/>
              </w:rPr>
              <w:t xml:space="preserve"> Kim ngân làm dịu phản ứng viêm → nốt mẩn bớt đỏ, bớt ngứa. Thành phần này chỉ bản Gold mới có.</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kim ngân và hương nhu — không có trong thành phần Dr.Papie, Kutieskin công bố.</w:t>
            </w:r>
          </w:p>
          <w:p>
            <w:pPr>
              <w:spacing w:after="20" w:before="20"/>
            </w:pPr>
            <w:r>
              <w:rPr>
                <w:b/>
                <w:bCs/>
                <w:sz w:val="16"/>
                <w:szCs w:val="16"/>
              </w:rPr>
              <w:t xml:space="preserve">Nói với khách:</w:t>
            </w:r>
            <w:r>
              <w:rPr>
                <w:sz w:val="16"/>
                <w:szCs w:val="16"/>
              </w:rPr>
              <w:t xml:space="preserve"> “Bé mẩn ngứa nhiều thì mẹ dùng bản Gold, có thêm kim ngân làm dịu da.”</w:t>
            </w:r>
          </w:p>
          <w:p>
            <w:pPr>
              <w:spacing w:after="20" w:before="20"/>
            </w:pPr>
            <w:r>
              <w:rPr>
                <w:b/>
                <w:bCs/>
                <w:sz w:val="16"/>
                <w:szCs w:val="16"/>
              </w:rPr>
              <w:t xml:space="preserve">Lưu ý:</w:t>
            </w:r>
            <w:r>
              <w:rPr>
                <w:sz w:val="16"/>
                <w:szCs w:val="16"/>
              </w:rPr>
              <w:t xml:space="preserve"> chỉ dùng cho bé từ 6 tháng. Giá cao nhất nhóm. Web ghi “100% thảo dược”, “hăm da, viêm da” nhưng không có trong công bố → không nhắc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Nốt đã nổi bớt đỏ, bé bớt rát.</w:t>
            </w:r>
            <w:r>
              <w:rPr>
                <w:sz w:val="17"/>
                <w:szCs w:val="17"/>
              </w:rPr>
              <w:t xml:space="preserve"> Rau má làm dịu phản ứng kích ứng ở nốt.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nốt rôm, mụn:</w:t>
            </w:r>
            <w:r>
              <w:rPr>
                <w:sz w:val="16"/>
                <w:szCs w:val="16"/>
              </w:rPr>
              <w:t xml:space="preserve"> vừa làm dịu (rau má) vừa hỗ trợ kháng khuẩn (ngải cứu), chấm lên đúng nốt.</w:t>
            </w:r>
          </w:p>
          <w:p>
            <w:pPr>
              <w:spacing w:after="20" w:before="20"/>
            </w:pPr>
            <w:r>
              <w:rPr>
                <w:b/>
                <w:bCs/>
                <w:sz w:val="16"/>
                <w:szCs w:val="16"/>
              </w:rPr>
              <w:t xml:space="preserve">So với Bepanthen, Sudocrem:</w:t>
            </w:r>
            <w:r>
              <w:rPr>
                <w:sz w:val="16"/>
                <w:szCs w:val="16"/>
              </w:rPr>
              <w:t xml:space="preserve"> hai loại này công bố chủ yếu cho hăm tã, da khô nứt; không có rau má, ngải cứu.</w:t>
            </w:r>
          </w:p>
          <w:p>
            <w:pPr>
              <w:spacing w:after="20" w:before="20"/>
            </w:pPr>
            <w:r>
              <w:rPr>
                <w:b/>
                <w:bCs/>
                <w:sz w:val="16"/>
                <w:szCs w:val="16"/>
              </w:rPr>
              <w:t xml:space="preserve">Nói với khách:</w:t>
            </w:r>
            <w:r>
              <w:rPr>
                <w:sz w:val="16"/>
                <w:szCs w:val="16"/>
              </w:rPr>
              <w:t xml:space="preserve"> “Nốt nào bé gãi đỏ thì mẹ chấm kem này, có rau má làm dịu và ngải cứu giúp ngừa mụn.”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hỗ trợ kháng khuẩn, ngừa mụn.</w:t>
            </w:r>
            <w:r>
              <w:rPr>
                <w:sz w:val="17"/>
                <w:szCs w:val="17"/>
              </w:rPr>
              <w:t xml:space="preserve"> Tinh dầu bay hơi nhẹ tạo cảm giác mát; hỗ trợ hạn chế vi khuẩn ở chỗ bé đã gãi.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da sau tắm, tiếp tục hỗ trợ kháng khuẩn vài giờ.</w:t>
            </w:r>
            <w:r>
              <w:rPr>
                <w:sz w:val="17"/>
                <w:szCs w:val="17"/>
              </w:rPr>
              <w:t xml:space="preserve"> Tinh dầu bay hơi trên da tạo cảm giác mát; phần còn lưu lại sau tắm tiếp tục hỗ trợ kháng khuẩn.</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tắm xong da mát — đúng thứ bé bị rôm cần. Vì thế hướng dẫn </w:t>
            </w:r>
            <w:r>
              <w:rPr>
                <w:b/>
                <w:bCs/>
                <w:sz w:val="16"/>
                <w:szCs w:val="16"/>
              </w:rPr>
              <w:t xml:space="preserve">không tráng lại</w:t>
            </w:r>
            <w:r>
              <w:rPr>
                <w:sz w:val="16"/>
                <w:szCs w:val="16"/>
              </w:rPr>
              <w:t xml:space="preserve"> nước sạch.</w:t>
            </w:r>
          </w:p>
          <w:p>
            <w:pPr>
              <w:spacing w:after="20" w:before="20"/>
            </w:pPr>
            <w:r>
              <w:rPr>
                <w:b/>
                <w:bCs/>
                <w:sz w:val="16"/>
                <w:szCs w:val="16"/>
              </w:rPr>
              <w:t xml:space="preserve">Nói với khách:</w:t>
            </w:r>
            <w:r>
              <w:rPr>
                <w:sz w:val="16"/>
                <w:szCs w:val="16"/>
              </w:rPr>
              <w:t xml:space="preserve"> “Mẹ tắm xong không cần tráng lại, để tinh dầu còn trên da giúp bé mát.”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đủ ẩm để bớt ngứa.</w:t>
            </w:r>
            <w:r>
              <w:rPr>
                <w:sz w:val="17"/>
                <w:szCs w:val="17"/>
              </w:rPr>
              <w:t xml:space="preserve"> Da khô làm mẩn ngứa nặng hơn, bé gãi nhiều hơn; Aquaxyl giúp da tự giữ nước bên trong.</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giúp da tự giữ ẩm — Bepanthen, Sudocrem không có.</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1–2 phút rồi mới tắm bé trong nước đã pha. Kem bôi: thoa lớp mỏng 2–3 lần/ngày lên nốt đã nổi.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b/>
          <w:bCs/>
          <w:i/>
          <w:iCs/>
          <w:color w:val="5B6E60"/>
          <w:sz w:val="20"/>
          <w:szCs w:val="20"/>
        </w:rPr>
        <w:t xml:space="preserve">Dấu hiệu:</w:t>
      </w:r>
      <w:r>
        <w:rPr>
          <w:i/>
          <w:iCs/>
          <w:color w:val="5B6E60"/>
          <w:sz w:val="20"/>
          <w:szCs w:val="20"/>
        </w:rPr>
        <w:t xml:space="preserve"> 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CHÀM SỮA</w:t>
            </w:r>
          </w:p>
          <w:p>
            <w:pPr>
              <w:spacing w:after="20" w:before="20"/>
            </w:pPr>
            <w:r>
              <w:rPr>
                <w:color w:val="FFFFFF"/>
                <w:sz w:val="15"/>
                <w:szCs w:val="15"/>
              </w:rPr>
              <w:t xml:space="preserve">Mảng đỏ khô, bong vảy ở hai má, trán; bé hay cọ mặt</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lau mặt mà da không khô thêm.</w:t>
            </w:r>
            <w:r>
              <w:rPr>
                <w:sz w:val="17"/>
                <w:szCs w:val="17"/>
              </w:rPr>
              <w:t xml:space="preserve"> Da chàm vốn thiếu dầu và rất dễ khô sau khi tắm. Nước tắm thảo dược không làm mất lớp dầu tự nhiên như xà phòng thường → tắm xong da không khô ráp thêm.</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chàm sữa:</w:t>
            </w:r>
            <w:r>
              <w:rPr>
                <w:sz w:val="16"/>
                <w:szCs w:val="16"/>
              </w:rPr>
              <w:t xml:space="preserve"> dịu đến mức dùng pha loãng để </w:t>
            </w:r>
            <w:r>
              <w:rPr>
                <w:b/>
                <w:bCs/>
                <w:sz w:val="16"/>
                <w:szCs w:val="16"/>
              </w:rPr>
              <w:t xml:space="preserve">lau mặt nhiều lần trong ngày</w:t>
            </w:r>
            <w:r>
              <w:rPr>
                <w:sz w:val="16"/>
                <w:szCs w:val="16"/>
              </w:rPr>
              <w:t xml:space="preserve"> được (2ml : 2 lít).</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“Da chàm rất sợ khô. Nước tắm này không làm mất dầu của da, mẹ pha loãng lau mặt cho bé mấy lần một ngày được.”</w:t>
            </w:r>
          </w:p>
          <w:p>
            <w:pPr>
              <w:spacing w:after="20" w:before="20"/>
            </w:pPr>
            <w:r>
              <w:rPr>
                <w:b/>
                <w:bCs/>
                <w:sz w:val="16"/>
                <w:szCs w:val="16"/>
              </w:rPr>
              <w:t xml:space="preserve">Lưu ý:</w:t>
            </w:r>
            <w:r>
              <w:rPr>
                <w:sz w:val="16"/>
                <w:szCs w:val="16"/>
              </w:rPr>
              <w:t xml:space="preserve"> tính theo 100ml Elemis đắt hơn hai hãng này → chốt bằng giá trị “một chai lo nhiều việc”, đừng so rẻ.</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ở chỗ da bong tróc.</w:t>
            </w:r>
            <w:r>
              <w:rPr>
                <w:sz w:val="17"/>
                <w:szCs w:val="17"/>
              </w:rPr>
              <w:t xml:space="preserve"> Vùng chàm bị bong, bé lại hay cọ mặt nên dễ nhiễm khuẩn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Mảng chàm bớt đỏ, bé bớt rát; chỗ nứt, bong được lấp dần.</w:t>
            </w:r>
            <w:r>
              <w:rPr>
                <w:sz w:val="17"/>
                <w:szCs w:val="17"/>
              </w:rPr>
              <w:t xml:space="preserve"> Rau má làm dịu phản ứng kích ứng; đồng thời giúp da tạo tế bào mới và sợi collagen (chất giúp da liền, chắc) → chỗ nứt, bong tróc liền và mịn lại dần.</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chàm sữa:</w:t>
            </w:r>
            <w:r>
              <w:rPr>
                <w:sz w:val="16"/>
                <w:szCs w:val="16"/>
              </w:rPr>
              <w:t xml:space="preserve"> một tuýp vừa làm dịu đỏ (rau má), vừa giúp da liền (rau má), vừa giữ ẩm (Aquaxyl).</w:t>
            </w:r>
          </w:p>
          <w:p>
            <w:pPr>
              <w:spacing w:after="20" w:before="20"/>
            </w:pPr>
            <w:r>
              <w:rPr>
                <w:b/>
                <w:bCs/>
                <w:sz w:val="16"/>
                <w:szCs w:val="16"/>
              </w:rPr>
              <w:t xml:space="preserve">So với Bepanthen, Sudocrem:</w:t>
            </w:r>
            <w:r>
              <w:rPr>
                <w:sz w:val="16"/>
                <w:szCs w:val="16"/>
              </w:rPr>
              <w:t xml:space="preserve"> Bepanthen cũng mạnh về dưỡng, phục hồi da khô (dexpanthenol) — đừng chê. Điểm Elemis có thêm: rau má làm dịu đỏ và Aquaxyl giúp da tự giữ nước.</w:t>
            </w:r>
          </w:p>
          <w:p>
            <w:pPr>
              <w:spacing w:after="20" w:before="20"/>
            </w:pPr>
            <w:r>
              <w:rPr>
                <w:b/>
                <w:bCs/>
                <w:sz w:val="16"/>
                <w:szCs w:val="16"/>
              </w:rPr>
              <w:t xml:space="preserve">Nói với khách:</w:t>
            </w:r>
            <w:r>
              <w:rPr>
                <w:sz w:val="16"/>
                <w:szCs w:val="16"/>
              </w:rPr>
              <w:t xml:space="preserve"> “Kem có rau má làm dịu mảng đỏ, giúp chỗ bong mau liền, lại giữ ẩm cho da mặt bé.”</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bé bớt cọ mặt; hỗ trợ kháng khuẩn.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Quan trọng nhất với da chàm: giúp da tự giữ nước.</w:t>
            </w:r>
            <w:r>
              <w:rPr>
                <w:sz w:val="17"/>
                <w:szCs w:val="17"/>
              </w:rPr>
              <w:t xml:space="preserve"> Da chàm “yếu” ở lớp ngoài cùng nên nước thoát ra rất nhanh; Aquaxyl giúp da tự tạo chất giữ nước và làm lớp ngoài khít lại.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giúp da tự giữ ẩm — Bepanthen, Sudocrem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 caprylic triglyceride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Bù lớp dầu da chàm đang thiếu — da mềm, bớt bong vảy.</w:t>
            </w:r>
            <w:r>
              <w:rPr>
                <w:sz w:val="17"/>
                <w:szCs w:val="17"/>
              </w:rPr>
              <w:t xml:space="preserve"> Ba loại dầu có chất béo giống lớp dầu tự nhiên của da, bôi vào để giữ nước lại trong da; caprylic triglyceride giúp dầu thấm nhanh, không nhờn dính.</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dầu thực vật thấm nhanh, không bết — hợp để thoa da mặt, da người bé bị chàm.</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Nói với khách:</w:t>
            </w:r>
            <w:r>
              <w:rPr>
                <w:sz w:val="16"/>
                <w:szCs w:val="16"/>
              </w:rPr>
              <w:t xml:space="preserve"> “Da chàm thiếu dầu, mẹ thoa dầu này sau tắm để da mềm, đỡ bong.”</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b/>
          <w:bCs/>
          <w:i/>
          <w:iCs/>
          <w:color w:val="5B6E60"/>
          <w:sz w:val="20"/>
          <w:szCs w:val="20"/>
        </w:rPr>
        <w:t xml:space="preserve">Dấu hiệu:</w:t>
      </w:r>
      <w:r>
        <w:rPr>
          <w:i/>
          <w:iCs/>
          <w:color w:val="5B6E60"/>
          <w:sz w:val="20"/>
          <w:szCs w:val="20"/>
        </w:rPr>
        <w:t xml:space="preserve"> 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xong da không khô căng thêm.</w:t>
            </w:r>
            <w:r>
              <w:rPr>
                <w:sz w:val="17"/>
                <w:szCs w:val="17"/>
              </w:rPr>
              <w:t xml:space="preserve"> Đây là bước hay bị làm sai nhất: sữa tắm tạo nhiều bọt kiểu xà phòng làm mất lớp dầu tự nhiên của da, tắm xong da càng khô, càng rát. Nước tắm thảo dược không làm mất lớp dầu đó; tinh dầu mùi làm dịu da.</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da khô:</w:t>
            </w:r>
            <w:r>
              <w:rPr>
                <w:sz w:val="16"/>
                <w:szCs w:val="16"/>
              </w:rPr>
              <w:t xml:space="preserve"> làm sạch mà không làm khô da thêm.</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“Da bé khô thì sữa tắm nhiều bọt làm khô thêm. Nước tắm thảo dược này sạch mà da không bị căng.”</w:t>
            </w:r>
          </w:p>
          <w:p>
            <w:pPr>
              <w:spacing w:after="20" w:before="20"/>
            </w:pPr>
            <w:r>
              <w:rPr>
                <w:b/>
                <w:bCs/>
                <w:sz w:val="16"/>
                <w:szCs w:val="16"/>
              </w:rPr>
              <w:t xml:space="preserve">Lưu ý:</w:t>
            </w:r>
            <w:r>
              <w:rPr>
                <w:sz w:val="16"/>
                <w:szCs w:val="16"/>
              </w:rPr>
              <w:t xml:space="preserve"> tính theo 100ml Elemis đắt hơn hai hãng này → chốt bằng giá trị “một chai lo nhiều việc”, đừng so rẻ.</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Chỗ nứt nẻ liền và mịn lại nhanh hơn.</w:t>
            </w:r>
            <w:r>
              <w:rPr>
                <w:sz w:val="17"/>
                <w:szCs w:val="17"/>
              </w:rPr>
              <w:t xml:space="preserve"> Rau má giúp da tạo tế bào mới và sợi collagen (chất giúp da liền, chắc) → vết nứt, bong tróc do gió, nắng được lấp dần.</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 lợi thế rõ nhất của kem Elemis:</w:t>
            </w:r>
            <w:r>
              <w:rPr>
                <w:sz w:val="16"/>
                <w:szCs w:val="16"/>
              </w:rPr>
              <w:t xml:space="preserve"> là loại duy nhất trong ba kem công bố dùng cho </w:t>
            </w:r>
            <w:r>
              <w:rPr>
                <w:b/>
                <w:bCs/>
                <w:sz w:val="16"/>
                <w:szCs w:val="16"/>
              </w:rPr>
              <w:t xml:space="preserve">da bị bỏng do gió, nắng</w:t>
            </w:r>
            <w:r>
              <w:rPr>
                <w:sz w:val="16"/>
                <w:szCs w:val="16"/>
              </w:rPr>
              <w:t xml:space="preserve">; Bepanthen, Sudocrem không công bố công dụng này.</w:t>
            </w:r>
          </w:p>
          <w:p>
            <w:pPr>
              <w:spacing w:after="20" w:before="20"/>
            </w:pPr>
            <w:r>
              <w:rPr>
                <w:b/>
                <w:bCs/>
                <w:sz w:val="16"/>
                <w:szCs w:val="16"/>
              </w:rPr>
              <w:t xml:space="preserve">So với Bepanthen, Sudocrem:</w:t>
            </w:r>
            <w:r>
              <w:rPr>
                <w:sz w:val="16"/>
                <w:szCs w:val="16"/>
              </w:rPr>
              <w:t xml:space="preserve"> Bepanthen mạnh về dưỡng da khô nứt; Sudocrem chủ yếu cho hăm. Elemis có thêm rau má làm dịu đỏ rát.</w:t>
            </w:r>
          </w:p>
          <w:p>
            <w:pPr>
              <w:spacing w:after="20" w:before="20"/>
            </w:pPr>
            <w:r>
              <w:rPr>
                <w:b/>
                <w:bCs/>
                <w:sz w:val="16"/>
                <w:szCs w:val="16"/>
              </w:rPr>
              <w:t xml:space="preserve">Nói với khách:</w:t>
            </w:r>
            <w:r>
              <w:rPr>
                <w:sz w:val="16"/>
                <w:szCs w:val="16"/>
              </w:rPr>
              <w:t xml:space="preserve"> “Bé ra gió, ra nắng về má đỏ rát thì kem này có công bố dùng cho da bỏng gió, nắng, có rau má làm dịu và giúp chỗ nứt mau liền.”</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 đỏ ửng, rát bớt nhanh sau khi thoa.</w:t>
            </w:r>
            <w:r>
              <w:rPr>
                <w:sz w:val="17"/>
                <w:szCs w:val="17"/>
              </w:rPr>
              <w:t xml:space="preserve"> Rau má làm dịu phản ứng kích ứng do gió, nắng.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bớt cảm giác rát.</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 caprylic triglyceride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Khoá ẩm cho da khô — da mềm, không bong vảy.</w:t>
            </w:r>
            <w:r>
              <w:rPr>
                <w:sz w:val="17"/>
                <w:szCs w:val="17"/>
              </w:rPr>
              <w:t xml:space="preserve"> Chất béo trong 3 loại dầu giống lớp dầu tự nhiên của da, bôi vào để giữ nước lại trong da; caprylic triglyceride giúp thấm nhanh, không nhờn dính.</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da khô:</w:t>
            </w:r>
            <w:r>
              <w:rPr>
                <w:sz w:val="16"/>
                <w:szCs w:val="16"/>
              </w:rPr>
              <w:t xml:space="preserve"> dầu thực vật vừa khoá ẩm vừa có vitamin E, chất chống oxy hoá từ cám gạo.</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Nói với khách:</w:t>
            </w:r>
            <w:r>
              <w:rPr>
                <w:sz w:val="16"/>
                <w:szCs w:val="16"/>
              </w:rPr>
              <w:t xml:space="preserve"> “Da bé khô ráp, mẹ massage dầu này sau tắm để khoá ẩm, da mềm lại.”</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(cám gạo), vitamin 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Bảo vệ da trước nắng, bụi — da không khô sạm.</w:t>
            </w:r>
            <w:r>
              <w:rPr>
                <w:sz w:val="17"/>
                <w:szCs w:val="17"/>
              </w:rPr>
              <w:t xml:space="preserve"> Hai chất chống oxy hoá này giúp lớp dầu trên da không bị “hỏng” khi gặp nắng, ô nhiễm.</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Che chắn da khi ra ngoài + giữ ẩm bên trong.</w:t>
            </w:r>
            <w:r>
              <w:rPr>
                <w:sz w:val="17"/>
                <w:szCs w:val="17"/>
              </w:rPr>
              <w:t xml:space="preserve"> Kẽm oxyd tạo lớp màng mỏng phủ da, hạn chế gió hanh tác động trực tiếp; Aquaxyl giúp da tự giữ nước bên trong, không phải chỉ ẩm bề mặt rồi bay hơi.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vừa che chắn (kẽm oxyd) vừa giữ ẩm (Aquaxyl) trong một tuýp.</w:t>
            </w:r>
          </w:p>
          <w:p>
            <w:pPr>
              <w:spacing w:after="20" w:before="20"/>
            </w:pPr>
            <w:r>
              <w:rPr>
                <w:b/>
                <w:bCs/>
                <w:sz w:val="16"/>
                <w:szCs w:val="16"/>
              </w:rPr>
              <w:t xml:space="preserve">Lưu ý:</w:t>
            </w:r>
            <w:r>
              <w:rPr>
                <w:sz w:val="16"/>
                <w:szCs w:val="16"/>
              </w:rPr>
              <w:t xml:space="preserve"> kem chưa công bố chỉ số chống nắng → không giới thiệu là kem chống nắng.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trước khi cho bé ra ngoài trời gió hanh hoặc nắng.</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b/>
          <w:bCs/>
          <w:i/>
          <w:iCs/>
          <w:color w:val="5B6E60"/>
          <w:sz w:val="20"/>
          <w:szCs w:val="20"/>
        </w:rPr>
        <w:t xml:space="preserve">Dấu hiệu:</w:t>
      </w:r>
      <w:r>
        <w:rPr>
          <w:i/>
          <w:iCs/>
          <w:color w:val="5B6E60"/>
          <w:sz w:val="20"/>
          <w:szCs w:val="20"/>
        </w:rPr>
        <w:t xml:space="preserve"> 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MUỖI ĐỐT, CÔN TRÙNG CẮN</w:t>
            </w:r>
          </w:p>
          <w:p>
            <w:pPr>
              <w:spacing w:after="20" w:before="20"/>
            </w:pPr>
            <w:r>
              <w:rPr>
                <w:color w:val="FFFFFF"/>
                <w:sz w:val="15"/>
                <w:szCs w:val="15"/>
              </w:rPr>
              <w:t xml:space="preserve">Nốt sưng đỏ, ngứa; bé gãi trầy da</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sả Java, sả chanh, bạch đàn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Muỗi không tìm được chỗ đốt.</w:t>
            </w:r>
            <w:r>
              <w:rPr>
                <w:sz w:val="17"/>
                <w:szCs w:val="17"/>
              </w:rPr>
              <w:t xml:space="preserve"> Mùi tinh dầu bay lên liên tục, lấn át mùi cơ thể bé — muỗi “mất dấu”, tránh xa vùng da đã xịt. Tinh dầu bay hơi dần nên xịt lại sau 2–3 giờ.</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hoạt chất xua muỗi là </w:t>
            </w:r>
            <w:r>
              <w:rPr>
                <w:b/>
                <w:bCs/>
                <w:sz w:val="16"/>
                <w:szCs w:val="16"/>
              </w:rPr>
              <w:t xml:space="preserve">tinh dầu thực vật</w:t>
            </w:r>
            <w:r>
              <w:rPr>
                <w:sz w:val="16"/>
                <w:szCs w:val="16"/>
              </w:rPr>
              <w:t xml:space="preserve">, không dùng Picaridin hay DEET; dùng được cho </w:t>
            </w:r>
            <w:r>
              <w:rPr>
                <w:b/>
                <w:bCs/>
                <w:sz w:val="16"/>
                <w:szCs w:val="16"/>
              </w:rPr>
              <w:t xml:space="preserve">bé từ 3 tháng</w:t>
            </w:r>
            <w:r>
              <w:rPr>
                <w:sz w:val="16"/>
                <w:szCs w:val="16"/>
              </w:rPr>
              <w:t xml:space="preserve">.</w:t>
            </w:r>
          </w:p>
          <w:p>
            <w:pPr>
              <w:spacing w:after="20" w:before="20"/>
            </w:pPr>
            <w:r>
              <w:rPr>
                <w:b/>
                <w:bCs/>
                <w:sz w:val="16"/>
                <w:szCs w:val="16"/>
              </w:rPr>
              <w:t xml:space="preserve">So với Remos Baby (Picaridin), Soffell (DEET):</w:t>
            </w:r>
            <w:r>
              <w:rPr>
                <w:sz w:val="16"/>
                <w:szCs w:val="16"/>
              </w:rPr>
              <w:t xml:space="preserve"> Remos dùng cho bé từ 6 tháng, Soffell không dùng cho trẻ dưới 4 tuổi → bé 3–6 tháng thì Elemis là lựa chọn phù hợp trong ba loại. Elemis còn làm dịu vết đốt (xem bước 2).</w:t>
            </w:r>
          </w:p>
          <w:p>
            <w:pPr>
              <w:spacing w:after="20" w:before="20"/>
            </w:pPr>
            <w:r>
              <w:rPr>
                <w:b/>
                <w:bCs/>
                <w:sz w:val="16"/>
                <w:szCs w:val="16"/>
              </w:rPr>
              <w:t xml:space="preserve">Nói với khách:</w:t>
            </w:r>
            <w:r>
              <w:rPr>
                <w:sz w:val="16"/>
                <w:szCs w:val="16"/>
              </w:rPr>
              <w:t xml:space="preserve"> “Xịt này xua muỗi bằng tinh dầu sả, bạch đàn chanh, bé từ 3 tháng dùng được. Mẹ nhớ xịt lại sau 2–3 tiếng.”</w:t>
            </w:r>
          </w:p>
          <w:p>
            <w:pPr>
              <w:spacing w:after="20" w:before="20"/>
            </w:pPr>
            <w:r>
              <w:rPr>
                <w:b/>
                <w:bCs/>
                <w:sz w:val="16"/>
                <w:szCs w:val="16"/>
              </w:rPr>
              <w:t xml:space="preserve">Lưu ý:</w:t>
            </w:r>
            <w:r>
              <w:rPr>
                <w:sz w:val="16"/>
                <w:szCs w:val="16"/>
              </w:rPr>
              <w:t xml:space="preserve"> hiệu quả công bố 3 giờ, ngắn hơn Remos (6 giờ), Soffell (8 giờ) → dặn khách xịt lại, đừng giấu. Không nói “100% tự nhiên, không hoá chất” vì sản phẩm có cồn và phụ gia.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An tức hương, vanillin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mùi xua muỗi lâu hơn.</w:t>
            </w:r>
            <w:r>
              <w:rPr>
                <w:sz w:val="17"/>
                <w:szCs w:val="17"/>
              </w:rPr>
              <w:t xml:space="preserve"> Hai chất này bay hơi chậm, “giữ” các tinh dầu lại trên da lâu hơn.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cồn, sả</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ngay, bớt ngứa ở nốt vừa bị đốt.</w:t>
            </w:r>
            <w:r>
              <w:rPr>
                <w:sz w:val="17"/>
                <w:szCs w:val="17"/>
              </w:rPr>
              <w:t xml:space="preserve"> Bạch đàn chanh làm dịu da; cồn bay hơi tạo cảm giác mát tức thì; tinh dầu sả hỗ trợ hạn chế nốt bị nhiễm khuẩn khi bé gãi.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một chai vừa xua muỗi vừa làm dịu vết đốt — Remos, Soffell chỉ công bố chống muỗi.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Nốt đốt bớt sưng đỏ, bớt rát.</w:t>
            </w:r>
            <w:r>
              <w:rPr>
                <w:sz w:val="17"/>
                <w:szCs w:val="17"/>
              </w:rPr>
              <w:t xml:space="preserve"> Rau má làm dịu phản ứng của da quanh nốt đốt.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làm dịu nốt đốt và hỗ trợ kháng khuẩn chỗ gãi trầy — Bepanthen, Sudocrem không công bố dùng cho vết côn trùng đốt.</w:t>
            </w:r>
          </w:p>
          <w:p>
            <w:pPr>
              <w:spacing w:after="20" w:before="20"/>
            </w:pPr>
            <w:r>
              <w:rPr>
                <w:b/>
                <w:bCs/>
                <w:sz w:val="16"/>
                <w:szCs w:val="16"/>
              </w:rPr>
              <w:t xml:space="preserve">Nói với khách:</w:t>
            </w:r>
            <w:r>
              <w:rPr>
                <w:sz w:val="16"/>
                <w:szCs w:val="16"/>
              </w:rPr>
              <w:t xml:space="preserve"> “Nốt nào bé gãi đỏ thì mẹ chấm kem này cho dịu, đỡ nhiễm khuẩn.”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hỗ trợ kháng khuẩn chỗ bé đã gãi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Vết gãi trầy mau liền, hạn chế để lại thâm.</w:t>
            </w:r>
            <w:r>
              <w:rPr>
                <w:sz w:val="17"/>
                <w:szCs w:val="17"/>
              </w:rPr>
              <w:t xml:space="preserve"> Rau má giúp da tạo tế bào mới → chỗ trầy liền lại; da non mới lên phẳng và đều màu hơn.</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dùng tiếp khi nốt đã xẹp để hỗ trợ da liền đẹp — một tuýp dùng suốt từ lúc bị đốt đến lúc lành.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xua muỗi nhẹ sau khi tắm.</w:t>
            </w:r>
            <w:r>
              <w:rPr>
                <w:sz w:val="17"/>
                <w:szCs w:val="17"/>
              </w:rPr>
              <w:t xml:space="preserve"> Mùi sả còn lưu trên da sau tắm khiến muỗi tránh — lượng ít hơn xịt muỗi nên chỉ ở mức hỗ trợ.</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Lưu ý:</w:t>
            </w:r>
            <w:r>
              <w:rPr>
                <w:sz w:val="16"/>
                <w:szCs w:val="16"/>
              </w:rPr>
              <w:t xml:space="preserve"> Dr.Papie và các nước tắm thảo dược khác có sả cũng hỗ trợ xua muỗi → đây không phải điểm riêng, chỉ nói như một lợi ích thêm.</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xịt lại sau 2–3 giờ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b/>
          <w:bCs/>
          <w:i/>
          <w:iCs/>
          <w:color w:val="5B6E60"/>
          <w:sz w:val="20"/>
          <w:szCs w:val="20"/>
        </w:rPr>
        <w:t xml:space="preserve">Dấu hiệu:</w:t>
      </w:r>
      <w:r>
        <w:rPr>
          <w:i/>
          <w:iCs/>
          <w:color w:val="5B6E60"/>
          <w:sz w:val="20"/>
          <w:szCs w:val="20"/>
        </w:rPr>
        <w:t xml:space="preserve"> 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CỨT TRÂU (VẢY DA ĐẦU)</w:t>
            </w:r>
          </w:p>
          <w:p>
            <w:pPr>
              <w:spacing w:after="20" w:before="20"/>
            </w:pPr>
            <w:r>
              <w:rPr>
                <w:color w:val="FFFFFF"/>
                <w:sz w:val="15"/>
                <w:szCs w:val="15"/>
              </w:rPr>
              <w:t xml:space="preserve">Mảng vảy vàng, cứng bám trên da đầu bé</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cám gạo, hạnh nhân, hạt nho, caprylic triglyceride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Vảy mềm ra, tự bong — không cần cạy.</w:t>
            </w:r>
            <w:r>
              <w:rPr>
                <w:sz w:val="17"/>
                <w:szCs w:val="17"/>
              </w:rPr>
              <w:t xml:space="preserve"> Dầu ngấm vào lớp vảy khô cứng, làm mềm và tách chúng khỏi da đầu để lau hoặc gội trôi đi nhẹ nhàng, không làm tổn thương da đầu bé.</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dầu thực vật vừa làm mềm vảy, vừa dưỡng lại da đầu sau khi vảy bong (bước 3) — một chai dùng cả hai bước.</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 Loại dầu nào cũng làm mềm vảy được — điểm để nói là dầu thực vật còn dưỡng da đầu.</w:t>
            </w:r>
          </w:p>
          <w:p>
            <w:pPr>
              <w:spacing w:after="20" w:before="20"/>
            </w:pPr>
            <w:r>
              <w:rPr>
                <w:b/>
                <w:bCs/>
                <w:sz w:val="16"/>
                <w:szCs w:val="16"/>
              </w:rPr>
              <w:t xml:space="preserve">Nói với khách:</w:t>
            </w:r>
            <w:r>
              <w:rPr>
                <w:sz w:val="16"/>
                <w:szCs w:val="16"/>
              </w:rPr>
              <w:t xml:space="preserve"> “Mẹ thoa dầu lên chỗ vảy, để một lúc cho mềm rồi gội, vảy tự bong, không phải cạy.”</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(men đu đủ), acid citric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Vảy đã mềm trôi đi khi gội, không cần chà.</w:t>
            </w:r>
            <w:r>
              <w:rPr>
                <w:sz w:val="17"/>
                <w:szCs w:val="17"/>
              </w:rPr>
              <w:t xml:space="preserve"> Men đu đủ giúp phần vảy đã được dầu làm mềm bong ra nhẹ nhàng.</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một chai tắm và gội cho bé — men đu đủ giúp vảy trôi mà không phải chà xát da đầu.</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“Sau khi thoa dầu, mẹ gội bằng Elemis, vảy mềm sẽ trôi đi, mẹ không cần gãi hay cạy.”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trên da đầu</w:t>
            </w:r>
            <w:r>
              <w:rPr>
                <w:sz w:val="17"/>
                <w:szCs w:val="17"/>
              </w:rPr>
              <w:t xml:space="preserve"> sau khi lớp vảy đã bong.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đầu mềm để vảy không đóng lại dày như cũ.</w:t>
            </w:r>
            <w:r>
              <w:rPr>
                <w:sz w:val="17"/>
                <w:szCs w:val="17"/>
              </w:rPr>
              <w:t xml:space="preserve"> Bù lại lớp dầu cho da đầu sau khi bong vảy.</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dùng tiếp chai dầu đã mua ở bước 1, không cần thêm sản phẩm.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kháng khuẩn nhẹ trên da đầu</w:t>
            </w:r>
            <w:r>
              <w:rPr>
                <w:sz w:val="17"/>
                <w:szCs w:val="17"/>
              </w:rPr>
              <w:t xml:space="preserve"> nhờ phần tinh dầu còn lưu lại sau khi gội.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sz w:val="16"/>
                <w:szCs w:val="16"/>
              </w:rPr>
              <w:t xml:space="preserve">—</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b/>
          <w:bCs/>
          <w:i/>
          <w:iCs/>
          <w:color w:val="5B6E60"/>
          <w:sz w:val="20"/>
          <w:szCs w:val="20"/>
        </w:rPr>
        <w:t xml:space="preserve">Dấu hiệu:</w:t>
      </w:r>
      <w:r>
        <w:rPr>
          <w:i/>
          <w:iCs/>
          <w:color w:val="5B6E60"/>
          <w:sz w:val="20"/>
          <w:szCs w:val="20"/>
        </w:rPr>
        <w:t xml:space="preserve"> 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non mới liền không bị khô, bong sau tắm.</w:t>
            </w:r>
            <w:r>
              <w:rPr>
                <w:sz w:val="17"/>
                <w:szCs w:val="17"/>
              </w:rPr>
              <w:t xml:space="preserve"> Nước tắm thảo dược không làm mất lớp dầu tự nhiên của da như xà phòng thường.</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dịu với vùng da non.</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tc>
      </w:tr>
      <w:tr>
        <w:tc>
          <w:tcPr>
            <w:vMerge w:val="continue"/>
            <w:tcBorders>
              <w:top w:val="single" w:color="auto" w:sz="4"/>
              <w:left w:val="single" w:color="auto" w:sz="4"/>
              <w:bottom w:val="single" w:color="auto" w:sz="4"/>
              <w:right w:val="single" w:color="auto" w:sz="4"/>
            </w:tcBorders>
          </w:tcP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làm mờ sẹo mới, thâm mới.</w:t>
            </w:r>
            <w:r>
              <w:rPr>
                <w:sz w:val="17"/>
                <w:szCs w:val="17"/>
              </w:rPr>
              <w:t xml:space="preserve"> Rau má giúp da tạo tế bào mới và sợi collagen (chất giúp da liền, chắc) → da non mới lên phẳng và đều màu hơn. Hiệu quả rõ nhất với sẹo còn mới.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kem có rau má — thảo dược quen thuộc với các mẹ trong chăm sóc vết thương, sẹo. Bepanthen, Sudocrem không công bố hỗ trợ làm mờ sẹo.</w:t>
            </w:r>
          </w:p>
          <w:p>
            <w:pPr>
              <w:spacing w:after="20" w:before="20"/>
            </w:pPr>
            <w:r>
              <w:rPr>
                <w:b/>
                <w:bCs/>
                <w:sz w:val="16"/>
                <w:szCs w:val="16"/>
              </w:rPr>
              <w:t xml:space="preserve">Nói với khách:</w:t>
            </w:r>
            <w:r>
              <w:rPr>
                <w:sz w:val="16"/>
                <w:szCs w:val="16"/>
              </w:rPr>
              <w:t xml:space="preserve"> “Da bé đã lành rồi, mẹ thoa kem rau má đều đặn để hỗ trợ vết thâm mờ dần. Sẹo càng mới thì càng dễ.”</w:t>
            </w:r>
          </w:p>
          <w:p>
            <w:pPr>
              <w:spacing w:after="20" w:before="20"/>
            </w:pPr>
            <w:r>
              <w:rPr>
                <w:b/>
                <w:bCs/>
                <w:sz w:val="16"/>
                <w:szCs w:val="16"/>
              </w:rPr>
              <w:t xml:space="preserve">Lưu ý:</w:t>
            </w:r>
            <w:r>
              <w:rPr>
                <w:sz w:val="16"/>
                <w:szCs w:val="16"/>
              </w:rPr>
              <w:t xml:space="preserve"> không hứa hết sẹo, không hứa số ngày.</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đủ ẩm thì da non liền đẹp hơn.</w:t>
            </w:r>
            <w:r>
              <w:rPr>
                <w:sz w:val="17"/>
                <w:szCs w:val="17"/>
              </w:rPr>
              <w:t xml:space="preserve"> Aquaxyl giúp da tự tạo chất giữ nước và làm lớp da ngoài cùng khít lại.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cùng một tuýp vừa hỗ trợ làm mờ (rau má) vừa giữ ẩm (Aquaxyl).</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 vitamin E, gamma-oryzanol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non mềm, hạn chế thâm thêm khi ra nắng.</w:t>
            </w:r>
            <w:r>
              <w:rPr>
                <w:sz w:val="17"/>
                <w:szCs w:val="17"/>
              </w:rPr>
              <w:t xml:space="preserve"> Dầu bù lớp dầu tự nhiên cho vùng da non; vitamin E và chất chống oxy hoá từ cám gạo giúp bảo vệ da — da non gặp nắng dễ thâm hơn da lành.</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có vitamin E và chất chống oxy hoá từ cám gạo, bảo vệ vùng da non.</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Chỉ thoa khi da đã liền,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b/>
          <w:bCs/>
          <w:i/>
          <w:iCs/>
          <w:color w:val="5B6E60"/>
          <w:sz w:val="20"/>
          <w:szCs w:val="20"/>
        </w:rPr>
        <w:t xml:space="preserve">Dấu hiệu:</w:t>
      </w:r>
      <w:r>
        <w:rPr>
          <w:i/>
          <w:iCs/>
          <w:color w:val="5B6E60"/>
          <w:sz w:val="20"/>
          <w:szCs w:val="20"/>
        </w:rPr>
        <w:t xml:space="preserve"> 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Chất tạo bọt dịu gốc dầu dừa (cocamidopropyl betaine)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Sạch tay mà không khô tay.</w:t>
            </w:r>
            <w:r>
              <w:rPr>
                <w:sz w:val="17"/>
                <w:szCs w:val="17"/>
              </w:rPr>
              <w:t xml:space="preserve"> Bọt kéo dầu mỡ, bụi bẩn, vi khuẩn khỏi tay rồi trôi theo nước; dịu hơn xà phòng nên không lấy đi quá nhiều dầu tự nhiên của da tay bé.</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dạng bọt, bé tự bơm, tự rửa; có Aquaxyl và lô hội giữ ẩm → rửa nhiều lần trong ngày tay không khô.</w:t>
            </w:r>
          </w:p>
          <w:p>
            <w:pPr>
              <w:spacing w:after="20" w:before="20"/>
            </w:pPr>
            <w:r>
              <w:rPr>
                <w:b/>
                <w:bCs/>
                <w:sz w:val="16"/>
                <w:szCs w:val="16"/>
              </w:rPr>
              <w:t xml:space="preserve">So với Chicco 0M+:</w:t>
            </w:r>
            <w:r>
              <w:rPr>
                <w:sz w:val="16"/>
                <w:szCs w:val="16"/>
              </w:rPr>
              <w:t xml:space="preserve"> Chicco cũng dịu, có trà xanh, cúc la mã (giống Elemis). Elemis có thêm </w:t>
            </w:r>
            <w:r>
              <w:rPr>
                <w:b/>
                <w:bCs/>
                <w:sz w:val="16"/>
                <w:szCs w:val="16"/>
              </w:rPr>
              <w:t xml:space="preserve">Aquaxyl</w:t>
            </w:r>
            <w:r>
              <w:rPr>
                <w:sz w:val="16"/>
                <w:szCs w:val="16"/>
              </w:rPr>
              <w:t xml:space="preserve"> và </w:t>
            </w:r>
            <w:r>
              <w:rPr>
                <w:b/>
                <w:bCs/>
                <w:sz w:val="16"/>
                <w:szCs w:val="16"/>
              </w:rPr>
              <w:t xml:space="preserve">lô hội</w:t>
            </w:r>
            <w:r>
              <w:rPr>
                <w:sz w:val="16"/>
                <w:szCs w:val="16"/>
              </w:rPr>
              <w:t xml:space="preserve"> — Chicco không liệt kê.</w:t>
            </w:r>
          </w:p>
          <w:p>
            <w:pPr>
              <w:spacing w:after="20" w:before="20"/>
            </w:pPr>
            <w:r>
              <w:rPr>
                <w:b/>
                <w:bCs/>
                <w:sz w:val="16"/>
                <w:szCs w:val="16"/>
              </w:rPr>
              <w:t xml:space="preserve">Nói với khách:</w:t>
            </w:r>
            <w:r>
              <w:rPr>
                <w:sz w:val="16"/>
                <w:szCs w:val="16"/>
              </w:rPr>
              <w:t xml:space="preserve"> “Bé đi học rửa tay nhiều nên tay khô. Bọt rửa tay này có thêm chất giữ ẩm, rửa xong tay không bị ráp.”</w:t>
            </w:r>
          </w:p>
          <w:p>
            <w:pPr>
              <w:spacing w:after="20" w:before="20"/>
            </w:pPr>
            <w:r>
              <w:rPr>
                <w:b/>
                <w:bCs/>
                <w:sz w:val="16"/>
                <w:szCs w:val="16"/>
              </w:rPr>
              <w:t xml:space="preserve">Lưu ý:</w:t>
            </w:r>
            <w:r>
              <w:rPr>
                <w:sz w:val="16"/>
                <w:szCs w:val="16"/>
              </w:rPr>
              <w:t xml:space="preserve"> Elemis giá cao hơn Chicco (245.000đ so với khoảng 150.000đ, cùng 250ml) và chỉ dùng cho bé từ 6 tháng; Chicco dùng từ sơ sinh.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Sả chanh, trà xanh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còn lại trên tay.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Lô hội, cúc la mã</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Tay rửa nhiều lần không bị rát đỏ.</w:t>
            </w:r>
            <w:r>
              <w:rPr>
                <w:sz w:val="17"/>
                <w:szCs w:val="17"/>
              </w:rPr>
              <w:t xml:space="preserve"> Lô hội và cúc la mã làm dịu da tay ngay trong lúc rửa.</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làm dịu da ngay khi rửa, không cần đợi bôi kem.</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lô hội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Rửa xong tay vẫn mềm.</w:t>
            </w:r>
            <w:r>
              <w:rPr>
                <w:sz w:val="17"/>
                <w:szCs w:val="17"/>
              </w:rPr>
              <w:t xml:space="preserve"> Ba lớp giữ ẩm: glycerin hút ẩm giữ trên bề mặt da; Aquaxyl giúp da tự giữ nước bên trong; lô hội tạo lớp gel mỏng giữ nước.</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 thành phần giữ ẩm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 bàn tay đã nứt mau liền, mềm lại.</w:t>
            </w:r>
            <w:r>
              <w:rPr>
                <w:sz w:val="17"/>
                <w:szCs w:val="17"/>
              </w:rPr>
              <w:t xml:space="preserve"> Rau má giúp da tạo tế bào mới lấp chỗ nứt; Aquaxyl giữ ẩm cho da.</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vừa giúp chỗ nứt liền (rau má) vừa giữ ẩm (Aquaxyl).</w:t>
            </w:r>
          </w:p>
          <w:p>
            <w:pPr>
              <w:spacing w:after="20" w:before="20"/>
            </w:pPr>
            <w:r>
              <w:rPr>
                <w:b/>
                <w:bCs/>
                <w:sz w:val="16"/>
                <w:szCs w:val="16"/>
              </w:rPr>
              <w:t xml:space="preserve">So với Bepanthen:</w:t>
            </w:r>
            <w:r>
              <w:rPr>
                <w:sz w:val="16"/>
                <w:szCs w:val="16"/>
              </w:rPr>
              <w:t xml:space="preserve"> Bepanthen cũng mạnh về dưỡng da khô nứt — đừng chê; Elemis có thêm rau má.</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(không phải vấn đề da — nhưng hay được hỏi cùng lúc)</w:t>
      </w:r>
    </w:p>
    <w:p>
      <w:pPr>
        <w:spacing w:after="20" w:before="20"/>
      </w:pPr>
      <w:r>
        <w:rPr>
          <w:b/>
          <w:bCs/>
          <w:i/>
          <w:iCs/>
          <w:color w:val="5B6E60"/>
          <w:sz w:val="20"/>
          <w:szCs w:val="20"/>
        </w:rPr>
        <w:t xml:space="preserve">Dấu hiệu:</w:t>
      </w:r>
      <w:r>
        <w:rPr>
          <w:i/>
          <w:iCs/>
          <w:color w:val="5B6E60"/>
          <w:sz w:val="20"/>
          <w:szCs w:val="20"/>
        </w:rPr>
        <w:t xml:space="preserve"> 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TƯA LƯỠI, NẤM LƯỠI (không phải vấn đề da — nhưng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glycerin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Lau sạch cặn sữa — thức ăn của nấm.</w:t>
            </w:r>
            <w:r>
              <w:rPr>
                <w:sz w:val="17"/>
                <w:szCs w:val="17"/>
              </w:rPr>
              <w:t xml:space="preserve"> Muối cùng động tác lau nhẹ của gạc lấy cặn sữa khỏi lưỡi, má trong; hết cặn sữa thì nấm mất nguồn “thức ăn”. Glycerin giữ gạc luôn ẩm, lau không làm xước lớp niêm mạc mỏng của bé.</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gạc tẩm sẵn, xé ra dùng ngay, mỗi gói một lần — tiện hơn tự quấn gạc chấm nước muối.</w:t>
            </w:r>
          </w:p>
          <w:p>
            <w:pPr>
              <w:spacing w:after="20" w:before="20"/>
            </w:pPr>
            <w:r>
              <w:rPr>
                <w:b/>
                <w:bCs/>
                <w:sz w:val="16"/>
                <w:szCs w:val="16"/>
              </w:rPr>
              <w:t xml:space="preserve">So với gạc Dr.Papie:</w:t>
            </w:r>
            <w:r>
              <w:rPr>
                <w:sz w:val="16"/>
                <w:szCs w:val="16"/>
              </w:rPr>
              <w:t xml:space="preserve"> hai loại có nhiều thành phần giống nhau (muối, baking soda, xylitol, lá hẹ). Elemis có thêm </w:t>
            </w:r>
            <w:r>
              <w:rPr>
                <w:b/>
                <w:bCs/>
                <w:sz w:val="16"/>
                <w:szCs w:val="16"/>
              </w:rPr>
              <w:t xml:space="preserve">rau ngót</w:t>
            </w:r>
            <w:r>
              <w:rPr>
                <w:sz w:val="16"/>
                <w:szCs w:val="16"/>
              </w:rPr>
              <w:t xml:space="preserve"> — lá dân gian quen dùng rơ lưỡi cho trẻ — và </w:t>
            </w:r>
            <w:r>
              <w:rPr>
                <w:b/>
                <w:bCs/>
                <w:sz w:val="16"/>
                <w:szCs w:val="16"/>
              </w:rPr>
              <w:t xml:space="preserve">2 phiên bản</w:t>
            </w:r>
            <w:r>
              <w:rPr>
                <w:sz w:val="16"/>
                <w:szCs w:val="16"/>
              </w:rPr>
              <w:t xml:space="preserve">: hương dưa lưới cho bé dễ hợp tác, không mùi (có cúc la mã) cho bé hay ọe.</w:t>
            </w:r>
          </w:p>
          <w:p>
            <w:pPr>
              <w:spacing w:after="20" w:before="20"/>
            </w:pPr>
            <w:r>
              <w:rPr>
                <w:b/>
                <w:bCs/>
                <w:sz w:val="16"/>
                <w:szCs w:val="16"/>
              </w:rPr>
              <w:t xml:space="preserve">Nói với khách:</w:t>
            </w:r>
            <w:r>
              <w:rPr>
                <w:sz w:val="16"/>
                <w:szCs w:val="16"/>
              </w:rPr>
              <w:t xml:space="preserve"> “Gạc có rau ngót, thứ các bà hay dùng rơ lưỡi cho bé, lại có loại không mùi nếu bé hay ọe.”</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Baking soda (natri bicarbonate)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Làm miệng bé bớt chua — nấm khó phát triển.</w:t>
            </w:r>
            <w:r>
              <w:rPr>
                <w:sz w:val="17"/>
                <w:szCs w:val="17"/>
              </w:rPr>
              <w:t xml:space="preserve"> Cặn sữa lên men làm miệng bé chua, đó là môi trường nấm tưa ưa thích; baking soda làm giảm độ chua này.</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kết hợp baking soda với 3 loại lá (hẹ, chè xanh, rau ngót) — Dr.Papie chỉ có lá hẹ là dược liệu chính.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Lá hẹ, chè xanh, rau ngót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hạn chế nấm và vi khuẩn trong miệng.</w:t>
            </w:r>
            <w:r>
              <w:rPr>
                <w:sz w:val="17"/>
                <w:szCs w:val="17"/>
              </w:rPr>
              <w:t xml:space="preserve"> Lá hẹ hỗ trợ ức chế nấm, vi khuẩn; chè xanh hỗ trợ hạn chế vi khuẩn gây viêm nướu; rau ngót được dân gian dùng rơ lưỡi phòng tưa cho trẻ.</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Hạn chế mảng bám, miệng bớt hôi, bảo vệ răng sắp mọc.</w:t>
            </w:r>
            <w:r>
              <w:rPr>
                <w:sz w:val="17"/>
                <w:szCs w:val="17"/>
              </w:rPr>
              <w:t xml:space="preserve"> Vi khuẩn gây sâu răng ăn đường rồi thải ra chất chua làm hỏng men răng; xylitol là loại “đường” chúng không ăn được → không sinh chất chua.</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bản không mùi có thêm cúc la mã làm dịu nướu khi bé mọc răng.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Cúc la mã (chỉ có ở bản không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Làm dịu nướu, bé dễ chịu khi mọc răng.</w:t>
            </w:r>
          </w:p>
        </w:tc>
        <w:tc>
          <w:tcPr>
            <w:vMerge w:val="continue"/>
            <w:tcBorders>
              <w:top w:val="single" w:color="auto" w:sz="4"/>
              <w:left w:val="single" w:color="auto" w:sz="4"/>
              <w:bottom w:val="single" w:color="auto" w:sz="4"/>
              <w:right w:val="single" w:color="auto" w:sz="4"/>
            </w:tcBorders>
          </w:tcP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1–2 lần/ngày, sau bú 30 phút; bé đang tưa thì 3 lần/ngày. Mỗi gói dùng 1 lần,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 ⚠️ Thành phần có </w:t>
            </w:r>
            <w:r>
              <w:rPr>
                <w:b/>
                <w:bCs/>
                <w:sz w:val="18"/>
                <w:szCs w:val="18"/>
              </w:rPr>
              <w:t xml:space="preserve">acid boric</w:t>
            </w:r>
            <w:r>
              <w:rPr>
                <w:sz w:val="18"/>
                <w:szCs w:val="18"/>
              </w:rPr>
              <w:t xml:space="preserve"> — không nêu như điểm bán hàng; khách hỏi về độ an toàn thì chờ R&amp;D xác nhận nồng độ trước khi trả lời.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2026-09-25T03:03:09.598Z</dcterms:created>
  <dcterms:modified xsi:type="dcterms:W3CDTF">2026-09-25T03:03:09.598Z</dcterms:modified>
</cp:coreProperties>
</file>

<file path=docProps/custom.xml><?xml version="1.0" encoding="utf-8"?>
<Properties xmlns="http://schemas.openxmlformats.org/officeDocument/2006/custom-properties" xmlns:vt="http://schemas.openxmlformats.org/officeDocument/2006/docPropsVTypes"/>
</file>