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2E77E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FB2E77F" w14:textId="2D8F182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A7C1F" w:rsidRPr="003A0862">
        <w:t>5</w:t>
      </w:r>
      <w:r>
        <w:t>.</w:t>
      </w:r>
      <w:r w:rsidR="00B53438">
        <w:t>1</w:t>
      </w:r>
    </w:p>
    <w:p w14:paraId="4FB2E780" w14:textId="77777777" w:rsidR="009C3374" w:rsidRPr="003A0862" w:rsidRDefault="009C3374" w:rsidP="009C3374"/>
    <w:p w14:paraId="4FB2E781" w14:textId="77777777" w:rsidR="005A7C1F" w:rsidRDefault="005A7C1F" w:rsidP="009C3374">
      <w:r>
        <w:t xml:space="preserve">Создайте регистр сведений «ФИО сотрудника». </w:t>
      </w:r>
    </w:p>
    <w:p w14:paraId="4FB2E782" w14:textId="3330720A" w:rsidR="005A7C1F" w:rsidRDefault="00A625FD" w:rsidP="009C3374">
      <w:pPr>
        <w:rPr>
          <w:noProof/>
          <w:lang w:eastAsia="ru-RU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6493BC0E" wp14:editId="188D7834">
            <wp:extent cx="5940425" cy="4304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FB2E783" w14:textId="17EA6F5C" w:rsidR="003A0862" w:rsidRDefault="005A7C1F" w:rsidP="009C3374">
      <w:r>
        <w:t>В форме записи регистра сведений при выборе сотрудника</w:t>
      </w:r>
      <w:r w:rsidR="00161110" w:rsidRPr="00161110">
        <w:t xml:space="preserve"> </w:t>
      </w:r>
      <w:r w:rsidR="00161110">
        <w:t xml:space="preserve">автоматизируйте </w:t>
      </w:r>
      <w:r>
        <w:t>заполн</w:t>
      </w:r>
      <w:r w:rsidR="00161110">
        <w:t>ение</w:t>
      </w:r>
      <w:r>
        <w:t xml:space="preserve"> пол</w:t>
      </w:r>
      <w:r w:rsidR="00161110">
        <w:t>ей</w:t>
      </w:r>
      <w:r>
        <w:t xml:space="preserve"> «Фамилия», «Имя» и «Отчество» из наименования сотрудника. Уже знакомый алгоритм? Надо его</w:t>
      </w:r>
      <w:r w:rsidR="00A625FD">
        <w:t xml:space="preserve"> </w:t>
      </w:r>
      <w:r>
        <w:t>(алгоритм) вынести в общий модуль. Пользователь может поменять фамилию, имя или отчество</w:t>
      </w:r>
      <w:r w:rsidR="003A0862">
        <w:t>. При записи в регистр надо менять ФИО (наименование) сотрудника в справочнике. (Подсказка</w:t>
      </w:r>
      <w:r w:rsidR="00472E5E">
        <w:t>.</w:t>
      </w:r>
      <w:r w:rsidR="003A0862">
        <w:t xml:space="preserve"> </w:t>
      </w:r>
      <w:r w:rsidR="00472E5E">
        <w:t>У</w:t>
      </w:r>
      <w:r w:rsidR="003A0862">
        <w:t xml:space="preserve"> регистра запись данных осуществляется с помощью программного объекта «Набор записей». Мы можем управлять поведением этого программного объекта из «модуля набора записей»).</w:t>
      </w:r>
    </w:p>
    <w:p w14:paraId="4FB2E784" w14:textId="77777777" w:rsidR="005A7C1F" w:rsidRPr="005A7C1F" w:rsidRDefault="003A0862" w:rsidP="009C3374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2E787" wp14:editId="15C6BEEA">
                <wp:simplePos x="0" y="0"/>
                <wp:positionH relativeFrom="column">
                  <wp:posOffset>1568450</wp:posOffset>
                </wp:positionH>
                <wp:positionV relativeFrom="paragraph">
                  <wp:posOffset>327025</wp:posOffset>
                </wp:positionV>
                <wp:extent cx="2132044" cy="284584"/>
                <wp:effectExtent l="0" t="0" r="20955" b="2032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044" cy="2845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2E792" w14:textId="77777777" w:rsidR="003A0862" w:rsidRDefault="003A0862" w:rsidP="003A0862">
                            <w:pPr>
                              <w:jc w:val="center"/>
                            </w:pPr>
                            <w:r>
                              <w:t>,</w:t>
                            </w:r>
                          </w:p>
                          <w:p w14:paraId="4FB2E793" w14:textId="77777777" w:rsidR="003A0862" w:rsidRDefault="003A0862" w:rsidP="003A08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B2E787" id="Скругленный прямоугольник 3" o:spid="_x0000_s1026" style="position:absolute;margin-left:123.5pt;margin-top:25.75pt;width:167.9pt;height:2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" filled="f" strokecolor="#c00000" strokeweight="2pt">
                <v:stroke dashstyle="dash"/>
                <v:textbox>
                  <w:txbxContent>
                    <w:p w14:paraId="4FB2E792" w14:textId="77777777" w:rsidR="003A0862" w:rsidRDefault="003A0862" w:rsidP="003A0862">
                      <w:pPr>
                        <w:jc w:val="center"/>
                      </w:pPr>
                      <w:r>
                        <w:t>,</w:t>
                      </w:r>
                    </w:p>
                    <w:p w14:paraId="4FB2E793" w14:textId="77777777" w:rsidR="003A0862" w:rsidRDefault="003A0862" w:rsidP="003A08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FB2E789" wp14:editId="1C0125C7">
            <wp:extent cx="4772025" cy="28648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365" cy="28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A7C1F" w:rsidRPr="005A7C1F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2E78D" w14:textId="77777777" w:rsidR="00095D09" w:rsidRDefault="00095D09" w:rsidP="005B48CC">
      <w:pPr>
        <w:spacing w:after="0" w:line="240" w:lineRule="auto"/>
      </w:pPr>
      <w:r>
        <w:separator/>
      </w:r>
    </w:p>
  </w:endnote>
  <w:endnote w:type="continuationSeparator" w:id="0">
    <w:p w14:paraId="4FB2E78E" w14:textId="77777777" w:rsidR="00095D09" w:rsidRDefault="00095D09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2E791" w14:textId="454BF75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625F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B2E78B" w14:textId="77777777" w:rsidR="00095D09" w:rsidRDefault="00095D09" w:rsidP="005B48CC">
      <w:pPr>
        <w:spacing w:after="0" w:line="240" w:lineRule="auto"/>
      </w:pPr>
      <w:r>
        <w:separator/>
      </w:r>
    </w:p>
  </w:footnote>
  <w:footnote w:type="continuationSeparator" w:id="0">
    <w:p w14:paraId="4FB2E78C" w14:textId="77777777" w:rsidR="00095D09" w:rsidRDefault="00095D09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2E78F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FB2E790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8CC"/>
    <w:rsid w:val="00020C7B"/>
    <w:rsid w:val="00082855"/>
    <w:rsid w:val="00095D09"/>
    <w:rsid w:val="000D1BCA"/>
    <w:rsid w:val="000E2FC9"/>
    <w:rsid w:val="00154AC7"/>
    <w:rsid w:val="00161110"/>
    <w:rsid w:val="001E785B"/>
    <w:rsid w:val="00287229"/>
    <w:rsid w:val="002D714A"/>
    <w:rsid w:val="002E3E0F"/>
    <w:rsid w:val="003542BA"/>
    <w:rsid w:val="00363792"/>
    <w:rsid w:val="003740B2"/>
    <w:rsid w:val="003A0862"/>
    <w:rsid w:val="003A2E95"/>
    <w:rsid w:val="003B10C2"/>
    <w:rsid w:val="00401F68"/>
    <w:rsid w:val="00462A43"/>
    <w:rsid w:val="00472567"/>
    <w:rsid w:val="00472E5E"/>
    <w:rsid w:val="004E46C9"/>
    <w:rsid w:val="004E4BD0"/>
    <w:rsid w:val="00504E13"/>
    <w:rsid w:val="0055026C"/>
    <w:rsid w:val="00582699"/>
    <w:rsid w:val="005879D5"/>
    <w:rsid w:val="005A7C1F"/>
    <w:rsid w:val="005B48CC"/>
    <w:rsid w:val="00601006"/>
    <w:rsid w:val="006A7166"/>
    <w:rsid w:val="006B73B8"/>
    <w:rsid w:val="006C7D8F"/>
    <w:rsid w:val="006F3439"/>
    <w:rsid w:val="00717515"/>
    <w:rsid w:val="007372F1"/>
    <w:rsid w:val="00744EE6"/>
    <w:rsid w:val="00752C6D"/>
    <w:rsid w:val="00763207"/>
    <w:rsid w:val="007950ED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37387"/>
    <w:rsid w:val="00A625FD"/>
    <w:rsid w:val="00A9472D"/>
    <w:rsid w:val="00A9523F"/>
    <w:rsid w:val="00B53438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2E77E"/>
  <w15:docId w15:val="{1A5C7429-41B1-410F-8DED-38CFA23E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B563C-5163-4A7B-86A2-41186341E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4</cp:revision>
  <dcterms:created xsi:type="dcterms:W3CDTF">2016-02-11T10:31:00Z</dcterms:created>
  <dcterms:modified xsi:type="dcterms:W3CDTF">2020-02-03T06:57:00Z</dcterms:modified>
</cp:coreProperties>
</file>