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C75" w:rsidRPr="00413C75" w:rsidRDefault="00842490" w:rsidP="00413C75">
      <w:pPr>
        <w:spacing w:after="192" w:line="240" w:lineRule="auto"/>
        <w:jc w:val="center"/>
        <w:rPr>
          <w:rFonts w:ascii="Ramabhadra" w:eastAsia="Times New Roman" w:hAnsi="Ramabhadra" w:cs="Ramabhadra"/>
          <w:b/>
          <w:bCs/>
          <w:sz w:val="41"/>
          <w:szCs w:val="41"/>
          <w:u w:val="single"/>
        </w:rPr>
      </w:pPr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 xml:space="preserve">Morning Prayer - </w:t>
      </w:r>
      <w:r w:rsidR="00413C75" w:rsidRPr="00413C75">
        <w:rPr>
          <w:rFonts w:ascii="Ramabhadra" w:eastAsia="Times New Roman" w:hAnsi="Ramabhadra" w:cs="Ramabhadra"/>
          <w:b/>
          <w:bCs/>
          <w:sz w:val="41"/>
          <w:szCs w:val="41"/>
          <w:u w:val="single"/>
          <w:cs/>
          <w:lang w:bidi="te-IN"/>
        </w:rPr>
        <w:t>ఉదయకాల ప్రార్ధన</w:t>
      </w:r>
    </w:p>
    <w:p w:rsidR="00413C75" w:rsidRPr="00413C75" w:rsidRDefault="00413C75" w:rsidP="00413C75">
      <w:pPr>
        <w:spacing w:after="192" w:line="240" w:lineRule="auto"/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Transliteration: </w:t>
      </w:r>
      <w:r>
        <w:rPr>
          <w:rFonts w:ascii="Ramabhadra" w:eastAsia="Times New Roman" w:hAnsi="Ramabhadra" w:cs="Ramabhadra"/>
          <w:sz w:val="35"/>
          <w:szCs w:val="35"/>
          <w:cs/>
          <w:lang w:bidi="te-IN"/>
        </w:rPr>
        <w:t>మోదేహ్ / మోదా అనీ లెఫానెఖా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మెలెక్ ఖాయ్ వెకాయామ్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షెహెఖెజెర్తా బీ</w:t>
      </w: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నిష్మాతీ బెఖెమ్లాహ్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రబ్బాహ్ ఎమునాతెఖా.</w:t>
      </w:r>
    </w:p>
    <w:p w:rsidR="00413C75" w:rsidRPr="00413C75" w:rsidRDefault="00413C75" w:rsidP="00413C75">
      <w:pPr>
        <w:spacing w:after="192" w:line="240" w:lineRule="auto"/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నిరంతరము జీవించు రాజువైయున్న మా 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నీవు ఎంతో దయకలిగి నా ఆత్మను</w:t>
      </w: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తిరిగి నాకు అనుగ్రహించితిరి. నీ వాత్సల్యత ఎంత గొప్పది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అందునుబట్టి నేను</w:t>
      </w: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మీకు కృతజ్ఞతలు తెలుపుచున్నాను.</w:t>
      </w:r>
    </w:p>
    <w:p w:rsidR="00413C75" w:rsidRPr="00413C75" w:rsidRDefault="00413C75" w:rsidP="00413C75">
      <w:pPr>
        <w:spacing w:after="192" w:line="240" w:lineRule="auto"/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Transliteration: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రేషిత్ ఖోఖ్ మాహ్ యిర్ అత్ </w:t>
      </w:r>
      <w:r>
        <w:rPr>
          <w:rFonts w:ascii="Ramabhadra" w:eastAsia="Times New Roman" w:hAnsi="Ramabhadra" w:cs="Ramabhadra"/>
          <w:sz w:val="35"/>
          <w:szCs w:val="35"/>
          <w:cs/>
          <w:lang w:bidi="te-IN"/>
        </w:rPr>
        <w:t>హషేం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సెఖెల్ </w:t>
      </w:r>
      <w:r>
        <w:rPr>
          <w:rFonts w:ascii="Ramabhadra" w:eastAsia="Times New Roman" w:hAnsi="Ramabhadra" w:cs="Ramabhadra"/>
          <w:sz w:val="35"/>
          <w:szCs w:val="35"/>
          <w:cs/>
          <w:lang w:bidi="te-IN"/>
        </w:rPr>
        <w:t>టో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బ్ లెఖోల్ ఒశేయ్ హెమ్</w:t>
      </w:r>
      <w:r w:rsidRPr="00413C75">
        <w:rPr>
          <w:rFonts w:ascii="Ramabhadra" w:eastAsia="Times New Roman" w:hAnsi="Ramabhadra" w:cs="Ramabhadra"/>
          <w:sz w:val="35"/>
          <w:szCs w:val="35"/>
        </w:rPr>
        <w:t>,</w:t>
      </w:r>
      <w:r>
        <w:rPr>
          <w:rFonts w:ascii="Ramabhadra" w:eastAsia="Times New Roman" w:hAnsi="Ramabhadra" w:cs="Ramabhadra"/>
          <w:sz w:val="35"/>
          <w:szCs w:val="35"/>
        </w:rPr>
        <w:t xml:space="preserve"> 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తెహిల్లాతో ఓ మెదెత్ లా అద్. బారూఖ్ షేమ్ కెబోద్ మల్ ఖూతో లెఓలామ్ వాద్.</w:t>
      </w:r>
    </w:p>
    <w:p w:rsidR="00413C75" w:rsidRDefault="00413C75" w:rsidP="00413C75">
      <w:pPr>
        <w:spacing w:after="192" w:line="240" w:lineRule="auto"/>
        <w:rPr>
          <w:rFonts w:ascii="Ramabhadra" w:eastAsia="Times New Roman" w:hAnsi="Ramabhadra" w:cs="Ramabhadra" w:hint="cs"/>
          <w:sz w:val="35"/>
          <w:szCs w:val="35"/>
          <w:lang w:bidi="te-IN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>
        <w:rPr>
          <w:rFonts w:ascii="Ramabhadra" w:eastAsia="Times New Roman" w:hAnsi="Ramabhadra" w:cs="Ramabhadra"/>
          <w:sz w:val="35"/>
          <w:szCs w:val="35"/>
          <w:cs/>
          <w:lang w:bidi="te-IN"/>
        </w:rPr>
        <w:t>హషేం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కు భయపడుట అనగా అది జ్ఞానము యొక్క ప్రారంభము. ఆయన</w:t>
      </w:r>
      <w:r w:rsidRPr="00413C75">
        <w:rPr>
          <w:rFonts w:ascii="Ramabhadra" w:eastAsia="Times New Roman" w:hAnsi="Ramabhadra" w:cs="Ramabhadra"/>
          <w:sz w:val="35"/>
          <w:szCs w:val="35"/>
        </w:rPr>
        <w:br/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ఆజ్ఞలకు విధేయులైన వారందరు మంచి గ్రహింపును కలిగియుంటారు. </w:t>
      </w:r>
      <w:r>
        <w:rPr>
          <w:rFonts w:ascii="Ramabhadra" w:eastAsia="Times New Roman" w:hAnsi="Ramabhadra" w:cs="Ramabhadra"/>
          <w:sz w:val="35"/>
          <w:szCs w:val="35"/>
          <w:cs/>
          <w:lang w:bidi="te-IN"/>
        </w:rPr>
        <w:t>హషేం</w:t>
      </w:r>
      <w:r w:rsidRPr="00413C75">
        <w:rPr>
          <w:rFonts w:ascii="Ramabhadra" w:eastAsia="Times New Roman" w:hAnsi="Ramabhadra" w:cs="Ramabhadra"/>
          <w:sz w:val="35"/>
          <w:szCs w:val="35"/>
        </w:rPr>
        <w:br/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నామమునకు నిరంతరము స్తుతి కలుగును గాక. ఆయన మహిమగల రాజ్యము</w:t>
      </w:r>
      <w:r w:rsidRPr="00413C75">
        <w:rPr>
          <w:rFonts w:ascii="Ramabhadra" w:eastAsia="Times New Roman" w:hAnsi="Ramabhadra" w:cs="Ramabhadra"/>
          <w:sz w:val="35"/>
          <w:szCs w:val="35"/>
        </w:rPr>
        <w:br/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నిరంతరము ఉండును గాక.</w:t>
      </w:r>
    </w:p>
    <w:p w:rsidR="00413C75" w:rsidRPr="00413C75" w:rsidRDefault="00842490" w:rsidP="00413C75">
      <w:pPr>
        <w:spacing w:after="192" w:line="240" w:lineRule="auto"/>
        <w:jc w:val="center"/>
        <w:rPr>
          <w:rFonts w:ascii="Ramabhadra" w:eastAsia="Times New Roman" w:hAnsi="Ramabhadra" w:cs="Ramabhadra"/>
          <w:sz w:val="45"/>
          <w:szCs w:val="45"/>
        </w:rPr>
      </w:pPr>
      <w:proofErr w:type="spellStart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>Adon</w:t>
      </w:r>
      <w:proofErr w:type="spellEnd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 xml:space="preserve"> </w:t>
      </w:r>
      <w:proofErr w:type="spellStart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>Olam</w:t>
      </w:r>
      <w:proofErr w:type="spellEnd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 xml:space="preserve"> - </w:t>
      </w:r>
      <w:r w:rsidR="00413C75" w:rsidRPr="002C47DE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అదోన</w:t>
      </w:r>
      <w:proofErr w:type="gramStart"/>
      <w:r w:rsidR="00413C75" w:rsidRPr="002C47DE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్</w:t>
      </w:r>
      <w:r w:rsidR="00413C75" w:rsidRPr="002C47DE">
        <w:rPr>
          <w:rFonts w:ascii="Ramabhadra" w:eastAsia="Times New Roman" w:hAnsi="Ramabhadra" w:cs="Ramabhadra"/>
          <w:b/>
          <w:bCs/>
          <w:sz w:val="41"/>
          <w:szCs w:val="41"/>
          <w:u w:val="single"/>
          <w:cs/>
          <w:lang w:bidi="te-IN"/>
        </w:rPr>
        <w:t xml:space="preserve">  </w:t>
      </w:r>
      <w:r w:rsidR="00413C75" w:rsidRPr="002C47DE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ఓల</w:t>
      </w:r>
      <w:proofErr w:type="gramEnd"/>
      <w:r w:rsidR="00413C75" w:rsidRPr="002C47DE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ామ్</w:t>
      </w:r>
    </w:p>
    <w:p w:rsidR="00413C75" w:rsidRPr="00413C75" w:rsidRDefault="00413C75" w:rsidP="00413C75">
      <w:pPr>
        <w:spacing w:after="192" w:line="240" w:lineRule="auto"/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Transliteration: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అదోన్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ఓలామ్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అషెర్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మాలాఖ్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బెటెరెమ్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కోల్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యెట్జీర్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నివ్రా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లెఎత్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నసా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వెఖెఫ్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ట్జోకోల్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అజాయ్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మెలెక్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షెమో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నిక్రా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ab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సృష్టి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సృజింపబడక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మునుపు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ఈ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విశ్వమంతటికి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యజమాని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ఈ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సృష్టంతయు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చిత్తాను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సారముగా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సృజించిన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తరువాత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రాజుగా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బహిరంగపరచబడ్డారు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Pr="00413C75" w:rsidRDefault="00413C75" w:rsidP="00413C75">
      <w:pPr>
        <w:spacing w:after="192" w:line="240" w:lineRule="auto"/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lastRenderedPageBreak/>
        <w:t xml:space="preserve">Transliteration: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ఆహారె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కిఖ్లోత్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హాకోల్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లెవదో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యిమ్లోఖ్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నోర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వెహూ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హాయా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వెహూ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హోవే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వెహూ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యిహ్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బెటిఫారా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ab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చేయబడినవన్నియు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శూన్యమైపోయినా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ప్రభావముతో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ఇంకను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పరిపాలించువాడు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మరియు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ఉండిన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వాడును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ఉన్నవాడును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మహిమతో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ఉండ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బోవువాడును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అయ్యున్నాడు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Pr="00413C75" w:rsidRDefault="00413C75" w:rsidP="00413C75">
      <w:pPr>
        <w:spacing w:after="192" w:line="240" w:lineRule="auto"/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Transliteration: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వెహూ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ఎఖాద్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ఎయిన్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షేని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లెహామ్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షిల్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లెహాఖ్బీరా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బెలి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రేషిత్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బెలి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తఖ్లీత్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వెలో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ఓజ్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వెహమిస్రా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ab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ఒక్కడే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-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ఆయనతో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సరిసమానముగా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పోల్చడానికి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రెండవవాడు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లేడు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ఆయనకు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ప్రారంభం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ముగింపు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లేదు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రాజ్యము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బలము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ఆయనదే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Pr="00413C75" w:rsidRDefault="00413C75" w:rsidP="00413C75">
      <w:pPr>
        <w:spacing w:after="192" w:line="240" w:lineRule="auto"/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Transliteration: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వెహూ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వెఖాయ్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అలీ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వెట్జూర్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ఖెబ్లీ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బె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ఎత్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టజారా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వెహూ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నిస్సీ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ఉమానోస్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మెనాత్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కోసి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బెయోమ్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ఎక్రా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ab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సజీవ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విమోచకుడు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ఆపత్కాలమందు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ఆశ్రయదుర్గము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ఆశ్రయమును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ధ్వజమునైయున్నాడు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మొఱ్ఱపెట్టినదినమందు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నాకవసరమైన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భాగమును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ఇచ్చువాడు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Default="00413C75" w:rsidP="00413C75">
      <w:pPr>
        <w:spacing w:after="192" w:line="240" w:lineRule="auto"/>
        <w:rPr>
          <w:rFonts w:ascii="Ramabhadra" w:eastAsia="Times New Roman" w:hAnsi="Ramabhadra" w:cs="Ramabhadra"/>
          <w:sz w:val="35"/>
          <w:szCs w:val="35"/>
          <w:lang w:bidi="te-IN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Transliteration: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బెయాదో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అఫ్ఖీద్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రుఖీ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బె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ఎత్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ఇషాన్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ఆయీరా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వెఇమ్రూఖీ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గెవియాతీ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వెలో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ఈరా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ab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</w:r>
      <w:r>
        <w:rPr>
          <w:rFonts w:ascii="Ramabhadra" w:eastAsia="Times New Roman" w:hAnsi="Ramabhadra" w:cs="Ramabhadra"/>
          <w:sz w:val="35"/>
          <w:szCs w:val="35"/>
          <w:lang w:bidi="te-IN"/>
        </w:rPr>
        <w:br/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నిద్రించిన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తరువాత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నన్ను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మేల్కొల్పు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చేతులకు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ఆత్మను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lastRenderedPageBreak/>
        <w:t>అప్పగించు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కొందును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ఆత్మ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శరీరములయందు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హషేమ్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నాతో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ఉన్నందున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భయపడను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Pr="002C47DE" w:rsidRDefault="00842490" w:rsidP="00413C75">
      <w:pPr>
        <w:spacing w:after="192" w:line="240" w:lineRule="auto"/>
        <w:jc w:val="center"/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</w:pPr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 xml:space="preserve">Asher </w:t>
      </w:r>
      <w:proofErr w:type="spellStart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>Yatzar</w:t>
      </w:r>
      <w:proofErr w:type="spellEnd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 xml:space="preserve"> - </w:t>
      </w:r>
      <w:r w:rsidR="00413C75" w:rsidRPr="002C47DE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అషేర్ యాట్సార్</w:t>
      </w:r>
    </w:p>
    <w:p w:rsidR="00413C75" w:rsidRPr="00413C75" w:rsidRDefault="00413C75" w:rsidP="00413C75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విశ్వానికి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గొప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జ్ఞానముచేత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మానవుని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చేసితివి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వానిలో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అనేక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రంధ్రాలు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మరియు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గొట్టాలు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శరీరము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వెలుపల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శరీరము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లోపల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సృజించితివి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అందులో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ఒక్క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రంధ్రము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మూసుకుపోయినా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ఒక్క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గొట్టము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రగిడిపోయినా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మనుష్యుడు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యెదుట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జీవించుటకును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మరియు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నిలువబడుటకును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అసాధ్యము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అని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మహిమగల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సింహసనము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ఎదుట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తేటపరచబడుచున్నది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ఇంత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అద్భుతముగా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మానవుని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బాగుచేయు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స్తుతింపబడుదువు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Default="00413C75" w:rsidP="00413C75">
      <w:pPr>
        <w:rPr>
          <w:rFonts w:ascii="Ramabhadra" w:eastAsia="Times New Roman" w:hAnsi="Ramabhadra" w:cs="Ramabhadra"/>
          <w:sz w:val="35"/>
          <w:szCs w:val="35"/>
          <w:lang w:bidi="te-IN"/>
        </w:rPr>
      </w:pP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యందు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ఉంచిన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ఆత్మ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స్వచ్ఛమైనది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నీవే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సృజించితివి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రూపు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ఏర్పరచితివి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నాలో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శ్వాసను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ఊది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యందు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సంరక్షించితివి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తుదకు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నుండి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తీసి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తగిన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కాలమందు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మరలా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పూర్వస్థితికి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తెచ్చెదవు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నాలోని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ఆత్మ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ఉన్నంతవరకు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హృదయపూర్వక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కృతజ్ఞతలు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తెలిపెదను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ఓ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పితరుల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మృతులను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సజీవులుగా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స్తుతింపబడుదువు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2C47DE" w:rsidRPr="002C47DE" w:rsidRDefault="00842490" w:rsidP="002C47DE">
      <w:pPr>
        <w:spacing w:after="192" w:line="240" w:lineRule="auto"/>
        <w:jc w:val="center"/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</w:pPr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 xml:space="preserve">Morning Blessings - </w:t>
      </w:r>
      <w:r w:rsidR="002C47DE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ఉదయకాల దీవెనలు</w:t>
      </w:r>
    </w:p>
    <w:p w:rsidR="00413C75" w:rsidRPr="00413C75" w:rsidRDefault="00413C75" w:rsidP="00413C75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చీకటికి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వెలుగునకు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మధ్య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ఉన్న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భేదమును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గ్రహించునట్టి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జ్ఞానమును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అనుగ్రహించిన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Pr="00413C75" w:rsidRDefault="00413C75" w:rsidP="00413C75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lastRenderedPageBreak/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సర్వలోకమనుటకు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గ్రుడ్డివారికి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చూపును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ప్రసాదించు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Pr="00413C75" w:rsidRDefault="00413C75" w:rsidP="00413C75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దిగంబరులకు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వస్త్రాలను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ధరింపజేయు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స్తుతింపబడుదురుగాక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Pr="00413C75" w:rsidRDefault="00413C75" w:rsidP="00413C75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బంధించబడిన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విడుదల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స్తుతింపబడుదురుగాక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413C75" w:rsidRPr="00413C75" w:rsidRDefault="00413C75" w:rsidP="00413C75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వంగిపోయి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ఉన్నవారిని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బలపరచి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నిలువబెట్టించు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2C47DE" w:rsidRDefault="00413C75" w:rsidP="002C47DE">
      <w:pPr>
        <w:rPr>
          <w:rFonts w:ascii="Ramabhadra" w:eastAsia="Times New Roman" w:hAnsi="Ramabhadra" w:cs="Ramabhadra"/>
          <w:sz w:val="35"/>
          <w:szCs w:val="35"/>
          <w:lang w:bidi="te-IN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413C75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నీళ్ళ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మీద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భూమిని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పరచిన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413C75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413C75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2C47DE" w:rsidRPr="002C47DE" w:rsidRDefault="002C47DE" w:rsidP="002C47D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ప్రతి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అవసరతను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తీర్చిన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2C47DE" w:rsidRPr="002C47DE" w:rsidRDefault="002C47DE" w:rsidP="002C47D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మనుష్యుని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యొక్క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నడకను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స్థిరపరచు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2C47DE" w:rsidRPr="002C47DE" w:rsidRDefault="002C47DE" w:rsidP="002C47D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ఇశ్రాయేలును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బలపరచు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2C47DE" w:rsidRPr="002C47DE" w:rsidRDefault="002C47DE" w:rsidP="002C47D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Telugu: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ఇశ్రాయేలును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ప్రభావముతో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అలంకరించు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2C47DE" w:rsidRPr="002C47DE" w:rsidRDefault="002C47DE" w:rsidP="002C47D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lastRenderedPageBreak/>
        <w:t xml:space="preserve">Telugu: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సొమ్మసిల్లిన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ధరింపజేయు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స్తుతింపబడుదురు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2C47DE" w:rsidRDefault="002C47DE" w:rsidP="002C47DE">
      <w:pPr>
        <w:rPr>
          <w:rFonts w:ascii="Ramabhadra" w:eastAsia="Times New Roman" w:hAnsi="Ramabhadra" w:cs="Ramabhadra"/>
          <w:sz w:val="35"/>
          <w:szCs w:val="35"/>
          <w:lang w:bidi="te-IN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కన్నులకున్న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నిద్ర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రెప్పలకున్న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కునుకుపాటును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తొలగించిన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ఎల్లోహీంవైన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స్తుతింపబడుదువు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ఓ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!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మేము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చిత్తప్రకారముగా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తోరాను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నేర్చుకుని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ఆజ్ఞలను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పాటించుదుము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మేము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ఎటువంటి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అపరాధము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చేయించే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శక్తికి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లోనవకుండా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ఆజ్ఞ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అతి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క్రమించుట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వలన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ఎటువంటి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పాపపు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శక్తికి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గురవకుండా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ఎటువంటి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తిరస్కార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బుద్ధికి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లోబడకుండా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తప్పించుము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దుష్టశక్తియు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మీద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అధికారము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చెలాయించ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కుండా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మమ్మును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కాపాడుము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దుష్టమనుష్యుని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నుండి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దుష్టసాంగత్యము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నుండి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మమ్మును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దూరపరచుము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మంచి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క్రియలు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చేయుచు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మంచి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వాటిని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హత్తుకొనునట్లు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మరియు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మాలో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ఉన్న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చెడు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అంతయు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>
        <w:rPr>
          <w:rFonts w:ascii="Ramabhadra" w:eastAsia="Times New Roman" w:hAnsi="Ramabhadra" w:cs="Ramabhadra"/>
          <w:sz w:val="35"/>
          <w:szCs w:val="35"/>
          <w:cs/>
          <w:lang w:bidi="te-IN"/>
        </w:rPr>
        <w:t>కు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రి</w:t>
      </w:r>
      <w:r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పూ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ర్ణముగా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లోబడునట్లు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బలవంతము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మేము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ప్రతి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దినము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దృష్టియందును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ప్రజలందరి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దృష్టియందును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దయ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కృప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కనికరము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పొందునట్లు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అనుగ్రహించుము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ప్రజలపై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సమస్త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విధములైన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కనికరములను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కురిపించు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Pr="002C47D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నీకు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</w:t>
      </w:r>
      <w:r>
        <w:rPr>
          <w:rFonts w:ascii="Ramabhadra" w:eastAsia="Times New Roman" w:hAnsi="Ramabhadra" w:cs="Ramabhadra"/>
          <w:sz w:val="35"/>
          <w:szCs w:val="35"/>
          <w:lang w:bidi="te-IN"/>
        </w:rPr>
        <w:t xml:space="preserve"> 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కలుగునుగాక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>. (</w:t>
      </w:r>
      <w:r w:rsidRPr="002C47D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ఆమెన్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>)</w:t>
      </w:r>
    </w:p>
    <w:p w:rsidR="00EE0DB1" w:rsidRPr="00EE0DB1" w:rsidRDefault="00842490" w:rsidP="00EE0DB1">
      <w:pPr>
        <w:spacing w:after="192" w:line="240" w:lineRule="auto"/>
        <w:jc w:val="center"/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</w:pPr>
      <w:proofErr w:type="spellStart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>Pesuke</w:t>
      </w:r>
      <w:proofErr w:type="spellEnd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 xml:space="preserve"> </w:t>
      </w:r>
      <w:proofErr w:type="spellStart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>D’zimrah</w:t>
      </w:r>
      <w:proofErr w:type="spellEnd"/>
      <w:r>
        <w:rPr>
          <w:rFonts w:ascii="Ramabhadra" w:eastAsia="Times New Roman" w:hAnsi="Ramabhadra" w:cs="Ramabhadra"/>
          <w:b/>
          <w:bCs/>
          <w:sz w:val="41"/>
          <w:szCs w:val="41"/>
          <w:u w:val="single"/>
          <w:lang w:bidi="te-IN"/>
        </w:rPr>
        <w:t xml:space="preserve"> - </w:t>
      </w:r>
      <w:r w:rsidR="00EE0DB1" w:rsidRPr="00EE0DB1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పెసూకీ</w:t>
      </w:r>
      <w:r w:rsidR="00EE0DB1" w:rsidRPr="00EE0DB1">
        <w:rPr>
          <w:rFonts w:ascii="Ramabhadra" w:eastAsia="Times New Roman" w:hAnsi="Ramabhadra" w:cs="Ramabhadra"/>
          <w:b/>
          <w:bCs/>
          <w:sz w:val="41"/>
          <w:szCs w:val="41"/>
          <w:u w:val="single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దె</w:t>
      </w:r>
      <w:r w:rsidR="00EE0DB1" w:rsidRPr="00EE0DB1">
        <w:rPr>
          <w:rFonts w:ascii="Ramabhadra" w:eastAsia="Times New Roman" w:hAnsi="Ramabhadra" w:cs="Ramabhadra"/>
          <w:b/>
          <w:bCs/>
          <w:sz w:val="41"/>
          <w:szCs w:val="41"/>
          <w:u w:val="single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b/>
          <w:bCs/>
          <w:sz w:val="41"/>
          <w:szCs w:val="41"/>
          <w:u w:val="single"/>
          <w:cs/>
          <w:lang w:bidi="te-IN"/>
        </w:rPr>
        <w:t>జిమ్రా</w:t>
      </w:r>
    </w:p>
    <w:p w:rsidR="00EE0DB1" w:rsidRPr="00EE0DB1" w:rsidRDefault="0035788E" w:rsidP="00EE0DB1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వాక్యు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చేత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ప్రపంచములను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సృజించిన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వాక్యును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పలికి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దానిని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క్రియారూపమునకు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తెచ్చు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నిర్ణయించి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దానిని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అమలుపరచు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lastRenderedPageBreak/>
        <w:t>విశ్వమంతటిని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సృజించిన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భువి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అంతటియందు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దయచూపు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తాను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సృజించిన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జీవు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లన్నిటిపైన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కనికరము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చూపు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తనయందు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భయభక్తులు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గలవారికి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బహుమానము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అనుగ్రహించు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నిత్యత్వమందు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నిరంతరము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జీవించు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విమోచించి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రక్షణ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ప్రసాదించు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నామము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రాజా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కనికరముగల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తండ్రీ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ప్రజల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నోళ్ళలో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వాడా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భక్తులైన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సేవకుల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చేత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ఘనముగా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స్తుతింపబడుచు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మహిమపరచబడుతున్న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స్తుతింపబడుదువు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సేవకుడైన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దావీదు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రచించిన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కీర్తనల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ద్వారా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మేమును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కీర్తనలు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పాడి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స్తుతించి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మిమ్మును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మహిమపరచి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హెచ్చింఛెదము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మరియు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మేము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నామమును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పైకెత్తి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మిమ్మును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రాజుగా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ప్రకటింఛెదము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EE0DB1" w:rsidRPr="00EE0DB1" w:rsidRDefault="0035788E" w:rsidP="00EE0DB1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ఖజాన్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: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ప్రపంచమంతటికి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నీవొక్కడివే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జీవమిచ్చువాడవు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ఓ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రాజా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నిత్యత్వము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వరకు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గొప్ప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నామము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స్తుతింపబడి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మహిమపరచబడును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కీర్తనలతో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మహిమపరచబడు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సర్వలోకానికి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రాజవైయున్న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దీవించబడుదువు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(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ఆమెన్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>).</w:t>
      </w:r>
    </w:p>
    <w:p w:rsidR="00EE0DB1" w:rsidRPr="00EE0DB1" w:rsidRDefault="0035788E" w:rsidP="00EE0DB1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రాజ్యమును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స్తుతించుటకు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సర్వలోకమునకు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పిలుపు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:</w:t>
      </w:r>
    </w:p>
    <w:p w:rsidR="00EE0DB1" w:rsidRPr="00EE0DB1" w:rsidRDefault="0035788E" w:rsidP="00EE0DB1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>(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మొదటి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దినవృత్తాంతములు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>16:8-36)</w:t>
      </w:r>
    </w:p>
    <w:p w:rsidR="001661D4" w:rsidRPr="001661D4" w:rsidRDefault="0035788E" w:rsidP="001661D4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సమాజము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>:</w:t>
      </w:r>
      <w:r w:rsid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 xml:space="preserve"> 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హషేంకు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కృతజ్ఞతాస్తుతులు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చెల్లించుడి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నామమును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ప్రకటన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చేయుడి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కార్యములను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జనములలో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తెలియజేయుడి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lastRenderedPageBreak/>
        <w:t>గూర్చి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పాడుడి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కీర్తించుడి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అద్భుత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క్రియలన్నిటిని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గూర్చి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సంభాషణ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చేయుడి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పరిశుద్ధ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నామమును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బట్టి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అతిశయించుడి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అదో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య్ను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వెదకువారు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హృదయమునందు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సంతోషించుదురు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హషేంను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ఆశ్రయించుడి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నాశ్రయించుడి</w:t>
      </w:r>
      <w:r w:rsidR="00EE0DB1" w:rsidRPr="00EE0DB1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సన్నిధి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నిత్యము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వెదకుడి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దాసులగు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ఇశ్రాయేలు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వంశస్థులారా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ఏర్పరచుకొనిన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యాకోబు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సంతతి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వారలారా</w:t>
      </w:r>
      <w:r w:rsidR="00EE0DB1" w:rsidRPr="00EE0DB1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EE0DB1" w:rsidRPr="00EE0DB1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ఆశ్చర్యకార్యములను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జ్ఞాపకము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చేసికొనుడి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సూచక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క్రియలను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నోటి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తీర్పులను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జ్ఞాపకము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చేసికొనుడి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దేవుడైన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తీర్పులు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భుమియందంతట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జరుగుచున్నవి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సంఖ్య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కొద్దిగాను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మీరు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స్వల్ప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సంఖ్యగల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జనులుగాను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కనాను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దేశములో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అన్యులుగాను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ఉండగా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కొలవబడిన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స్వాస్థ్యముగా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నీకిచ్చెదనని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అబ్రాహాముతో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నిబంధనను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ఇస్సాకుతో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ప్రమాణమును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ఏర్పాటును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నిత్యము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జ్ఞాపకముంచుకొనుడి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వేయి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తరముల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వరకు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మాట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నిలుచునని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సెలవిచ్చెను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యాకోబునకు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కట్టడగాను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ఇశ్రాయేలునకు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నిత్యనిబంధనగాను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మాటను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స్థిరపరచియున్నాడు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జనమునుండి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జనమునకును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రాజ్యమునుండి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రాజ్యమునకును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తిరుగులాడుచుండగా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అభిషేకించిన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ముట్టవలదనియు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ప్రవక్తలకు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కీడు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చేయవలదనియు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సెలవిచ్చి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ఎవరినైనను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వారికి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హింస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చేయనియ్యలేదు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నిమిత్తము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రాజులను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గద్దించెను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సర్వభూజనులారా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9F1776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సన్నుతించుడి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>;</w:t>
      </w:r>
      <w:r w:rsidR="001661D4" w:rsidRPr="001661D4">
        <w:rPr>
          <w:rFonts w:ascii="Ramabhadra" w:eastAsia="Times New Roman" w:hAnsi="Ramabhadra" w:cs="Ramabhadra"/>
          <w:sz w:val="35"/>
          <w:szCs w:val="35"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అనుదినము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రక్షణను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ప్రకటించుడి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అన్యజనులలో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ప్రచురించుడి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సమస్త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జనములలో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ఆశ్చర్యకార్యములను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ప్రచురించుడి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మహా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ఘనత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lastRenderedPageBreak/>
        <w:t>వహించినవాడు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బహుగా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స్తుతింపదగినవాడు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సమస్త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దేవతల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కంటె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పూజ్యుడు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35788E" w:rsidRPr="0035788E" w:rsidRDefault="009F1776" w:rsidP="0035788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ఖజాన్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: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ఎందుకంటే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జనముల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దేవతలన్నియు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వట్టి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విగ్రహములే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అయితే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(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చదువవలెను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) 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ఆకాశవైశాల్యమును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సృజించినవాడు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 xml:space="preserve"> ఘనతా</w:t>
      </w:r>
      <w:r w:rsidR="001661D4">
        <w:rPr>
          <w:rFonts w:ascii="Ramabhadra" w:eastAsia="Times New Roman" w:hAnsi="Ramabhadra" w:cs="Arial Unicode MS" w:hint="cs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ప్రభావములు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సన్నిధిని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ఉన్నవి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బలమును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సంతోషమును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యొద్ద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ఉన్నవి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జనముల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కుటుంబములారా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అదో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య్కు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చెల్లించుడి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మహిమా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బలమును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చెల్లించుడి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నామమునకు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తగిన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చెల్లించుడి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నైవేద్యములు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చేత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పుచ్చుకొని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సన్నిధిని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చేరుడి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పరిశుద్ధాలంకారములను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ఆభరణములను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ధరించుకొని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యెదుట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సాగిలపడుడి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భూజనులారా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సన్నిధిని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వణకుడి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ఇశ్రాయేలీయులకు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దేవుడైన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యుగములన్నిటను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స్తోత్రము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నొందునుగాక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ఈలాగున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పాడగా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జనులందరు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>'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ఆమెన్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'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చెప్పి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స్తుతించిరి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అప్పుడు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ఆకాశములు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ఆనందించునుగాక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భూమి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సంతోషించును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>, “</w:t>
      </w:r>
      <w:r w:rsid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ఏలుచున్నాడని</w:t>
      </w:r>
      <w:r w:rsidR="001661D4" w:rsidRPr="001661D4">
        <w:rPr>
          <w:rFonts w:ascii="Ramabhadra" w:eastAsia="Times New Roman" w:hAnsi="Ramabhadra" w:cs="Ramabhadra" w:hint="eastAsia"/>
          <w:sz w:val="35"/>
          <w:szCs w:val="35"/>
        </w:rPr>
        <w:t>”</w:t>
      </w:r>
      <w:r w:rsidR="001661D4" w:rsidRPr="001661D4">
        <w:rPr>
          <w:rFonts w:ascii="Ramabhadra" w:eastAsia="Times New Roman" w:hAnsi="Ramabhadra" w:cs="Ramabhadra"/>
          <w:sz w:val="35"/>
          <w:szCs w:val="35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అవి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జనముల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మధ్య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ప్రకటించునుగాక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సముద్రమును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సంపూర్ణతయు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ఘోషించును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పొలములును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వాటియందుండు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సర్వమును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సంతోషించునుగాక</w:t>
      </w:r>
      <w:r w:rsidR="001661D4" w:rsidRPr="001661D4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1661D4" w:rsidRPr="001661D4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అప్పుడు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వనవృక్షములన్నియు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సన్నిధిని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ఉత్సహించును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ఎందుకంటే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భూజనులకు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తీర్పు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తీర్చుటకై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వేంచేయుచున్నాడు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దయాళుడు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కృప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నిరంతరముండును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స్తుతించుడి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రక్షక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మమ్మును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రక్షించుము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మమ్మును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చేర్చుకొనుము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పరిశుద్ధ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నామమునకు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కృతజ్ఞతా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స్తుతులు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చెల్లించునట్లు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నిన్ను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స్తుతించుచు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అతిశయించునట్లు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అన్యజనుల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వశములోనుండి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మమ్మును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విడిపింపుము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బతిమాలుకొనుడి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lastRenderedPageBreak/>
        <w:t>ఇశ్రాయేలునకు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దేవుడైన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యుగములన్నిటను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స్తోత్రమునొందును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ఇలాగున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పాడగా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జనులందరు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>'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ఆమెన్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'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చెప్పి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అదో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య్ను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స్తుతించిరి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35788E" w:rsidRPr="0035788E" w:rsidRDefault="009F1776" w:rsidP="0035788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ఖజాన్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: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దేవుడైన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ఘనపరచుడి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పాదపీఠముయెదుట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సాగిలపడుడి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పరిశుద్ధుడు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దేవుడైన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పరిశుద్ధుడు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దేవుడైన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ఘనపరచుడి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పరిశుద్ధ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పర్వతము</w:t>
      </w:r>
      <w:r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యెదుట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సాగిలపడుడి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EE0DB1" w:rsidRDefault="009F1776" w:rsidP="0035788E">
      <w:pPr>
        <w:rPr>
          <w:rFonts w:ascii="Ramabhadra" w:eastAsia="Times New Roman" w:hAnsi="Ramabhadra" w:cs="Ramabhadra"/>
          <w:sz w:val="35"/>
          <w:szCs w:val="35"/>
          <w:lang w:bidi="te-IN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సమాజమ</w:t>
      </w:r>
      <w:proofErr w:type="gramStart"/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:</w:t>
      </w:r>
      <w:proofErr w:type="gramEnd"/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వాత్సల్యసంపూర్ణుడై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వారిని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నశింపజేయక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దోషము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పరిహరించువాడు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ఉగ్రతను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ఏమాత్రమును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రేపుకొనక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పలుమారు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కోపము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అణచుకొనువాడు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నీవు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వాత్సల్యమును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దూరము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చేయవు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కృపా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సత్యములు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ఎప్పుడును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నన్ను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కాపాడును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కరుణాతిశయములను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జ్ఞాపకము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చేసికొనుము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కృపాతిశయములను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జ్ఞాపకము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చేసికొనుము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అవి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పూర్వమునుండి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యున్నవే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గదా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దేవునికి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బలాతిశయము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నారోపించుడి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మహిమోన్నతుడై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ఇశ్రాయేలు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మీద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ఏలుచున్నాడు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అంత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రిక్షమున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బలాతిశయమున్నది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పరిశుద్ధ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స్థలములలో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భీకరుడు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ఇశ్రాయేలు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దేవుడే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ప్రజలకు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బలపరాక్రమమును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అనుగ్రహించు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చున్నాడు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స్తుతినొందునుగాక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ప్రతికారము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ప్రతికారము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చేయు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దేవా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ప్రకాశింపుము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భూలోకన్యాయాధిపతి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లెమ్ము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గర్విష్ఠులకు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ప్రతిఫలమిమ్ము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రక్షణ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ప్రజల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మీదికి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ఆశీర్వాదము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వచ్చును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. (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సెలా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).</w:t>
      </w:r>
    </w:p>
    <w:p w:rsidR="0035788E" w:rsidRPr="0035788E" w:rsidRDefault="009F1776" w:rsidP="0035788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lastRenderedPageBreak/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ఖజాన్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: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సైన్యములకధిపతియగు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తోడైయున్నాడు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యాకోబు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యొక్క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ఆశ్రయమైయున్నాడు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సైన్యములకధిపతివగు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యందు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నమ్మికయుండువారు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ధన్యులు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రక్షించుము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మేము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మొఱ్ఱ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పెట్టునప్పుడు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రాజు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మాకుత్తరమిచ్చును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35788E" w:rsidRPr="0035788E" w:rsidRDefault="009F1776" w:rsidP="0035788E">
      <w:pPr>
        <w:rPr>
          <w:rFonts w:ascii="Ramabhadra" w:eastAsia="Times New Roman" w:hAnsi="Ramabhadra" w:cs="Ramabhadra"/>
          <w:sz w:val="35"/>
          <w:szCs w:val="35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సమాజమ</w:t>
      </w:r>
      <w:proofErr w:type="gramStart"/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:</w:t>
      </w:r>
      <w:proofErr w:type="gramEnd"/>
      <w:r w:rsidR="0035788E">
        <w:rPr>
          <w:rFonts w:ascii="Ramabhadra" w:eastAsia="Times New Roman" w:hAnsi="Ramabhadra" w:cs="Ramabhadra"/>
          <w:sz w:val="35"/>
          <w:szCs w:val="35"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జనులను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రక్షింపుము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స్వాస్థ్యమును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ఆశీర్వదింపుము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వారికి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కాపరివై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నిత్యము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వారిని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ఉద్ధరింపుము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ప్రాణము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కొరకు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కనిపెట్టుకొనుచున్నది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ఆయనే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సహాయమును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మనకు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కేడెమునై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యున్నాడు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మేము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కొరకు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కనిపెట్టుచున్నాము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కృప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మీద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నుండును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గాక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,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కృప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కనుపరచుము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రక్షణ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దయచేయుము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సహాయమునకు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లెమ్ము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కృపను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బట్టి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మమ్మును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విమోచింపుము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ఐగుప్తీయుల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దేశములో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నుండి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నిన్ను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రప్పించిన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దేవుడనగు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అదో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-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య్న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నేనే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నోరు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బాగుగా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తెరువుము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దాని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నింపెదను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.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ఇట్టి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స్థితిగలవారు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ధన్యులు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తమకు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దేవుడుగాగల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జనులు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ధన్యులు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p w:rsidR="0035788E" w:rsidRPr="002C47DE" w:rsidRDefault="009F1776" w:rsidP="0035788E">
      <w:pPr>
        <w:rPr>
          <w:rFonts w:ascii="Ramabhadra" w:eastAsia="Times New Roman" w:hAnsi="Ramabhadra" w:cs="Ramabhadra"/>
          <w:sz w:val="35"/>
          <w:szCs w:val="35"/>
          <w:lang w:bidi="te-IN"/>
        </w:rPr>
      </w:pPr>
      <w:r>
        <w:rPr>
          <w:rFonts w:ascii="Ramabhadra" w:eastAsia="Times New Roman" w:hAnsi="Ramabhadra" w:cs="Ramabhadra"/>
          <w:sz w:val="35"/>
          <w:szCs w:val="35"/>
          <w:lang w:bidi="te-IN"/>
        </w:rPr>
        <w:t>Telugu:</w:t>
      </w:r>
      <w:r w:rsidRPr="002C47D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ఖజాన్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: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నేనైతే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కృపయందు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నమ్మిక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యుంచియున్నాను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నీ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రక్షణ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విషయమై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హృదయము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హర్షించుచున్నది</w:t>
      </w:r>
      <w:r w:rsidR="0035788E" w:rsidRPr="0035788E">
        <w:rPr>
          <w:rFonts w:ascii="Ramabhadra" w:eastAsia="Times New Roman" w:hAnsi="Ramabhadra" w:cs="Ramabhadra"/>
          <w:sz w:val="35"/>
          <w:szCs w:val="35"/>
        </w:rPr>
        <w:t xml:space="preserve">; </w:t>
      </w:r>
      <w:r w:rsid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హషేం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నాకు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మహోపకారములు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చేసియున్నాడు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నేను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ఆయనను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 xml:space="preserve"> </w:t>
      </w:r>
      <w:r w:rsidR="0035788E" w:rsidRPr="0035788E">
        <w:rPr>
          <w:rFonts w:ascii="Ramabhadra" w:eastAsia="Times New Roman" w:hAnsi="Ramabhadra" w:cs="Ramabhadra" w:hint="cs"/>
          <w:sz w:val="35"/>
          <w:szCs w:val="35"/>
          <w:cs/>
          <w:lang w:bidi="te-IN"/>
        </w:rPr>
        <w:t>కీర్తించెదను</w:t>
      </w:r>
      <w:r w:rsidR="0035788E" w:rsidRPr="0035788E">
        <w:rPr>
          <w:rFonts w:ascii="Ramabhadra" w:eastAsia="Times New Roman" w:hAnsi="Ramabhadra" w:cs="Ramabhadra"/>
          <w:sz w:val="35"/>
          <w:szCs w:val="35"/>
          <w:cs/>
          <w:lang w:bidi="te-IN"/>
        </w:rPr>
        <w:t>.</w:t>
      </w:r>
    </w:p>
    <w:sectPr w:rsidR="0035788E" w:rsidRPr="002C4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mabhadra">
    <w:panose1 w:val="02000600000000000000"/>
    <w:charset w:val="00"/>
    <w:family w:val="auto"/>
    <w:pitch w:val="variable"/>
    <w:sig w:usb0="002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91E3E"/>
    <w:rsid w:val="001661D4"/>
    <w:rsid w:val="002C47DE"/>
    <w:rsid w:val="0035788E"/>
    <w:rsid w:val="00413C75"/>
    <w:rsid w:val="0079053B"/>
    <w:rsid w:val="00842490"/>
    <w:rsid w:val="009F1776"/>
    <w:rsid w:val="00C91E3E"/>
    <w:rsid w:val="00EE0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9219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5236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8128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0750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2046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908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6550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5587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3659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3255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6309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00527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694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23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9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0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3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4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6048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4059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065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51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1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9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772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75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8218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1310">
          <w:marLeft w:val="0"/>
          <w:marRight w:val="0"/>
          <w:marTop w:val="4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3390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52242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4203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9756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7070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5186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0638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9758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264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4312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77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2026-10-26T12:27:00Z</dcterms:created>
  <dcterms:modified xsi:type="dcterms:W3CDTF">2026-10-26T13:54:00Z</dcterms:modified>
</cp:coreProperties>
</file>