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Thought – a lot happens on the scheduled.Event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Style – I chose a functional style (get_, create_, update_, add_, remove_) – equally valid would be and object oriented design.  I don’t have a strong sense of what is most pythonic here.</w:t>
      </w:r>
    </w:p>
    <w:p w14:paraId="651C29D2" w14:textId="77777777" w:rsidR="00711285" w:rsidRDefault="00711285" w:rsidP="0080272F">
      <w:pPr>
        <w:pStyle w:val="ListParagraph"/>
        <w:numPr>
          <w:ilvl w:val="0"/>
          <w:numId w:val="6"/>
        </w:numPr>
      </w:pPr>
      <w:r>
        <w:t>Similarly – is it better to use dicts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Functions that center around the scheduled event object/concept.  In the current model, this is scheduler.Event.  I’m calling this “scheduled event” to distinguish it from the gbe.Event.</w:t>
      </w:r>
    </w:p>
    <w:p w14:paraId="5FF7134D" w14:textId="77777777" w:rsidR="008B1218" w:rsidRDefault="008B1218"/>
    <w:p w14:paraId="24AC65A3" w14:textId="2E255A41" w:rsidR="008B1218" w:rsidRDefault="008B1218">
      <w:r>
        <w:t>Name change = occurrence = scheduled event</w:t>
      </w:r>
    </w:p>
    <w:p w14:paraId="14C5540F" w14:textId="77777777" w:rsidR="000A3F6C" w:rsidRDefault="000A3F6C"/>
    <w:p w14:paraId="1F977053" w14:textId="77777777" w:rsidR="00583BEE" w:rsidRDefault="00583BEE" w:rsidP="00E40DD5">
      <w:pPr>
        <w:pStyle w:val="Heading3"/>
      </w:pPr>
      <w:r>
        <w:lastRenderedPageBreak/>
        <w:t>Search Operations</w:t>
      </w:r>
    </w:p>
    <w:p w14:paraId="0FBCD25C" w14:textId="46FFC6A1" w:rsidR="00583BEE" w:rsidRPr="00A71DEB" w:rsidRDefault="00484560" w:rsidP="00583BEE">
      <w:pPr>
        <w:pStyle w:val="Heading4"/>
      </w:pPr>
      <w:r>
        <w:t xml:space="preserve">DONE - </w:t>
      </w:r>
      <w:r w:rsidR="00583BEE" w:rsidRPr="00F05C7B">
        <w:t>get_</w:t>
      </w:r>
      <w:r w:rsidR="00C829DA">
        <w:t>occurrences</w:t>
      </w:r>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7CFAD85C" w:rsidR="00583BEE" w:rsidRDefault="00583BEE" w:rsidP="00583BEE">
      <w:pPr>
        <w:pStyle w:val="ListParagraph"/>
        <w:numPr>
          <w:ilvl w:val="0"/>
          <w:numId w:val="4"/>
        </w:numPr>
      </w:pPr>
      <w:r w:rsidRPr="00F13C62">
        <w:rPr>
          <w:b/>
        </w:rPr>
        <w:t>label</w:t>
      </w:r>
      <w:r w:rsidR="00FA7146">
        <w:rPr>
          <w:b/>
        </w:rPr>
        <w:t>s</w:t>
      </w:r>
      <w:r>
        <w:t xml:space="preserve"> – a string for the label identifier.</w:t>
      </w:r>
      <w:r w:rsidR="00036F4E">
        <w:t xml:space="preserve">  When more than one are provided, the implication is that ALL labels must be present.</w:t>
      </w:r>
    </w:p>
    <w:p w14:paraId="37C3B3E5" w14:textId="4FC63F0B" w:rsidR="00036F4E" w:rsidRDefault="00036F4E" w:rsidP="00583BEE">
      <w:pPr>
        <w:pStyle w:val="ListParagraph"/>
        <w:numPr>
          <w:ilvl w:val="0"/>
          <w:numId w:val="4"/>
        </w:numPr>
      </w:pPr>
      <w:r>
        <w:rPr>
          <w:b/>
        </w:rPr>
        <w:t xml:space="preserve">label_sets – </w:t>
      </w:r>
      <w:r>
        <w:t>sets of labels for which any of the set would do – the equivent of an “OR” within the set and an “AND” for the list of sets.  Example:</w:t>
      </w:r>
    </w:p>
    <w:p w14:paraId="34F5913A" w14:textId="77777777" w:rsidR="00036F4E" w:rsidRDefault="00036F4E" w:rsidP="00036F4E">
      <w:pPr>
        <w:pStyle w:val="ListParagraph"/>
        <w:numPr>
          <w:ilvl w:val="1"/>
          <w:numId w:val="4"/>
        </w:numPr>
      </w:pPr>
      <w:r>
        <w:t xml:space="preserve">[[“General”, “Conference”], [“GBE2016”, “GBE2017”, “GBE2018”]] = means that the caller gets – all events with the label General –OR—Conference, provided that they have also got a label for GBE2016, GBE2017, or GBE2018.  </w:t>
      </w:r>
    </w:p>
    <w:p w14:paraId="69CF463B" w14:textId="3365A26B" w:rsidR="00036F4E" w:rsidRPr="00036F4E" w:rsidRDefault="00036F4E" w:rsidP="00036F4E">
      <w:pPr>
        <w:pStyle w:val="ListParagraph"/>
        <w:numPr>
          <w:ilvl w:val="1"/>
          <w:numId w:val="4"/>
        </w:numPr>
      </w:pPr>
      <w:r>
        <w:t>Labels and label_sets are mutually exclusive.   The code will thrown an</w:t>
      </w:r>
      <w:r w:rsidR="00447061">
        <w:t xml:space="preserve"> error if you use both together as there is no way to unambiguate the outcome.</w:t>
      </w:r>
      <w:bookmarkStart w:id="0" w:name="_GoBack"/>
      <w:bookmarkEnd w:id="0"/>
      <w:r>
        <w:t xml:space="preserve"> </w:t>
      </w:r>
    </w:p>
    <w:p w14:paraId="0439ABCD" w14:textId="77777777" w:rsidR="00583BEE" w:rsidRDefault="00583BEE" w:rsidP="00583BEE">
      <w:pPr>
        <w:pStyle w:val="ListParagraph"/>
        <w:numPr>
          <w:ilvl w:val="0"/>
          <w:numId w:val="4"/>
        </w:numPr>
      </w:pPr>
      <w:r>
        <w:rPr>
          <w:b/>
        </w:rPr>
        <w:t xml:space="preserve">day - </w:t>
      </w:r>
      <w:r>
        <w:t>date, optional – to limit the results to only start times within that day.  Can be a timestamp, the hh:mm:ss is disregarded.</w:t>
      </w:r>
    </w:p>
    <w:p w14:paraId="5AD5E6CF" w14:textId="485C3958" w:rsidR="00303F09" w:rsidRDefault="00303F09" w:rsidP="00303F09">
      <w:pPr>
        <w:pStyle w:val="ListParagraph"/>
        <w:numPr>
          <w:ilvl w:val="0"/>
          <w:numId w:val="4"/>
        </w:numPr>
      </w:pPr>
      <w:r>
        <w:rPr>
          <w:b/>
        </w:rPr>
        <w:t xml:space="preserve">parent_event_id </w:t>
      </w:r>
      <w:r>
        <w:t>– the unique identifier of the occurrence that is the parent of these children</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3E83FA81" w:rsidR="00583BEE" w:rsidRDefault="00F52C6D" w:rsidP="00583BEE">
      <w:pPr>
        <w:pStyle w:val="ListParagraph"/>
        <w:numPr>
          <w:ilvl w:val="1"/>
          <w:numId w:val="8"/>
        </w:numPr>
      </w:pPr>
      <w:r>
        <w:rPr>
          <w:b/>
        </w:rPr>
        <w:t>occu</w:t>
      </w:r>
      <w:r w:rsidR="00A91719">
        <w:rPr>
          <w:b/>
        </w:rPr>
        <w:t>r</w:t>
      </w:r>
      <w:r>
        <w:rPr>
          <w:b/>
        </w:rPr>
        <w:t>rences</w:t>
      </w:r>
      <w:r w:rsidR="00583BEE">
        <w:t xml:space="preserve"> (required if success) - List of related events. </w:t>
      </w:r>
      <w:r w:rsidR="00583BEE" w:rsidRPr="00F05C7B">
        <w:t xml:space="preserve"> </w:t>
      </w:r>
      <w:r w:rsidR="00583BEE">
        <w:t>Includes the following sub-elements.</w:t>
      </w:r>
    </w:p>
    <w:p w14:paraId="52E3BDD2" w14:textId="742BE424" w:rsidR="00A579DC" w:rsidRPr="00A579DC" w:rsidRDefault="00A579DC" w:rsidP="00583BEE">
      <w:pPr>
        <w:pStyle w:val="ListParagraph"/>
        <w:numPr>
          <w:ilvl w:val="2"/>
          <w:numId w:val="8"/>
        </w:numPr>
      </w:pPr>
      <w:r w:rsidRPr="00A579DC">
        <w:rPr>
          <w:b/>
        </w:rPr>
        <w:t>occurrence_id</w:t>
      </w:r>
      <w:r>
        <w:t xml:space="preserve"> – so this can be referenced specifically later</w:t>
      </w:r>
    </w:p>
    <w:p w14:paraId="1878D252" w14:textId="77777777" w:rsidR="00583BEE" w:rsidRDefault="00583BEE" w:rsidP="00583BEE">
      <w:pPr>
        <w:pStyle w:val="ListParagraph"/>
        <w:numPr>
          <w:ilvl w:val="2"/>
          <w:numId w:val="8"/>
        </w:numPr>
      </w:pPr>
      <w:r w:rsidRPr="00635060">
        <w:rPr>
          <w:b/>
        </w:rPr>
        <w:t>start_time</w:t>
      </w:r>
      <w:r>
        <w:t xml:space="preserve"> – the time, as a timestamp, when the event will start</w:t>
      </w:r>
    </w:p>
    <w:p w14:paraId="13A5268A" w14:textId="29AEEE30" w:rsidR="00583BEE" w:rsidRPr="00583BEE" w:rsidRDefault="00505FE8" w:rsidP="00583BEE">
      <w:pPr>
        <w:pStyle w:val="ListParagraph"/>
        <w:numPr>
          <w:ilvl w:val="2"/>
          <w:numId w:val="8"/>
        </w:numPr>
      </w:pPr>
      <w:r>
        <w:rPr>
          <w:b/>
        </w:rPr>
        <w:t>foreign_event_id</w:t>
      </w:r>
      <w:r w:rsidR="00583BEE">
        <w:rPr>
          <w:b/>
        </w:rPr>
        <w:t xml:space="preserve"> - </w:t>
      </w:r>
      <w:r w:rsidR="00583BEE">
        <w:t>the event whose description is being used, currently this is a gbe.Event.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48267278" w14:textId="5D73D66B" w:rsidR="00583BEE" w:rsidRDefault="00484560" w:rsidP="00583BEE">
      <w:pPr>
        <w:pStyle w:val="Heading4"/>
      </w:pPr>
      <w:r>
        <w:t xml:space="preserve">DONE - </w:t>
      </w:r>
      <w:r w:rsidR="00583BEE">
        <w:t>get_</w:t>
      </w:r>
      <w:r w:rsidR="00A579DC">
        <w:t>occurrence</w:t>
      </w:r>
    </w:p>
    <w:p w14:paraId="060236AC" w14:textId="77777777" w:rsidR="00583BEE" w:rsidRDefault="00583BEE" w:rsidP="00583BEE"/>
    <w:p w14:paraId="79078C6A" w14:textId="5190546D" w:rsidR="00FA7146" w:rsidRDefault="00FA7146" w:rsidP="00583BEE">
      <w:r>
        <w:t xml:space="preserve">Gets the </w:t>
      </w:r>
      <w:r w:rsidR="00A579DC">
        <w:t>info for 1 occurrence, based on the id.</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6FACA91" w14:textId="224A47C0" w:rsidR="00FA7146" w:rsidRDefault="00A579DC" w:rsidP="00FA7146">
      <w:pPr>
        <w:pStyle w:val="ListParagraph"/>
        <w:numPr>
          <w:ilvl w:val="0"/>
          <w:numId w:val="4"/>
        </w:numPr>
      </w:pPr>
      <w:r>
        <w:rPr>
          <w:b/>
        </w:rPr>
        <w:t xml:space="preserve">occurrence_id </w:t>
      </w:r>
      <w:r w:rsidR="0090773B">
        <w:t>– the unique identifier of the occurrence.</w:t>
      </w:r>
    </w:p>
    <w:p w14:paraId="45CFBCF4" w14:textId="77777777" w:rsidR="00FA7146" w:rsidRDefault="00FA7146" w:rsidP="00FA7146">
      <w:r w:rsidRPr="00F13C62">
        <w:rPr>
          <w:b/>
        </w:rPr>
        <w:t>Output</w:t>
      </w:r>
      <w:r>
        <w:t>:</w:t>
      </w:r>
    </w:p>
    <w:p w14:paraId="0041D97D" w14:textId="77777777" w:rsidR="007C6165" w:rsidRDefault="007C6165" w:rsidP="007C6165">
      <w:pPr>
        <w:pStyle w:val="ListParagraph"/>
        <w:numPr>
          <w:ilvl w:val="0"/>
          <w:numId w:val="8"/>
        </w:numPr>
      </w:pPr>
      <w:r>
        <w:t>a structure with:</w:t>
      </w:r>
    </w:p>
    <w:p w14:paraId="794137BF" w14:textId="373E7C77" w:rsidR="007C6165" w:rsidRDefault="00F52C6D" w:rsidP="007C6165">
      <w:pPr>
        <w:pStyle w:val="ListParagraph"/>
        <w:numPr>
          <w:ilvl w:val="1"/>
          <w:numId w:val="8"/>
        </w:numPr>
      </w:pPr>
      <w:r>
        <w:rPr>
          <w:b/>
        </w:rPr>
        <w:t>occu</w:t>
      </w:r>
      <w:r w:rsidR="00712D5E">
        <w:rPr>
          <w:b/>
        </w:rPr>
        <w:t>r</w:t>
      </w:r>
      <w:r>
        <w:rPr>
          <w:b/>
        </w:rPr>
        <w:t>rence</w:t>
      </w:r>
      <w:r w:rsidR="007C6165">
        <w:t xml:space="preserve"> (required if success) - List of related events. </w:t>
      </w:r>
      <w:r w:rsidR="007C6165" w:rsidRPr="00F05C7B">
        <w:t xml:space="preserve"> </w:t>
      </w:r>
      <w:r w:rsidR="007C6165">
        <w:t>Includes the following sub-elements.</w:t>
      </w:r>
    </w:p>
    <w:p w14:paraId="05FF7D35" w14:textId="77777777" w:rsidR="007C6165" w:rsidRDefault="007C6165" w:rsidP="007C6165">
      <w:pPr>
        <w:pStyle w:val="ListParagraph"/>
        <w:numPr>
          <w:ilvl w:val="2"/>
          <w:numId w:val="8"/>
        </w:numPr>
      </w:pPr>
      <w:r w:rsidRPr="00635060">
        <w:rPr>
          <w:b/>
        </w:rPr>
        <w:t>start_time</w:t>
      </w:r>
      <w:r>
        <w:t xml:space="preserve"> – the time, as a timestamp, when the event will start</w:t>
      </w:r>
    </w:p>
    <w:p w14:paraId="35730D5B" w14:textId="5ACE8C75" w:rsidR="007C6165" w:rsidRPr="00583BEE" w:rsidRDefault="00505FE8" w:rsidP="007C6165">
      <w:pPr>
        <w:pStyle w:val="ListParagraph"/>
        <w:numPr>
          <w:ilvl w:val="2"/>
          <w:numId w:val="8"/>
        </w:numPr>
      </w:pPr>
      <w:r>
        <w:rPr>
          <w:b/>
        </w:rPr>
        <w:t>foreign_event_id</w:t>
      </w:r>
      <w:r w:rsidR="007C6165">
        <w:rPr>
          <w:b/>
        </w:rPr>
        <w:t xml:space="preserve"> - </w:t>
      </w:r>
      <w:r w:rsidR="007C6165">
        <w:t>the event whose description is being used, currently this is a gbe.Event.</w:t>
      </w:r>
    </w:p>
    <w:p w14:paraId="7C72523E" w14:textId="77777777" w:rsidR="007C6165" w:rsidRDefault="007C6165" w:rsidP="007C6165">
      <w:pPr>
        <w:pStyle w:val="ListParagraph"/>
        <w:numPr>
          <w:ilvl w:val="2"/>
          <w:numId w:val="8"/>
        </w:numPr>
      </w:pPr>
      <w:r>
        <w:rPr>
          <w:b/>
        </w:rPr>
        <w:t>l</w:t>
      </w:r>
      <w:r w:rsidRPr="00544C9A">
        <w:rPr>
          <w:b/>
        </w:rPr>
        <w:t>ocations</w:t>
      </w:r>
      <w:r>
        <w:t xml:space="preserve"> – a list of the places consumed by this event.  Must be a list of 0 or more Locations.</w:t>
      </w:r>
    </w:p>
    <w:p w14:paraId="48CA073D" w14:textId="77777777" w:rsidR="007C6165" w:rsidRDefault="007C6165" w:rsidP="007C6165">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8CCB890" w14:textId="50052647" w:rsidR="00646907" w:rsidRPr="00646907" w:rsidRDefault="007C6165" w:rsidP="00646907">
      <w:pPr>
        <w:pStyle w:val="ListParagraph"/>
        <w:numPr>
          <w:ilvl w:val="1"/>
          <w:numId w:val="8"/>
        </w:numPr>
      </w:pPr>
      <w:r>
        <w:rPr>
          <w:b/>
        </w:rPr>
        <w:t xml:space="preserve">code </w:t>
      </w:r>
      <w:r w:rsidRPr="0024646F">
        <w:t>(required</w:t>
      </w:r>
      <w:r w:rsidR="00B348D1">
        <w:t xml:space="preserve"> if failure</w:t>
      </w:r>
      <w:r w:rsidRPr="0024646F">
        <w:t xml:space="preserve">) </w:t>
      </w:r>
      <w:r>
        <w:t xml:space="preserve">-  The code can be looked up using the UserMessages model or None for success. </w:t>
      </w:r>
    </w:p>
    <w:p w14:paraId="014C9EDA" w14:textId="1FD49E09" w:rsidR="00A579DC" w:rsidRDefault="00FE3E1C" w:rsidP="00A579DC">
      <w:pPr>
        <w:pStyle w:val="Heading4"/>
      </w:pPr>
      <w:r>
        <w:t xml:space="preserve">DONE - </w:t>
      </w:r>
      <w:r w:rsidR="00A579DC">
        <w:t>get_schedule</w:t>
      </w:r>
    </w:p>
    <w:p w14:paraId="7376D36E" w14:textId="77777777" w:rsidR="00A579DC" w:rsidRDefault="00A579DC" w:rsidP="00A579DC"/>
    <w:p w14:paraId="309A12AE" w14:textId="77777777" w:rsidR="00A579DC" w:rsidRDefault="00A579DC" w:rsidP="00A579DC">
      <w:r>
        <w:t>Gets the schedule for an entity.  Only one entity should be provided, but the different arguments give the options for this function.  If python allowed overloading, that’s what I’d do here.</w:t>
      </w:r>
    </w:p>
    <w:p w14:paraId="21CB7BFF" w14:textId="77777777" w:rsidR="00A579DC" w:rsidRDefault="00A579DC" w:rsidP="00A579DC"/>
    <w:p w14:paraId="1660B6DD" w14:textId="77777777" w:rsidR="00A579DC" w:rsidRDefault="00A579DC" w:rsidP="00A579DC">
      <w:r>
        <w:t>When called, this creates the complete list of bookings for the given target.</w:t>
      </w:r>
    </w:p>
    <w:p w14:paraId="1753EBDE" w14:textId="77777777" w:rsidR="00A579DC" w:rsidRDefault="00A579DC" w:rsidP="00A579DC"/>
    <w:p w14:paraId="098C643E" w14:textId="77777777" w:rsidR="00A579DC" w:rsidRDefault="00A579DC" w:rsidP="00A579DC">
      <w:r w:rsidRPr="000A3F6C">
        <w:rPr>
          <w:b/>
        </w:rPr>
        <w:t>Inputs</w:t>
      </w:r>
      <w:r>
        <w:t xml:space="preserve"> (use just 1):</w:t>
      </w:r>
    </w:p>
    <w:p w14:paraId="69EE41AA" w14:textId="77777777" w:rsidR="00A579DC" w:rsidRDefault="00A579DC" w:rsidP="00A579DC">
      <w:pPr>
        <w:pStyle w:val="ListParagraph"/>
        <w:numPr>
          <w:ilvl w:val="0"/>
          <w:numId w:val="4"/>
        </w:numPr>
      </w:pPr>
      <w:r>
        <w:rPr>
          <w:b/>
        </w:rPr>
        <w:t>User</w:t>
      </w:r>
      <w:r>
        <w:t>– the individual.  Gets a schedule of all events the person is booked into, either as an individual, or as part of a group.</w:t>
      </w:r>
    </w:p>
    <w:p w14:paraId="7459F7DD" w14:textId="77777777" w:rsidR="00A579DC" w:rsidRDefault="00A579DC" w:rsidP="00A579DC">
      <w:pPr>
        <w:pStyle w:val="ListParagraph"/>
        <w:numPr>
          <w:ilvl w:val="0"/>
          <w:numId w:val="4"/>
        </w:numPr>
      </w:pPr>
      <w:r w:rsidRPr="00FA7146">
        <w:rPr>
          <w:b/>
        </w:rPr>
        <w:t>group_id</w:t>
      </w:r>
      <w:r>
        <w:t xml:space="preserve"> – id for a group.  Gets only the group’s schedule.</w:t>
      </w:r>
    </w:p>
    <w:p w14:paraId="41F0D86F" w14:textId="556D17B9" w:rsidR="009F2B13" w:rsidRDefault="009F2B13" w:rsidP="00A579DC">
      <w:pPr>
        <w:pStyle w:val="ListParagraph"/>
        <w:numPr>
          <w:ilvl w:val="0"/>
          <w:numId w:val="4"/>
        </w:numPr>
      </w:pPr>
      <w:r>
        <w:rPr>
          <w:b/>
        </w:rPr>
        <w:t xml:space="preserve">start_time, end_time </w:t>
      </w:r>
      <w:r>
        <w:t>– bookings for events that are after the start time and before the end time.  Note – either one may be omitted.  Uses python datetime</w:t>
      </w:r>
    </w:p>
    <w:p w14:paraId="3A86C2B6" w14:textId="599F3F8A" w:rsidR="00A579DC" w:rsidRPr="009F2B13" w:rsidRDefault="00505FE8" w:rsidP="00A579DC">
      <w:pPr>
        <w:pStyle w:val="ListParagraph"/>
        <w:numPr>
          <w:ilvl w:val="0"/>
          <w:numId w:val="4"/>
        </w:numPr>
        <w:rPr>
          <w:color w:val="FF0000"/>
        </w:rPr>
      </w:pPr>
      <w:r w:rsidRPr="009F2B13">
        <w:rPr>
          <w:b/>
          <w:color w:val="FF0000"/>
        </w:rPr>
        <w:t>foreign_event_id</w:t>
      </w:r>
      <w:r w:rsidR="00A579DC" w:rsidRPr="009F2B13">
        <w:rPr>
          <w:b/>
          <w:color w:val="FF0000"/>
        </w:rPr>
        <w:t xml:space="preserve"> – </w:t>
      </w:r>
      <w:r w:rsidR="00A579DC" w:rsidRPr="009F2B13">
        <w:rPr>
          <w:color w:val="FF0000"/>
        </w:rPr>
        <w:t>the gbe.Event id.  Gets all bookings for that event.</w:t>
      </w:r>
    </w:p>
    <w:p w14:paraId="5EE88978" w14:textId="1E52C20A" w:rsidR="00A579DC" w:rsidRPr="009F2B13" w:rsidRDefault="00A579DC" w:rsidP="00A579DC">
      <w:pPr>
        <w:pStyle w:val="ListParagraph"/>
        <w:numPr>
          <w:ilvl w:val="0"/>
          <w:numId w:val="4"/>
        </w:numPr>
        <w:rPr>
          <w:color w:val="FF0000"/>
        </w:rPr>
      </w:pPr>
      <w:r w:rsidRPr="009F2B13">
        <w:rPr>
          <w:b/>
          <w:color w:val="FF0000"/>
        </w:rPr>
        <w:t xml:space="preserve">location – </w:t>
      </w:r>
      <w:r w:rsidRPr="009F2B13">
        <w:rPr>
          <w:color w:val="FF0000"/>
        </w:rPr>
        <w:t>gets</w:t>
      </w:r>
      <w:r w:rsidR="00C85F97" w:rsidRPr="009F2B13">
        <w:rPr>
          <w:color w:val="FF0000"/>
        </w:rPr>
        <w:t xml:space="preserve"> </w:t>
      </w:r>
      <w:r w:rsidRPr="009F2B13">
        <w:rPr>
          <w:color w:val="FF0000"/>
        </w:rPr>
        <w:t xml:space="preserve"> the room schedule.</w:t>
      </w:r>
    </w:p>
    <w:p w14:paraId="19EEBA21" w14:textId="77777777" w:rsidR="00A579DC" w:rsidRPr="00FA7146" w:rsidRDefault="00A579DC" w:rsidP="00A579DC">
      <w:pPr>
        <w:rPr>
          <w:b/>
        </w:rPr>
      </w:pPr>
      <w:r w:rsidRPr="00FA7146">
        <w:rPr>
          <w:b/>
        </w:rPr>
        <w:t>Optional Input:</w:t>
      </w:r>
    </w:p>
    <w:p w14:paraId="76674F4A" w14:textId="77777777" w:rsidR="00A579DC" w:rsidRDefault="00A579DC" w:rsidP="00A579DC">
      <w:pPr>
        <w:pStyle w:val="ListParagraph"/>
        <w:numPr>
          <w:ilvl w:val="0"/>
          <w:numId w:val="8"/>
        </w:numPr>
      </w:pPr>
      <w:r>
        <w:rPr>
          <w:b/>
        </w:rPr>
        <w:t xml:space="preserve">labels – </w:t>
      </w:r>
      <w:r>
        <w:t>list of labels to limit the search to only those labels.</w:t>
      </w:r>
    </w:p>
    <w:p w14:paraId="7459B8C6" w14:textId="77777777" w:rsidR="00A579DC" w:rsidRDefault="00A579DC" w:rsidP="00A579DC">
      <w:r w:rsidRPr="00F13C62">
        <w:rPr>
          <w:b/>
        </w:rPr>
        <w:t>Output</w:t>
      </w:r>
      <w:r>
        <w:t>:</w:t>
      </w:r>
    </w:p>
    <w:p w14:paraId="31127D8A" w14:textId="77777777" w:rsidR="00A579DC" w:rsidRDefault="00A579DC" w:rsidP="00A579DC">
      <w:pPr>
        <w:pStyle w:val="ListParagraph"/>
        <w:numPr>
          <w:ilvl w:val="0"/>
          <w:numId w:val="8"/>
        </w:numPr>
      </w:pPr>
      <w:r>
        <w:t>a structure with:</w:t>
      </w:r>
    </w:p>
    <w:p w14:paraId="2D66E97B" w14:textId="098E1A8F" w:rsidR="00A579DC" w:rsidRDefault="00D95083" w:rsidP="00A579DC">
      <w:pPr>
        <w:pStyle w:val="ListParagraph"/>
        <w:numPr>
          <w:ilvl w:val="1"/>
          <w:numId w:val="8"/>
        </w:numPr>
      </w:pPr>
      <w:r>
        <w:rPr>
          <w:b/>
        </w:rPr>
        <w:t>schedule_item</w:t>
      </w:r>
      <w:r w:rsidR="00712D5E">
        <w:t xml:space="preserve"> </w:t>
      </w:r>
      <w:r w:rsidR="00A579DC">
        <w:t>(required if success) – same as above, bu</w:t>
      </w:r>
      <w:r w:rsidR="00B36EB5">
        <w:t>t with the following variations:</w:t>
      </w:r>
    </w:p>
    <w:p w14:paraId="6017DF0F" w14:textId="290F30D8" w:rsidR="00A579DC" w:rsidRDefault="00523B8B" w:rsidP="00A579DC">
      <w:pPr>
        <w:pStyle w:val="ListParagraph"/>
        <w:numPr>
          <w:ilvl w:val="2"/>
          <w:numId w:val="8"/>
        </w:numPr>
      </w:pPr>
      <w:r>
        <w:rPr>
          <w:b/>
        </w:rPr>
        <w:t>u</w:t>
      </w:r>
      <w:r w:rsidR="00A579DC">
        <w:rPr>
          <w:b/>
        </w:rPr>
        <w:t xml:space="preserve">ser/group_id – </w:t>
      </w:r>
      <w:r w:rsidR="00B36EB5">
        <w:t>either/or – not both.</w:t>
      </w:r>
    </w:p>
    <w:p w14:paraId="0ED53851" w14:textId="772013DF" w:rsidR="00A579DC" w:rsidRDefault="00A579DC" w:rsidP="00B36EB5">
      <w:pPr>
        <w:pStyle w:val="ListParagraph"/>
        <w:numPr>
          <w:ilvl w:val="2"/>
          <w:numId w:val="8"/>
        </w:numPr>
      </w:pPr>
      <w:r>
        <w:rPr>
          <w:b/>
        </w:rPr>
        <w:t xml:space="preserve">role </w:t>
      </w:r>
      <w:r w:rsidR="00B36EB5">
        <w:rPr>
          <w:b/>
        </w:rPr>
        <w:t xml:space="preserve"> (may be empty)</w:t>
      </w:r>
      <w:r>
        <w:rPr>
          <w:b/>
        </w:rPr>
        <w:t>–</w:t>
      </w:r>
      <w:r>
        <w:t xml:space="preserve"> the role that the person/group is doing for the given event.</w:t>
      </w:r>
    </w:p>
    <w:p w14:paraId="24DE2430" w14:textId="71DFAB24" w:rsidR="00A579DC" w:rsidRDefault="00B36EB5" w:rsidP="00B36EB5">
      <w:pPr>
        <w:pStyle w:val="ListParagraph"/>
        <w:numPr>
          <w:ilvl w:val="2"/>
          <w:numId w:val="8"/>
        </w:numPr>
      </w:pPr>
      <w:r>
        <w:rPr>
          <w:b/>
        </w:rPr>
        <w:t>l</w:t>
      </w:r>
      <w:r w:rsidR="00A579DC">
        <w:rPr>
          <w:b/>
        </w:rPr>
        <w:t>abel</w:t>
      </w:r>
      <w:r>
        <w:rPr>
          <w:b/>
        </w:rPr>
        <w:t xml:space="preserve"> (may be empty)</w:t>
      </w:r>
      <w:r w:rsidR="00A579DC">
        <w:rPr>
          <w:b/>
        </w:rPr>
        <w:t xml:space="preserve"> –</w:t>
      </w:r>
      <w:r w:rsidR="00A579DC">
        <w:t xml:space="preserve"> the label attached to these commitments.</w:t>
      </w:r>
    </w:p>
    <w:p w14:paraId="43284499" w14:textId="5533EE0C" w:rsidR="00443F22" w:rsidRPr="00443F22" w:rsidRDefault="00443F22" w:rsidP="00A579DC">
      <w:pPr>
        <w:pStyle w:val="ListParagraph"/>
        <w:numPr>
          <w:ilvl w:val="2"/>
          <w:numId w:val="8"/>
        </w:numPr>
      </w:pPr>
      <w:r>
        <w:rPr>
          <w:b/>
        </w:rPr>
        <w:t>occurrence</w:t>
      </w:r>
      <w:r w:rsidR="00552058">
        <w:rPr>
          <w:b/>
        </w:rPr>
        <w:t xml:space="preserve"> (same as above) </w:t>
      </w:r>
      <w:r w:rsidR="00552058" w:rsidRPr="00552058">
        <w:t>– note this includes “people” so it can end up iterative, the people w/in an occurrence are all the people in the occurrence, so you can be quite the stalker her</w:t>
      </w:r>
      <w:r w:rsidR="009F2B13">
        <w:t>e</w:t>
      </w:r>
      <w:r w:rsidR="00552058" w:rsidRPr="00552058">
        <w:t>.</w:t>
      </w:r>
    </w:p>
    <w:p w14:paraId="6324FC43" w14:textId="14A25FAA" w:rsidR="00A579DC" w:rsidRDefault="00A579DC" w:rsidP="00A579DC">
      <w:pPr>
        <w:pStyle w:val="ListParagraph"/>
        <w:numPr>
          <w:ilvl w:val="1"/>
          <w:numId w:val="8"/>
        </w:numPr>
      </w:pPr>
      <w:r>
        <w:rPr>
          <w:b/>
        </w:rPr>
        <w:t xml:space="preserve">code </w:t>
      </w:r>
      <w:r w:rsidRPr="0024646F">
        <w:t>(</w:t>
      </w:r>
      <w:r w:rsidR="000C3410" w:rsidRPr="0024646F">
        <w:t>required</w:t>
      </w:r>
      <w:r w:rsidR="000C3410">
        <w:t xml:space="preserve"> if failure</w:t>
      </w:r>
      <w:r w:rsidRPr="0024646F">
        <w:t xml:space="preserve">) </w:t>
      </w:r>
      <w:r>
        <w:t xml:space="preserve">-  The code can be looked up using the UserMessages model or None for success. </w:t>
      </w:r>
    </w:p>
    <w:p w14:paraId="3CFE4292" w14:textId="77777777" w:rsidR="00A579DC" w:rsidRDefault="00A579DC"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0C5FB278" w:rsidR="00FA7146" w:rsidRPr="00FA7146" w:rsidRDefault="00FA7146" w:rsidP="00FA7146">
      <w:r>
        <w:t>Functions that modify/create a scheduled event.  There’s more options that could be built here – notably, get_sc</w:t>
      </w:r>
      <w:r w:rsidR="00500B64">
        <w:t>heduled_event (based on event id</w:t>
      </w:r>
      <w:r>
        <w:t>) to get more details, and get_parent and get_child.</w:t>
      </w:r>
    </w:p>
    <w:p w14:paraId="7136842F" w14:textId="2BA58413" w:rsidR="000A3F6C" w:rsidRDefault="0047303F" w:rsidP="00931681">
      <w:pPr>
        <w:pStyle w:val="Heading4"/>
      </w:pPr>
      <w:r>
        <w:t xml:space="preserve">DONE - </w:t>
      </w:r>
      <w:r w:rsidR="000A3F6C">
        <w:t>create_</w:t>
      </w:r>
      <w:r w:rsidR="00E8570E">
        <w:t>occurrence</w:t>
      </w:r>
    </w:p>
    <w:p w14:paraId="5379FCE1" w14:textId="77777777" w:rsidR="0024646F" w:rsidRDefault="0024646F"/>
    <w:p w14:paraId="09E71CAF" w14:textId="77777777" w:rsidR="0024646F" w:rsidRDefault="0024646F">
      <w:r>
        <w:t>The operation that makes a brand new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6C392713" w:rsidR="000A3F6C" w:rsidRDefault="00505FE8" w:rsidP="000A3F6C">
      <w:pPr>
        <w:pStyle w:val="ListParagraph"/>
        <w:numPr>
          <w:ilvl w:val="1"/>
          <w:numId w:val="1"/>
        </w:numPr>
      </w:pPr>
      <w:r>
        <w:rPr>
          <w:b/>
        </w:rPr>
        <w:t>foreign_event_id</w:t>
      </w:r>
      <w:r w:rsidR="000A3F6C" w:rsidRPr="00635060">
        <w:rPr>
          <w:b/>
        </w:rPr>
        <w:t xml:space="preserve"> </w:t>
      </w:r>
      <w:r w:rsidR="000A3F6C">
        <w:t xml:space="preserve">– the event </w:t>
      </w:r>
      <w:r w:rsidR="00361DC7">
        <w:t>whose description is being used, currently this is a gbe.Event.</w:t>
      </w:r>
    </w:p>
    <w:p w14:paraId="24FF4518" w14:textId="77777777" w:rsidR="000A3F6C" w:rsidRDefault="000A3F6C" w:rsidP="000A3F6C">
      <w:pPr>
        <w:pStyle w:val="ListParagraph"/>
        <w:numPr>
          <w:ilvl w:val="1"/>
          <w:numId w:val="1"/>
        </w:numPr>
      </w:pPr>
      <w:r w:rsidRPr="00635060">
        <w:rPr>
          <w:b/>
        </w:rPr>
        <w:t>start_time</w:t>
      </w:r>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r w:rsidRPr="009E5CF5">
        <w:rPr>
          <w:b/>
        </w:rPr>
        <w:t>max_volunteer</w:t>
      </w:r>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r w:rsidRPr="00681467">
        <w:rPr>
          <w:b/>
        </w:rPr>
        <w:t>parent_event</w:t>
      </w:r>
      <w:r>
        <w:t xml:space="preserve"> – the event (a gbe.Event)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put both conference_slug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The scheduler.Event that was created as a result of this request.</w:t>
      </w:r>
    </w:p>
    <w:p w14:paraId="674D5457" w14:textId="77777777" w:rsidR="0024646F" w:rsidRDefault="0024646F" w:rsidP="0024646F">
      <w:pPr>
        <w:pStyle w:val="ListParagraph"/>
        <w:numPr>
          <w:ilvl w:val="1"/>
          <w:numId w:val="5"/>
        </w:numPr>
      </w:pPr>
      <w:r>
        <w:rPr>
          <w:b/>
        </w:rPr>
        <w:t xml:space="preserve">warnings  </w:t>
      </w:r>
      <w:r w:rsidRPr="0024646F">
        <w:t>-</w:t>
      </w:r>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2CEC0FD1" w14:textId="30A66B1A"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77278C68" w14:textId="52884884" w:rsidR="0024646F" w:rsidRDefault="00B2045C" w:rsidP="0024646F">
      <w:pPr>
        <w:pStyle w:val="ListParagraph"/>
        <w:numPr>
          <w:ilvl w:val="2"/>
          <w:numId w:val="5"/>
        </w:numPr>
      </w:pPr>
      <w:r>
        <w:rPr>
          <w:b/>
        </w:rPr>
        <w:t>occurence</w:t>
      </w:r>
      <w:r w:rsidR="0024646F">
        <w:t xml:space="preserve"> (scheduler.Events)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translated into a UserMessage</w:t>
      </w:r>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7DC3A7C0" w:rsidR="0024646F" w:rsidRDefault="00A25AFC" w:rsidP="00931681">
      <w:pPr>
        <w:pStyle w:val="Heading4"/>
      </w:pPr>
      <w:r>
        <w:t xml:space="preserve">DONE - </w:t>
      </w:r>
      <w:r w:rsidR="0024646F">
        <w:t>update_</w:t>
      </w:r>
      <w:r w:rsidR="008B1218">
        <w:t>occurrence</w:t>
      </w:r>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r w:rsidR="0024646F">
        <w:rPr>
          <w:b/>
        </w:rPr>
        <w:t>scheduler.Event</w:t>
      </w:r>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r w:rsidRPr="00635060">
        <w:rPr>
          <w:b/>
        </w:rPr>
        <w:t>start_time</w:t>
      </w:r>
      <w:r>
        <w:t xml:space="preserve"> – the time, as a timestamp, when the event will start</w:t>
      </w:r>
    </w:p>
    <w:p w14:paraId="6B961C78" w14:textId="77777777" w:rsidR="0001381E" w:rsidRPr="009E5CF5" w:rsidRDefault="0001381E" w:rsidP="0001381E">
      <w:pPr>
        <w:pStyle w:val="ListParagraph"/>
        <w:numPr>
          <w:ilvl w:val="1"/>
          <w:numId w:val="1"/>
        </w:numPr>
      </w:pPr>
      <w:r w:rsidRPr="009E5CF5">
        <w:rPr>
          <w:b/>
        </w:rPr>
        <w:t>max_volunteer</w:t>
      </w:r>
      <w:r>
        <w:t xml:space="preserve"> – integer describing how many volunteers, defaults to 0</w:t>
      </w:r>
    </w:p>
    <w:p w14:paraId="54B1A3AF" w14:textId="447C4FDE" w:rsidR="0024646F" w:rsidRDefault="0024646F" w:rsidP="00E121B9">
      <w:pPr>
        <w:pStyle w:val="ListParagraph"/>
        <w:numPr>
          <w:ilvl w:val="1"/>
          <w:numId w:val="1"/>
        </w:numPr>
      </w:pPr>
      <w:r w:rsidRPr="00635060">
        <w:rPr>
          <w:b/>
        </w:rPr>
        <w:t>people</w:t>
      </w:r>
      <w:r>
        <w:t xml:space="preserve"> – a list of dicts for the people involved in the event and the relevant details for their participation.  </w:t>
      </w:r>
      <w:r w:rsidR="00E121B9">
        <w:t xml:space="preserve">This is the same structure as </w:t>
      </w:r>
      <w:r w:rsidR="00E121B9" w:rsidRPr="00E121B9">
        <w:rPr>
          <w:i/>
        </w:rPr>
        <w:t>create_scheduled_event</w:t>
      </w:r>
      <w:r w:rsidR="00E121B9">
        <w:t>.  Sending this structure implies that the existing roles should be cleared, and the new ones inserted.</w:t>
      </w:r>
      <w:r w:rsidR="00272920">
        <w:t xml:space="preserve">  “None” means leave the current settings alone.</w:t>
      </w:r>
    </w:p>
    <w:p w14:paraId="3DE145EB" w14:textId="0FBF4534" w:rsidR="0024646F" w:rsidRDefault="0024646F" w:rsidP="00C8144C">
      <w:pPr>
        <w:pStyle w:val="ListParagraph"/>
        <w:numPr>
          <w:ilvl w:val="1"/>
          <w:numId w:val="1"/>
        </w:numPr>
      </w:pPr>
      <w:r>
        <w:rPr>
          <w:b/>
        </w:rPr>
        <w:t>l</w:t>
      </w:r>
      <w:r w:rsidRPr="00544C9A">
        <w:rPr>
          <w:b/>
        </w:rPr>
        <w:t>ocations</w:t>
      </w:r>
      <w:r>
        <w:t xml:space="preserve"> – a list of the places consumed by this event.  Must be a list of 0 or more Locations.</w:t>
      </w:r>
      <w:r w:rsidR="00E121B9">
        <w:t xml:space="preserve">  .  Sending this structure implies that the existing locations should be cleared, and the new ones inserted.</w:t>
      </w:r>
      <w:r w:rsidR="00272920">
        <w:t xml:space="preserve">  “None” means leave the current settings alone.</w:t>
      </w:r>
    </w:p>
    <w:p w14:paraId="06441DF1" w14:textId="49071CFF" w:rsidR="0024646F" w:rsidRDefault="0024646F" w:rsidP="0024646F">
      <w:pPr>
        <w:pStyle w:val="ListParagraph"/>
        <w:numPr>
          <w:ilvl w:val="1"/>
          <w:numId w:val="1"/>
        </w:numPr>
      </w:pPr>
      <w:r w:rsidRPr="00681467">
        <w:rPr>
          <w:b/>
        </w:rPr>
        <w:t>parent_event</w:t>
      </w:r>
      <w:r>
        <w:t xml:space="preserve"> – the event (a gbe.Event) that this should be a child to – for example, the Show if this is a tech slot or rehearsal.</w:t>
      </w:r>
      <w:r w:rsidR="00E121B9">
        <w:t xml:space="preserve">  Changes the parent from any previous parents to this one.</w:t>
      </w:r>
      <w:r w:rsidR="00C8144C">
        <w:t xml:space="preserve">  Sending “None” implies that any existing parents should be cleared.  Defaults to “-1” implying “don’t</w:t>
      </w:r>
      <w:r w:rsidR="007D37BE">
        <w:t xml:space="preserve"> change what’s there”.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scheduler.Event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r w:rsidRPr="00E121B9">
        <w:rPr>
          <w:b/>
        </w:rPr>
        <w:t xml:space="preserve">warnings  </w:t>
      </w:r>
      <w:r w:rsidRPr="0024646F">
        <w:t>-</w:t>
      </w:r>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6E982537" w14:textId="4FF1168C"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(scheduler.Events)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UserMessage code relaying the nature of the error.</w:t>
      </w:r>
    </w:p>
    <w:p w14:paraId="4AB58360" w14:textId="77777777" w:rsidR="0024646F" w:rsidRDefault="0024646F" w:rsidP="0024646F"/>
    <w:p w14:paraId="4F947D67" w14:textId="05213193" w:rsidR="004864D1" w:rsidRDefault="003D5D3C" w:rsidP="004864D1">
      <w:pPr>
        <w:pStyle w:val="Heading4"/>
      </w:pPr>
      <w:r>
        <w:t xml:space="preserve">DONE - </w:t>
      </w:r>
      <w:r w:rsidR="00CE5BA9">
        <w:t>delete</w:t>
      </w:r>
      <w:r w:rsidR="004864D1">
        <w:t>_</w:t>
      </w:r>
      <w:r w:rsidR="008B1218">
        <w:t>occurrence</w:t>
      </w:r>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r w:rsidR="004864D1">
        <w:rPr>
          <w:b/>
        </w:rPr>
        <w:t>scheduler.Event</w:t>
      </w:r>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r w:rsidRPr="00E121B9">
        <w:rPr>
          <w:b/>
        </w:rPr>
        <w:t xml:space="preserve">warnings  </w:t>
      </w:r>
      <w:r w:rsidRPr="0024646F">
        <w:t>-</w:t>
      </w:r>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The code can be looked up using the UserMessages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A UserMessage code relaying the nature of the error.</w:t>
      </w:r>
    </w:p>
    <w:p w14:paraId="4FEBDDD2" w14:textId="77777777" w:rsidR="004864D1" w:rsidRDefault="004864D1" w:rsidP="004864D1"/>
    <w:p w14:paraId="7211492C" w14:textId="6CD26EF1" w:rsidR="00CE5BA9" w:rsidRDefault="00CE5BA9" w:rsidP="00CE5BA9">
      <w:pPr>
        <w:pStyle w:val="Heading4"/>
      </w:pPr>
      <w:r>
        <w:t>delete_</w:t>
      </w:r>
      <w:r w:rsidR="008B1218">
        <w:t>all</w:t>
      </w:r>
      <w:r w:rsidR="008B1218" w:rsidRPr="008B1218">
        <w:t xml:space="preserve"> </w:t>
      </w:r>
      <w:r w:rsidR="008B1218">
        <w:t>occurrences</w:t>
      </w:r>
    </w:p>
    <w:p w14:paraId="1C3101B1" w14:textId="77777777" w:rsidR="00CE5BA9" w:rsidRDefault="00CE5BA9" w:rsidP="00CE5BA9"/>
    <w:p w14:paraId="1F1A9B93" w14:textId="0A3DF964" w:rsidR="00CE5BA9" w:rsidRDefault="00CE5BA9" w:rsidP="00CE5BA9">
      <w:r>
        <w:t xml:space="preserve">Same as delete_scheduled_event, but for the set of events referencing this </w:t>
      </w:r>
      <w:r w:rsidR="00505FE8">
        <w:t>foreign_event_id</w:t>
      </w:r>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242A5391" w:rsidR="00CE5BA9" w:rsidRDefault="00505FE8" w:rsidP="00CE5BA9">
      <w:pPr>
        <w:pStyle w:val="ListParagraph"/>
        <w:numPr>
          <w:ilvl w:val="1"/>
          <w:numId w:val="1"/>
        </w:numPr>
      </w:pPr>
      <w:r>
        <w:rPr>
          <w:b/>
        </w:rPr>
        <w:t>foreign_event_id</w:t>
      </w:r>
      <w:r w:rsidR="00CE5BA9">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r w:rsidRPr="00E121B9">
        <w:rPr>
          <w:b/>
        </w:rPr>
        <w:t xml:space="preserve">warnings  </w:t>
      </w:r>
      <w:r w:rsidRPr="0024646F">
        <w:t>-</w:t>
      </w:r>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The code can be looked up using the UserMessages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UserMessage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r>
        <w:t>check_conflicts</w:t>
      </w:r>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r w:rsidR="00931681">
        <w:rPr>
          <w:b/>
        </w:rPr>
        <w:t>scheduler.Event</w:t>
      </w:r>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01C101EE" w:rsidR="00714415" w:rsidRDefault="00513DE7" w:rsidP="0070383D">
      <w:pPr>
        <w:pStyle w:val="Heading4"/>
      </w:pPr>
      <w:r>
        <w:t xml:space="preserve">DONE - </w:t>
      </w:r>
      <w:r w:rsidR="00714415">
        <w:t>get_</w:t>
      </w:r>
      <w:r w:rsidR="006B3033">
        <w:t>bookings</w:t>
      </w:r>
    </w:p>
    <w:p w14:paraId="036511E2" w14:textId="6473AD13" w:rsidR="00714415" w:rsidRDefault="00513DE7" w:rsidP="00977D3A">
      <w:pPr>
        <w:pStyle w:val="Heading4"/>
      </w:pPr>
      <w:r>
        <w:t>DONE (within event) - people</w:t>
      </w:r>
    </w:p>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32BF8B15" w:rsidR="00714415" w:rsidRDefault="002062EC" w:rsidP="00714415">
      <w:pPr>
        <w:pStyle w:val="ListParagraph"/>
        <w:numPr>
          <w:ilvl w:val="1"/>
          <w:numId w:val="1"/>
        </w:numPr>
      </w:pPr>
      <w:r w:rsidRPr="002062EC">
        <w:rPr>
          <w:b/>
        </w:rPr>
        <w:t>occurrence</w:t>
      </w:r>
      <w:r w:rsidR="003D5183">
        <w:rPr>
          <w:b/>
        </w:rPr>
        <w:t>_id</w:t>
      </w:r>
      <w:r w:rsidRPr="002062EC">
        <w:rPr>
          <w:b/>
        </w:rPr>
        <w:t xml:space="preserve"> </w:t>
      </w:r>
      <w:r>
        <w:rPr>
          <w:b/>
        </w:rPr>
        <w:t>(</w:t>
      </w:r>
      <w:r w:rsidR="00714415">
        <w:rPr>
          <w:b/>
        </w:rPr>
        <w:t>scheduler.Event</w:t>
      </w:r>
      <w:r>
        <w:rPr>
          <w:b/>
        </w:rPr>
        <w:t>)</w:t>
      </w:r>
      <w:r w:rsidR="00714415">
        <w:rPr>
          <w:b/>
        </w:rPr>
        <w:t xml:space="preserve"> </w:t>
      </w:r>
      <w:r w:rsidR="00714415" w:rsidRPr="00635060">
        <w:rPr>
          <w:b/>
        </w:rPr>
        <w:t xml:space="preserve"> </w:t>
      </w:r>
      <w:r w:rsidR="00714415">
        <w:t xml:space="preserve">– </w:t>
      </w:r>
      <w:r w:rsidR="00304058">
        <w:t xml:space="preserve">of </w:t>
      </w:r>
      <w:r w:rsidR="00714415">
        <w:t>the event which is being changed.</w:t>
      </w:r>
    </w:p>
    <w:p w14:paraId="5F0B7142" w14:textId="351BF7A2" w:rsidR="00B56FF5" w:rsidRDefault="00B56FF5" w:rsidP="00B56FF5">
      <w:pPr>
        <w:pStyle w:val="ListParagraph"/>
        <w:numPr>
          <w:ilvl w:val="0"/>
          <w:numId w:val="1"/>
        </w:numPr>
      </w:pPr>
      <w:r>
        <w:t>Optional:</w:t>
      </w:r>
    </w:p>
    <w:p w14:paraId="0DEF6E64" w14:textId="0A2C3D20" w:rsidR="00B56FF5" w:rsidRDefault="00B56FF5" w:rsidP="00B56FF5">
      <w:pPr>
        <w:pStyle w:val="ListParagraph"/>
        <w:numPr>
          <w:ilvl w:val="1"/>
          <w:numId w:val="1"/>
        </w:numPr>
      </w:pPr>
      <w:r>
        <w:t>Role = the role given as part of the assignment</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r w:rsidRPr="0080272F">
        <w:rPr>
          <w:b/>
        </w:rPr>
        <w:t xml:space="preserve">code </w:t>
      </w:r>
      <w:r w:rsidRPr="0024646F">
        <w:t xml:space="preserve">(required) </w:t>
      </w:r>
      <w:r>
        <w:t>-  The code can be looked up using the UserMessages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180F429B" w14:textId="77777777" w:rsidR="005168D9" w:rsidRDefault="005168D9" w:rsidP="005168D9">
      <w:pPr>
        <w:pStyle w:val="Heading4"/>
        <w:rPr>
          <w:i w:val="0"/>
        </w:rPr>
      </w:pPr>
      <w:r>
        <w:t xml:space="preserve">DONE - get_all_container_bookings </w:t>
      </w:r>
    </w:p>
    <w:p w14:paraId="1C7AEC35" w14:textId="5989DFD2" w:rsidR="005168D9" w:rsidRDefault="005168D9" w:rsidP="005168D9">
      <w:r>
        <w:t xml:space="preserve">Gets the bookings for which these occurrence_ids are the parents.  This is meant to solve the problem of a show or staff area where the </w:t>
      </w:r>
      <w:r>
        <w:t xml:space="preserve">assignment of people is not at the given occurrence level, but in it’s children.  </w:t>
      </w:r>
      <w:r w:rsidR="008065A8">
        <w:t xml:space="preserve">Note, this doesn’t include the event </w:t>
      </w:r>
      <w:r w:rsidR="00AF621E">
        <w:t xml:space="preserve">occurrence </w:t>
      </w:r>
      <w:r w:rsidR="008065A8">
        <w:t>itself, for that you need get_bookings.</w:t>
      </w:r>
    </w:p>
    <w:p w14:paraId="1EF697D5" w14:textId="77777777" w:rsidR="005168D9" w:rsidRDefault="005168D9" w:rsidP="005168D9">
      <w:pPr>
        <w:rPr>
          <w:b/>
        </w:rPr>
      </w:pPr>
      <w:r w:rsidRPr="000A3F6C">
        <w:rPr>
          <w:b/>
        </w:rPr>
        <w:t>Inputs:</w:t>
      </w:r>
    </w:p>
    <w:p w14:paraId="752B91C1" w14:textId="77777777" w:rsidR="005168D9" w:rsidRPr="000A3F6C" w:rsidRDefault="005168D9" w:rsidP="005168D9"/>
    <w:p w14:paraId="23838EFA" w14:textId="77777777" w:rsidR="005168D9" w:rsidRDefault="005168D9" w:rsidP="005168D9">
      <w:pPr>
        <w:pStyle w:val="ListParagraph"/>
        <w:numPr>
          <w:ilvl w:val="0"/>
          <w:numId w:val="1"/>
        </w:numPr>
      </w:pPr>
      <w:r>
        <w:t>Required:</w:t>
      </w:r>
    </w:p>
    <w:p w14:paraId="0910DC06" w14:textId="77777777" w:rsidR="005168D9" w:rsidRDefault="005168D9" w:rsidP="005168D9">
      <w:pPr>
        <w:pStyle w:val="ListParagraph"/>
        <w:numPr>
          <w:ilvl w:val="1"/>
          <w:numId w:val="1"/>
        </w:numPr>
      </w:pPr>
      <w:r w:rsidRPr="002062EC">
        <w:rPr>
          <w:b/>
        </w:rPr>
        <w:t>occurrence</w:t>
      </w:r>
      <w:r>
        <w:rPr>
          <w:b/>
        </w:rPr>
        <w:t>_id</w:t>
      </w:r>
      <w:r w:rsidRPr="002062EC">
        <w:rPr>
          <w:b/>
        </w:rPr>
        <w:t xml:space="preserve"> </w:t>
      </w:r>
      <w:r>
        <w:rPr>
          <w:b/>
        </w:rPr>
        <w:t xml:space="preserve">(scheduler.Event) </w:t>
      </w:r>
      <w:r w:rsidRPr="00635060">
        <w:rPr>
          <w:b/>
        </w:rPr>
        <w:t xml:space="preserve"> </w:t>
      </w:r>
      <w:r>
        <w:t>– of the event which is being changed.</w:t>
      </w:r>
    </w:p>
    <w:p w14:paraId="66D5856E" w14:textId="77777777" w:rsidR="005168D9" w:rsidRDefault="005168D9" w:rsidP="005168D9">
      <w:pPr>
        <w:pStyle w:val="ListParagraph"/>
        <w:numPr>
          <w:ilvl w:val="0"/>
          <w:numId w:val="1"/>
        </w:numPr>
      </w:pPr>
      <w:r>
        <w:t>Optional:</w:t>
      </w:r>
    </w:p>
    <w:p w14:paraId="286CB018" w14:textId="77777777" w:rsidR="005168D9" w:rsidRDefault="005168D9" w:rsidP="005168D9">
      <w:pPr>
        <w:pStyle w:val="ListParagraph"/>
        <w:numPr>
          <w:ilvl w:val="1"/>
          <w:numId w:val="1"/>
        </w:numPr>
      </w:pPr>
      <w:r>
        <w:t>Role = the role given as part of the assignment</w:t>
      </w:r>
    </w:p>
    <w:p w14:paraId="6CAC481B" w14:textId="77777777" w:rsidR="005168D9" w:rsidRDefault="005168D9" w:rsidP="005168D9">
      <w:pPr>
        <w:rPr>
          <w:b/>
        </w:rPr>
      </w:pPr>
      <w:r>
        <w:rPr>
          <w:b/>
        </w:rPr>
        <w:t>Outputs</w:t>
      </w:r>
      <w:r w:rsidRPr="000A3F6C">
        <w:rPr>
          <w:b/>
        </w:rPr>
        <w:t>:</w:t>
      </w:r>
    </w:p>
    <w:p w14:paraId="28572746" w14:textId="77777777" w:rsidR="005168D9" w:rsidRDefault="005168D9" w:rsidP="005168D9">
      <w:pPr>
        <w:pStyle w:val="ListParagraph"/>
        <w:numPr>
          <w:ilvl w:val="0"/>
          <w:numId w:val="1"/>
        </w:numPr>
      </w:pPr>
      <w:r w:rsidRPr="0080272F">
        <w:rPr>
          <w:b/>
        </w:rPr>
        <w:t>people</w:t>
      </w:r>
      <w:r>
        <w:t xml:space="preserve"> – a list of the people involved in the event and the relevant details for their participation.  A given item in the list can be either a group, or a person (see the following sections). </w:t>
      </w:r>
    </w:p>
    <w:p w14:paraId="328A7ED3" w14:textId="77777777" w:rsidR="005168D9" w:rsidRDefault="005168D9" w:rsidP="005168D9">
      <w:pPr>
        <w:pStyle w:val="ListParagraph"/>
        <w:numPr>
          <w:ilvl w:val="0"/>
          <w:numId w:val="1"/>
        </w:numPr>
      </w:pPr>
      <w:r w:rsidRPr="0080272F">
        <w:rPr>
          <w:b/>
        </w:rPr>
        <w:t xml:space="preserve">code </w:t>
      </w:r>
      <w:r w:rsidRPr="0024646F">
        <w:t xml:space="preserve">(required) </w:t>
      </w:r>
      <w:r>
        <w:t>-  The code can be looked up using the UserMessages model or None for success.</w:t>
      </w:r>
    </w:p>
    <w:p w14:paraId="5C017D94" w14:textId="77777777" w:rsidR="005168D9" w:rsidRDefault="005168D9" w:rsidP="005168D9"/>
    <w:p w14:paraId="16E1AF25" w14:textId="3FF5AF19" w:rsidR="00570C28" w:rsidRDefault="00484560" w:rsidP="00570C28">
      <w:pPr>
        <w:pStyle w:val="Heading4"/>
      </w:pPr>
      <w:r>
        <w:t xml:space="preserve">DONE - </w:t>
      </w:r>
      <w:r w:rsidR="00570C28">
        <w:t>remove_booking</w:t>
      </w:r>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r w:rsidR="00570C28">
        <w:rPr>
          <w:b/>
        </w:rPr>
        <w:t>scheduler.Event</w:t>
      </w:r>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r>
        <w:rPr>
          <w:b/>
        </w:rPr>
        <w:t xml:space="preserve">booking_id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r>
        <w:rPr>
          <w:b/>
        </w:rPr>
        <w:t xml:space="preserve">code </w:t>
      </w:r>
      <w:r w:rsidRPr="0024646F">
        <w:t xml:space="preserve">(required) </w:t>
      </w:r>
      <w:r>
        <w:t>-  The code can be looked up using the UserMessages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r w:rsidRPr="00714415">
        <w:rPr>
          <w:b/>
        </w:rPr>
        <w:t>booking_id</w:t>
      </w:r>
      <w:r>
        <w:t xml:space="preserve"> (required</w:t>
      </w:r>
      <w:r w:rsidR="00E478C9">
        <w:t xml:space="preserve"> after creation</w:t>
      </w:r>
      <w:r>
        <w:t>, int)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5FEA4A95" w14:textId="77777777" w:rsidR="00C22C76" w:rsidRDefault="00C425E6" w:rsidP="0070383D">
      <w:pPr>
        <w:pStyle w:val="Heading4"/>
      </w:pPr>
      <w:r>
        <w:t xml:space="preserve">DONE (within Event) - </w:t>
      </w:r>
      <w:r w:rsidR="00E121B9">
        <w:t>add_</w:t>
      </w:r>
      <w:r w:rsidR="00065200">
        <w:t>person</w:t>
      </w:r>
      <w:r w:rsidR="00B302E9">
        <w:t>,</w:t>
      </w:r>
    </w:p>
    <w:p w14:paraId="7D17D1C6" w14:textId="2F1D792B" w:rsidR="00065200" w:rsidRDefault="00C22C76" w:rsidP="0070383D">
      <w:pPr>
        <w:pStyle w:val="Heading4"/>
      </w:pPr>
      <w:r>
        <w:t xml:space="preserve">DONE in IDD - </w:t>
      </w:r>
      <w:r w:rsidR="00B302E9">
        <w:t xml:space="preserve"> </w:t>
      </w:r>
      <w:r w:rsidR="00B302E9" w:rsidRPr="00B302E9">
        <w:t>set_booking</w:t>
      </w:r>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Default="00570C28" w:rsidP="00570C28">
      <w:pPr>
        <w:pStyle w:val="ListParagraph"/>
        <w:numPr>
          <w:ilvl w:val="2"/>
          <w:numId w:val="1"/>
        </w:numPr>
      </w:pPr>
      <w:r>
        <w:rPr>
          <w:b/>
        </w:rPr>
        <w:t>No booking id needs to be provided</w:t>
      </w:r>
      <w:r w:rsidRPr="00570C28">
        <w:t>.</w:t>
      </w:r>
      <w:r>
        <w:t xml:space="preserve">  </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55AE4C90" w14:textId="77777777" w:rsidR="00065200" w:rsidRDefault="009F6E88" w:rsidP="00065200">
      <w:pPr>
        <w:pStyle w:val="ListParagraph"/>
        <w:numPr>
          <w:ilvl w:val="0"/>
          <w:numId w:val="5"/>
        </w:numPr>
      </w:pPr>
      <w:r>
        <w:rPr>
          <w:b/>
        </w:rPr>
        <w:t xml:space="preserve">booking_id - </w:t>
      </w:r>
      <w:r>
        <w:t>only on success.  The unique integer referencing this assignment of person to event.</w:t>
      </w:r>
    </w:p>
    <w:p w14:paraId="1ABC12D9"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3C2BBCD7" w14:textId="77777777" w:rsidR="00D35240" w:rsidRDefault="00D35240" w:rsidP="00D35240"/>
    <w:p w14:paraId="74F84BCF" w14:textId="74E7FB91" w:rsidR="0070383D" w:rsidRDefault="005C2245" w:rsidP="0070383D">
      <w:pPr>
        <w:pStyle w:val="Heading4"/>
      </w:pPr>
      <w:r>
        <w:t xml:space="preserve">DONE (within Event) - </w:t>
      </w:r>
      <w:r w:rsidR="0070383D">
        <w:t>update_person</w:t>
      </w:r>
    </w:p>
    <w:p w14:paraId="74813DE1" w14:textId="77777777" w:rsidR="0070383D" w:rsidRDefault="0070383D" w:rsidP="0070383D"/>
    <w:p w14:paraId="1D2FE058" w14:textId="6B1179CE" w:rsidR="0070383D" w:rsidRPr="00065200" w:rsidRDefault="00E478C9" w:rsidP="0070383D">
      <w:r>
        <w:t>Change the details of the event to person assignment</w:t>
      </w:r>
      <w:r w:rsidR="0070383D">
        <w:t>.  Assigning the same person twice is allowed, but will cause a conflict warning.  Does not change any existing assignments.</w:t>
      </w:r>
      <w:r>
        <w:t xml:space="preserve">  The removal of items within the item will cause a change in the item.   For example, if role is omitted, any previously set role will be removed.</w:t>
      </w:r>
    </w:p>
    <w:p w14:paraId="50BE5055" w14:textId="77777777" w:rsidR="0070383D" w:rsidRDefault="0070383D" w:rsidP="0070383D"/>
    <w:p w14:paraId="301CA7D8" w14:textId="77777777" w:rsidR="0070383D" w:rsidRDefault="0070383D" w:rsidP="0070383D">
      <w:pPr>
        <w:rPr>
          <w:b/>
        </w:rPr>
      </w:pPr>
      <w:r w:rsidRPr="000A3F6C">
        <w:rPr>
          <w:b/>
        </w:rPr>
        <w:t>Inputs:</w:t>
      </w:r>
    </w:p>
    <w:p w14:paraId="565FD093" w14:textId="77777777" w:rsidR="0070383D" w:rsidRPr="000A3F6C" w:rsidRDefault="0070383D" w:rsidP="0070383D"/>
    <w:p w14:paraId="34D17FB4" w14:textId="77777777" w:rsidR="0070383D" w:rsidRDefault="0070383D" w:rsidP="0070383D">
      <w:pPr>
        <w:pStyle w:val="ListParagraph"/>
        <w:numPr>
          <w:ilvl w:val="0"/>
          <w:numId w:val="1"/>
        </w:numPr>
      </w:pPr>
      <w:r>
        <w:t>Required:</w:t>
      </w:r>
    </w:p>
    <w:p w14:paraId="641CF03C" w14:textId="77777777" w:rsidR="0070383D" w:rsidRDefault="0070383D" w:rsidP="0070383D">
      <w:pPr>
        <w:pStyle w:val="ListParagraph"/>
        <w:numPr>
          <w:ilvl w:val="1"/>
          <w:numId w:val="1"/>
        </w:numPr>
      </w:pPr>
      <w:r>
        <w:rPr>
          <w:b/>
        </w:rPr>
        <w:t xml:space="preserve">scheduler.Event </w:t>
      </w:r>
      <w:r w:rsidRPr="00635060">
        <w:rPr>
          <w:b/>
        </w:rPr>
        <w:t xml:space="preserve"> </w:t>
      </w:r>
      <w:r>
        <w:t>– the event which is being changed.</w:t>
      </w:r>
    </w:p>
    <w:p w14:paraId="45391174" w14:textId="77777777" w:rsidR="0070383D" w:rsidRPr="006F53CA" w:rsidRDefault="00570C28" w:rsidP="0070383D">
      <w:pPr>
        <w:pStyle w:val="ListParagraph"/>
        <w:numPr>
          <w:ilvl w:val="1"/>
          <w:numId w:val="1"/>
        </w:numPr>
      </w:pPr>
      <w:r>
        <w:rPr>
          <w:b/>
        </w:rPr>
        <w:t xml:space="preserve">person </w:t>
      </w:r>
      <w:r w:rsidRPr="00570C28">
        <w:t>(see above)</w:t>
      </w:r>
    </w:p>
    <w:p w14:paraId="395F58F2" w14:textId="77777777" w:rsidR="0070383D" w:rsidRDefault="0070383D" w:rsidP="0070383D">
      <w:pPr>
        <w:rPr>
          <w:b/>
        </w:rPr>
      </w:pPr>
      <w:r>
        <w:rPr>
          <w:b/>
        </w:rPr>
        <w:t>Outputs</w:t>
      </w:r>
      <w:r w:rsidRPr="000A3F6C">
        <w:rPr>
          <w:b/>
        </w:rPr>
        <w:t>:</w:t>
      </w:r>
    </w:p>
    <w:p w14:paraId="19E41289" w14:textId="77777777" w:rsidR="0070383D" w:rsidRDefault="0070383D" w:rsidP="0070383D">
      <w:pPr>
        <w:pStyle w:val="ListParagraph"/>
        <w:numPr>
          <w:ilvl w:val="0"/>
          <w:numId w:val="5"/>
        </w:numPr>
      </w:pPr>
      <w:r>
        <w:rPr>
          <w:b/>
        </w:rPr>
        <w:t xml:space="preserve">code </w:t>
      </w:r>
      <w:r w:rsidRPr="0024646F">
        <w:t xml:space="preserve">(required) </w:t>
      </w:r>
      <w:r>
        <w:t>-  The code can be looked up using the UserMessages model or None for success.</w:t>
      </w:r>
    </w:p>
    <w:p w14:paraId="5DA7C458" w14:textId="77777777" w:rsidR="0070383D" w:rsidRDefault="0070383D" w:rsidP="0070383D">
      <w:pPr>
        <w:pStyle w:val="ListParagraph"/>
        <w:numPr>
          <w:ilvl w:val="0"/>
          <w:numId w:val="5"/>
        </w:numPr>
      </w:pPr>
      <w:r w:rsidRPr="0024646F">
        <w:rPr>
          <w:b/>
        </w:rPr>
        <w:t>conflicts</w:t>
      </w:r>
      <w:r>
        <w:t xml:space="preserve"> (scheduler.Events) – in cases of conflicts, the list of event conflicts.</w:t>
      </w:r>
    </w:p>
    <w:p w14:paraId="74E1F7A6" w14:textId="593866C8" w:rsidR="00D35240" w:rsidRDefault="00062648" w:rsidP="00711285">
      <w:pPr>
        <w:pStyle w:val="Heading4"/>
      </w:pPr>
      <w:r>
        <w:t xml:space="preserve">DONE - </w:t>
      </w:r>
      <w:r w:rsidR="00711285">
        <w:t>remove_person</w:t>
      </w:r>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r>
        <w:rPr>
          <w:b/>
        </w:rPr>
        <w:t xml:space="preserve">scheduler.Event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The code can be looked up using the UserMessages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r w:rsidRPr="00714415">
        <w:rPr>
          <w:b/>
        </w:rPr>
        <w:t>booking_id</w:t>
      </w:r>
      <w:r>
        <w:t xml:space="preserve"> (required after creation, int)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r>
        <w:rPr>
          <w:b/>
        </w:rPr>
        <w:t>group</w:t>
      </w:r>
      <w:r w:rsidRPr="00635060">
        <w:rPr>
          <w:b/>
        </w:rPr>
        <w:t>_id</w:t>
      </w:r>
      <w:r>
        <w:t xml:space="preserve"> (required, int) – the private id that is a unique identifier of the GROUP being identified.  </w:t>
      </w:r>
    </w:p>
    <w:p w14:paraId="08BC14C4" w14:textId="2D9B8A87" w:rsidR="00E478C9" w:rsidRDefault="00E478C9" w:rsidP="00E478C9">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r>
        <w:t>add_</w:t>
      </w:r>
      <w:r w:rsidR="00E478C9">
        <w:t>group</w:t>
      </w:r>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31ABB393" w14:textId="54084AAF" w:rsidR="0080272F" w:rsidRDefault="00E478C9" w:rsidP="0080272F">
      <w:pPr>
        <w:pStyle w:val="ListParagraph"/>
        <w:numPr>
          <w:ilvl w:val="1"/>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35E505A" w14:textId="77777777" w:rsidR="0080272F" w:rsidRDefault="0080272F" w:rsidP="0080272F">
      <w:pPr>
        <w:pStyle w:val="ListParagraph"/>
        <w:numPr>
          <w:ilvl w:val="0"/>
          <w:numId w:val="5"/>
        </w:numPr>
      </w:pPr>
      <w:r>
        <w:rPr>
          <w:b/>
        </w:rPr>
        <w:t xml:space="preserve">booking_id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r>
        <w:t>update_</w:t>
      </w:r>
      <w:r w:rsidR="00E478C9">
        <w:t>group</w:t>
      </w:r>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1D22A73"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06B359F1" w14:textId="77777777" w:rsidR="0080272F" w:rsidRDefault="00711285" w:rsidP="0080272F">
      <w:pPr>
        <w:pStyle w:val="Heading4"/>
      </w:pPr>
      <w:r>
        <w:t>remove_group</w:t>
      </w:r>
    </w:p>
    <w:p w14:paraId="298E3610" w14:textId="77777777" w:rsidR="0080272F" w:rsidRDefault="0080272F" w:rsidP="0080272F"/>
    <w:p w14:paraId="4FBCD08A" w14:textId="6CC40D06" w:rsidR="0080272F" w:rsidRPr="00065200" w:rsidRDefault="00E478C9" w:rsidP="0080272F">
      <w:r>
        <w:t>Remove assignment of group to the event – in all it’s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r>
        <w:rPr>
          <w:b/>
        </w:rPr>
        <w:t>group</w:t>
      </w:r>
      <w:r w:rsidR="0080272F">
        <w:rPr>
          <w:b/>
        </w:rPr>
        <w:t>_id</w:t>
      </w:r>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23009008"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These could all be done as operations on scheduler.Event.</w:t>
      </w:r>
      <w:r w:rsidR="002A24FD">
        <w:t xml:space="preserve">  A key difference is that I think that Act should be a description on a type of worker item.  I don’t think it should be it’s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r>
        <w:t>act_id – a unique act identifier – this is the definition of an act.  No act_id,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r>
        <w:t>get_acts</w:t>
      </w:r>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r>
        <w:rPr>
          <w:b/>
        </w:rPr>
        <w:t xml:space="preserve">scheduler.Event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The code can be looked up using the UserMessages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r>
        <w:t>update_acts</w:t>
      </w:r>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r>
        <w:rPr>
          <w:b/>
        </w:rPr>
        <w:t xml:space="preserve">scheduler.Event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dict,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The code can be looked up using the UserMessages model or None for success.</w:t>
      </w:r>
    </w:p>
    <w:p w14:paraId="7B9FD870" w14:textId="77777777" w:rsidR="009F6E88" w:rsidRDefault="009F6E88" w:rsidP="009F6E88">
      <w:pPr>
        <w:pStyle w:val="ListParagraph"/>
        <w:numPr>
          <w:ilvl w:val="0"/>
          <w:numId w:val="5"/>
        </w:numPr>
      </w:pPr>
      <w:r w:rsidRPr="0024646F">
        <w:rPr>
          <w:b/>
        </w:rPr>
        <w:t>conflicts</w:t>
      </w:r>
      <w:r>
        <w:t xml:space="preserve"> (scheduler.Events) – in cases of conflicts, the list of event conflicts.</w:t>
      </w:r>
    </w:p>
    <w:p w14:paraId="3E3F3919" w14:textId="77777777" w:rsidR="00065200" w:rsidRDefault="00065200" w:rsidP="006F53CA">
      <w:pPr>
        <w:pStyle w:val="Heading4"/>
      </w:pPr>
      <w:r>
        <w:t>add_act</w:t>
      </w:r>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r>
        <w:rPr>
          <w:b/>
        </w:rPr>
        <w:t xml:space="preserve">act </w:t>
      </w:r>
      <w:r w:rsidRPr="0068222C">
        <w:t xml:space="preserve"> </w:t>
      </w:r>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19DEC68B" w14:textId="1F8FDD22" w:rsidR="00FB7BDA" w:rsidRDefault="00FB7BDA" w:rsidP="00FB7BDA">
      <w:pPr>
        <w:pStyle w:val="ListParagraph"/>
        <w:numPr>
          <w:ilvl w:val="0"/>
          <w:numId w:val="5"/>
        </w:numPr>
      </w:pPr>
      <w:r>
        <w:rPr>
          <w:b/>
        </w:rPr>
        <w:t xml:space="preserve">booking_id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773C832E" w14:textId="77777777" w:rsidR="0024646F" w:rsidRDefault="0024646F" w:rsidP="0024646F"/>
    <w:p w14:paraId="67816056" w14:textId="77777777" w:rsidR="00AE0D0F" w:rsidRDefault="00AE0D0F" w:rsidP="00AE0D0F">
      <w:pPr>
        <w:pStyle w:val="Heading4"/>
      </w:pPr>
      <w:r>
        <w:t>remove_act</w:t>
      </w:r>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r>
        <w:rPr>
          <w:b/>
        </w:rPr>
        <w:t xml:space="preserve">scheduler.Event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id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The code can be looked up using the UserMessages model or None for success.</w:t>
      </w:r>
    </w:p>
    <w:p w14:paraId="070ECE4D" w14:textId="77777777" w:rsidR="00AE0D0F" w:rsidRDefault="00AE0D0F" w:rsidP="00AE0D0F">
      <w:pPr>
        <w:pStyle w:val="ListParagraph"/>
        <w:numPr>
          <w:ilvl w:val="0"/>
          <w:numId w:val="5"/>
        </w:numPr>
      </w:pPr>
      <w:r w:rsidRPr="0024646F">
        <w:rPr>
          <w:b/>
        </w:rPr>
        <w:t>conflicts</w:t>
      </w:r>
      <w:r>
        <w:t xml:space="preserve"> (scheduler.Events)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r>
        <w:t>get_locations</w:t>
      </w:r>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7F8C8AB6" w14:textId="5119CC12" w:rsidR="00CA12A9" w:rsidRDefault="00CA12A9" w:rsidP="007C0717">
      <w:pPr>
        <w:pStyle w:val="Heading2"/>
      </w:pPr>
      <w:r>
        <w:t>Event Evaluation:</w:t>
      </w:r>
    </w:p>
    <w:p w14:paraId="0EB85822" w14:textId="5F08DD1C" w:rsidR="00CA12A9" w:rsidRDefault="00C2130C" w:rsidP="00CA12A9">
      <w:r>
        <w:t xml:space="preserve">For either of these cases, if an occurrence referenced has a start time that is AFTER the current time, the occurrence is not considered valid for evaluation.  If this is the only occurrence available, a warning will be </w:t>
      </w:r>
      <w:r w:rsidR="003437E3">
        <w:t>returned</w:t>
      </w:r>
      <w:r>
        <w:t>.</w:t>
      </w:r>
    </w:p>
    <w:p w14:paraId="65B69F76" w14:textId="680EAFFA" w:rsidR="00CA12A9" w:rsidRDefault="00CA12A9" w:rsidP="00CA12A9">
      <w:pPr>
        <w:pStyle w:val="Heading4"/>
      </w:pPr>
      <w:r w:rsidRPr="00CA12A9">
        <w:t>get_eval_info</w:t>
      </w:r>
    </w:p>
    <w:p w14:paraId="1681F8F1" w14:textId="672C0286" w:rsidR="00CA12A9" w:rsidRDefault="0087174C" w:rsidP="00CA12A9">
      <w:r>
        <w:t>Get evaluation info</w:t>
      </w:r>
    </w:p>
    <w:p w14:paraId="12D0968B" w14:textId="0527BFBE" w:rsidR="0087174C" w:rsidRPr="0087174C" w:rsidRDefault="0087174C" w:rsidP="00CA12A9">
      <w:pPr>
        <w:rPr>
          <w:b/>
        </w:rPr>
      </w:pPr>
      <w:r w:rsidRPr="0087174C">
        <w:rPr>
          <w:b/>
        </w:rPr>
        <w:t>Inputs</w:t>
      </w:r>
      <w:r w:rsidR="005D6C9B">
        <w:rPr>
          <w:b/>
        </w:rPr>
        <w:t xml:space="preserve"> (all are optional</w:t>
      </w:r>
      <w:r w:rsidR="0024688B">
        <w:rPr>
          <w:b/>
        </w:rPr>
        <w:t>)</w:t>
      </w:r>
      <w:r w:rsidRPr="0087174C">
        <w:rPr>
          <w:b/>
        </w:rPr>
        <w:t>:</w:t>
      </w:r>
    </w:p>
    <w:p w14:paraId="1E69B915" w14:textId="77777777" w:rsidR="0087174C" w:rsidRDefault="0087174C" w:rsidP="00CA12A9"/>
    <w:p w14:paraId="7CD4C2EA" w14:textId="6019726C" w:rsidR="0024688B" w:rsidRDefault="0024688B" w:rsidP="0024688B">
      <w:pPr>
        <w:pStyle w:val="ListParagraph"/>
        <w:numPr>
          <w:ilvl w:val="0"/>
          <w:numId w:val="4"/>
        </w:numPr>
      </w:pPr>
      <w:r w:rsidRPr="0024688B">
        <w:rPr>
          <w:b/>
        </w:rPr>
        <w:t>occurrence_id</w:t>
      </w:r>
      <w:r>
        <w:t xml:space="preserve"> – the unique identifier of the occurrence.</w:t>
      </w:r>
      <w:r w:rsidR="008E72B7">
        <w:t xml:space="preserve">  If provided, all answers returned are limited to this occurrence.</w:t>
      </w:r>
    </w:p>
    <w:p w14:paraId="61034152" w14:textId="04B2A617" w:rsidR="00CA12A9" w:rsidRDefault="0024688B" w:rsidP="0024688B">
      <w:pPr>
        <w:pStyle w:val="ListParagraph"/>
        <w:numPr>
          <w:ilvl w:val="0"/>
          <w:numId w:val="4"/>
        </w:numPr>
      </w:pPr>
      <w:r w:rsidRPr="008E72B7">
        <w:rPr>
          <w:b/>
        </w:rPr>
        <w:t>person</w:t>
      </w:r>
      <w:r>
        <w:t xml:space="preserve"> </w:t>
      </w:r>
      <w:r w:rsidR="008E72B7">
        <w:t>– same as the Person listed in Individual Functions.  There will be no booking, so at the moment – role and label are irrelevant</w:t>
      </w:r>
      <w:r w:rsidR="00CF7E1C">
        <w:t>.  If provided, all answers returned will be limited to this person’s answers.</w:t>
      </w:r>
    </w:p>
    <w:p w14:paraId="373AA6B0" w14:textId="492B1E6F" w:rsidR="008E72B7" w:rsidRDefault="00CF7E1C" w:rsidP="0024688B">
      <w:pPr>
        <w:pStyle w:val="ListParagraph"/>
        <w:numPr>
          <w:ilvl w:val="0"/>
          <w:numId w:val="4"/>
        </w:numPr>
      </w:pPr>
      <w:r w:rsidRPr="00CF7E1C">
        <w:rPr>
          <w:b/>
        </w:rPr>
        <w:t>visible</w:t>
      </w:r>
      <w:r>
        <w:t xml:space="preserve"> – True by default, whether or not to provide no-longer-used questions.</w:t>
      </w:r>
    </w:p>
    <w:p w14:paraId="4C41B60F" w14:textId="426ECF5C" w:rsidR="00AB61D3" w:rsidRDefault="00AB61D3" w:rsidP="0024688B">
      <w:pPr>
        <w:pStyle w:val="ListParagraph"/>
        <w:numPr>
          <w:ilvl w:val="0"/>
          <w:numId w:val="4"/>
        </w:numPr>
      </w:pPr>
      <w:r>
        <w:rPr>
          <w:b/>
        </w:rPr>
        <w:t xml:space="preserve">labels – </w:t>
      </w:r>
      <w:r>
        <w:t>a list of labels for picking occurrences</w:t>
      </w:r>
    </w:p>
    <w:p w14:paraId="124D96BC" w14:textId="4B719626" w:rsidR="00CF7E1C" w:rsidRDefault="00CF7E1C" w:rsidP="00CF7E1C">
      <w:r w:rsidRPr="00CF7E1C">
        <w:rPr>
          <w:b/>
        </w:rPr>
        <w:t>Outputs</w:t>
      </w:r>
      <w:r>
        <w:t>:</w:t>
      </w:r>
    </w:p>
    <w:p w14:paraId="5F9A1601" w14:textId="5A639F4B" w:rsidR="00CF7E1C" w:rsidRDefault="00CF7E1C" w:rsidP="00CF7E1C">
      <w:pPr>
        <w:pStyle w:val="ListParagraph"/>
        <w:numPr>
          <w:ilvl w:val="0"/>
          <w:numId w:val="13"/>
        </w:numPr>
      </w:pPr>
      <w:r>
        <w:t>The typical errors &amp; warnings, if applicable</w:t>
      </w:r>
    </w:p>
    <w:p w14:paraId="2E6CB9C7" w14:textId="0157A740" w:rsidR="00AB61D3" w:rsidRDefault="00AB61D3" w:rsidP="00CF7E1C">
      <w:pPr>
        <w:pStyle w:val="ListParagraph"/>
        <w:numPr>
          <w:ilvl w:val="0"/>
          <w:numId w:val="13"/>
        </w:numPr>
      </w:pPr>
      <w:r>
        <w:rPr>
          <w:b/>
        </w:rPr>
        <w:t>o</w:t>
      </w:r>
      <w:r w:rsidRPr="00AB61D3">
        <w:rPr>
          <w:b/>
        </w:rPr>
        <w:t>ccurrences</w:t>
      </w:r>
      <w:r>
        <w:t xml:space="preserve"> = all occurrences that fit the criteria</w:t>
      </w:r>
    </w:p>
    <w:p w14:paraId="1AB7F8BA" w14:textId="3A16E38E" w:rsidR="00AB61D3" w:rsidRDefault="00AB61D3" w:rsidP="00CF7E1C">
      <w:pPr>
        <w:pStyle w:val="ListParagraph"/>
        <w:numPr>
          <w:ilvl w:val="0"/>
          <w:numId w:val="13"/>
        </w:numPr>
      </w:pPr>
      <w:r>
        <w:rPr>
          <w:b/>
        </w:rPr>
        <w:t xml:space="preserve">questions </w:t>
      </w:r>
      <w:r>
        <w:t>= all applicable questions ordered by order, question items include:</w:t>
      </w:r>
    </w:p>
    <w:p w14:paraId="1E9F1BC9" w14:textId="518E94BE" w:rsidR="00AB61D3" w:rsidRDefault="00AB61D3" w:rsidP="00AB61D3">
      <w:pPr>
        <w:pStyle w:val="ListParagraph"/>
        <w:numPr>
          <w:ilvl w:val="1"/>
          <w:numId w:val="13"/>
        </w:numPr>
      </w:pPr>
      <w:r>
        <w:rPr>
          <w:b/>
        </w:rPr>
        <w:t xml:space="preserve">visible </w:t>
      </w:r>
      <w:r>
        <w:t>= yes/no on whether they should be displayed to the public</w:t>
      </w:r>
    </w:p>
    <w:p w14:paraId="4CED9589" w14:textId="0AAC8FA4" w:rsidR="00AB61D3" w:rsidRDefault="00AB61D3" w:rsidP="00AB61D3">
      <w:pPr>
        <w:pStyle w:val="ListParagraph"/>
        <w:numPr>
          <w:ilvl w:val="1"/>
          <w:numId w:val="13"/>
        </w:numPr>
      </w:pPr>
      <w:r>
        <w:rPr>
          <w:b/>
        </w:rPr>
        <w:t xml:space="preserve">question </w:t>
      </w:r>
      <w:r w:rsidRPr="00AB61D3">
        <w:t xml:space="preserve">= the </w:t>
      </w:r>
      <w:r>
        <w:t>text of the question</w:t>
      </w:r>
    </w:p>
    <w:p w14:paraId="515A2790" w14:textId="775BC353" w:rsidR="00AB61D3" w:rsidRDefault="00AB61D3" w:rsidP="00AB61D3">
      <w:pPr>
        <w:pStyle w:val="ListParagraph"/>
        <w:numPr>
          <w:ilvl w:val="1"/>
          <w:numId w:val="13"/>
        </w:numPr>
      </w:pPr>
      <w:r>
        <w:rPr>
          <w:b/>
        </w:rPr>
        <w:t xml:space="preserve">answer_type </w:t>
      </w:r>
      <w:r>
        <w:t>= the format for the answer:</w:t>
      </w:r>
    </w:p>
    <w:p w14:paraId="146810DE" w14:textId="481E8CFD" w:rsidR="00AB61D3" w:rsidRDefault="00AB61D3" w:rsidP="00AB61D3">
      <w:pPr>
        <w:pStyle w:val="ListParagraph"/>
        <w:numPr>
          <w:ilvl w:val="2"/>
          <w:numId w:val="13"/>
        </w:numPr>
      </w:pPr>
      <w:r>
        <w:rPr>
          <w:b/>
        </w:rPr>
        <w:t xml:space="preserve">boolean = </w:t>
      </w:r>
      <w:r>
        <w:t>true or false</w:t>
      </w:r>
    </w:p>
    <w:p w14:paraId="5713A119" w14:textId="44FAFE00" w:rsidR="00AB61D3" w:rsidRDefault="00AB61D3" w:rsidP="00AB61D3">
      <w:pPr>
        <w:pStyle w:val="ListParagraph"/>
        <w:numPr>
          <w:ilvl w:val="2"/>
          <w:numId w:val="13"/>
        </w:numPr>
      </w:pPr>
      <w:r>
        <w:rPr>
          <w:b/>
        </w:rPr>
        <w:t xml:space="preserve">grade </w:t>
      </w:r>
      <w:r>
        <w:t>= a report-card like grade (A, B, C, D, F, NA)</w:t>
      </w:r>
    </w:p>
    <w:p w14:paraId="62612CA7" w14:textId="4F888E12" w:rsidR="00AB61D3" w:rsidRPr="00AB61D3" w:rsidRDefault="00AB61D3" w:rsidP="00AB61D3">
      <w:pPr>
        <w:pStyle w:val="ListParagraph"/>
        <w:numPr>
          <w:ilvl w:val="2"/>
          <w:numId w:val="13"/>
        </w:numPr>
      </w:pPr>
      <w:r>
        <w:rPr>
          <w:b/>
        </w:rPr>
        <w:t xml:space="preserve">comment </w:t>
      </w:r>
      <w:r>
        <w:t>= free form text, max 500 chars</w:t>
      </w:r>
    </w:p>
    <w:p w14:paraId="69E601B2" w14:textId="5DCCA7ED" w:rsidR="00607100" w:rsidRDefault="00AB61D3" w:rsidP="00607100">
      <w:pPr>
        <w:pStyle w:val="ListParagraph"/>
        <w:numPr>
          <w:ilvl w:val="0"/>
          <w:numId w:val="13"/>
        </w:numPr>
      </w:pPr>
      <w:r>
        <w:rPr>
          <w:b/>
        </w:rPr>
        <w:t xml:space="preserve">answers </w:t>
      </w:r>
      <w:r>
        <w:t xml:space="preserve">= all answers that fit the search criteria (occurrence &amp; person).  If person and occurrence_id are provided, and valid – then the absence of answers means the person has not filled out the form before. </w:t>
      </w:r>
    </w:p>
    <w:p w14:paraId="1337F757" w14:textId="65509F7C" w:rsidR="00CA12A9" w:rsidRDefault="00CA12A9" w:rsidP="00607100">
      <w:pPr>
        <w:pStyle w:val="Heading4"/>
      </w:pPr>
      <w:r>
        <w:t>s</w:t>
      </w:r>
      <w:r w:rsidRPr="00CA12A9">
        <w:t>et_eval_info</w:t>
      </w:r>
    </w:p>
    <w:p w14:paraId="0F53112F" w14:textId="77777777" w:rsidR="00607100" w:rsidRDefault="00607100" w:rsidP="00607100"/>
    <w:p w14:paraId="2B85F46E" w14:textId="4CFEF72D" w:rsidR="00F448BE" w:rsidRDefault="00F448BE" w:rsidP="00D22893">
      <w:r>
        <w:t>Sets the evaluation answers provided for a given occurrence by a given person.</w:t>
      </w:r>
    </w:p>
    <w:p w14:paraId="6167298A" w14:textId="4DB17297" w:rsidR="00F448BE" w:rsidRDefault="00F448BE" w:rsidP="00F448BE">
      <w:pPr>
        <w:pStyle w:val="ListParagraph"/>
        <w:numPr>
          <w:ilvl w:val="0"/>
          <w:numId w:val="14"/>
        </w:numPr>
      </w:pPr>
      <w:r>
        <w:t>If there is an answer w/out a valid question, then an error will be returned.</w:t>
      </w:r>
    </w:p>
    <w:p w14:paraId="03ABB3CE" w14:textId="21142051" w:rsidR="00F448BE" w:rsidRDefault="00F448BE" w:rsidP="00F448BE">
      <w:pPr>
        <w:pStyle w:val="ListParagraph"/>
        <w:numPr>
          <w:ilvl w:val="0"/>
          <w:numId w:val="14"/>
        </w:numPr>
      </w:pPr>
      <w:r>
        <w:t>If there are questions w/out answers, no answer will be persisted.</w:t>
      </w:r>
    </w:p>
    <w:p w14:paraId="6D1D88C0" w14:textId="0C8EF64C" w:rsidR="00F448BE" w:rsidRDefault="00F448BE" w:rsidP="00F448BE">
      <w:pPr>
        <w:pStyle w:val="ListParagraph"/>
        <w:numPr>
          <w:ilvl w:val="0"/>
          <w:numId w:val="14"/>
        </w:numPr>
      </w:pPr>
      <w:r>
        <w:t xml:space="preserve">Blank text and False Booleans </w:t>
      </w:r>
      <w:r w:rsidRPr="00F448BE">
        <w:rPr>
          <w:b/>
          <w:bCs/>
        </w:rPr>
        <w:t>are</w:t>
      </w:r>
      <w:r>
        <w:t xml:space="preserve"> stored as answers.</w:t>
      </w:r>
    </w:p>
    <w:p w14:paraId="25BE31F3" w14:textId="77777777" w:rsidR="00F448BE" w:rsidRPr="00F448BE" w:rsidRDefault="00F448BE" w:rsidP="00F448BE"/>
    <w:p w14:paraId="46A31032" w14:textId="068DF7B0" w:rsidR="00D22893" w:rsidRPr="0087174C" w:rsidRDefault="00D22893" w:rsidP="00D22893">
      <w:pPr>
        <w:rPr>
          <w:b/>
        </w:rPr>
      </w:pPr>
      <w:r w:rsidRPr="0087174C">
        <w:rPr>
          <w:b/>
        </w:rPr>
        <w:t>Inputs</w:t>
      </w:r>
      <w:r>
        <w:rPr>
          <w:b/>
        </w:rPr>
        <w:t xml:space="preserve"> (all are required)</w:t>
      </w:r>
      <w:r w:rsidRPr="0087174C">
        <w:rPr>
          <w:b/>
        </w:rPr>
        <w:t>:</w:t>
      </w:r>
    </w:p>
    <w:p w14:paraId="78B13783" w14:textId="77777777" w:rsidR="00D22893" w:rsidRDefault="00D22893" w:rsidP="00D22893"/>
    <w:p w14:paraId="7643EBA4" w14:textId="73A1A4CC" w:rsidR="00F448BE" w:rsidRDefault="00F448BE" w:rsidP="00D22893">
      <w:pPr>
        <w:pStyle w:val="ListParagraph"/>
        <w:numPr>
          <w:ilvl w:val="0"/>
          <w:numId w:val="4"/>
        </w:numPr>
      </w:pPr>
      <w:r w:rsidRPr="00F448BE">
        <w:rPr>
          <w:b/>
        </w:rPr>
        <w:t>answers</w:t>
      </w:r>
      <w:r>
        <w:t>:</w:t>
      </w:r>
    </w:p>
    <w:p w14:paraId="01609EFA" w14:textId="591F7028" w:rsidR="00F448BE" w:rsidRDefault="00460584" w:rsidP="00F448BE">
      <w:pPr>
        <w:pStyle w:val="ListParagraph"/>
        <w:numPr>
          <w:ilvl w:val="1"/>
          <w:numId w:val="4"/>
        </w:numPr>
      </w:pPr>
      <w:r>
        <w:rPr>
          <w:b/>
        </w:rPr>
        <w:t>question</w:t>
      </w:r>
      <w:r w:rsidR="00F448BE">
        <w:rPr>
          <w:b/>
        </w:rPr>
        <w:t xml:space="preserve"> </w:t>
      </w:r>
      <w:r w:rsidR="00F448BE">
        <w:t>– the question.</w:t>
      </w:r>
    </w:p>
    <w:p w14:paraId="11A067F0" w14:textId="07AD2D01" w:rsidR="00F448BE" w:rsidRPr="00F448BE" w:rsidRDefault="00F448BE" w:rsidP="00F448BE">
      <w:pPr>
        <w:pStyle w:val="ListParagraph"/>
        <w:numPr>
          <w:ilvl w:val="1"/>
          <w:numId w:val="4"/>
        </w:numPr>
      </w:pPr>
      <w:r>
        <w:rPr>
          <w:b/>
        </w:rPr>
        <w:t>value –</w:t>
      </w:r>
      <w:r>
        <w:t xml:space="preserve"> a value that fits the answer type.  If the value and answer type do not match, an error will be thrown.</w:t>
      </w:r>
    </w:p>
    <w:p w14:paraId="41AB8544" w14:textId="77777777" w:rsidR="00D22893" w:rsidRDefault="00D22893" w:rsidP="00D22893">
      <w:pPr>
        <w:pStyle w:val="ListParagraph"/>
        <w:numPr>
          <w:ilvl w:val="0"/>
          <w:numId w:val="4"/>
        </w:numPr>
      </w:pPr>
      <w:r w:rsidRPr="0024688B">
        <w:rPr>
          <w:b/>
        </w:rPr>
        <w:t>occurrence_id</w:t>
      </w:r>
      <w:r>
        <w:t xml:space="preserve"> – the unique identifier of the occurrence.  If provided, all answers returned are limited to this occurrence.</w:t>
      </w:r>
    </w:p>
    <w:p w14:paraId="6C245219" w14:textId="77777777" w:rsidR="00D22893" w:rsidRDefault="00D22893" w:rsidP="00D22893">
      <w:pPr>
        <w:pStyle w:val="ListParagraph"/>
        <w:numPr>
          <w:ilvl w:val="0"/>
          <w:numId w:val="4"/>
        </w:numPr>
      </w:pPr>
      <w:r w:rsidRPr="008E72B7">
        <w:rPr>
          <w:b/>
        </w:rPr>
        <w:t>person</w:t>
      </w:r>
      <w:r>
        <w:t xml:space="preserve"> – same as the Person listed in Individual Functions.  There will be no booking, so at the moment – role and label are irrelevant.  If provided, all answers returned will be limited to this person’s answers.</w:t>
      </w:r>
    </w:p>
    <w:p w14:paraId="2E1FD75C" w14:textId="77777777" w:rsidR="00F448BE" w:rsidRDefault="00F448BE" w:rsidP="00F448BE">
      <w:r w:rsidRPr="00CF7E1C">
        <w:rPr>
          <w:b/>
        </w:rPr>
        <w:t>Outputs</w:t>
      </w:r>
      <w:r>
        <w:t>:</w:t>
      </w:r>
    </w:p>
    <w:p w14:paraId="5273F878" w14:textId="240399BD" w:rsidR="00F448BE" w:rsidRDefault="00F448BE" w:rsidP="00F448BE">
      <w:pPr>
        <w:pStyle w:val="ListParagraph"/>
        <w:numPr>
          <w:ilvl w:val="0"/>
          <w:numId w:val="13"/>
        </w:numPr>
      </w:pPr>
      <w:r>
        <w:t>The typical errors &amp; warnings, if applicable</w:t>
      </w:r>
    </w:p>
    <w:p w14:paraId="7CB65C1F" w14:textId="77777777" w:rsidR="00F448BE" w:rsidRDefault="00F448BE" w:rsidP="00F448BE">
      <w:pPr>
        <w:pStyle w:val="ListParagraph"/>
        <w:numPr>
          <w:ilvl w:val="0"/>
          <w:numId w:val="13"/>
        </w:numPr>
      </w:pPr>
      <w:r w:rsidRPr="00A42808">
        <w:rPr>
          <w:b/>
        </w:rPr>
        <w:t xml:space="preserve">occurrence </w:t>
      </w:r>
      <w:r w:rsidRPr="0024646F">
        <w:t>(required if successful)</w:t>
      </w:r>
      <w:r>
        <w:t xml:space="preserve"> - The scheduler.Event that was created as a result of this request.</w:t>
      </w:r>
    </w:p>
    <w:p w14:paraId="285BE074" w14:textId="525A6A08" w:rsidR="001942C7" w:rsidRDefault="001942C7" w:rsidP="001942C7">
      <w:pPr>
        <w:pStyle w:val="ListParagraph"/>
        <w:numPr>
          <w:ilvl w:val="0"/>
          <w:numId w:val="13"/>
        </w:numPr>
      </w:pPr>
      <w:r>
        <w:rPr>
          <w:b/>
        </w:rPr>
        <w:t xml:space="preserve">answers </w:t>
      </w:r>
      <w:r>
        <w:t xml:space="preserve">= all answers that fit the search criteria (occurrence &amp; person).  If person and occurrence_id are provided, and valid – then the absence of answers means the person has not filled out the form before. </w:t>
      </w:r>
      <w:r w:rsidR="00102E60">
        <w:t xml:space="preserve">  Answers have the format:</w:t>
      </w:r>
    </w:p>
    <w:p w14:paraId="441E1D64" w14:textId="4730E24A" w:rsidR="00102E60" w:rsidRPr="00102E60" w:rsidRDefault="00102E60" w:rsidP="00102E60">
      <w:pPr>
        <w:pStyle w:val="ListParagraph"/>
        <w:numPr>
          <w:ilvl w:val="1"/>
          <w:numId w:val="13"/>
        </w:numPr>
      </w:pPr>
      <w:r>
        <w:rPr>
          <w:b/>
        </w:rPr>
        <w:t xml:space="preserve">profile – </w:t>
      </w:r>
      <w:r>
        <w:t>submitter’s profile</w:t>
      </w:r>
    </w:p>
    <w:p w14:paraId="501FE65A" w14:textId="20B95308" w:rsidR="00102E60" w:rsidRPr="00102E60" w:rsidRDefault="00102E60" w:rsidP="00102E60">
      <w:pPr>
        <w:pStyle w:val="ListParagraph"/>
        <w:numPr>
          <w:ilvl w:val="1"/>
          <w:numId w:val="13"/>
        </w:numPr>
      </w:pPr>
      <w:r>
        <w:rPr>
          <w:b/>
        </w:rPr>
        <w:t xml:space="preserve">event – </w:t>
      </w:r>
      <w:r>
        <w:t>the occurrence that the eval is about</w:t>
      </w:r>
    </w:p>
    <w:p w14:paraId="72D4FAEF" w14:textId="2B1DCC9D" w:rsidR="00102E60" w:rsidRPr="00102E60" w:rsidRDefault="00102E60" w:rsidP="00102E60">
      <w:pPr>
        <w:pStyle w:val="ListParagraph"/>
        <w:numPr>
          <w:ilvl w:val="1"/>
          <w:numId w:val="13"/>
        </w:numPr>
      </w:pPr>
      <w:r>
        <w:rPr>
          <w:b/>
        </w:rPr>
        <w:t xml:space="preserve">question – </w:t>
      </w:r>
      <w:r>
        <w:t>the question (see questions in get_eval_info)</w:t>
      </w:r>
    </w:p>
    <w:p w14:paraId="2729CED3" w14:textId="6B5D007B" w:rsidR="00102E60" w:rsidRDefault="00102E60" w:rsidP="00102E60">
      <w:pPr>
        <w:pStyle w:val="ListParagraph"/>
        <w:numPr>
          <w:ilvl w:val="1"/>
          <w:numId w:val="13"/>
        </w:numPr>
      </w:pPr>
      <w:r>
        <w:rPr>
          <w:b/>
        </w:rPr>
        <w:t xml:space="preserve">answer – </w:t>
      </w:r>
      <w:r>
        <w:t>the actual value (in alignment with the answer type)</w:t>
      </w:r>
    </w:p>
    <w:p w14:paraId="00C6E2A3" w14:textId="77777777" w:rsidR="00607100" w:rsidRPr="00607100" w:rsidRDefault="00607100" w:rsidP="00607100"/>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r w:rsidRPr="000A3F6C">
        <w:t>get_conflicts</w:t>
      </w:r>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r>
        <w:t>EventItem</w:t>
      </w:r>
    </w:p>
    <w:p w14:paraId="52B50E96" w14:textId="77777777" w:rsidR="00E40DD5" w:rsidRDefault="00E40DD5" w:rsidP="00E40DD5"/>
    <w:p w14:paraId="449FBCA2" w14:textId="24BD9B7F" w:rsidR="00E40DD5" w:rsidRPr="00E40DD5" w:rsidRDefault="00E40DD5" w:rsidP="00E40DD5">
      <w:r>
        <w:t xml:space="preserve">Goes away – replaced by an integer.  Gbe.Event can receive many of the functions here.  </w:t>
      </w:r>
    </w:p>
    <w:p w14:paraId="00D74B14" w14:textId="77777777" w:rsidR="00E40DD5" w:rsidRDefault="00E40DD5" w:rsidP="00E40DD5">
      <w:pPr>
        <w:pStyle w:val="Heading3"/>
      </w:pPr>
      <w:r>
        <w:t>WorkerItem</w:t>
      </w:r>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r>
        <w:t>public_id</w:t>
      </w:r>
      <w:r w:rsidR="00361DC7">
        <w:t xml:space="preserve"> – optional, integer</w:t>
      </w:r>
    </w:p>
    <w:p w14:paraId="59EAE3CD" w14:textId="77777777" w:rsidR="00A500A5" w:rsidRDefault="00A500A5" w:rsidP="00A500A5"/>
    <w:p w14:paraId="25F4B6D5" w14:textId="14EFB728" w:rsidR="00A500A5" w:rsidRDefault="00A500A5" w:rsidP="00A500A5">
      <w:r>
        <w:t>Or if it’s a group:</w:t>
      </w:r>
    </w:p>
    <w:p w14:paraId="575C8F3B" w14:textId="35CC70A2" w:rsidR="00A500A5" w:rsidRDefault="00715511" w:rsidP="00A500A5">
      <w:pPr>
        <w:pStyle w:val="ListParagraph"/>
        <w:numPr>
          <w:ilvl w:val="0"/>
          <w:numId w:val="2"/>
        </w:numPr>
      </w:pPr>
      <w:r>
        <w:t>Set</w:t>
      </w:r>
      <w:r w:rsidR="00A500A5">
        <w:t xml:space="preserve"> of Users</w:t>
      </w:r>
      <w:r>
        <w:t xml:space="preserve"> (1:n)</w:t>
      </w:r>
    </w:p>
    <w:p w14:paraId="187E0682" w14:textId="787A4F2F" w:rsidR="00715511" w:rsidRDefault="00715511" w:rsidP="00A500A5">
      <w:pPr>
        <w:pStyle w:val="ListParagraph"/>
        <w:numPr>
          <w:ilvl w:val="0"/>
          <w:numId w:val="2"/>
        </w:numPr>
      </w:pPr>
      <w:r>
        <w:t>public_id</w:t>
      </w:r>
    </w:p>
    <w:p w14:paraId="3E026690" w14:textId="77777777" w:rsidR="0068222C" w:rsidRDefault="0068222C" w:rsidP="0068222C"/>
    <w:p w14:paraId="7D256CDD" w14:textId="77777777" w:rsidR="0068222C" w:rsidRDefault="0068222C" w:rsidP="0068222C">
      <w:pPr>
        <w:pStyle w:val="Heading3"/>
      </w:pPr>
      <w:r>
        <w:t>ActItem</w:t>
      </w:r>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WorkerItem.</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Move from gbe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added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scheduler.views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Forms – I’m expecting forms to move largely to gbe.  However, if there are forms that are purely scheduler related (especially modelForms),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Strategy – a view by view move, so we can test and work this in parallel with other work.  Change the views, templates, URLs, and forms in vertical stacks.  A form doesn’t move until all of it’s dependant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I don’t like gbe.Event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gbe.Events but id’s.  Or move to gbe. </w:t>
      </w:r>
    </w:p>
    <w:p w14:paraId="4A41AD3B" w14:textId="77777777" w:rsidR="006C3B51" w:rsidRDefault="006C3B51" w:rsidP="00361DC7"/>
    <w:p w14:paraId="549F8999" w14:textId="076E9245" w:rsidR="006C3B51" w:rsidRDefault="006C3B51" w:rsidP="00361DC7">
      <w:r>
        <w:t>Change staff_areas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LocationItems – are they </w:t>
      </w:r>
      <w:r w:rsidR="003369F3">
        <w:t>in gbe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r w:rsidRPr="008A622C">
        <w:rPr>
          <w:b/>
        </w:rPr>
        <w:t>EventScheduleForm</w:t>
      </w:r>
      <w:r>
        <w:t>:</w:t>
      </w:r>
    </w:p>
    <w:p w14:paraId="1801602D" w14:textId="5F86CB9E" w:rsidR="0094317C" w:rsidRDefault="0094317C" w:rsidP="0094317C">
      <w:pPr>
        <w:pStyle w:val="ListParagraph"/>
        <w:numPr>
          <w:ilvl w:val="0"/>
          <w:numId w:val="2"/>
        </w:numPr>
      </w:pPr>
      <w:r>
        <w:t>Could refactor to be the stuff NOT in the various &lt;event&gt;_schedule_form</w:t>
      </w:r>
    </w:p>
    <w:p w14:paraId="513E5A05" w14:textId="1BDD5661" w:rsidR="0094317C" w:rsidRDefault="0094317C" w:rsidP="0094317C">
      <w:pPr>
        <w:pStyle w:val="ListParagraph"/>
        <w:numPr>
          <w:ilvl w:val="0"/>
          <w:numId w:val="2"/>
        </w:numPr>
      </w:pPr>
      <w:r>
        <w:t>Could refactor to remove the get_current_conference – and instead be seeded by the event that is passed in.</w:t>
      </w:r>
    </w:p>
    <w:p w14:paraId="15477938" w14:textId="534CA877" w:rsidR="0094317C" w:rsidRPr="00635060" w:rsidRDefault="0094317C" w:rsidP="0094317C">
      <w:pPr>
        <w:pStyle w:val="ListParagraph"/>
        <w:numPr>
          <w:ilvl w:val="0"/>
          <w:numId w:val="2"/>
        </w:numPr>
      </w:pPr>
      <w:r>
        <w:t>Could refactor to make the various roles flexible per event type – I’d actually remove them and then make an iterable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C1E4F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DF24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C11B1A"/>
    <w:multiLevelType w:val="hybridMultilevel"/>
    <w:tmpl w:val="F996B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5C55C4"/>
    <w:multiLevelType w:val="hybridMultilevel"/>
    <w:tmpl w:val="2DB0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3"/>
  </w:num>
  <w:num w:numId="8">
    <w:abstractNumId w:val="7"/>
  </w:num>
  <w:num w:numId="9">
    <w:abstractNumId w:val="1"/>
  </w:num>
  <w:num w:numId="10">
    <w:abstractNumId w:val="9"/>
  </w:num>
  <w:num w:numId="11">
    <w:abstractNumId w:val="5"/>
  </w:num>
  <w:num w:numId="12">
    <w:abstractNumId w:val="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36F4E"/>
    <w:rsid w:val="00062648"/>
    <w:rsid w:val="00065200"/>
    <w:rsid w:val="000A3F6C"/>
    <w:rsid w:val="000C3410"/>
    <w:rsid w:val="000E0973"/>
    <w:rsid w:val="000F7356"/>
    <w:rsid w:val="00102E60"/>
    <w:rsid w:val="00145E0C"/>
    <w:rsid w:val="001942C7"/>
    <w:rsid w:val="002062EC"/>
    <w:rsid w:val="0024646F"/>
    <w:rsid w:val="0024688B"/>
    <w:rsid w:val="00272920"/>
    <w:rsid w:val="002769F3"/>
    <w:rsid w:val="00284AF7"/>
    <w:rsid w:val="002A24FD"/>
    <w:rsid w:val="002C2F3A"/>
    <w:rsid w:val="00303F09"/>
    <w:rsid w:val="00304058"/>
    <w:rsid w:val="003250F0"/>
    <w:rsid w:val="003369F3"/>
    <w:rsid w:val="003437E3"/>
    <w:rsid w:val="0035273C"/>
    <w:rsid w:val="00361DC7"/>
    <w:rsid w:val="00370AF2"/>
    <w:rsid w:val="003D5183"/>
    <w:rsid w:val="003D5D3C"/>
    <w:rsid w:val="00443F22"/>
    <w:rsid w:val="00447061"/>
    <w:rsid w:val="00460584"/>
    <w:rsid w:val="0047303F"/>
    <w:rsid w:val="00484560"/>
    <w:rsid w:val="004864D1"/>
    <w:rsid w:val="004C6237"/>
    <w:rsid w:val="004C74BF"/>
    <w:rsid w:val="00500B64"/>
    <w:rsid w:val="00505FE8"/>
    <w:rsid w:val="00513DE7"/>
    <w:rsid w:val="005168D9"/>
    <w:rsid w:val="00523B8B"/>
    <w:rsid w:val="00544C9A"/>
    <w:rsid w:val="00552058"/>
    <w:rsid w:val="00570C28"/>
    <w:rsid w:val="00583BEE"/>
    <w:rsid w:val="005A06B8"/>
    <w:rsid w:val="005C2245"/>
    <w:rsid w:val="005D6C9B"/>
    <w:rsid w:val="00607100"/>
    <w:rsid w:val="006243AA"/>
    <w:rsid w:val="00630F7E"/>
    <w:rsid w:val="00635060"/>
    <w:rsid w:val="00646907"/>
    <w:rsid w:val="00681467"/>
    <w:rsid w:val="0068222C"/>
    <w:rsid w:val="006845F8"/>
    <w:rsid w:val="0069629F"/>
    <w:rsid w:val="006A0E47"/>
    <w:rsid w:val="006A2032"/>
    <w:rsid w:val="006A36D4"/>
    <w:rsid w:val="006B3033"/>
    <w:rsid w:val="006C3B51"/>
    <w:rsid w:val="006C6832"/>
    <w:rsid w:val="006F53CA"/>
    <w:rsid w:val="0070383D"/>
    <w:rsid w:val="00711285"/>
    <w:rsid w:val="0071270E"/>
    <w:rsid w:val="00712D5E"/>
    <w:rsid w:val="00714415"/>
    <w:rsid w:val="00715511"/>
    <w:rsid w:val="007274C2"/>
    <w:rsid w:val="0073730A"/>
    <w:rsid w:val="0078189A"/>
    <w:rsid w:val="0079305C"/>
    <w:rsid w:val="007C0717"/>
    <w:rsid w:val="007C6165"/>
    <w:rsid w:val="007D37BE"/>
    <w:rsid w:val="0080272F"/>
    <w:rsid w:val="008065A8"/>
    <w:rsid w:val="0087174C"/>
    <w:rsid w:val="008A622C"/>
    <w:rsid w:val="008B1218"/>
    <w:rsid w:val="008C2421"/>
    <w:rsid w:val="008C560C"/>
    <w:rsid w:val="008E72B7"/>
    <w:rsid w:val="008F01B9"/>
    <w:rsid w:val="0090773B"/>
    <w:rsid w:val="00931681"/>
    <w:rsid w:val="0094317C"/>
    <w:rsid w:val="00977D3A"/>
    <w:rsid w:val="009B0C5F"/>
    <w:rsid w:val="009C0DBD"/>
    <w:rsid w:val="009E5CF5"/>
    <w:rsid w:val="009F2B13"/>
    <w:rsid w:val="009F6E88"/>
    <w:rsid w:val="00A25AFC"/>
    <w:rsid w:val="00A42808"/>
    <w:rsid w:val="00A500A5"/>
    <w:rsid w:val="00A579DC"/>
    <w:rsid w:val="00A71DEB"/>
    <w:rsid w:val="00A91719"/>
    <w:rsid w:val="00AB61D3"/>
    <w:rsid w:val="00AD67D9"/>
    <w:rsid w:val="00AE0D0F"/>
    <w:rsid w:val="00AF621E"/>
    <w:rsid w:val="00B2045C"/>
    <w:rsid w:val="00B302E9"/>
    <w:rsid w:val="00B348D1"/>
    <w:rsid w:val="00B36EB5"/>
    <w:rsid w:val="00B56FF5"/>
    <w:rsid w:val="00B77002"/>
    <w:rsid w:val="00B82246"/>
    <w:rsid w:val="00BE57AB"/>
    <w:rsid w:val="00C2130C"/>
    <w:rsid w:val="00C22C76"/>
    <w:rsid w:val="00C425E6"/>
    <w:rsid w:val="00C75977"/>
    <w:rsid w:val="00C8144C"/>
    <w:rsid w:val="00C829DA"/>
    <w:rsid w:val="00C85F97"/>
    <w:rsid w:val="00CA12A9"/>
    <w:rsid w:val="00CD5B19"/>
    <w:rsid w:val="00CE5BA9"/>
    <w:rsid w:val="00CF7E1C"/>
    <w:rsid w:val="00D136A1"/>
    <w:rsid w:val="00D22893"/>
    <w:rsid w:val="00D35240"/>
    <w:rsid w:val="00D95083"/>
    <w:rsid w:val="00DD2D9C"/>
    <w:rsid w:val="00DE79C4"/>
    <w:rsid w:val="00E121B9"/>
    <w:rsid w:val="00E40DD5"/>
    <w:rsid w:val="00E47227"/>
    <w:rsid w:val="00E478C9"/>
    <w:rsid w:val="00E507EB"/>
    <w:rsid w:val="00E8570E"/>
    <w:rsid w:val="00F05C7B"/>
    <w:rsid w:val="00F13C62"/>
    <w:rsid w:val="00F448BE"/>
    <w:rsid w:val="00F52C6D"/>
    <w:rsid w:val="00F77BA3"/>
    <w:rsid w:val="00FA7146"/>
    <w:rsid w:val="00FB7BDA"/>
    <w:rsid w:val="00FE3E1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1135</TotalTime>
  <Pages>17</Pages>
  <Words>4144</Words>
  <Characters>23621</Characters>
  <Application>Microsoft Macintosh Word</Application>
  <DocSecurity>0</DocSecurity>
  <Lines>196</Lines>
  <Paragraphs>55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Event Evaluation:</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27710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64</cp:revision>
  <dcterms:created xsi:type="dcterms:W3CDTF">2017-03-03T21:55:00Z</dcterms:created>
  <dcterms:modified xsi:type="dcterms:W3CDTF">2018-01-26T13:58:00Z</dcterms:modified>
</cp:coreProperties>
</file>