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5187" w:rsidP="00E60A9D" w:rsidRDefault="00E60A9D" w14:paraId="6A1B620F" w14:textId="77777777">
      <w:pPr>
        <w:jc w:val="center"/>
      </w:pPr>
      <w:r>
        <w:t xml:space="preserve">Social Events Handbook </w:t>
      </w:r>
    </w:p>
    <w:p w:rsidR="66F9C954" w:rsidP="39E22497" w:rsidRDefault="66F9C954" w14:paraId="17FB6047" w14:textId="435C67DD">
      <w:pPr>
        <w:jc w:val="center"/>
        <w:rPr>
          <w:sz w:val="22"/>
          <w:szCs w:val="22"/>
        </w:rPr>
      </w:pPr>
      <w:r w:rsidRPr="39E22497">
        <w:rPr>
          <w:sz w:val="22"/>
          <w:szCs w:val="22"/>
        </w:rPr>
        <w:t xml:space="preserve">These social activities are here as a guide, please feel free to make adjustments as </w:t>
      </w:r>
      <w:r w:rsidRPr="39E22497" w:rsidR="12D7D295">
        <w:rPr>
          <w:sz w:val="22"/>
          <w:szCs w:val="22"/>
        </w:rPr>
        <w:t>necessary.</w:t>
      </w:r>
    </w:p>
    <w:p w:rsidR="39E22497" w:rsidP="39E22497" w:rsidRDefault="39E22497" w14:paraId="5CB97D1B" w14:textId="2B032887">
      <w:pPr>
        <w:jc w:val="center"/>
        <w:rPr>
          <w:sz w:val="22"/>
          <w:szCs w:val="22"/>
        </w:rPr>
      </w:pPr>
    </w:p>
    <w:p w:rsidR="66375A25" w:rsidP="39E22497" w:rsidRDefault="66375A25" w14:paraId="508F9311" w14:textId="7616FF6F">
      <w:pPr>
        <w:jc w:val="center"/>
        <w:rPr>
          <w:sz w:val="22"/>
          <w:szCs w:val="22"/>
        </w:rPr>
      </w:pPr>
      <w:r w:rsidRPr="52E2D99C" w:rsidR="556A255B">
        <w:rPr>
          <w:sz w:val="22"/>
          <w:szCs w:val="22"/>
        </w:rPr>
        <w:t xml:space="preserve">Name ideas: </w:t>
      </w:r>
      <w:r w:rsidRPr="52E2D99C" w:rsidR="6CC1F59D">
        <w:rPr>
          <w:color w:val="FF0000"/>
          <w:sz w:val="22"/>
          <w:szCs w:val="22"/>
        </w:rPr>
        <w:t>Virtual</w:t>
      </w:r>
      <w:r w:rsidRPr="52E2D99C" w:rsidR="6CC1F59D">
        <w:rPr>
          <w:sz w:val="22"/>
          <w:szCs w:val="22"/>
        </w:rPr>
        <w:t xml:space="preserve"> </w:t>
      </w:r>
      <w:r w:rsidRPr="52E2D99C" w:rsidR="556A255B">
        <w:rPr>
          <w:sz w:val="22"/>
          <w:szCs w:val="22"/>
        </w:rPr>
        <w:t>Social events cookbook? How to host a social event?</w:t>
      </w:r>
    </w:p>
    <w:p w:rsidR="000109ED" w:rsidP="39E22497" w:rsidRDefault="000109ED" w14:paraId="484D0921" w14:textId="77777777">
      <w:pPr>
        <w:jc w:val="center"/>
        <w:rPr>
          <w:sz w:val="22"/>
          <w:szCs w:val="22"/>
        </w:rPr>
      </w:pPr>
    </w:p>
    <w:p w:rsidR="00076BA1" w:rsidP="6F55EDC3" w:rsidRDefault="00076BA1" w14:paraId="413E7B5A" w14:textId="77777777">
      <w:pPr>
        <w:rPr>
          <w:rFonts w:ascii="Segoe UI Emoji" w:hAnsi="Segoe UI Emoji" w:eastAsia="Segoe UI Emoji" w:cs="Segoe UI Emoji"/>
          <w:b/>
          <w:bCs/>
          <w:color w:val="FF0000"/>
        </w:rPr>
      </w:pPr>
    </w:p>
    <w:p w:rsidRPr="00480006" w:rsidR="00076BA1" w:rsidP="00076BA1" w:rsidRDefault="00076BA1" w14:paraId="32652C1F" w14:textId="77777777">
      <w:pPr>
        <w:rPr>
          <w:b/>
          <w:bCs/>
          <w:color w:val="FF0000"/>
          <w:u w:val="single"/>
        </w:rPr>
      </w:pPr>
      <w:commentRangeStart w:id="0"/>
      <w:commentRangeStart w:id="1"/>
      <w:r w:rsidRPr="00480006">
        <w:rPr>
          <w:b/>
          <w:bCs/>
          <w:color w:val="FF0000"/>
          <w:u w:val="single"/>
        </w:rPr>
        <w:t>General Advice</w:t>
      </w:r>
    </w:p>
    <w:p w:rsidRPr="00480006" w:rsidR="00076BA1" w:rsidP="00076BA1" w:rsidRDefault="00076BA1" w14:paraId="6E5A6D76" w14:textId="77777777">
      <w:pPr>
        <w:pStyle w:val="ListParagraph"/>
        <w:numPr>
          <w:ilvl w:val="0"/>
          <w:numId w:val="10"/>
        </w:numPr>
        <w:rPr>
          <w:b w:val="1"/>
          <w:bCs w:val="1"/>
          <w:color w:val="FF0000"/>
          <w:u w:val="single"/>
        </w:rPr>
      </w:pPr>
      <w:r w:rsidRPr="52E2D99C" w:rsidR="4B161C10">
        <w:rPr>
          <w:color w:val="FF0000"/>
        </w:rPr>
        <w:t>Group sizes of up to 5 work best to maximise comfort and discussion</w:t>
      </w:r>
    </w:p>
    <w:p w:rsidRPr="00480006" w:rsidR="00076BA1" w:rsidP="00076BA1" w:rsidRDefault="00076BA1" w14:paraId="1E263DA8" w14:textId="77777777">
      <w:pPr>
        <w:pStyle w:val="ListParagraph"/>
        <w:numPr>
          <w:ilvl w:val="0"/>
          <w:numId w:val="10"/>
        </w:numPr>
        <w:rPr>
          <w:b w:val="1"/>
          <w:bCs w:val="1"/>
          <w:color w:val="FF0000"/>
          <w:u w:val="single"/>
        </w:rPr>
      </w:pPr>
      <w:r w:rsidRPr="52E2D99C" w:rsidR="4B161C10">
        <w:rPr>
          <w:color w:val="FF0000"/>
        </w:rPr>
        <w:t>Create Outlook invitations for everything (in Teams and Zoom) so that they appear in calendars</w:t>
      </w:r>
    </w:p>
    <w:p w:rsidRPr="00480006" w:rsidR="00076BA1" w:rsidP="00076BA1" w:rsidRDefault="5EDC2D44" w14:paraId="3C181E30" w14:textId="77777777">
      <w:pPr>
        <w:pStyle w:val="ListParagraph"/>
        <w:numPr>
          <w:ilvl w:val="0"/>
          <w:numId w:val="10"/>
        </w:numPr>
        <w:rPr>
          <w:b w:val="1"/>
          <w:bCs w:val="1"/>
          <w:color w:val="FF0000"/>
          <w:u w:val="single"/>
        </w:rPr>
      </w:pPr>
      <w:r w:rsidRPr="52E2D99C" w:rsidR="407B2748">
        <w:rPr>
          <w:color w:val="FF0000"/>
        </w:rPr>
        <w:t xml:space="preserve">Use Tags in MS Teams to ensure people get notifications </w:t>
      </w:r>
      <w:commentRangeEnd w:id="0"/>
      <w:r>
        <w:rPr>
          <w:rStyle w:val="CommentReference"/>
        </w:rPr>
        <w:commentReference w:id="0"/>
      </w:r>
      <w:commentRangeEnd w:id="1"/>
      <w:r>
        <w:rPr>
          <w:rStyle w:val="CommentReference"/>
        </w:rPr>
        <w:commentReference w:id="1"/>
      </w:r>
    </w:p>
    <w:p w:rsidR="581541A5" w:rsidP="52E2D99C" w:rsidRDefault="581541A5" w14:paraId="7106FB58" w14:textId="1C059DE5">
      <w:pPr>
        <w:pStyle w:val="ListParagraph"/>
        <w:numPr>
          <w:ilvl w:val="0"/>
          <w:numId w:val="10"/>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color w:val="FF0000"/>
          <w:sz w:val="24"/>
          <w:szCs w:val="24"/>
        </w:rPr>
      </w:pPr>
      <w:r w:rsidRPr="52E2D99C" w:rsidR="581541A5">
        <w:rPr>
          <w:color w:val="FF0000"/>
        </w:rPr>
        <w:t>Breakout rooms allow you to split your Zoom meeting into smaller groups</w:t>
      </w:r>
      <w:r w:rsidRPr="52E2D99C" w:rsidR="0280E62F">
        <w:rPr>
          <w:color w:val="FF0000"/>
        </w:rPr>
        <w:t>, see University guidance for more information</w:t>
      </w:r>
    </w:p>
    <w:p w:rsidR="00076BA1" w:rsidP="6F55EDC3" w:rsidRDefault="00076BA1" w14:paraId="38E132C3" w14:textId="77777777">
      <w:pPr>
        <w:rPr>
          <w:rFonts w:ascii="Segoe UI Emoji" w:hAnsi="Segoe UI Emoji" w:eastAsia="Segoe UI Emoji" w:cs="Segoe UI Emoji"/>
        </w:rPr>
      </w:pPr>
    </w:p>
    <w:p w:rsidR="00E60A9D" w:rsidP="00E60A9D" w:rsidRDefault="00E60A9D" w14:paraId="672A6659" w14:textId="77777777">
      <w:pPr>
        <w:jc w:val="center"/>
      </w:pPr>
    </w:p>
    <w:p w:rsidR="00E60A9D" w:rsidP="00E60A9D" w:rsidRDefault="00E60A9D" w14:paraId="6F58E7B6" w14:textId="77777777">
      <w:pPr>
        <w:rPr>
          <w:b/>
          <w:bCs/>
        </w:rPr>
      </w:pPr>
      <w:r w:rsidRPr="00E60A9D">
        <w:rPr>
          <w:b/>
          <w:bCs/>
        </w:rPr>
        <w:t>Pub Quiz</w:t>
      </w:r>
    </w:p>
    <w:p w:rsidR="00E60A9D" w:rsidP="00E60A9D" w:rsidRDefault="00E60A9D" w14:paraId="0A37501D" w14:textId="77777777">
      <w:pPr>
        <w:rPr>
          <w:b/>
          <w:bCs/>
        </w:rPr>
      </w:pPr>
    </w:p>
    <w:p w:rsidR="00E60A9D" w:rsidP="00E60A9D" w:rsidRDefault="00E60A9D" w14:paraId="2BE97345" w14:textId="66260E10">
      <w:pPr>
        <w:pStyle w:val="ListParagraph"/>
        <w:numPr>
          <w:ilvl w:val="0"/>
          <w:numId w:val="5"/>
        </w:numPr>
      </w:pPr>
      <w:r>
        <w:t>Organisation difficulty</w:t>
      </w:r>
      <w:r w:rsidR="29782A89">
        <w:t>:</w:t>
      </w:r>
      <w:r w:rsidR="43805521">
        <w:t xml:space="preserve"> 3/5</w:t>
      </w:r>
    </w:p>
    <w:p w:rsidRPr="002D53B3" w:rsidR="00E60A9D" w:rsidP="39E22497" w:rsidRDefault="00E60A9D" w14:paraId="6675074F" w14:textId="5D29F3AB">
      <w:pPr>
        <w:pStyle w:val="ListParagraph"/>
        <w:numPr>
          <w:ilvl w:val="0"/>
          <w:numId w:val="5"/>
        </w:numPr>
        <w:rPr>
          <w:color w:val="000000" w:themeColor="text1"/>
        </w:rPr>
      </w:pPr>
      <w:r w:rsidRPr="39E22497">
        <w:t>Group size</w:t>
      </w:r>
      <w:commentRangeStart w:id="2"/>
      <w:r w:rsidRPr="39E22497" w:rsidR="234889BA">
        <w:t>:</w:t>
      </w:r>
      <w:commentRangeEnd w:id="2"/>
      <w:r w:rsidR="004D0BAF">
        <w:rPr>
          <w:rStyle w:val="CommentReference"/>
        </w:rPr>
        <w:commentReference w:id="2"/>
      </w:r>
      <w:commentRangeStart w:id="3"/>
      <w:commentRangeEnd w:id="3"/>
      <w:r w:rsidR="002E3552">
        <w:rPr>
          <w:rStyle w:val="CommentReference"/>
        </w:rPr>
        <w:commentReference w:id="3"/>
      </w:r>
      <w:commentRangeStart w:id="4"/>
      <w:commentRangeEnd w:id="4"/>
      <w:r w:rsidR="002E3552">
        <w:rPr>
          <w:rStyle w:val="CommentReference"/>
        </w:rPr>
        <w:commentReference w:id="4"/>
      </w:r>
      <w:r w:rsidRPr="39E22497" w:rsidR="020E82E3">
        <w:t xml:space="preserve"> </w:t>
      </w:r>
      <w:r w:rsidRPr="0DBE8522" w:rsidR="454C4160">
        <w:rPr>
          <w:color w:val="333333"/>
        </w:rPr>
        <w:t>≥</w:t>
      </w:r>
      <w:r w:rsidRPr="0DBE8522" w:rsidR="5237795C">
        <w:rPr>
          <w:color w:val="333333"/>
        </w:rPr>
        <w:t xml:space="preserve"> </w:t>
      </w:r>
      <w:r w:rsidRPr="39E22497" w:rsidR="020E82E3">
        <w:t>9</w:t>
      </w:r>
      <w:r w:rsidRPr="39E22497" w:rsidR="5237795C">
        <w:t xml:space="preserve"> </w:t>
      </w:r>
      <w:commentRangeStart w:id="5"/>
      <w:r w:rsidRPr="00130091" w:rsidR="0D2F2318">
        <w:rPr>
          <w:color w:val="FF0000"/>
        </w:rPr>
        <w:t>(teams of 3-4)</w:t>
      </w:r>
      <w:commentRangeEnd w:id="5"/>
      <w:r>
        <w:rPr>
          <w:rStyle w:val="CommentReference"/>
        </w:rPr>
        <w:commentReference w:id="5"/>
      </w:r>
    </w:p>
    <w:p w:rsidR="0DDAEB31" w:rsidP="45A61FFA" w:rsidRDefault="6AADE2EB" w14:paraId="59E6B546" w14:textId="6DAA2FDB">
      <w:pPr>
        <w:pStyle w:val="ListParagraph"/>
        <w:numPr>
          <w:ilvl w:val="0"/>
          <w:numId w:val="5"/>
        </w:numPr>
        <w:rPr>
          <w:color w:val="FF0000"/>
        </w:rPr>
      </w:pPr>
      <w:r w:rsidRPr="52E2D99C" w:rsidR="18E32AE0">
        <w:rPr>
          <w:color w:val="FF0000"/>
        </w:rPr>
        <w:t xml:space="preserve">Number of hosts: </w:t>
      </w:r>
      <w:commentRangeStart w:id="6"/>
      <w:commentRangeStart w:id="7"/>
      <w:commentRangeStart w:id="8"/>
      <w:r w:rsidRPr="52E2D99C" w:rsidR="18E32AE0">
        <w:rPr>
          <w:color w:val="333333"/>
        </w:rPr>
        <w:t>≥</w:t>
      </w:r>
      <w:r w:rsidR="18E32AE0">
        <w:rPr/>
        <w:t xml:space="preserve"> 2</w:t>
      </w:r>
      <w:commentRangeEnd w:id="6"/>
      <w:r>
        <w:rPr>
          <w:rStyle w:val="CommentReference"/>
        </w:rPr>
        <w:commentReference w:id="6"/>
      </w:r>
      <w:commentRangeEnd w:id="7"/>
      <w:r>
        <w:rPr>
          <w:rStyle w:val="CommentReference"/>
        </w:rPr>
        <w:commentReference w:id="7"/>
      </w:r>
      <w:commentRangeEnd w:id="8"/>
      <w:r>
        <w:rPr>
          <w:rStyle w:val="CommentReference"/>
        </w:rPr>
        <w:commentReference w:id="8"/>
      </w:r>
    </w:p>
    <w:p w:rsidR="002D53B3" w:rsidP="39E22497" w:rsidRDefault="002D53B3" w14:paraId="66C2D902" w14:textId="0B9B0523">
      <w:pPr>
        <w:pStyle w:val="ListParagraph"/>
        <w:numPr>
          <w:ilvl w:val="0"/>
          <w:numId w:val="5"/>
        </w:numPr>
        <w:rPr>
          <w:color w:val="000000" w:themeColor="text1"/>
        </w:rPr>
      </w:pPr>
      <w:r>
        <w:t xml:space="preserve">Time needed: </w:t>
      </w:r>
      <w:r w:rsidR="00740FB4">
        <w:t>1</w:t>
      </w:r>
      <w:r w:rsidR="000E6E1E">
        <w:t>-</w:t>
      </w:r>
      <w:r w:rsidR="006460D6">
        <w:t>2 hours</w:t>
      </w:r>
      <w:r w:rsidR="00663DE5">
        <w:t xml:space="preserve"> </w:t>
      </w:r>
    </w:p>
    <w:p w:rsidR="00E60A9D" w:rsidP="00E60A9D" w:rsidRDefault="00E60A9D" w14:paraId="6BA062AA" w14:textId="5D682E9A">
      <w:pPr>
        <w:pStyle w:val="ListParagraph"/>
        <w:numPr>
          <w:ilvl w:val="0"/>
          <w:numId w:val="5"/>
        </w:numPr>
      </w:pPr>
      <w:r>
        <w:t>Tech needed</w:t>
      </w:r>
      <w:r w:rsidR="6DDF7A01">
        <w:t xml:space="preserve">: </w:t>
      </w:r>
      <w:commentRangeStart w:id="9"/>
      <w:r w:rsidR="6DDF7A01">
        <w:t xml:space="preserve">Zoom </w:t>
      </w:r>
      <w:r w:rsidR="00A3448E">
        <w:t>(</w:t>
      </w:r>
      <w:r w:rsidR="6DDF7A01">
        <w:t xml:space="preserve">with </w:t>
      </w:r>
      <w:r w:rsidR="00A721F1">
        <w:t>screen-sharing and breakout rooms</w:t>
      </w:r>
      <w:commentRangeEnd w:id="9"/>
      <w:r w:rsidR="00A721F1">
        <w:rPr>
          <w:rStyle w:val="CommentReference"/>
        </w:rPr>
        <w:commentReference w:id="9"/>
      </w:r>
      <w:r w:rsidR="00A3448E">
        <w:t>)</w:t>
      </w:r>
    </w:p>
    <w:p w:rsidR="3771B081" w:rsidP="39E22497" w:rsidRDefault="3771B081" w14:paraId="767A28B9" w14:textId="78D10A21">
      <w:pPr>
        <w:pStyle w:val="ListParagraph"/>
        <w:numPr>
          <w:ilvl w:val="0"/>
          <w:numId w:val="5"/>
        </w:numPr>
      </w:pPr>
      <w:r>
        <w:t>Optional tech: PowerPoint</w:t>
      </w:r>
      <w:r w:rsidR="00973B3F">
        <w:rPr>
          <w:color w:val="FF0000"/>
        </w:rPr>
        <w:t xml:space="preserve"> or</w:t>
      </w:r>
      <w:r w:rsidRPr="00130091" w:rsidR="74E06028">
        <w:rPr>
          <w:color w:val="FF0000"/>
        </w:rPr>
        <w:t xml:space="preserve"> LaTe</w:t>
      </w:r>
      <w:r w:rsidR="004B7115">
        <w:rPr>
          <w:color w:val="FF0000"/>
        </w:rPr>
        <w:t>X</w:t>
      </w:r>
      <w:r w:rsidRPr="00130091" w:rsidR="74E06028">
        <w:rPr>
          <w:color w:val="FF0000"/>
        </w:rPr>
        <w:t xml:space="preserve"> slides</w:t>
      </w:r>
      <w:r w:rsidR="00973B3F">
        <w:rPr>
          <w:color w:val="FF0000"/>
        </w:rPr>
        <w:t xml:space="preserve"> etc.</w:t>
      </w:r>
    </w:p>
    <w:p w:rsidR="31181723" w:rsidP="39E22497" w:rsidRDefault="31181723" w14:paraId="277713EC" w14:textId="1DEBF604">
      <w:pPr>
        <w:pStyle w:val="ListParagraph"/>
        <w:numPr>
          <w:ilvl w:val="0"/>
          <w:numId w:val="5"/>
        </w:numPr>
      </w:pPr>
      <w:r>
        <w:t>Best for: freshers, colleagues, friends</w:t>
      </w:r>
    </w:p>
    <w:p w:rsidR="00E60A9D" w:rsidP="00E60A9D" w:rsidRDefault="00E60A9D" w14:paraId="18283460" w14:textId="677CD245">
      <w:pPr>
        <w:pStyle w:val="ListParagraph"/>
        <w:numPr>
          <w:ilvl w:val="0"/>
          <w:numId w:val="5"/>
        </w:numPr>
      </w:pPr>
      <w:commentRangeStart w:id="10"/>
      <w:commentRangeStart w:id="11"/>
      <w:commentRangeStart w:id="12"/>
      <w:r>
        <w:t>Activity</w:t>
      </w:r>
      <w:r w:rsidR="56A45DD2">
        <w:t xml:space="preserve"> outline”</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rsidRPr="00157D8B" w:rsidR="00157D8B" w:rsidP="00157D8B" w:rsidRDefault="00157D8B" w14:paraId="3A37D608" w14:textId="7A663074">
      <w:pPr>
        <w:ind w:left="360"/>
        <w:rPr>
          <w:color w:val="FF0000"/>
        </w:rPr>
      </w:pPr>
      <w:commentRangeStart w:id="13"/>
      <w:r>
        <w:rPr>
          <w:color w:val="FF0000"/>
        </w:rPr>
        <w:t>Get competitive with this online pub quiz…… (a pithy one-line intro to the event to get them interested)</w:t>
      </w:r>
      <w:commentRangeEnd w:id="13"/>
      <w:r w:rsidR="00740601">
        <w:rPr>
          <w:rStyle w:val="CommentReference"/>
        </w:rPr>
        <w:commentReference w:id="13"/>
      </w:r>
    </w:p>
    <w:p w:rsidR="7A33E337" w:rsidP="39E22497" w:rsidRDefault="7A33E337" w14:paraId="569444AC" w14:textId="67BEA765">
      <w:pPr>
        <w:pStyle w:val="ListParagraph"/>
        <w:numPr>
          <w:ilvl w:val="1"/>
          <w:numId w:val="3"/>
        </w:numPr>
      </w:pPr>
      <w:r>
        <w:t xml:space="preserve">The </w:t>
      </w:r>
      <w:r w:rsidR="003B3124">
        <w:t xml:space="preserve">Zoom </w:t>
      </w:r>
      <w:r>
        <w:t>host splits the group into</w:t>
      </w:r>
      <w:r w:rsidR="00E1554F">
        <w:t xml:space="preserve"> </w:t>
      </w:r>
      <w:r>
        <w:t>teams of 3-4.</w:t>
      </w:r>
      <w:r w:rsidRPr="6DF561BA" w:rsidR="5153AB0C">
        <w:rPr>
          <w:color w:val="FF0000"/>
        </w:rPr>
        <w:t>(random allocation using Zoom breakout rooms)</w:t>
      </w:r>
    </w:p>
    <w:p w:rsidR="7A33E337" w:rsidP="39E22497" w:rsidRDefault="00252351" w14:paraId="25087548" w14:textId="6970B5F3">
      <w:pPr>
        <w:pStyle w:val="ListParagraph"/>
        <w:numPr>
          <w:ilvl w:val="1"/>
          <w:numId w:val="3"/>
        </w:numPr>
      </w:pPr>
      <w:r>
        <w:t>Teams get 2 minutes in their breakout rooms to choose team nam</w:t>
      </w:r>
      <w:r w:rsidR="002F02D7">
        <w:t>es</w:t>
      </w:r>
    </w:p>
    <w:p w:rsidR="7A33E337" w:rsidP="39E22497" w:rsidRDefault="7A33E337" w14:paraId="4BBB8EBF" w14:textId="41619F59">
      <w:pPr>
        <w:pStyle w:val="ListParagraph"/>
        <w:numPr>
          <w:ilvl w:val="1"/>
          <w:numId w:val="3"/>
        </w:numPr>
      </w:pPr>
      <w:r>
        <w:t>The host presents the quiz questions in the main room</w:t>
      </w:r>
      <w:r w:rsidR="007E4B65">
        <w:t xml:space="preserve"> </w:t>
      </w:r>
      <w:r>
        <w:t>with each person noting down their answers</w:t>
      </w:r>
      <w:r w:rsidR="000F4900">
        <w:t xml:space="preserve"> </w:t>
      </w:r>
      <w:r w:rsidR="00F925A9">
        <w:t>individually</w:t>
      </w:r>
    </w:p>
    <w:p w:rsidR="7A33E337" w:rsidP="39E22497" w:rsidRDefault="7A33E337" w14:paraId="0DAC9F36" w14:textId="7B13E262">
      <w:pPr>
        <w:pStyle w:val="ListParagraph"/>
        <w:numPr>
          <w:ilvl w:val="1"/>
          <w:numId w:val="3"/>
        </w:numPr>
      </w:pPr>
      <w:r>
        <w:t>After each round, the teams discuss their final answers in the</w:t>
      </w:r>
      <w:r w:rsidR="00F925A9">
        <w:t>ir</w:t>
      </w:r>
      <w:r>
        <w:t xml:space="preserve"> breakout room</w:t>
      </w:r>
      <w:r w:rsidR="00F925A9">
        <w:t>s</w:t>
      </w:r>
    </w:p>
    <w:p w:rsidR="7A33E337" w:rsidP="39E22497" w:rsidRDefault="7A33E337" w14:paraId="394FDFC0" w14:textId="63F4A78A">
      <w:pPr>
        <w:pStyle w:val="ListParagraph"/>
        <w:numPr>
          <w:ilvl w:val="1"/>
          <w:numId w:val="3"/>
        </w:numPr>
      </w:pPr>
      <w:r>
        <w:t>Back in the main room, the host presents the correct answers while the teams keep track of their score.</w:t>
      </w:r>
    </w:p>
    <w:p w:rsidR="00D003D5" w:rsidP="006431F3" w:rsidRDefault="7A33E337" w14:paraId="475D997F" w14:textId="7A93C724">
      <w:pPr>
        <w:pStyle w:val="ListParagraph"/>
        <w:numPr>
          <w:ilvl w:val="1"/>
          <w:numId w:val="3"/>
        </w:numPr>
      </w:pPr>
      <w:r>
        <w:t>Repeat this for multiple rounds, each having its own topic, e.g. Music</w:t>
      </w:r>
      <w:r w:rsidR="002372E2">
        <w:t xml:space="preserve">, </w:t>
      </w:r>
      <w:r>
        <w:t>Film, Geography</w:t>
      </w:r>
      <w:r w:rsidRPr="004049A5">
        <w:rPr>
          <w:color w:val="FF0000"/>
        </w:rPr>
        <w:t>...</w:t>
      </w:r>
      <w:r w:rsidRPr="004049A5" w:rsidR="00EE71DC">
        <w:rPr>
          <w:color w:val="FF0000"/>
        </w:rPr>
        <w:t xml:space="preserve">Maths! </w:t>
      </w:r>
    </w:p>
    <w:p w:rsidRPr="005D0E1D" w:rsidR="006431F3" w:rsidP="006431F3" w:rsidRDefault="00C07DDA" w14:paraId="1BA5044A" w14:textId="7774B03C">
      <w:pPr>
        <w:pStyle w:val="ListParagraph"/>
        <w:numPr>
          <w:ilvl w:val="0"/>
          <w:numId w:val="5"/>
        </w:numPr>
        <w:rPr>
          <w:color w:val="FF0000"/>
        </w:rPr>
      </w:pPr>
      <w:r w:rsidRPr="005D0E1D">
        <w:rPr>
          <w:color w:val="FF0000"/>
        </w:rPr>
        <w:t>T</w:t>
      </w:r>
      <w:commentRangeStart w:id="14"/>
      <w:r w:rsidRPr="005D0E1D" w:rsidR="006431F3">
        <w:rPr>
          <w:color w:val="FF0000"/>
        </w:rPr>
        <w:t>ech</w:t>
      </w:r>
      <w:r w:rsidRPr="005D0E1D">
        <w:rPr>
          <w:color w:val="FF0000"/>
        </w:rPr>
        <w:t xml:space="preserve"> </w:t>
      </w:r>
      <w:r w:rsidRPr="005D0E1D" w:rsidR="004C7C3F">
        <w:rPr>
          <w:color w:val="FF0000"/>
        </w:rPr>
        <w:t>instructions</w:t>
      </w:r>
      <w:r w:rsidRPr="005D0E1D" w:rsidR="006431F3">
        <w:rPr>
          <w:color w:val="FF0000"/>
        </w:rPr>
        <w:t>:</w:t>
      </w:r>
      <w:commentRangeEnd w:id="14"/>
      <w:r w:rsidR="00CB13D1">
        <w:rPr>
          <w:rStyle w:val="CommentReference"/>
        </w:rPr>
        <w:commentReference w:id="14"/>
      </w:r>
    </w:p>
    <w:p w:rsidRPr="001F70D1" w:rsidR="006431F3" w:rsidP="006431F3" w:rsidRDefault="00B12C8D" w14:paraId="6968143D" w14:textId="11061E28">
      <w:pPr>
        <w:pStyle w:val="ListParagraph"/>
        <w:numPr>
          <w:ilvl w:val="1"/>
          <w:numId w:val="5"/>
        </w:numPr>
        <w:rPr>
          <w:color w:val="FF0000"/>
        </w:rPr>
      </w:pPr>
      <w:r w:rsidRPr="001F70D1">
        <w:rPr>
          <w:color w:val="FF0000"/>
        </w:rPr>
        <w:t xml:space="preserve">Use </w:t>
      </w:r>
      <w:commentRangeStart w:id="15"/>
      <w:r w:rsidRPr="001F70D1">
        <w:rPr>
          <w:b/>
          <w:bCs/>
          <w:color w:val="FF0000"/>
        </w:rPr>
        <w:t>Zoom breakout rooms</w:t>
      </w:r>
      <w:r w:rsidRPr="001F70D1">
        <w:rPr>
          <w:color w:val="FF0000"/>
        </w:rPr>
        <w:t xml:space="preserve"> </w:t>
      </w:r>
      <w:commentRangeEnd w:id="15"/>
      <w:r w:rsidR="00E75241">
        <w:rPr>
          <w:rStyle w:val="CommentReference"/>
        </w:rPr>
        <w:commentReference w:id="15"/>
      </w:r>
      <w:r w:rsidRPr="001F70D1">
        <w:rPr>
          <w:color w:val="FF0000"/>
        </w:rPr>
        <w:t>with random allocation to randomly allocate the teams</w:t>
      </w:r>
    </w:p>
    <w:p w:rsidRPr="001F70D1" w:rsidR="00103428" w:rsidP="006431F3" w:rsidRDefault="00103428" w14:paraId="7693CC39" w14:textId="54CC52E0">
      <w:pPr>
        <w:pStyle w:val="ListParagraph"/>
        <w:numPr>
          <w:ilvl w:val="1"/>
          <w:numId w:val="5"/>
        </w:numPr>
        <w:rPr>
          <w:color w:val="FF0000"/>
        </w:rPr>
      </w:pPr>
      <w:r w:rsidRPr="001F70D1">
        <w:rPr>
          <w:b/>
          <w:bCs/>
          <w:color w:val="FF0000"/>
        </w:rPr>
        <w:t>Call participants back</w:t>
      </w:r>
      <w:r w:rsidRPr="001F70D1">
        <w:rPr>
          <w:color w:val="FF0000"/>
        </w:rPr>
        <w:t xml:space="preserve"> to the main room in Zoom to present rounds</w:t>
      </w:r>
    </w:p>
    <w:p w:rsidRPr="001F70D1" w:rsidR="00B12C8D" w:rsidP="006431F3" w:rsidRDefault="00B12C8D" w14:paraId="7BA1B19C" w14:textId="04E73DB7">
      <w:pPr>
        <w:pStyle w:val="ListParagraph"/>
        <w:numPr>
          <w:ilvl w:val="1"/>
          <w:numId w:val="5"/>
        </w:numPr>
        <w:rPr>
          <w:color w:val="FF0000"/>
        </w:rPr>
      </w:pPr>
      <w:r w:rsidRPr="001F70D1">
        <w:rPr>
          <w:color w:val="FF0000"/>
        </w:rPr>
        <w:t xml:space="preserve">Use </w:t>
      </w:r>
      <w:r w:rsidRPr="001F70D1" w:rsidR="00707A3C">
        <w:rPr>
          <w:b/>
          <w:bCs/>
          <w:color w:val="FF0000"/>
        </w:rPr>
        <w:t>Screen-sharing</w:t>
      </w:r>
      <w:r w:rsidRPr="001F70D1" w:rsidR="00707A3C">
        <w:rPr>
          <w:color w:val="FF0000"/>
        </w:rPr>
        <w:t xml:space="preserve"> in Zoom</w:t>
      </w:r>
      <w:r w:rsidRPr="001F70D1" w:rsidR="00103428">
        <w:rPr>
          <w:color w:val="FF0000"/>
        </w:rPr>
        <w:t xml:space="preserve"> to present slides</w:t>
      </w:r>
    </w:p>
    <w:p w:rsidRPr="001F70D1" w:rsidR="00103428" w:rsidP="006431F3" w:rsidRDefault="005E2740" w14:paraId="7F41EFD7" w14:textId="09B298AF">
      <w:pPr>
        <w:pStyle w:val="ListParagraph"/>
        <w:numPr>
          <w:ilvl w:val="1"/>
          <w:numId w:val="5"/>
        </w:numPr>
        <w:rPr>
          <w:color w:val="FF0000"/>
        </w:rPr>
      </w:pPr>
      <w:r w:rsidRPr="001F70D1">
        <w:rPr>
          <w:color w:val="FF0000"/>
        </w:rPr>
        <w:t xml:space="preserve">Use </w:t>
      </w:r>
      <w:r w:rsidRPr="001F70D1">
        <w:rPr>
          <w:b/>
          <w:bCs/>
          <w:color w:val="FF0000"/>
        </w:rPr>
        <w:t>Powerpoint</w:t>
      </w:r>
      <w:r w:rsidRPr="001F70D1">
        <w:rPr>
          <w:color w:val="FF0000"/>
        </w:rPr>
        <w:t xml:space="preserve"> (or </w:t>
      </w:r>
      <w:r w:rsidRPr="001F70D1">
        <w:rPr>
          <w:b/>
          <w:bCs/>
          <w:color w:val="FF0000"/>
        </w:rPr>
        <w:t>LaTeX</w:t>
      </w:r>
      <w:r w:rsidRPr="001F70D1">
        <w:rPr>
          <w:color w:val="FF0000"/>
        </w:rPr>
        <w:t xml:space="preserve"> etc.) to present slides (or present verbally)</w:t>
      </w:r>
    </w:p>
    <w:p w:rsidR="006431F3" w:rsidP="00E60A9D" w:rsidRDefault="004C7C3F" w14:paraId="3BC4F1DB" w14:textId="3653E748">
      <w:pPr>
        <w:pStyle w:val="ListParagraph"/>
        <w:numPr>
          <w:ilvl w:val="0"/>
          <w:numId w:val="5"/>
        </w:numPr>
      </w:pPr>
      <w:r>
        <w:t>Advice</w:t>
      </w:r>
      <w:r w:rsidR="006431F3">
        <w:t>:</w:t>
      </w:r>
    </w:p>
    <w:p w:rsidRPr="00CC3432" w:rsidR="000B43D3" w:rsidP="39E22497" w:rsidRDefault="004C077E" w14:paraId="1E6E6B9B" w14:textId="3B2C0BEA">
      <w:pPr>
        <w:pStyle w:val="ListParagraph"/>
        <w:numPr>
          <w:ilvl w:val="1"/>
          <w:numId w:val="5"/>
        </w:numPr>
        <w:spacing w:line="259" w:lineRule="auto"/>
        <w:rPr>
          <w:color w:val="FF0000"/>
        </w:rPr>
      </w:pPr>
      <w:r>
        <w:rPr>
          <w:color w:val="FF0000"/>
        </w:rPr>
        <w:t>Have at least two hosts</w:t>
      </w:r>
      <w:r w:rsidRPr="00CC3432" w:rsidR="000B43D3">
        <w:rPr>
          <w:color w:val="FF0000"/>
        </w:rPr>
        <w:t xml:space="preserve">– one </w:t>
      </w:r>
      <w:r w:rsidRPr="00CC3432" w:rsidR="002C1C63">
        <w:rPr>
          <w:color w:val="FF0000"/>
        </w:rPr>
        <w:t xml:space="preserve">Zoom host (to assign breakout rooms and oversee tech issues) and one </w:t>
      </w:r>
      <w:r w:rsidRPr="00CC3432" w:rsidR="00F20BE4">
        <w:rPr>
          <w:color w:val="FF0000"/>
        </w:rPr>
        <w:t>front-facing host (to present rounds)</w:t>
      </w:r>
    </w:p>
    <w:p w:rsidR="0770F91D" w:rsidP="39E22497" w:rsidRDefault="332C51E4" w14:paraId="1C7FE2E7" w14:textId="4EC4D77D">
      <w:pPr>
        <w:pStyle w:val="ListParagraph"/>
        <w:numPr>
          <w:ilvl w:val="1"/>
          <w:numId w:val="5"/>
        </w:numPr>
      </w:pPr>
      <w:commentRangeStart w:id="16"/>
      <w:r>
        <w:t>Provide a PDF of questions</w:t>
      </w:r>
      <w:r w:rsidR="26233123">
        <w:t xml:space="preserve"> in each round</w:t>
      </w:r>
      <w:r>
        <w:t xml:space="preserve"> for people to refer to in breakout rooms.</w:t>
      </w:r>
      <w:commentRangeEnd w:id="16"/>
      <w:r w:rsidR="004563C9">
        <w:rPr>
          <w:rStyle w:val="CommentReference"/>
        </w:rPr>
        <w:commentReference w:id="16"/>
      </w:r>
    </w:p>
    <w:p w:rsidR="5ADC7C41" w:rsidP="39E22497" w:rsidRDefault="5ADC7C41" w14:paraId="7A0DDA4B" w14:textId="52090B2B">
      <w:pPr>
        <w:pStyle w:val="ListParagraph"/>
        <w:numPr>
          <w:ilvl w:val="1"/>
          <w:numId w:val="5"/>
        </w:numPr>
      </w:pPr>
      <w:r>
        <w:t>Have your questions set up for each round for smoother transitions.</w:t>
      </w:r>
    </w:p>
    <w:p w:rsidR="5ADC7C41" w:rsidP="39E22497" w:rsidRDefault="002511AA" w14:paraId="37C7A54C" w14:textId="244AAC03">
      <w:pPr>
        <w:pStyle w:val="ListParagraph"/>
        <w:numPr>
          <w:ilvl w:val="1"/>
          <w:numId w:val="5"/>
        </w:numPr>
      </w:pPr>
      <w:r w:rsidRPr="00DB2723">
        <w:rPr>
          <w:color w:val="FF0000"/>
        </w:rPr>
        <w:t>As a host</w:t>
      </w:r>
      <w:r>
        <w:t>,</w:t>
      </w:r>
      <w:r w:rsidRPr="39E22497" w:rsidR="5ADC7C41">
        <w:t xml:space="preserve"> be energetic and ready to fill silence between rounds.</w:t>
      </w:r>
    </w:p>
    <w:p w:rsidR="7E394B2B" w:rsidP="39E22497" w:rsidRDefault="00DB2723" w14:paraId="46434E75" w14:textId="2DF600FF">
      <w:pPr>
        <w:pStyle w:val="ListParagraph"/>
        <w:numPr>
          <w:ilvl w:val="1"/>
          <w:numId w:val="5"/>
        </w:numPr>
      </w:pPr>
      <w:r>
        <w:rPr>
          <w:rFonts w:ascii="Calibri" w:hAnsi="Calibri" w:eastAsia="Calibri" w:cs="Calibri"/>
        </w:rPr>
        <w:t xml:space="preserve">Zoom host </w:t>
      </w:r>
      <w:r w:rsidR="00B84D0E">
        <w:rPr>
          <w:rFonts w:ascii="Calibri" w:hAnsi="Calibri" w:eastAsia="Calibri" w:cs="Calibri"/>
        </w:rPr>
        <w:t>should</w:t>
      </w:r>
      <w:r>
        <w:rPr>
          <w:rFonts w:ascii="Calibri" w:hAnsi="Calibri" w:eastAsia="Calibri" w:cs="Calibri"/>
        </w:rPr>
        <w:t xml:space="preserve"> circulate around breakout rooms to check timings (so no team is rushed to produce </w:t>
      </w:r>
      <w:r w:rsidR="00B84D0E">
        <w:rPr>
          <w:rFonts w:ascii="Calibri" w:hAnsi="Calibri" w:eastAsia="Calibri" w:cs="Calibri"/>
        </w:rPr>
        <w:t xml:space="preserve">final </w:t>
      </w:r>
      <w:r>
        <w:rPr>
          <w:rFonts w:ascii="Calibri" w:hAnsi="Calibri" w:eastAsia="Calibri" w:cs="Calibri"/>
        </w:rPr>
        <w:t>answers)</w:t>
      </w:r>
    </w:p>
    <w:p w:rsidRPr="005D0E1D" w:rsidR="005D0E1D" w:rsidP="39E22497" w:rsidRDefault="005D0E1D" w14:paraId="75481151" w14:textId="570F8F43">
      <w:pPr>
        <w:pStyle w:val="ListParagraph"/>
        <w:numPr>
          <w:ilvl w:val="0"/>
          <w:numId w:val="5"/>
        </w:numPr>
        <w:rPr>
          <w:color w:val="FF0000"/>
        </w:rPr>
      </w:pPr>
      <w:commentRangeStart w:id="17"/>
      <w:r w:rsidRPr="005D0E1D">
        <w:rPr>
          <w:color w:val="FF0000"/>
        </w:rPr>
        <w:t>Alternatives:</w:t>
      </w:r>
      <w:commentRangeEnd w:id="17"/>
      <w:r>
        <w:rPr>
          <w:rStyle w:val="CommentReference"/>
        </w:rPr>
        <w:commentReference w:id="17"/>
      </w:r>
    </w:p>
    <w:p w:rsidR="005D0E1D" w:rsidP="005D0E1D" w:rsidRDefault="005D0E1D" w14:paraId="64A7479C" w14:textId="114AA0F6">
      <w:pPr>
        <w:pStyle w:val="ListParagraph"/>
        <w:numPr>
          <w:ilvl w:val="1"/>
          <w:numId w:val="5"/>
        </w:numPr>
      </w:pPr>
      <w:r>
        <w:t>If playing as friends, can form teams beforehand and preassign breakout rooms</w:t>
      </w:r>
    </w:p>
    <w:p w:rsidR="00510D41" w:rsidP="00510D41" w:rsidRDefault="00E60A9D" w14:paraId="45D60CB8" w14:textId="77777777">
      <w:pPr>
        <w:pStyle w:val="ListParagraph"/>
        <w:numPr>
          <w:ilvl w:val="0"/>
          <w:numId w:val="5"/>
        </w:numPr>
      </w:pPr>
      <w:r>
        <w:t>Timeline</w:t>
      </w:r>
      <w:r w:rsidR="77306945">
        <w:t>:</w:t>
      </w:r>
    </w:p>
    <w:p w:rsidR="77306945" w:rsidP="009259AD" w:rsidRDefault="77306945" w14:paraId="369021C5" w14:textId="5B69B666">
      <w:pPr>
        <w:pStyle w:val="ListParagraph"/>
        <w:numPr>
          <w:ilvl w:val="1"/>
          <w:numId w:val="5"/>
        </w:numPr>
      </w:pPr>
      <w:r>
        <w:t xml:space="preserve">Find co-hosts  – </w:t>
      </w:r>
      <w:commentRangeStart w:id="18"/>
      <w:r>
        <w:t xml:space="preserve">Prepare quiz questions </w:t>
      </w:r>
      <w:commentRangeEnd w:id="18"/>
      <w:r w:rsidR="00704FDE">
        <w:rPr>
          <w:rStyle w:val="CommentReference"/>
        </w:rPr>
        <w:commentReference w:id="18"/>
      </w:r>
      <w:r>
        <w:t xml:space="preserve">– </w:t>
      </w:r>
      <w:r w:rsidR="38B29B71">
        <w:t xml:space="preserve">Send </w:t>
      </w:r>
      <w:r w:rsidR="00866C0B">
        <w:t xml:space="preserve">Zoom </w:t>
      </w:r>
      <w:r w:rsidR="38B29B71">
        <w:t xml:space="preserve">Invitations </w:t>
      </w:r>
      <w:r w:rsidR="009259AD">
        <w:t>–</w:t>
      </w:r>
      <w:r w:rsidR="00866C0B">
        <w:t xml:space="preserve"> </w:t>
      </w:r>
      <w:r w:rsidR="00CA7DE2">
        <w:t>C</w:t>
      </w:r>
      <w:r>
        <w:t>heck the tech – Have f</w:t>
      </w:r>
      <w:r w:rsidR="005D0E1D">
        <w:t>un!</w:t>
      </w:r>
    </w:p>
    <w:p w:rsidR="00E60A9D" w:rsidP="00E60A9D" w:rsidRDefault="00E60A9D" w14:paraId="5DAB6C7B" w14:textId="77777777"/>
    <w:p w:rsidR="00E60A9D" w:rsidP="00E60A9D" w:rsidRDefault="00E60A9D" w14:paraId="0E63E44C" w14:textId="77777777">
      <w:pPr>
        <w:rPr>
          <w:b/>
          <w:bCs/>
        </w:rPr>
      </w:pPr>
      <w:r>
        <w:rPr>
          <w:b/>
          <w:bCs/>
        </w:rPr>
        <w:t xml:space="preserve">Online Games </w:t>
      </w:r>
    </w:p>
    <w:p w:rsidR="00E60A9D" w:rsidP="00E60A9D" w:rsidRDefault="00E60A9D" w14:paraId="02EB378F" w14:textId="77777777"/>
    <w:p w:rsidR="00E60A9D" w:rsidP="37FBF37C" w:rsidRDefault="00E60A9D" w14:paraId="31905399" w14:textId="4E450A8A">
      <w:pPr>
        <w:pStyle w:val="ListParagraph"/>
        <w:numPr>
          <w:ilvl w:val="0"/>
          <w:numId w:val="6"/>
        </w:numPr>
      </w:pPr>
      <w:r>
        <w:t>Organisation difficulty</w:t>
      </w:r>
      <w:r w:rsidR="3539E7BD">
        <w:t>: 2/5</w:t>
      </w:r>
    </w:p>
    <w:p w:rsidR="00C52414" w:rsidP="00E60A9D" w:rsidRDefault="00E60A9D" w14:paraId="2244EF0E" w14:textId="4F737389">
      <w:pPr>
        <w:pStyle w:val="ListParagraph"/>
        <w:numPr>
          <w:ilvl w:val="0"/>
          <w:numId w:val="6"/>
        </w:numPr>
        <w:rPr>
          <w:color w:val="FF0000"/>
        </w:rPr>
      </w:pPr>
      <w:r>
        <w:t>Group size</w:t>
      </w:r>
      <w:r w:rsidR="5DA3B5A8">
        <w:t xml:space="preserve">: </w:t>
      </w:r>
      <w:r w:rsidRPr="0DBE8522" w:rsidR="289166BF">
        <w:rPr>
          <w:color w:val="333333"/>
        </w:rPr>
        <w:t>≥</w:t>
      </w:r>
      <w:r w:rsidR="00CA79E9">
        <w:t xml:space="preserve"> </w:t>
      </w:r>
      <w:r w:rsidR="001D11FF">
        <w:t>6</w:t>
      </w:r>
      <w:r w:rsidR="000828C2">
        <w:t xml:space="preserve"> </w:t>
      </w:r>
      <w:commentRangeStart w:id="19"/>
      <w:r w:rsidRPr="00BF2E6B" w:rsidR="00CA79E9">
        <w:rPr>
          <w:color w:val="FF0000"/>
        </w:rPr>
        <w:t>(</w:t>
      </w:r>
      <w:r w:rsidR="00BF2E6B">
        <w:rPr>
          <w:color w:val="FF0000"/>
        </w:rPr>
        <w:t>up to 8 in each breakout room</w:t>
      </w:r>
      <w:r w:rsidRPr="00BF2E6B" w:rsidR="00BF2E6B">
        <w:rPr>
          <w:color w:val="FF0000"/>
        </w:rPr>
        <w:t>)</w:t>
      </w:r>
      <w:commentRangeEnd w:id="19"/>
      <w:r>
        <w:rPr>
          <w:rStyle w:val="CommentReference"/>
        </w:rPr>
        <w:commentReference w:id="19"/>
      </w:r>
    </w:p>
    <w:p w:rsidRPr="000957DB" w:rsidR="000957DB" w:rsidP="000957DB" w:rsidRDefault="00C52414" w14:paraId="4884FFF2" w14:textId="5FEF9B35">
      <w:pPr>
        <w:pStyle w:val="ListParagraph"/>
        <w:numPr>
          <w:ilvl w:val="0"/>
          <w:numId w:val="6"/>
        </w:numPr>
        <w:rPr>
          <w:color w:val="FF0000"/>
        </w:rPr>
      </w:pPr>
      <w:r w:rsidRPr="00D805ED">
        <w:rPr>
          <w:color w:val="FF0000"/>
        </w:rPr>
        <w:t xml:space="preserve">Time needed: 1 </w:t>
      </w:r>
      <w:r w:rsidRPr="00D805ED" w:rsidR="00D03A38">
        <w:rPr>
          <w:color w:val="FF0000"/>
        </w:rPr>
        <w:t>– 1.5 hours</w:t>
      </w:r>
    </w:p>
    <w:p w:rsidR="3A69998E" w:rsidP="1116FE56" w:rsidRDefault="67B12EE5" w14:paraId="117F20B7" w14:textId="294600E5">
      <w:pPr>
        <w:pStyle w:val="ListParagraph"/>
        <w:numPr>
          <w:ilvl w:val="0"/>
          <w:numId w:val="6"/>
        </w:numPr>
        <w:rPr>
          <w:color w:val="FF0000"/>
        </w:rPr>
      </w:pPr>
      <w:r w:rsidRPr="52E2D99C" w:rsidR="53526E85">
        <w:rPr>
          <w:color w:val="FF0000"/>
        </w:rPr>
        <w:t>Number of hosts: one per breakout room</w:t>
      </w:r>
    </w:p>
    <w:p w:rsidR="00E60A9D" w:rsidP="39E22497" w:rsidRDefault="00E60A9D" w14:paraId="0544391D" w14:textId="5F1AFB11">
      <w:pPr>
        <w:pStyle w:val="ListParagraph"/>
        <w:numPr>
          <w:ilvl w:val="0"/>
          <w:numId w:val="6"/>
        </w:numPr>
      </w:pPr>
      <w:r>
        <w:t>Tech needed</w:t>
      </w:r>
      <w:r w:rsidR="4E2EE2CC">
        <w:t>:</w:t>
      </w:r>
      <w:r w:rsidR="55A6C29A">
        <w:t xml:space="preserve"> Zoom </w:t>
      </w:r>
      <w:r w:rsidR="5AACA9F8">
        <w:t>(</w:t>
      </w:r>
      <w:r w:rsidR="55A6C29A">
        <w:t>with breakout rooms</w:t>
      </w:r>
      <w:r w:rsidR="00C504B7">
        <w:t xml:space="preserve"> and </w:t>
      </w:r>
      <w:r w:rsidRPr="00EF7998" w:rsidR="00C504B7">
        <w:rPr>
          <w:color w:val="FF0000"/>
        </w:rPr>
        <w:t>screen- and sound-sharing</w:t>
      </w:r>
      <w:r w:rsidR="23BB8238">
        <w:t>)</w:t>
      </w:r>
      <w:r w:rsidR="000A2DAA">
        <w:t>;</w:t>
      </w:r>
      <w:r w:rsidR="197C7791">
        <w:t xml:space="preserve"> </w:t>
      </w:r>
      <w:r w:rsidRPr="39E22497" w:rsidR="197C7791">
        <w:rPr>
          <w:i/>
          <w:iCs/>
        </w:rPr>
        <w:t>jackbox</w:t>
      </w:r>
      <w:r w:rsidRPr="001D11FF" w:rsidR="001D11FF">
        <w:rPr>
          <w:i/>
          <w:iCs/>
          <w:color w:val="FF0000"/>
        </w:rPr>
        <w:t xml:space="preserve"> </w:t>
      </w:r>
      <w:r w:rsidRPr="001D11FF" w:rsidR="001D11FF">
        <w:rPr>
          <w:color w:val="FF0000"/>
        </w:rPr>
        <w:t xml:space="preserve">(an </w:t>
      </w:r>
      <w:r w:rsidRPr="001D11FF" w:rsidR="0061011F">
        <w:rPr>
          <w:color w:val="FF0000"/>
        </w:rPr>
        <w:t>online game</w:t>
      </w:r>
      <w:r w:rsidRPr="001D11FF" w:rsidR="001D11FF">
        <w:rPr>
          <w:color w:val="FF0000"/>
        </w:rPr>
        <w:t xml:space="preserve"> provider)</w:t>
      </w:r>
      <w:r w:rsidR="00C81E68">
        <w:rPr>
          <w:color w:val="FF0000"/>
        </w:rPr>
        <w:t xml:space="preserve">; </w:t>
      </w:r>
      <w:r w:rsidRPr="006527F3" w:rsidR="006527F3">
        <w:rPr>
          <w:b/>
          <w:bCs/>
          <w:color w:val="FF0000"/>
        </w:rPr>
        <w:t xml:space="preserve">1 </w:t>
      </w:r>
      <w:commentRangeStart w:id="20"/>
      <w:commentRangeStart w:id="21"/>
      <w:commentRangeStart w:id="22"/>
      <w:commentRangeStart w:id="23"/>
      <w:r w:rsidRPr="00852C62" w:rsidR="00852C62">
        <w:rPr>
          <w:b/>
          <w:bCs/>
          <w:color w:val="FF0000"/>
        </w:rPr>
        <w:t>smart phone</w:t>
      </w:r>
      <w:r w:rsidR="00852C62">
        <w:rPr>
          <w:b/>
          <w:bCs/>
          <w:color w:val="FF0000"/>
        </w:rPr>
        <w:t xml:space="preserve"> per player</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p>
    <w:p w:rsidR="5461B2F3" w:rsidP="39E22497" w:rsidRDefault="5461B2F3" w14:paraId="5345CC03" w14:textId="2A738A0A">
      <w:pPr>
        <w:pStyle w:val="ListParagraph"/>
        <w:numPr>
          <w:ilvl w:val="0"/>
          <w:numId w:val="6"/>
        </w:numPr>
      </w:pPr>
      <w:r w:rsidRPr="39E22497">
        <w:t>Best for: friends</w:t>
      </w:r>
    </w:p>
    <w:p w:rsidR="00E60A9D" w:rsidP="00E60A9D" w:rsidRDefault="00E60A9D" w14:paraId="529AEE40" w14:textId="47AB25D6">
      <w:pPr>
        <w:pStyle w:val="ListParagraph"/>
        <w:numPr>
          <w:ilvl w:val="0"/>
          <w:numId w:val="6"/>
        </w:numPr>
      </w:pPr>
      <w:r>
        <w:t>Activity</w:t>
      </w:r>
      <w:r w:rsidR="1C2065D8">
        <w:t xml:space="preserve"> outline</w:t>
      </w:r>
      <w:r w:rsidR="582932FF">
        <w:t>:</w:t>
      </w:r>
    </w:p>
    <w:p w:rsidR="006C4E2B" w:rsidP="006C4E2B" w:rsidRDefault="006C4E2B" w14:paraId="3FF3DC82" w14:textId="7FD3DAF4">
      <w:pPr>
        <w:pStyle w:val="ListParagraph"/>
      </w:pPr>
      <w:commentRangeStart w:id="24"/>
      <w:r>
        <w:rPr>
          <w:color w:val="FF0000"/>
        </w:rPr>
        <w:t>A pithy one-line intro to the event to get them interested</w:t>
      </w:r>
      <w:r w:rsidR="0011656B">
        <w:rPr>
          <w:color w:val="FF0000"/>
        </w:rPr>
        <w:t xml:space="preserve"> (potentially need some info about the games available as well – I would want some – what kind of games etc.)</w:t>
      </w:r>
      <w:commentRangeEnd w:id="24"/>
      <w:r w:rsidR="00127705">
        <w:rPr>
          <w:rStyle w:val="CommentReference"/>
        </w:rPr>
        <w:commentReference w:id="24"/>
      </w:r>
    </w:p>
    <w:p w:rsidR="7EADDA28" w:rsidP="39E22497" w:rsidRDefault="005A3F4B" w14:paraId="56507941" w14:textId="50DA6694">
      <w:pPr>
        <w:pStyle w:val="ListParagraph"/>
        <w:numPr>
          <w:ilvl w:val="1"/>
          <w:numId w:val="6"/>
        </w:numPr>
      </w:pPr>
      <w:r w:rsidRPr="005A3F4B">
        <w:rPr>
          <w:color w:val="FF0000"/>
        </w:rPr>
        <w:t xml:space="preserve">Meet in Zoom and </w:t>
      </w:r>
      <w:r>
        <w:t>split into</w:t>
      </w:r>
      <w:r w:rsidR="7EADDA28">
        <w:t xml:space="preserve"> breakout rooms, preferably with </w:t>
      </w:r>
      <w:r w:rsidRPr="00290676" w:rsidR="00235AD0">
        <w:rPr>
          <w:color w:val="FF0000"/>
        </w:rPr>
        <w:t>6-</w:t>
      </w:r>
      <w:r w:rsidRPr="00290676" w:rsidR="7EADDA28">
        <w:rPr>
          <w:color w:val="FF0000"/>
        </w:rPr>
        <w:t xml:space="preserve">8 guests </w:t>
      </w:r>
      <w:commentRangeStart w:id="25"/>
      <w:commentRangeStart w:id="26"/>
      <w:r w:rsidRPr="00290676" w:rsidR="7EADDA28">
        <w:rPr>
          <w:color w:val="FF0000"/>
        </w:rPr>
        <w:t>each</w:t>
      </w:r>
      <w:commentRangeEnd w:id="25"/>
      <w:r>
        <w:rPr>
          <w:rStyle w:val="CommentReference"/>
        </w:rPr>
        <w:commentReference w:id="25"/>
      </w:r>
      <w:commentRangeEnd w:id="26"/>
      <w:r>
        <w:rPr>
          <w:rStyle w:val="CommentReference"/>
        </w:rPr>
        <w:commentReference w:id="26"/>
      </w:r>
      <w:r w:rsidR="7EADDA28">
        <w:t xml:space="preserve">. </w:t>
      </w:r>
    </w:p>
    <w:p w:rsidRPr="00D11781" w:rsidR="15AE83F7" w:rsidP="39E22497" w:rsidRDefault="00D11781" w14:paraId="24517BC1" w14:textId="7920022D">
      <w:pPr>
        <w:pStyle w:val="ListParagraph"/>
        <w:numPr>
          <w:ilvl w:val="1"/>
          <w:numId w:val="6"/>
        </w:numPr>
      </w:pPr>
      <w:r>
        <w:rPr>
          <w:rFonts w:ascii="Calibri" w:hAnsi="Calibri" w:eastAsia="Calibri" w:cs="Calibri"/>
        </w:rPr>
        <w:t>Play the game (see tech instructions below!)</w:t>
      </w:r>
    </w:p>
    <w:p w:rsidRPr="00900C11" w:rsidR="00D11781" w:rsidP="39E22497" w:rsidRDefault="00BB0A7B" w14:paraId="1931AA24" w14:textId="3B43532C">
      <w:pPr>
        <w:pStyle w:val="ListParagraph"/>
        <w:numPr>
          <w:ilvl w:val="1"/>
          <w:numId w:val="6"/>
        </w:numPr>
      </w:pPr>
      <w:r>
        <w:rPr>
          <w:rFonts w:ascii="Calibri" w:hAnsi="Calibri" w:eastAsia="Calibri" w:cs="Calibri"/>
        </w:rPr>
        <w:t>Can play one or multiple rounds</w:t>
      </w:r>
    </w:p>
    <w:p w:rsidR="00900C11" w:rsidP="00E60A9D" w:rsidRDefault="00900C11" w14:paraId="336C29D6" w14:textId="618AAD86">
      <w:pPr>
        <w:pStyle w:val="ListParagraph"/>
        <w:numPr>
          <w:ilvl w:val="0"/>
          <w:numId w:val="6"/>
        </w:numPr>
      </w:pPr>
      <w:r>
        <w:t>Tech</w:t>
      </w:r>
      <w:r w:rsidR="008E5B8C">
        <w:t xml:space="preserve"> Instructions</w:t>
      </w:r>
      <w:r>
        <w:t>:</w:t>
      </w:r>
    </w:p>
    <w:p w:rsidR="00900C11" w:rsidP="00900C11" w:rsidRDefault="005E73C1" w14:paraId="5F5E90BD" w14:textId="56957BC5">
      <w:pPr>
        <w:pStyle w:val="ListParagraph"/>
        <w:numPr>
          <w:ilvl w:val="1"/>
          <w:numId w:val="6"/>
        </w:numPr>
      </w:pPr>
      <w:r>
        <w:t>Each host must p</w:t>
      </w:r>
      <w:r w:rsidR="004D2A06">
        <w:t xml:space="preserve">urchase </w:t>
      </w:r>
      <w:r>
        <w:t>a</w:t>
      </w:r>
      <w:r w:rsidR="004D2A06">
        <w:t xml:space="preserve"> </w:t>
      </w:r>
      <w:r w:rsidRPr="00C74F5F" w:rsidR="004D2A06">
        <w:rPr>
          <w:b/>
          <w:bCs/>
          <w:i/>
          <w:iCs/>
        </w:rPr>
        <w:t>jackbox</w:t>
      </w:r>
      <w:r w:rsidRPr="00C74F5F" w:rsidR="004D2A06">
        <w:rPr>
          <w:b/>
          <w:bCs/>
        </w:rPr>
        <w:t xml:space="preserve"> licence</w:t>
      </w:r>
      <w:r>
        <w:t xml:space="preserve"> – the</w:t>
      </w:r>
      <w:r w:rsidRPr="00765481">
        <w:rPr>
          <w:i/>
          <w:iCs/>
        </w:rPr>
        <w:t xml:space="preserve"> Pa</w:t>
      </w:r>
      <w:r>
        <w:rPr>
          <w:i/>
          <w:iCs/>
        </w:rPr>
        <w:t xml:space="preserve">rty Pack </w:t>
      </w:r>
      <w:r>
        <w:t>is $13.74</w:t>
      </w:r>
      <w:r w:rsidR="004D2A06">
        <w:t xml:space="preserve"> </w:t>
      </w:r>
      <w:r>
        <w:t xml:space="preserve">(one host/licence </w:t>
      </w:r>
      <w:r w:rsidR="007D6E1C">
        <w:t>per</w:t>
      </w:r>
      <w:r>
        <w:t xml:space="preserve"> breakout room - </w:t>
      </w:r>
      <w:r w:rsidR="004D2A06">
        <w:t>a max of 8</w:t>
      </w:r>
      <w:r w:rsidR="00124508">
        <w:t xml:space="preserve"> </w:t>
      </w:r>
      <w:r w:rsidR="007D6E1C">
        <w:t>per</w:t>
      </w:r>
      <w:r w:rsidR="00124508">
        <w:t xml:space="preserve"> breakout room</w:t>
      </w:r>
      <w:r w:rsidR="003E30CD">
        <w:t xml:space="preserve"> </w:t>
      </w:r>
      <w:r w:rsidR="005C0040">
        <w:t>as there can only be 8 players</w:t>
      </w:r>
      <w:r w:rsidR="00124508">
        <w:t>)</w:t>
      </w:r>
      <w:r w:rsidR="00765481">
        <w:t xml:space="preserve"> </w:t>
      </w:r>
    </w:p>
    <w:p w:rsidR="00124508" w:rsidP="00900C11" w:rsidRDefault="00BD084B" w14:paraId="50CE1566" w14:textId="17175347">
      <w:pPr>
        <w:pStyle w:val="ListParagraph"/>
        <w:numPr>
          <w:ilvl w:val="1"/>
          <w:numId w:val="6"/>
        </w:numPr>
      </w:pPr>
      <w:r>
        <w:t xml:space="preserve">Use </w:t>
      </w:r>
      <w:r w:rsidRPr="00C74F5F">
        <w:rPr>
          <w:b/>
          <w:bCs/>
        </w:rPr>
        <w:t>Zoom breakout rooms</w:t>
      </w:r>
      <w:r>
        <w:t xml:space="preserve"> with random or pre-allocation </w:t>
      </w:r>
    </w:p>
    <w:p w:rsidR="00C504B7" w:rsidP="00900C11" w:rsidRDefault="00A6601F" w14:paraId="5130A667" w14:textId="73398754">
      <w:pPr>
        <w:pStyle w:val="ListParagraph"/>
        <w:numPr>
          <w:ilvl w:val="1"/>
          <w:numId w:val="6"/>
        </w:numPr>
      </w:pPr>
      <w:r>
        <w:t>Host</w:t>
      </w:r>
      <w:r w:rsidR="00930B9B">
        <w:t xml:space="preserve"> </w:t>
      </w:r>
      <w:r w:rsidR="000F1AC5">
        <w:t xml:space="preserve">(with jackbox licence) </w:t>
      </w:r>
      <w:r w:rsidRPr="00C74F5F" w:rsidR="000F1AC5">
        <w:rPr>
          <w:b/>
          <w:bCs/>
        </w:rPr>
        <w:t xml:space="preserve">shares their screen </w:t>
      </w:r>
      <w:r w:rsidRPr="00C74F5F" w:rsidR="00DA238C">
        <w:rPr>
          <w:b/>
          <w:bCs/>
        </w:rPr>
        <w:t xml:space="preserve">and </w:t>
      </w:r>
      <w:r w:rsidRPr="00C74F5F" w:rsidR="00E8025E">
        <w:rPr>
          <w:b/>
          <w:bCs/>
        </w:rPr>
        <w:t>audio</w:t>
      </w:r>
      <w:r w:rsidR="00E8025E">
        <w:t xml:space="preserve"> to present the game</w:t>
      </w:r>
    </w:p>
    <w:p w:rsidR="00E8025E" w:rsidP="00900C11" w:rsidRDefault="00E8025E" w14:paraId="682691D4" w14:textId="741866A3">
      <w:pPr>
        <w:pStyle w:val="ListParagraph"/>
        <w:numPr>
          <w:ilvl w:val="1"/>
          <w:numId w:val="6"/>
        </w:numPr>
      </w:pPr>
      <w:r>
        <w:t>Each player</w:t>
      </w:r>
      <w:r w:rsidR="00580C6D">
        <w:t xml:space="preserve"> joins the game </w:t>
      </w:r>
      <w:r w:rsidR="00EF73EF">
        <w:t xml:space="preserve">with their </w:t>
      </w:r>
      <w:r w:rsidRPr="00C74F5F" w:rsidR="00EF73EF">
        <w:rPr>
          <w:b/>
          <w:bCs/>
        </w:rPr>
        <w:t>smart phone</w:t>
      </w:r>
      <w:r w:rsidR="00EF73EF">
        <w:t xml:space="preserve"> using the join code</w:t>
      </w:r>
    </w:p>
    <w:p w:rsidR="00E60A9D" w:rsidP="00E60A9D" w:rsidRDefault="00E60A9D" w14:paraId="66A0A5DC" w14:textId="17ABC333">
      <w:pPr>
        <w:pStyle w:val="ListParagraph"/>
        <w:numPr>
          <w:ilvl w:val="0"/>
          <w:numId w:val="6"/>
        </w:numPr>
      </w:pPr>
      <w:r>
        <w:t>Advice</w:t>
      </w:r>
      <w:r w:rsidR="7C57562E">
        <w:t>:</w:t>
      </w:r>
    </w:p>
    <w:p w:rsidR="31C55AC3" w:rsidP="39E22497" w:rsidRDefault="31C55AC3" w14:paraId="59F7F559" w14:textId="32FF27EC">
      <w:pPr>
        <w:pStyle w:val="ListParagraph"/>
        <w:numPr>
          <w:ilvl w:val="1"/>
          <w:numId w:val="2"/>
        </w:numPr>
      </w:pPr>
      <w:r>
        <w:t>Turn off any pop-ups and notifications on the shared screen.</w:t>
      </w:r>
    </w:p>
    <w:p w:rsidR="64418283" w:rsidP="39E22497" w:rsidRDefault="64418283" w14:paraId="4DA39E30" w14:textId="52C063DF">
      <w:pPr>
        <w:pStyle w:val="ListParagraph"/>
        <w:numPr>
          <w:ilvl w:val="1"/>
          <w:numId w:val="2"/>
        </w:numPr>
      </w:pPr>
      <w:r>
        <w:t>Explain the rules of the game before you get started.</w:t>
      </w:r>
    </w:p>
    <w:p w:rsidR="564D456F" w:rsidP="39E22497" w:rsidRDefault="564D456F" w14:paraId="68EB5983" w14:textId="339BB5F2">
      <w:pPr>
        <w:pStyle w:val="ListParagraph"/>
        <w:numPr>
          <w:ilvl w:val="1"/>
          <w:numId w:val="2"/>
        </w:numPr>
      </w:pPr>
      <w:r>
        <w:t>Each room can play a different game, depending on their preference.</w:t>
      </w:r>
    </w:p>
    <w:p w:rsidR="001D2950" w:rsidP="001D2950" w:rsidRDefault="001D2950" w14:paraId="25D825CD" w14:textId="22556E75">
      <w:pPr>
        <w:pStyle w:val="ListParagraph"/>
        <w:numPr>
          <w:ilvl w:val="0"/>
          <w:numId w:val="6"/>
        </w:numPr>
      </w:pPr>
      <w:r>
        <w:t>Alternatives</w:t>
      </w:r>
      <w:r w:rsidR="00E47292">
        <w:t>:</w:t>
      </w:r>
    </w:p>
    <w:p w:rsidR="001D2950" w:rsidP="001D2950" w:rsidRDefault="001D2950" w14:paraId="26F3A5F2" w14:textId="400D0BA0">
      <w:pPr>
        <w:pStyle w:val="ListParagraph"/>
        <w:numPr>
          <w:ilvl w:val="1"/>
          <w:numId w:val="6"/>
        </w:numPr>
      </w:pPr>
      <w:r>
        <w:t>Use</w:t>
      </w:r>
      <w:r w:rsidR="005C7F9D">
        <w:t xml:space="preserve"> a</w:t>
      </w:r>
      <w:r>
        <w:t xml:space="preserve"> different online game</w:t>
      </w:r>
      <w:r w:rsidR="005C7F9D">
        <w:t xml:space="preserve"> platform</w:t>
      </w:r>
      <w:r>
        <w:t xml:space="preserve">! i.e. </w:t>
      </w:r>
      <w:commentRangeStart w:id="27"/>
      <w:commentRangeStart w:id="28"/>
      <w:r>
        <w:t>?</w:t>
      </w:r>
      <w:commentRangeEnd w:id="27"/>
      <w:r>
        <w:rPr>
          <w:rStyle w:val="CommentReference"/>
        </w:rPr>
        <w:commentReference w:id="27"/>
      </w:r>
      <w:commentRangeEnd w:id="28"/>
      <w:r>
        <w:rPr>
          <w:rStyle w:val="CommentReference"/>
        </w:rPr>
        <w:commentReference w:id="28"/>
      </w:r>
    </w:p>
    <w:p w:rsidR="006B4E32" w:rsidP="006B4E32" w:rsidRDefault="001D2950" w14:paraId="0CE9838C" w14:textId="77777777">
      <w:pPr>
        <w:pStyle w:val="ListParagraph"/>
        <w:numPr>
          <w:ilvl w:val="0"/>
          <w:numId w:val="6"/>
        </w:numPr>
      </w:pPr>
      <w:r>
        <w:t>Timeline:</w:t>
      </w:r>
    </w:p>
    <w:p w:rsidR="55DFFBF2" w:rsidP="006B4E32" w:rsidRDefault="55DFFBF2" w14:paraId="2BCAD293" w14:textId="49A185F3">
      <w:pPr>
        <w:pStyle w:val="ListParagraph"/>
        <w:numPr>
          <w:ilvl w:val="1"/>
          <w:numId w:val="6"/>
        </w:numPr>
      </w:pPr>
      <w:r>
        <w:t>Purchase jackbox</w:t>
      </w:r>
      <w:r w:rsidR="00452CA8">
        <w:t xml:space="preserve"> </w:t>
      </w:r>
      <w:r w:rsidR="00B6091A">
        <w:t xml:space="preserve">– </w:t>
      </w:r>
      <w:r w:rsidRPr="0015662F" w:rsidR="00B6091A">
        <w:rPr>
          <w:color w:val="FF0000"/>
        </w:rPr>
        <w:t xml:space="preserve">Meet in Zoom </w:t>
      </w:r>
      <w:r>
        <w:t xml:space="preserve">– </w:t>
      </w:r>
      <w:r w:rsidR="19BEC7F7">
        <w:t xml:space="preserve">Decide on the game(s) – </w:t>
      </w:r>
      <w:r>
        <w:t xml:space="preserve">Play!  </w:t>
      </w:r>
    </w:p>
    <w:p w:rsidR="00E60A9D" w:rsidP="00E60A9D" w:rsidRDefault="00E60A9D" w14:paraId="6A05A809" w14:textId="77777777"/>
    <w:p w:rsidR="39E22497" w:rsidP="39E22497" w:rsidRDefault="39E22497" w14:paraId="2654C55F" w14:textId="2DD04BA5"/>
    <w:p w:rsidR="00E60A9D" w:rsidP="00E60A9D" w:rsidRDefault="00E60A9D" w14:paraId="21254AD9" w14:textId="77777777">
      <w:pPr>
        <w:rPr>
          <w:b/>
          <w:bCs/>
        </w:rPr>
      </w:pPr>
      <w:r>
        <w:rPr>
          <w:b/>
          <w:bCs/>
        </w:rPr>
        <w:t xml:space="preserve">Coffee Break </w:t>
      </w:r>
    </w:p>
    <w:p w:rsidR="00E60A9D" w:rsidP="00E60A9D" w:rsidRDefault="00E60A9D" w14:paraId="5A39BBE3" w14:textId="77777777">
      <w:pPr>
        <w:rPr>
          <w:b/>
          <w:bCs/>
        </w:rPr>
      </w:pPr>
    </w:p>
    <w:p w:rsidR="00E60A9D" w:rsidP="00E60A9D" w:rsidRDefault="00E60A9D" w14:paraId="7F0E5A69" w14:textId="56795C9A">
      <w:pPr>
        <w:pStyle w:val="ListParagraph"/>
        <w:numPr>
          <w:ilvl w:val="0"/>
          <w:numId w:val="7"/>
        </w:numPr>
      </w:pPr>
      <w:r>
        <w:t>Organisation difficulty</w:t>
      </w:r>
      <w:r w:rsidR="170563C0">
        <w:t xml:space="preserve">: </w:t>
      </w:r>
      <w:r w:rsidR="608F04B0">
        <w:t>1</w:t>
      </w:r>
      <w:r w:rsidR="4266C9FA">
        <w:t>/5</w:t>
      </w:r>
    </w:p>
    <w:p w:rsidR="00E60A9D" w:rsidP="00E60A9D" w:rsidRDefault="00E60A9D" w14:paraId="3A642FD6" w14:textId="5507846F">
      <w:pPr>
        <w:pStyle w:val="ListParagraph"/>
        <w:numPr>
          <w:ilvl w:val="0"/>
          <w:numId w:val="7"/>
        </w:numPr>
      </w:pPr>
      <w:r>
        <w:t>Group size</w:t>
      </w:r>
      <w:r w:rsidR="50D48533">
        <w:t xml:space="preserve">: </w:t>
      </w:r>
      <w:r w:rsidR="2E30FD4A">
        <w:t xml:space="preserve">5 - </w:t>
      </w:r>
      <w:r w:rsidR="50D48533">
        <w:t xml:space="preserve">10 </w:t>
      </w:r>
      <w:r w:rsidR="5C05AE4D">
        <w:t>per breakout room</w:t>
      </w:r>
    </w:p>
    <w:p w:rsidRPr="00F75739" w:rsidR="00A56E0B" w:rsidP="00E60A9D" w:rsidRDefault="00A56E0B" w14:paraId="31CE01B1" w14:textId="646D4D45">
      <w:pPr>
        <w:pStyle w:val="ListParagraph"/>
        <w:numPr>
          <w:ilvl w:val="0"/>
          <w:numId w:val="7"/>
        </w:numPr>
        <w:rPr>
          <w:color w:val="000000" w:themeColor="text1"/>
        </w:rPr>
      </w:pPr>
      <w:commentRangeStart w:id="29"/>
      <w:r w:rsidRPr="6DF561BA">
        <w:t xml:space="preserve">Time needed: </w:t>
      </w:r>
      <w:r w:rsidRPr="6DF561BA" w:rsidR="00174F7E">
        <w:t>~</w:t>
      </w:r>
      <w:r w:rsidRPr="6DF561BA">
        <w:t xml:space="preserve">30 minutes </w:t>
      </w:r>
      <w:commentRangeEnd w:id="29"/>
      <w:r w:rsidR="00AB36C6">
        <w:rPr>
          <w:rStyle w:val="CommentReference"/>
        </w:rPr>
        <w:commentReference w:id="29"/>
      </w:r>
    </w:p>
    <w:p w:rsidR="00E60A9D" w:rsidP="39E22497" w:rsidRDefault="00E60A9D" w14:paraId="3F7A5A01" w14:textId="42C93DCF">
      <w:pPr>
        <w:pStyle w:val="ListParagraph"/>
        <w:numPr>
          <w:ilvl w:val="0"/>
          <w:numId w:val="7"/>
        </w:numPr>
      </w:pPr>
      <w:r>
        <w:t>Tech needed</w:t>
      </w:r>
      <w:r w:rsidR="6AAB7391">
        <w:t xml:space="preserve">: </w:t>
      </w:r>
      <w:r w:rsidR="009E4AA0">
        <w:t>Zoom (with breakout rooms)</w:t>
      </w:r>
    </w:p>
    <w:p w:rsidRPr="00AB36C6" w:rsidR="008F7029" w:rsidP="39E22497" w:rsidRDefault="008F7029" w14:paraId="0679A431" w14:textId="60C11A6E">
      <w:pPr>
        <w:pStyle w:val="ListParagraph"/>
        <w:numPr>
          <w:ilvl w:val="0"/>
          <w:numId w:val="7"/>
        </w:numPr>
        <w:rPr>
          <w:color w:val="000000" w:themeColor="text1"/>
        </w:rPr>
      </w:pPr>
      <w:commentRangeStart w:id="30"/>
      <w:r w:rsidRPr="6DF561BA">
        <w:t xml:space="preserve">Best for: </w:t>
      </w:r>
      <w:r w:rsidRPr="6DF561BA" w:rsidR="0047041C">
        <w:t xml:space="preserve">freshers, </w:t>
      </w:r>
      <w:r w:rsidRPr="6DF561BA" w:rsidR="5C8E60A6">
        <w:t xml:space="preserve">new </w:t>
      </w:r>
      <w:r w:rsidRPr="6DF561BA" w:rsidR="0047041C">
        <w:t>friends, colleagues</w:t>
      </w:r>
      <w:commentRangeEnd w:id="30"/>
      <w:r w:rsidR="00AB36C6">
        <w:rPr>
          <w:rStyle w:val="CommentReference"/>
        </w:rPr>
        <w:commentReference w:id="30"/>
      </w:r>
    </w:p>
    <w:p w:rsidRPr="00AC6C31" w:rsidR="007D2039" w:rsidP="00D728F8" w:rsidRDefault="00E60A9D" w14:paraId="47398A25" w14:textId="7BF94181">
      <w:pPr>
        <w:pStyle w:val="ListParagraph"/>
        <w:numPr>
          <w:ilvl w:val="0"/>
          <w:numId w:val="7"/>
        </w:numPr>
      </w:pPr>
      <w:r>
        <w:t>Activity</w:t>
      </w:r>
      <w:r w:rsidR="1CDECA4F">
        <w:t xml:space="preserve"> outline</w:t>
      </w:r>
      <w:r w:rsidR="008F3146">
        <w:t>:</w:t>
      </w:r>
    </w:p>
    <w:p w:rsidR="41E50E56" w:rsidP="41E50E56" w:rsidRDefault="1A326F54" w14:paraId="58C8ED2C" w14:textId="55BCDB5A">
      <w:pPr>
        <w:ind w:left="360"/>
      </w:pPr>
      <w:r>
        <w:t xml:space="preserve">Get to know each other with a fun, informal chat </w:t>
      </w:r>
      <w:r w:rsidR="021BF658">
        <w:t>where you can even incorporate some hilarious ice-breakers!</w:t>
      </w:r>
    </w:p>
    <w:p w:rsidR="002E3662" w:rsidP="00C0284F" w:rsidRDefault="00C0284F" w14:paraId="336DD53C" w14:textId="75D5A229">
      <w:pPr>
        <w:pStyle w:val="ListParagraph"/>
        <w:numPr>
          <w:ilvl w:val="1"/>
          <w:numId w:val="7"/>
        </w:numPr>
      </w:pPr>
      <w:r>
        <w:t>Choose from a l</w:t>
      </w:r>
      <w:r w:rsidR="5B3D2C4B">
        <w:t>ess structured</w:t>
      </w:r>
      <w:r>
        <w:t xml:space="preserve">, </w:t>
      </w:r>
      <w:r w:rsidR="5B3D2C4B">
        <w:t xml:space="preserve">general chat </w:t>
      </w:r>
      <w:r>
        <w:t xml:space="preserve">or a more structured scenario where you use </w:t>
      </w:r>
      <w:r w:rsidR="5B3D2C4B">
        <w:t>conversation prompt</w:t>
      </w:r>
      <w:r>
        <w:t xml:space="preserve">s </w:t>
      </w:r>
      <w:r w:rsidR="5B3D2C4B">
        <w:t>such as “two truths and a lie”</w:t>
      </w:r>
      <w:r w:rsidR="0675BA44">
        <w:t xml:space="preserve">, </w:t>
      </w:r>
      <w:r w:rsidR="5B3D2C4B">
        <w:t>“never have I ever”</w:t>
      </w:r>
      <w:r w:rsidR="7F0BEF06">
        <w:t xml:space="preserve"> or “truth or dare” </w:t>
      </w:r>
      <w:r w:rsidR="5B3D2C4B">
        <w:t xml:space="preserve"> </w:t>
      </w:r>
    </w:p>
    <w:p w:rsidRPr="002E3662" w:rsidR="007319E7" w:rsidP="007319E7" w:rsidRDefault="007319E7" w14:paraId="0231FF3D" w14:textId="39089764">
      <w:pPr>
        <w:pStyle w:val="ListParagraph"/>
        <w:numPr>
          <w:ilvl w:val="1"/>
          <w:numId w:val="7"/>
        </w:numPr>
      </w:pPr>
      <w:r>
        <w:t xml:space="preserve">Split into Zoom breakout rooms of 5-10 people to boost discussion </w:t>
      </w:r>
    </w:p>
    <w:p w:rsidRPr="001E71E4" w:rsidR="001E71E4" w:rsidP="001E71E4" w:rsidRDefault="052D702B" w14:paraId="644D659E" w14:textId="03B5A0A8">
      <w:pPr>
        <w:pStyle w:val="ListParagraph"/>
        <w:numPr>
          <w:ilvl w:val="0"/>
          <w:numId w:val="7"/>
        </w:numPr>
      </w:pPr>
      <w:r>
        <w:t>Tech instructions</w:t>
      </w:r>
    </w:p>
    <w:p w:rsidR="00BD1B39" w:rsidP="00BD1B39" w:rsidRDefault="0073328F" w14:paraId="7F3F0C5D" w14:textId="79B069DF">
      <w:pPr>
        <w:pStyle w:val="ListParagraph"/>
        <w:numPr>
          <w:ilvl w:val="1"/>
          <w:numId w:val="7"/>
        </w:numPr>
      </w:pPr>
      <w:r>
        <w:t>Use breakout rooms for a large number of people (over 10)</w:t>
      </w:r>
    </w:p>
    <w:p w:rsidR="00E60A9D" w:rsidP="00E60A9D" w:rsidRDefault="00E60A9D" w14:paraId="2089FC0F" w14:textId="6A021DB9">
      <w:pPr>
        <w:pStyle w:val="ListParagraph"/>
        <w:numPr>
          <w:ilvl w:val="0"/>
          <w:numId w:val="7"/>
        </w:numPr>
      </w:pPr>
      <w:r>
        <w:t xml:space="preserve">Advice </w:t>
      </w:r>
    </w:p>
    <w:p w:rsidR="47AA1F07" w:rsidP="39E22497" w:rsidRDefault="00E71A5B" w14:paraId="31DEBC97" w14:textId="242FDCB2">
      <w:pPr>
        <w:pStyle w:val="ListParagraph"/>
        <w:numPr>
          <w:ilvl w:val="1"/>
          <w:numId w:val="7"/>
        </w:numPr>
      </w:pPr>
      <w:r>
        <w:t>An i</w:t>
      </w:r>
      <w:r w:rsidR="47AA1F07">
        <w:t xml:space="preserve">deal ice-breaker when people are meeting for the first time </w:t>
      </w:r>
    </w:p>
    <w:p w:rsidRPr="00550138" w:rsidR="00E71A5B" w:rsidP="39E22497" w:rsidRDefault="00C02231" w14:paraId="350CE254" w14:textId="72AB543E">
      <w:pPr>
        <w:pStyle w:val="ListParagraph"/>
        <w:numPr>
          <w:ilvl w:val="1"/>
          <w:numId w:val="7"/>
        </w:numPr>
        <w:rPr>
          <w:color w:val="000000" w:themeColor="text1"/>
        </w:rPr>
      </w:pPr>
      <w:commentRangeStart w:id="31"/>
      <w:r w:rsidRPr="6DF561BA">
        <w:t xml:space="preserve">Prompts are </w:t>
      </w:r>
      <w:r w:rsidRPr="6DF561BA" w:rsidR="00414CE7">
        <w:t>very useful (</w:t>
      </w:r>
      <w:r w:rsidRPr="6DF561BA">
        <w:t>essential if it is an ice-breaker!</w:t>
      </w:r>
      <w:commentRangeEnd w:id="31"/>
      <w:r>
        <w:rPr>
          <w:rStyle w:val="CommentReference"/>
        </w:rPr>
        <w:commentReference w:id="31"/>
      </w:r>
      <w:r w:rsidRPr="6DF561BA" w:rsidR="00414CE7">
        <w:t>)</w:t>
      </w:r>
    </w:p>
    <w:p w:rsidR="00550138" w:rsidP="39E22497" w:rsidRDefault="00550138" w14:paraId="58F3E5C9" w14:textId="2D78D5C1">
      <w:pPr>
        <w:pStyle w:val="ListParagraph"/>
        <w:numPr>
          <w:ilvl w:val="1"/>
          <w:numId w:val="7"/>
        </w:numPr>
        <w:rPr>
          <w:color w:val="000000" w:themeColor="text1"/>
        </w:rPr>
      </w:pPr>
      <w:r w:rsidRPr="6DF561BA">
        <w:t xml:space="preserve">Ask </w:t>
      </w:r>
      <w:r w:rsidRPr="6DF561BA" w:rsidR="00993C80">
        <w:t xml:space="preserve">participants in the invite to think about the prompt (i.e. to prepare 2 truths and a lie) </w:t>
      </w:r>
    </w:p>
    <w:p w:rsidR="5D987242" w:rsidP="39E22497" w:rsidRDefault="00927C68" w14:paraId="3E0F6B4D" w14:textId="3A84E51D">
      <w:pPr>
        <w:pStyle w:val="ListParagraph"/>
        <w:numPr>
          <w:ilvl w:val="1"/>
          <w:numId w:val="7"/>
        </w:numPr>
      </w:pPr>
      <w:r w:rsidRPr="6DF561BA">
        <w:t>Incorporate</w:t>
      </w:r>
      <w:r w:rsidRPr="6DF561BA" w:rsidR="5D987242">
        <w:t xml:space="preserve"> </w:t>
      </w:r>
      <w:r w:rsidR="5D987242">
        <w:t xml:space="preserve">a voting system </w:t>
      </w:r>
      <w:r>
        <w:t xml:space="preserve">for </w:t>
      </w:r>
      <w:commentRangeStart w:id="32"/>
      <w:r>
        <w:t>ice-breakers such as “two truths and a lie”</w:t>
      </w:r>
      <w:commentRangeEnd w:id="32"/>
      <w:r>
        <w:rPr>
          <w:rStyle w:val="CommentReference"/>
        </w:rPr>
        <w:commentReference w:id="32"/>
      </w:r>
    </w:p>
    <w:p w:rsidR="3C0E23D2" w:rsidP="39E22497" w:rsidRDefault="3C0E23D2" w14:paraId="4A8C82D0" w14:textId="00FB90CF">
      <w:pPr>
        <w:pStyle w:val="ListParagraph"/>
        <w:numPr>
          <w:ilvl w:val="1"/>
          <w:numId w:val="7"/>
        </w:numPr>
      </w:pPr>
      <w:r>
        <w:t xml:space="preserve">Consider rotating breakout rooms to get to know more people </w:t>
      </w:r>
    </w:p>
    <w:p w:rsidRPr="00290676" w:rsidR="00290676" w:rsidP="00290676" w:rsidRDefault="5EAB1E00" w14:paraId="34DFEDEF" w14:textId="32CDBAFF">
      <w:pPr>
        <w:pStyle w:val="ListParagraph"/>
        <w:numPr>
          <w:ilvl w:val="1"/>
          <w:numId w:val="7"/>
        </w:numPr>
      </w:pPr>
      <w:r>
        <w:t>During</w:t>
      </w:r>
      <w:r w:rsidR="00E71A5B">
        <w:t xml:space="preserve"> the</w:t>
      </w:r>
      <w:r>
        <w:t xml:space="preserve"> chat</w:t>
      </w:r>
      <w:r w:rsidR="00E71A5B">
        <w:t>,</w:t>
      </w:r>
      <w:r>
        <w:t xml:space="preserve"> have someone in charge of keeping the conversation flowing</w:t>
      </w:r>
    </w:p>
    <w:p w:rsidR="00E60A9D" w:rsidP="39E22497" w:rsidRDefault="00E60A9D" w14:paraId="45D78DC7" w14:textId="66E0CE72">
      <w:pPr>
        <w:pStyle w:val="ListParagraph"/>
        <w:numPr>
          <w:ilvl w:val="0"/>
          <w:numId w:val="7"/>
        </w:numPr>
        <w:rPr>
          <w:color w:val="000000" w:themeColor="text1"/>
        </w:rPr>
      </w:pPr>
      <w:r w:rsidRPr="6DF561BA">
        <w:t>Timeline</w:t>
      </w:r>
    </w:p>
    <w:p w:rsidR="001374B7" w:rsidP="001374B7" w:rsidRDefault="001374B7" w14:paraId="5198ADE0" w14:textId="6F597A6E">
      <w:pPr>
        <w:pStyle w:val="ListParagraph"/>
        <w:numPr>
          <w:ilvl w:val="1"/>
          <w:numId w:val="7"/>
        </w:numPr>
      </w:pPr>
      <w:commentRangeStart w:id="33"/>
      <w:r>
        <w:t xml:space="preserve">Decide on a less/more structured chat </w:t>
      </w:r>
      <w:commentRangeEnd w:id="33"/>
      <w:r>
        <w:rPr>
          <w:rStyle w:val="CommentReference"/>
        </w:rPr>
        <w:commentReference w:id="33"/>
      </w:r>
    </w:p>
    <w:p w:rsidR="72454B3B" w:rsidP="6DF561BA" w:rsidRDefault="72454B3B" w14:paraId="3EABBB1E" w14:textId="5EF75585">
      <w:pPr>
        <w:pStyle w:val="ListParagraph"/>
        <w:numPr>
          <w:ilvl w:val="1"/>
          <w:numId w:val="7"/>
        </w:numPr>
      </w:pPr>
      <w:r>
        <w:t>Send Zoom invitations</w:t>
      </w:r>
    </w:p>
    <w:p w:rsidR="66BD0D59" w:rsidP="39E22497" w:rsidRDefault="66BD0D59" w14:paraId="424AC21E" w14:textId="1BC92EF2">
      <w:pPr>
        <w:pStyle w:val="ListParagraph"/>
        <w:numPr>
          <w:ilvl w:val="1"/>
          <w:numId w:val="7"/>
        </w:numPr>
      </w:pPr>
      <w:r>
        <w:t>Chat!</w:t>
      </w:r>
    </w:p>
    <w:p w:rsidR="00E60A9D" w:rsidP="00E60A9D" w:rsidRDefault="00E60A9D" w14:paraId="41C8F396" w14:textId="77777777">
      <w:pPr>
        <w:rPr>
          <w:b/>
          <w:bCs/>
        </w:rPr>
      </w:pPr>
    </w:p>
    <w:p w:rsidR="00E60A9D" w:rsidP="00E60A9D" w:rsidRDefault="00E60A9D" w14:paraId="2C71B8E5" w14:textId="77777777">
      <w:pPr>
        <w:rPr>
          <w:b/>
          <w:bCs/>
        </w:rPr>
      </w:pPr>
      <w:r>
        <w:rPr>
          <w:b/>
          <w:bCs/>
        </w:rPr>
        <w:t>Film Screening &amp; Discussion</w:t>
      </w:r>
    </w:p>
    <w:p w:rsidR="00E60A9D" w:rsidP="00E60A9D" w:rsidRDefault="00E60A9D" w14:paraId="798BE12A" w14:textId="343B59CC">
      <w:pPr>
        <w:pStyle w:val="ListParagraph"/>
        <w:numPr>
          <w:ilvl w:val="0"/>
          <w:numId w:val="8"/>
        </w:numPr>
      </w:pPr>
      <w:r>
        <w:t>Organisation difficulty</w:t>
      </w:r>
      <w:r w:rsidR="033A4D06">
        <w:t>: 2</w:t>
      </w:r>
      <w:r w:rsidR="4A3FE508">
        <w:t>/5</w:t>
      </w:r>
    </w:p>
    <w:p w:rsidR="00E60A9D" w:rsidP="00E60A9D" w:rsidRDefault="00E60A9D" w14:paraId="1163DDEA" w14:textId="419F2F5E">
      <w:pPr>
        <w:pStyle w:val="ListParagraph"/>
        <w:numPr>
          <w:ilvl w:val="0"/>
          <w:numId w:val="8"/>
        </w:numPr>
      </w:pPr>
      <w:r>
        <w:t>Group size</w:t>
      </w:r>
      <w:r w:rsidR="30AE2F18">
        <w:t xml:space="preserve">: 5 – 10 </w:t>
      </w:r>
      <w:commentRangeStart w:id="34"/>
      <w:r w:rsidRPr="6DF561BA" w:rsidR="000D4BD8">
        <w:t>per Teams channel</w:t>
      </w:r>
      <w:r w:rsidRPr="6DF561BA" w:rsidR="00196434">
        <w:t xml:space="preserve"> (or</w:t>
      </w:r>
      <w:r w:rsidRPr="6DF561BA" w:rsidR="004D585E">
        <w:t xml:space="preserve"> breakout room</w:t>
      </w:r>
      <w:r w:rsidRPr="6DF561BA" w:rsidR="00196434">
        <w:t>)</w:t>
      </w:r>
      <w:r w:rsidRPr="6DF561BA" w:rsidR="000D4BD8">
        <w:t xml:space="preserve"> </w:t>
      </w:r>
      <w:r w:rsidRPr="00B74A1A" w:rsidR="30AE2F18">
        <w:rPr>
          <w:color w:val="FF0000"/>
        </w:rPr>
        <w:t xml:space="preserve"> </w:t>
      </w:r>
      <w:commentRangeEnd w:id="34"/>
      <w:r w:rsidR="00B74A1A">
        <w:rPr>
          <w:rStyle w:val="CommentReference"/>
        </w:rPr>
        <w:commentReference w:id="34"/>
      </w:r>
    </w:p>
    <w:p w:rsidR="009F34A4" w:rsidP="00E60A9D" w:rsidRDefault="009F34A4" w14:paraId="502D135A" w14:textId="47C48F61">
      <w:pPr>
        <w:pStyle w:val="ListParagraph"/>
        <w:numPr>
          <w:ilvl w:val="0"/>
          <w:numId w:val="8"/>
        </w:numPr>
      </w:pPr>
      <w:r>
        <w:t xml:space="preserve">Time needed: </w:t>
      </w:r>
      <w:r w:rsidR="00447200">
        <w:t>1-</w:t>
      </w:r>
      <w:r w:rsidR="006D4018">
        <w:t>4</w:t>
      </w:r>
      <w:r w:rsidR="00447200">
        <w:t xml:space="preserve"> hours (</w:t>
      </w:r>
      <w:r w:rsidR="006D4018">
        <w:t>f</w:t>
      </w:r>
      <w:r w:rsidR="00447200">
        <w:t>ilm dependent)</w:t>
      </w:r>
    </w:p>
    <w:p w:rsidR="056FDD46" w:rsidP="39E22497" w:rsidRDefault="056FDD46" w14:paraId="13270F0F" w14:textId="638AB62E">
      <w:pPr>
        <w:pStyle w:val="ListParagraph"/>
        <w:numPr>
          <w:ilvl w:val="0"/>
          <w:numId w:val="8"/>
        </w:numPr>
      </w:pPr>
      <w:r>
        <w:t>Tech needed: MS Teams</w:t>
      </w:r>
      <w:r w:rsidR="00735CFD">
        <w:t xml:space="preserve"> </w:t>
      </w:r>
      <w:r w:rsidR="00196434">
        <w:t>(</w:t>
      </w:r>
      <w:r w:rsidRPr="6DF561BA" w:rsidR="00F0694C">
        <w:t>or Zoom</w:t>
      </w:r>
      <w:r w:rsidRPr="6DF561BA" w:rsidR="00196434">
        <w:t>)</w:t>
      </w:r>
    </w:p>
    <w:p w:rsidR="056FDD46" w:rsidP="39E22497" w:rsidRDefault="056FDD46" w14:paraId="2D40A3C1" w14:textId="331A5F4C">
      <w:pPr>
        <w:pStyle w:val="ListParagraph"/>
        <w:numPr>
          <w:ilvl w:val="0"/>
          <w:numId w:val="8"/>
        </w:numPr>
      </w:pPr>
      <w:r>
        <w:t>Optional Tech</w:t>
      </w:r>
      <w:r w:rsidR="68363245">
        <w:t xml:space="preserve">: </w:t>
      </w:r>
      <w:r w:rsidR="252990B7">
        <w:t>Netflix party, You</w:t>
      </w:r>
      <w:r w:rsidR="005277B0">
        <w:t>T</w:t>
      </w:r>
      <w:r w:rsidR="252990B7">
        <w:t xml:space="preserve">ube with friends, </w:t>
      </w:r>
      <w:r w:rsidR="1C2ADA8C">
        <w:t>Media</w:t>
      </w:r>
      <w:r w:rsidR="005277B0">
        <w:t xml:space="preserve"> H</w:t>
      </w:r>
      <w:r w:rsidR="1C2ADA8C">
        <w:t xml:space="preserve">opper </w:t>
      </w:r>
    </w:p>
    <w:p w:rsidRPr="002B225A" w:rsidR="0027467D" w:rsidP="39E22497" w:rsidRDefault="0027467D" w14:paraId="732843F2" w14:textId="27D1A5BB">
      <w:pPr>
        <w:pStyle w:val="ListParagraph"/>
        <w:numPr>
          <w:ilvl w:val="0"/>
          <w:numId w:val="8"/>
        </w:numPr>
        <w:rPr>
          <w:color w:val="000000" w:themeColor="text1"/>
        </w:rPr>
      </w:pPr>
      <w:r w:rsidRPr="6DF561BA">
        <w:t>Best for:</w:t>
      </w:r>
      <w:r w:rsidRPr="6DF561BA" w:rsidR="00B51F29">
        <w:t xml:space="preserve"> </w:t>
      </w:r>
      <w:r w:rsidRPr="6DF561BA" w:rsidR="7DD9FE8A">
        <w:t>W</w:t>
      </w:r>
      <w:r w:rsidRPr="6DF561BA" w:rsidR="00792EE8">
        <w:t>orkshop groups</w:t>
      </w:r>
      <w:r w:rsidRPr="6DF561BA" w:rsidR="00315EEE">
        <w:t xml:space="preserve">, </w:t>
      </w:r>
      <w:r w:rsidRPr="6DF561BA" w:rsidR="7FAB13D9">
        <w:t xml:space="preserve">new </w:t>
      </w:r>
      <w:r w:rsidRPr="6DF561BA" w:rsidR="00315EEE">
        <w:t>friends</w:t>
      </w:r>
      <w:r w:rsidRPr="6DF561BA" w:rsidR="002B225A">
        <w:t xml:space="preserve">, colleagues </w:t>
      </w:r>
    </w:p>
    <w:p w:rsidR="00E60A9D" w:rsidP="00E60A9D" w:rsidRDefault="00E60A9D" w14:paraId="017A028F" w14:textId="3C98EF68">
      <w:pPr>
        <w:pStyle w:val="ListParagraph"/>
        <w:numPr>
          <w:ilvl w:val="0"/>
          <w:numId w:val="8"/>
        </w:numPr>
      </w:pPr>
      <w:r>
        <w:t>Activity</w:t>
      </w:r>
      <w:r w:rsidR="67595B88">
        <w:t xml:space="preserve"> outline</w:t>
      </w:r>
      <w:r w:rsidR="005277B0">
        <w:t>:</w:t>
      </w:r>
    </w:p>
    <w:p w:rsidR="6820064F" w:rsidP="0082329A" w:rsidRDefault="6820064F" w14:paraId="4B1F2657" w14:textId="0E5F8CD3">
      <w:pPr>
        <w:ind w:left="360"/>
      </w:pPr>
      <w:r>
        <w:t>Just want to watch a movie? Then this is the activity for you</w:t>
      </w:r>
      <w:r w:rsidR="3CB14640">
        <w:t xml:space="preserve">. An organised movie with new </w:t>
      </w:r>
      <w:r w:rsidR="00592EDC">
        <w:t xml:space="preserve">or old </w:t>
      </w:r>
      <w:r w:rsidR="3CB14640">
        <w:t>friends is ideal for getting a discussion going with the added benefit of learning something new!</w:t>
      </w:r>
    </w:p>
    <w:p w:rsidR="00B828BC" w:rsidP="00FF786A" w:rsidRDefault="00B828BC" w14:paraId="59595CBC" w14:textId="1A22CAB6">
      <w:pPr>
        <w:pStyle w:val="ListParagraph"/>
        <w:numPr>
          <w:ilvl w:val="1"/>
          <w:numId w:val="8"/>
        </w:numPr>
      </w:pPr>
      <w:r>
        <w:t>As a group, decide on a film to watch</w:t>
      </w:r>
      <w:r w:rsidR="00FF786A">
        <w:t xml:space="preserve"> </w:t>
      </w:r>
    </w:p>
    <w:p w:rsidR="00FF786A" w:rsidP="00FF786A" w:rsidRDefault="00FF786A" w14:paraId="5276435D" w14:textId="68B34984">
      <w:pPr>
        <w:pStyle w:val="ListParagraph"/>
        <w:numPr>
          <w:ilvl w:val="1"/>
          <w:numId w:val="8"/>
        </w:numPr>
      </w:pPr>
      <w:r>
        <w:t>Watch it altogether</w:t>
      </w:r>
      <w:r w:rsidR="00864467">
        <w:t xml:space="preserve"> (using Netflix Party, YouTube with Friends)</w:t>
      </w:r>
      <w:r>
        <w:t xml:space="preserve"> </w:t>
      </w:r>
      <w:r w:rsidR="00864467">
        <w:t>or separately (you may need to get a licence to put</w:t>
      </w:r>
      <w:r w:rsidR="00485D4A">
        <w:t xml:space="preserve"> it on Media</w:t>
      </w:r>
      <w:r w:rsidR="007F1241">
        <w:t xml:space="preserve"> </w:t>
      </w:r>
      <w:r w:rsidR="00485D4A">
        <w:t>Hopper)</w:t>
      </w:r>
    </w:p>
    <w:p w:rsidR="55A0E453" w:rsidP="39E22497" w:rsidRDefault="007F1241" w14:paraId="46547AD0" w14:textId="05B41F77">
      <w:pPr>
        <w:pStyle w:val="ListParagraph"/>
        <w:numPr>
          <w:ilvl w:val="1"/>
          <w:numId w:val="8"/>
        </w:numPr>
      </w:pPr>
      <w:r>
        <w:t>Arrange a discussion on the film</w:t>
      </w:r>
      <w:r w:rsidR="00841192">
        <w:t xml:space="preserve"> in MS Teams, allowing people to choose a “Table” to “sit at” to discuss with friends</w:t>
      </w:r>
    </w:p>
    <w:p w:rsidRPr="00C8687F" w:rsidR="0000468B" w:rsidP="0000468B" w:rsidRDefault="0000468B" w14:paraId="5625B074" w14:textId="03F9A44F">
      <w:pPr>
        <w:pStyle w:val="ListParagraph"/>
        <w:numPr>
          <w:ilvl w:val="0"/>
          <w:numId w:val="8"/>
        </w:numPr>
      </w:pPr>
      <w:r w:rsidRPr="00C8687F">
        <w:t>Tech instructions:</w:t>
      </w:r>
    </w:p>
    <w:p w:rsidRPr="00C8687F" w:rsidR="0095725F" w:rsidP="0095725F" w:rsidRDefault="0053042A" w14:paraId="245CCD64" w14:textId="096752C7">
      <w:pPr>
        <w:pStyle w:val="ListParagraph"/>
        <w:numPr>
          <w:ilvl w:val="1"/>
          <w:numId w:val="8"/>
        </w:numPr>
      </w:pPr>
      <w:r w:rsidRPr="00C8687F">
        <w:t>Set up a</w:t>
      </w:r>
      <w:r w:rsidRPr="00C8687F">
        <w:rPr>
          <w:b/>
          <w:bCs/>
        </w:rPr>
        <w:t xml:space="preserve"> MS Team </w:t>
      </w:r>
      <w:r w:rsidRPr="00C8687F">
        <w:t>for the event (i.e. Film Club)</w:t>
      </w:r>
      <w:r w:rsidRPr="00C8687F" w:rsidR="4418EFCC">
        <w:t xml:space="preserve"> </w:t>
      </w:r>
      <w:r w:rsidRPr="00C8687F" w:rsidR="00281F07">
        <w:t>and invite all participants</w:t>
      </w:r>
    </w:p>
    <w:p w:rsidRPr="00C8687F" w:rsidR="00592EDC" w:rsidP="0095725F" w:rsidRDefault="00592EDC" w14:paraId="559E9AD3" w14:textId="7D4FBA67">
      <w:pPr>
        <w:pStyle w:val="ListParagraph"/>
        <w:numPr>
          <w:ilvl w:val="1"/>
          <w:numId w:val="8"/>
        </w:numPr>
      </w:pPr>
      <w:r w:rsidRPr="00C8687F">
        <w:t xml:space="preserve">Set up </w:t>
      </w:r>
      <w:r w:rsidRPr="00C8687F">
        <w:rPr>
          <w:b/>
          <w:bCs/>
        </w:rPr>
        <w:t>Channels</w:t>
      </w:r>
      <w:r w:rsidRPr="00C8687F">
        <w:t xml:space="preserve"> within this Team called “Tables”</w:t>
      </w:r>
    </w:p>
    <w:p w:rsidRPr="00C8687F" w:rsidR="00281F07" w:rsidP="0095725F" w:rsidRDefault="00281F07" w14:paraId="203F2319" w14:textId="786515B6">
      <w:pPr>
        <w:pStyle w:val="ListParagraph"/>
        <w:numPr>
          <w:ilvl w:val="1"/>
          <w:numId w:val="8"/>
        </w:numPr>
      </w:pPr>
      <w:r w:rsidRPr="00C8687F">
        <w:t>During the event, let each participant choose which “Table” they want to “sit at” to</w:t>
      </w:r>
      <w:r w:rsidRPr="00C8687F" w:rsidR="00BC0766">
        <w:t xml:space="preserve"> discuss the film (by starting/ joining the chat within that channel</w:t>
      </w:r>
      <w:r w:rsidR="0EA57320">
        <w:t>)</w:t>
      </w:r>
    </w:p>
    <w:p w:rsidR="0000468B" w:rsidP="00E60A9D" w:rsidRDefault="0000468B" w14:paraId="11CAB84D" w14:textId="15D601CD">
      <w:pPr>
        <w:pStyle w:val="ListParagraph"/>
        <w:numPr>
          <w:ilvl w:val="0"/>
          <w:numId w:val="8"/>
        </w:numPr>
      </w:pPr>
      <w:r>
        <w:t>Advice</w:t>
      </w:r>
    </w:p>
    <w:p w:rsidR="000A5C0B" w:rsidP="39E22497" w:rsidRDefault="000A5C0B" w14:paraId="62651FF8" w14:textId="210EB1D6">
      <w:pPr>
        <w:pStyle w:val="ListParagraph"/>
        <w:numPr>
          <w:ilvl w:val="1"/>
          <w:numId w:val="8"/>
        </w:numPr>
      </w:pPr>
      <w:r>
        <w:t>Provide a few questions/ prompts for participants to think about whilst watching the film to discuss later</w:t>
      </w:r>
    </w:p>
    <w:p w:rsidR="3674EBFE" w:rsidP="39E22497" w:rsidRDefault="3674EBFE" w14:paraId="30C2B775" w14:textId="3F0F05BA">
      <w:pPr>
        <w:pStyle w:val="ListParagraph"/>
        <w:numPr>
          <w:ilvl w:val="1"/>
          <w:numId w:val="8"/>
        </w:numPr>
      </w:pPr>
      <w:r>
        <w:t>An ideal activity for people who are just getting to know each other (</w:t>
      </w:r>
      <w:r w:rsidR="310D5275">
        <w:t>i</w:t>
      </w:r>
      <w:r w:rsidR="693249C3">
        <w:t>.</w:t>
      </w:r>
      <w:r>
        <w:t>e</w:t>
      </w:r>
      <w:r w:rsidR="391B53CA">
        <w:t>.</w:t>
      </w:r>
      <w:r>
        <w:t xml:space="preserve"> workshop groups)</w:t>
      </w:r>
    </w:p>
    <w:p w:rsidR="0090072F" w:rsidP="0090072F" w:rsidRDefault="006F0CFA" w14:paraId="0992A498" w14:textId="45C34B27">
      <w:pPr>
        <w:pStyle w:val="ListParagraph"/>
        <w:numPr>
          <w:ilvl w:val="1"/>
          <w:numId w:val="8"/>
        </w:numPr>
      </w:pPr>
      <w:r>
        <w:t>“Secrets of the Surface: The Mathematical Vision of Maryam Mirzakhani” is a great, short, maths-related film!</w:t>
      </w:r>
    </w:p>
    <w:p w:rsidR="00E60A9D" w:rsidP="39E22497" w:rsidRDefault="0090072F" w14:paraId="4DC2996B" w14:textId="581CE06A">
      <w:pPr>
        <w:pStyle w:val="ListParagraph"/>
        <w:numPr>
          <w:ilvl w:val="0"/>
          <w:numId w:val="8"/>
        </w:numPr>
        <w:rPr>
          <w:color w:val="000000" w:themeColor="text1"/>
        </w:rPr>
      </w:pPr>
      <w:r w:rsidRPr="6DF561BA">
        <w:t>Alternatives:</w:t>
      </w:r>
    </w:p>
    <w:p w:rsidR="004757AD" w:rsidP="004757AD" w:rsidRDefault="001B4866" w14:paraId="19FC9767" w14:textId="48DCD659">
      <w:pPr>
        <w:pStyle w:val="ListParagraph"/>
        <w:numPr>
          <w:ilvl w:val="1"/>
          <w:numId w:val="8"/>
        </w:numPr>
        <w:rPr>
          <w:color w:val="000000" w:themeColor="text1"/>
        </w:rPr>
      </w:pPr>
      <w:r w:rsidRPr="6DF561BA">
        <w:t xml:space="preserve">Use Zoom </w:t>
      </w:r>
      <w:r w:rsidRPr="6DF561BA" w:rsidR="00E0653E">
        <w:t xml:space="preserve">and breakout rooms </w:t>
      </w:r>
      <w:r w:rsidRPr="6DF561BA">
        <w:t>instead of MS Teams</w:t>
      </w:r>
      <w:r w:rsidRPr="6DF561BA" w:rsidR="00525422">
        <w:t xml:space="preserve"> </w:t>
      </w:r>
    </w:p>
    <w:p w:rsidRPr="001B4866" w:rsidR="001B4866" w:rsidP="001B4866" w:rsidRDefault="001B4866" w14:paraId="11C3231F" w14:textId="67C8355A">
      <w:pPr>
        <w:pStyle w:val="ListParagraph"/>
        <w:numPr>
          <w:ilvl w:val="1"/>
          <w:numId w:val="8"/>
        </w:numPr>
      </w:pPr>
      <w:r>
        <w:t xml:space="preserve">Prearrange discussion groups to make an even split (either with Private </w:t>
      </w:r>
      <w:r w:rsidR="0074364C">
        <w:t>Channels in Teams or with</w:t>
      </w:r>
      <w:r w:rsidR="00E0653E">
        <w:t xml:space="preserve"> breakout rooms in Zoom)</w:t>
      </w:r>
    </w:p>
    <w:p w:rsidR="0090072F" w:rsidP="39E22497" w:rsidRDefault="0090072F" w14:paraId="5CF084C2" w14:textId="5EB426D6">
      <w:pPr>
        <w:pStyle w:val="ListParagraph"/>
        <w:numPr>
          <w:ilvl w:val="0"/>
          <w:numId w:val="8"/>
        </w:numPr>
        <w:rPr>
          <w:color w:val="000000" w:themeColor="text1"/>
        </w:rPr>
      </w:pPr>
      <w:r w:rsidRPr="6DF561BA">
        <w:t>Timeline:</w:t>
      </w:r>
    </w:p>
    <w:p w:rsidR="1468FEC0" w:rsidP="39E22497" w:rsidRDefault="1468FEC0" w14:paraId="3008D59B" w14:textId="1E47586E">
      <w:pPr>
        <w:pStyle w:val="ListParagraph"/>
        <w:numPr>
          <w:ilvl w:val="1"/>
          <w:numId w:val="8"/>
        </w:numPr>
      </w:pPr>
      <w:r>
        <w:t>Choose</w:t>
      </w:r>
      <w:r w:rsidR="00CE7904">
        <w:t xml:space="preserve"> a</w:t>
      </w:r>
      <w:r>
        <w:t xml:space="preserve"> </w:t>
      </w:r>
      <w:r w:rsidR="00CE7904">
        <w:t>film/ documentary</w:t>
      </w:r>
      <w:r>
        <w:t xml:space="preserve"> </w:t>
      </w:r>
    </w:p>
    <w:p w:rsidR="00C8021F" w:rsidP="39E22497" w:rsidRDefault="1468FEC0" w14:paraId="089EC35D" w14:textId="77777777">
      <w:pPr>
        <w:pStyle w:val="ListParagraph"/>
        <w:numPr>
          <w:ilvl w:val="1"/>
          <w:numId w:val="8"/>
        </w:numPr>
      </w:pPr>
      <w:r>
        <w:t>Choose a viewing platform</w:t>
      </w:r>
    </w:p>
    <w:p w:rsidR="300E559A" w:rsidP="39E22497" w:rsidRDefault="006D5972" w14:paraId="4F52938E" w14:textId="483B151F">
      <w:pPr>
        <w:pStyle w:val="ListParagraph"/>
        <w:numPr>
          <w:ilvl w:val="1"/>
          <w:numId w:val="8"/>
        </w:numPr>
      </w:pPr>
      <w:r>
        <w:t>Send invitations to</w:t>
      </w:r>
      <w:r w:rsidR="00CE7904">
        <w:t xml:space="preserve"> the</w:t>
      </w:r>
      <w:r>
        <w:t xml:space="preserve"> discussion</w:t>
      </w:r>
    </w:p>
    <w:p w:rsidR="006D5972" w:rsidP="39E22497" w:rsidRDefault="006D5972" w14:paraId="7FBC8827" w14:textId="000D1A70">
      <w:pPr>
        <w:pStyle w:val="ListParagraph"/>
        <w:numPr>
          <w:ilvl w:val="1"/>
          <w:numId w:val="8"/>
        </w:numPr>
      </w:pPr>
      <w:r>
        <w:t>Watch film</w:t>
      </w:r>
      <w:r w:rsidR="29C3E751">
        <w:t>!</w:t>
      </w:r>
      <w:r>
        <w:t xml:space="preserve"> </w:t>
      </w:r>
    </w:p>
    <w:p w:rsidR="0208CDBA" w:rsidP="39E22497" w:rsidRDefault="0208CDBA" w14:paraId="172CB1D1" w14:textId="68FE4882">
      <w:pPr>
        <w:pStyle w:val="ListParagraph"/>
        <w:numPr>
          <w:ilvl w:val="1"/>
          <w:numId w:val="8"/>
        </w:numPr>
      </w:pPr>
      <w:r>
        <w:t>Chat!</w:t>
      </w:r>
    </w:p>
    <w:p w:rsidR="00E60A9D" w:rsidP="00E60A9D" w:rsidRDefault="00E60A9D" w14:paraId="72A3D3EC" w14:textId="77777777">
      <w:pPr>
        <w:rPr>
          <w:b/>
          <w:bCs/>
        </w:rPr>
      </w:pPr>
    </w:p>
    <w:p w:rsidR="00E60A9D" w:rsidP="00E60A9D" w:rsidRDefault="00E60A9D" w14:paraId="5E3CBCA1" w14:textId="77777777">
      <w:pPr>
        <w:rPr>
          <w:b/>
          <w:bCs/>
        </w:rPr>
      </w:pPr>
      <w:r>
        <w:rPr>
          <w:b/>
          <w:bCs/>
        </w:rPr>
        <w:t xml:space="preserve">Mathalon </w:t>
      </w:r>
      <w:commentRangeStart w:id="35"/>
      <w:commentRangeStart w:id="36"/>
      <w:commentRangeEnd w:id="35"/>
      <w:r>
        <w:rPr>
          <w:rStyle w:val="CommentReference"/>
        </w:rPr>
        <w:commentReference w:id="35"/>
      </w:r>
      <w:commentRangeEnd w:id="36"/>
      <w:r w:rsidR="004E04E7">
        <w:rPr>
          <w:rStyle w:val="CommentReference"/>
        </w:rPr>
        <w:commentReference w:id="36"/>
      </w:r>
    </w:p>
    <w:p w:rsidR="00E60A9D" w:rsidP="00E60A9D" w:rsidRDefault="00E60A9D" w14:paraId="130D4776" w14:textId="4D27C226">
      <w:pPr>
        <w:pStyle w:val="ListParagraph"/>
        <w:numPr>
          <w:ilvl w:val="0"/>
          <w:numId w:val="9"/>
        </w:numPr>
      </w:pPr>
      <w:r>
        <w:t>Organisation difficulty</w:t>
      </w:r>
      <w:r w:rsidR="52AED76A">
        <w:t>:</w:t>
      </w:r>
      <w:r w:rsidR="7C987BEB">
        <w:t xml:space="preserve"> 5/5</w:t>
      </w:r>
    </w:p>
    <w:p w:rsidR="00E60A9D" w:rsidP="00E60A9D" w:rsidRDefault="00E60A9D" w14:paraId="127118EC" w14:textId="60F69A62">
      <w:pPr>
        <w:pStyle w:val="ListParagraph"/>
        <w:numPr>
          <w:ilvl w:val="0"/>
          <w:numId w:val="9"/>
        </w:numPr>
      </w:pPr>
      <w:r>
        <w:t>Group size</w:t>
      </w:r>
      <w:r w:rsidR="05A15674">
        <w:t xml:space="preserve">: </w:t>
      </w:r>
      <w:r w:rsidRPr="38302E86" w:rsidR="000957DB">
        <w:rPr>
          <w:color w:val="333333"/>
        </w:rPr>
        <w:t>≥</w:t>
      </w:r>
      <w:r w:rsidR="05A15674">
        <w:t xml:space="preserve"> 2 hosts </w:t>
      </w:r>
      <w:r w:rsidRPr="38302E86" w:rsidR="000957DB">
        <w:rPr>
          <w:color w:val="333333"/>
        </w:rPr>
        <w:t>≥</w:t>
      </w:r>
      <w:r w:rsidR="05A15674">
        <w:t xml:space="preserve"> 10 guests</w:t>
      </w:r>
      <w:r w:rsidR="42F160B9">
        <w:t xml:space="preserve"> (teams of 2-4)</w:t>
      </w:r>
    </w:p>
    <w:p w:rsidR="00951FFE" w:rsidP="00E60A9D" w:rsidRDefault="00951FFE" w14:paraId="6EADEC98" w14:textId="7D747E61">
      <w:pPr>
        <w:pStyle w:val="ListParagraph"/>
        <w:numPr>
          <w:ilvl w:val="0"/>
          <w:numId w:val="9"/>
        </w:numPr>
      </w:pPr>
      <w:r>
        <w:t xml:space="preserve">Time needed: </w:t>
      </w:r>
      <w:r w:rsidR="004F4846">
        <w:t>1</w:t>
      </w:r>
      <w:r w:rsidR="00FB23EC">
        <w:t xml:space="preserve">.5-2 hours </w:t>
      </w:r>
    </w:p>
    <w:p w:rsidR="00E60A9D" w:rsidP="39E22497" w:rsidRDefault="00E60A9D" w14:paraId="27892F34" w14:textId="1EF44ACE">
      <w:pPr>
        <w:pStyle w:val="ListParagraph"/>
        <w:numPr>
          <w:ilvl w:val="0"/>
          <w:numId w:val="9"/>
        </w:numPr>
        <w:spacing w:line="259" w:lineRule="auto"/>
      </w:pPr>
      <w:r>
        <w:t>Tech needed</w:t>
      </w:r>
      <w:r w:rsidR="2F49A01A">
        <w:t xml:space="preserve">: </w:t>
      </w:r>
      <w:r w:rsidR="09EF4996">
        <w:t>MS Teams</w:t>
      </w:r>
      <w:r w:rsidR="5F000963">
        <w:t xml:space="preserve"> (with private channels)</w:t>
      </w:r>
      <w:r w:rsidR="35D2B782">
        <w:t xml:space="preserve">; </w:t>
      </w:r>
      <w:r w:rsidR="19536CCC">
        <w:t>OneNote</w:t>
      </w:r>
    </w:p>
    <w:p w:rsidR="09EF4996" w:rsidP="39E22497" w:rsidRDefault="09EF4996" w14:paraId="2C8290BA" w14:textId="3BEFC4C5">
      <w:pPr>
        <w:pStyle w:val="ListParagraph"/>
        <w:numPr>
          <w:ilvl w:val="0"/>
          <w:numId w:val="9"/>
        </w:numPr>
      </w:pPr>
      <w:r>
        <w:t>Optional Tech: MS Forms</w:t>
      </w:r>
      <w:r w:rsidR="18DD33C7">
        <w:t>;</w:t>
      </w:r>
      <w:r>
        <w:t xml:space="preserve"> Latex Editor (ie. Overleaf)</w:t>
      </w:r>
    </w:p>
    <w:p w:rsidR="00D24B6F" w:rsidP="39E22497" w:rsidRDefault="00D24B6F" w14:paraId="4FF9F6FF" w14:textId="039C0704">
      <w:pPr>
        <w:pStyle w:val="ListParagraph"/>
        <w:numPr>
          <w:ilvl w:val="0"/>
          <w:numId w:val="9"/>
        </w:numPr>
      </w:pPr>
      <w:r>
        <w:t xml:space="preserve">Best for: </w:t>
      </w:r>
      <w:r w:rsidR="003446D9">
        <w:t>freshers, friends, colleagues, Maths peers</w:t>
      </w:r>
    </w:p>
    <w:p w:rsidR="00E60A9D" w:rsidP="00E60A9D" w:rsidRDefault="00E60A9D" w14:paraId="445094F0" w14:textId="252F0C72">
      <w:pPr>
        <w:pStyle w:val="ListParagraph"/>
        <w:numPr>
          <w:ilvl w:val="0"/>
          <w:numId w:val="9"/>
        </w:numPr>
      </w:pPr>
      <w:r>
        <w:t>Activity</w:t>
      </w:r>
      <w:r w:rsidR="12F24A62">
        <w:t xml:space="preserve"> outline:</w:t>
      </w:r>
    </w:p>
    <w:p w:rsidR="4A66FB03" w:rsidP="39E22497" w:rsidRDefault="4A66FB03" w14:paraId="7CC3D693" w14:textId="4C06B1A9">
      <w:pPr>
        <w:spacing w:line="259" w:lineRule="auto"/>
        <w:ind w:left="720"/>
      </w:pPr>
      <w:r>
        <w:t>Get to know new people</w:t>
      </w:r>
      <w:r w:rsidR="5FA01693">
        <w:t xml:space="preserve"> with</w:t>
      </w:r>
      <w:r>
        <w:t xml:space="preserve"> a shared struggle to bond over as you compete in the Mathalon – a collaborative online Mathematics competition</w:t>
      </w:r>
      <w:r w:rsidR="32DD90DB">
        <w:t>!</w:t>
      </w:r>
    </w:p>
    <w:p w:rsidR="2EED7591" w:rsidP="39E22497" w:rsidRDefault="2EED7591" w14:paraId="53E689DE" w14:textId="1B77B3C3">
      <w:pPr>
        <w:pStyle w:val="ListParagraph"/>
        <w:numPr>
          <w:ilvl w:val="1"/>
          <w:numId w:val="1"/>
        </w:numPr>
        <w:spacing w:line="259" w:lineRule="auto"/>
      </w:pPr>
      <w:r>
        <w:t>Form teams of 2-4 or register individually</w:t>
      </w:r>
      <w:r w:rsidR="02379047">
        <w:t xml:space="preserve"> </w:t>
      </w:r>
      <w:r w:rsidR="006C1D55">
        <w:t>and get teamed up!</w:t>
      </w:r>
    </w:p>
    <w:p w:rsidR="698F9A1A" w:rsidP="39E22497" w:rsidRDefault="000A5B27" w14:paraId="0956EA50" w14:textId="3E14F1E3">
      <w:pPr>
        <w:pStyle w:val="ListParagraph"/>
        <w:numPr>
          <w:ilvl w:val="1"/>
          <w:numId w:val="1"/>
        </w:numPr>
        <w:spacing w:line="259" w:lineRule="auto"/>
      </w:pPr>
      <w:r>
        <w:t>Join the MS Team made for the event and meet in the General channel</w:t>
      </w:r>
    </w:p>
    <w:p w:rsidR="5EA732BE" w:rsidP="39E22497" w:rsidRDefault="5EA732BE" w14:paraId="26DB13BC" w14:textId="1E796737">
      <w:pPr>
        <w:pStyle w:val="ListParagraph"/>
        <w:numPr>
          <w:ilvl w:val="1"/>
          <w:numId w:val="1"/>
        </w:numPr>
        <w:spacing w:line="259" w:lineRule="auto"/>
      </w:pPr>
      <w:r>
        <w:t>G</w:t>
      </w:r>
      <w:r w:rsidR="44A7769A">
        <w:t xml:space="preserve">o into </w:t>
      </w:r>
      <w:r w:rsidR="000A5B27">
        <w:t>your team’s Private Channel to work on questions</w:t>
      </w:r>
    </w:p>
    <w:p w:rsidR="00AB330E" w:rsidP="000A5B27" w:rsidRDefault="5AED7844" w14:paraId="3A9D2545" w14:textId="240F55E0">
      <w:pPr>
        <w:pStyle w:val="ListParagraph"/>
        <w:numPr>
          <w:ilvl w:val="1"/>
          <w:numId w:val="1"/>
        </w:numPr>
        <w:spacing w:line="259" w:lineRule="auto"/>
      </w:pPr>
      <w:r>
        <w:t xml:space="preserve">Submit your answers in the OneNote document </w:t>
      </w:r>
      <w:r w:rsidR="000A5B27">
        <w:t>and await the results!</w:t>
      </w:r>
    </w:p>
    <w:p w:rsidRPr="00BC0C81" w:rsidR="00E60A9D" w:rsidP="00E60A9D" w:rsidRDefault="00AC6C31" w14:paraId="45FC61D3" w14:textId="24A254C4">
      <w:pPr>
        <w:pStyle w:val="ListParagraph"/>
        <w:numPr>
          <w:ilvl w:val="0"/>
          <w:numId w:val="9"/>
        </w:numPr>
      </w:pPr>
      <w:r w:rsidRPr="00BC0C81">
        <w:t>Tech instructions</w:t>
      </w:r>
      <w:r w:rsidRPr="00BC0C81" w:rsidR="00AB330E">
        <w:t>:</w:t>
      </w:r>
    </w:p>
    <w:p w:rsidR="00AB330E" w:rsidP="00AB330E" w:rsidRDefault="009C0EB1" w14:paraId="6DACC8FA" w14:textId="3AFBD952">
      <w:pPr>
        <w:pStyle w:val="ListParagraph"/>
        <w:numPr>
          <w:ilvl w:val="1"/>
          <w:numId w:val="9"/>
        </w:numPr>
      </w:pPr>
      <w:r>
        <w:t xml:space="preserve">Optional: </w:t>
      </w:r>
      <w:r w:rsidR="001359DA">
        <w:t>create and send link to a</w:t>
      </w:r>
      <w:r>
        <w:t xml:space="preserve"> </w:t>
      </w:r>
      <w:r w:rsidRPr="00021F55">
        <w:rPr>
          <w:b/>
          <w:bCs/>
        </w:rPr>
        <w:t>MS Form</w:t>
      </w:r>
      <w:r>
        <w:t xml:space="preserve"> </w:t>
      </w:r>
      <w:r w:rsidR="001359DA">
        <w:t>for participants to register individually or as a Team</w:t>
      </w:r>
    </w:p>
    <w:p w:rsidR="000543DA" w:rsidP="00AB330E" w:rsidRDefault="000543DA" w14:paraId="5AEBE322" w14:textId="20B51F4A">
      <w:pPr>
        <w:pStyle w:val="ListParagraph"/>
        <w:numPr>
          <w:ilvl w:val="1"/>
          <w:numId w:val="9"/>
        </w:numPr>
      </w:pPr>
      <w:r>
        <w:t xml:space="preserve">Create a new </w:t>
      </w:r>
      <w:r>
        <w:rPr>
          <w:b/>
          <w:bCs/>
        </w:rPr>
        <w:t>MS Team</w:t>
      </w:r>
      <w:r>
        <w:t xml:space="preserve"> for the event and add all participants</w:t>
      </w:r>
    </w:p>
    <w:p w:rsidR="00EB2351" w:rsidP="00AB330E" w:rsidRDefault="00BC0C81" w14:paraId="21E7BDE9" w14:textId="0E675A47">
      <w:pPr>
        <w:pStyle w:val="ListParagraph"/>
        <w:numPr>
          <w:ilvl w:val="1"/>
          <w:numId w:val="9"/>
        </w:numPr>
      </w:pPr>
      <w:r>
        <w:t>S</w:t>
      </w:r>
      <w:r w:rsidR="00021F55">
        <w:t xml:space="preserve">et up one </w:t>
      </w:r>
      <w:r w:rsidRPr="00021F55" w:rsidR="00021F55">
        <w:rPr>
          <w:b/>
          <w:bCs/>
        </w:rPr>
        <w:t>Private Channel</w:t>
      </w:r>
      <w:r w:rsidR="00021F55">
        <w:t xml:space="preserve"> per </w:t>
      </w:r>
      <w:bookmarkStart w:name="_GoBack" w:id="37"/>
      <w:bookmarkEnd w:id="37"/>
      <w:r w:rsidR="001A3136">
        <w:t>team</w:t>
      </w:r>
      <w:r w:rsidR="00AF19AD">
        <w:t xml:space="preserve"> and add </w:t>
      </w:r>
      <w:r w:rsidR="000543DA">
        <w:t xml:space="preserve">team </w:t>
      </w:r>
      <w:r w:rsidR="00EB2351">
        <w:t>members</w:t>
      </w:r>
    </w:p>
    <w:p w:rsidR="00FB0B9C" w:rsidP="00EB2351" w:rsidRDefault="00AF19AD" w14:paraId="3B3310EB" w14:textId="41015296">
      <w:pPr>
        <w:pStyle w:val="ListParagraph"/>
        <w:numPr>
          <w:ilvl w:val="1"/>
          <w:numId w:val="9"/>
        </w:numPr>
      </w:pPr>
      <w:r>
        <w:t xml:space="preserve"> </w:t>
      </w:r>
      <w:r w:rsidR="00EB2351">
        <w:t xml:space="preserve">Add a </w:t>
      </w:r>
      <w:r>
        <w:rPr>
          <w:b/>
          <w:bCs/>
        </w:rPr>
        <w:t xml:space="preserve">OneNote </w:t>
      </w:r>
      <w:r>
        <w:t xml:space="preserve">document to each </w:t>
      </w:r>
      <w:r w:rsidR="00EB2351">
        <w:t xml:space="preserve">private </w:t>
      </w:r>
      <w:r>
        <w:t>channel</w:t>
      </w:r>
      <w:r w:rsidR="00EB2351">
        <w:rPr>
          <w:b/>
          <w:bCs/>
        </w:rPr>
        <w:t xml:space="preserve"> </w:t>
      </w:r>
      <w:r w:rsidR="00EB2351">
        <w:t>with</w:t>
      </w:r>
      <w:r w:rsidR="00FB0B9C">
        <w:t xml:space="preserve"> all questions (one per page) </w:t>
      </w:r>
      <w:r w:rsidR="00E71CBC">
        <w:t xml:space="preserve">where they </w:t>
      </w:r>
      <w:r w:rsidR="00E71CBC">
        <w:rPr>
          <w:b/>
          <w:bCs/>
        </w:rPr>
        <w:t>must submit their answers</w:t>
      </w:r>
      <w:r w:rsidR="00E71CBC">
        <w:t xml:space="preserve"> by the </w:t>
      </w:r>
      <w:r w:rsidR="00894941">
        <w:t>deadline</w:t>
      </w:r>
      <w:r w:rsidR="00D02926">
        <w:t xml:space="preserve"> (also a space for collaborative workings)</w:t>
      </w:r>
    </w:p>
    <w:p w:rsidR="00D02926" w:rsidP="00FB0B9C" w:rsidRDefault="00CA0169" w14:paraId="581F794E" w14:textId="47D97E9C">
      <w:pPr>
        <w:pStyle w:val="ListParagraph"/>
        <w:numPr>
          <w:ilvl w:val="1"/>
          <w:numId w:val="9"/>
        </w:numPr>
      </w:pPr>
      <w:r>
        <w:t xml:space="preserve">Create </w:t>
      </w:r>
      <w:r w:rsidRPr="00CA0169">
        <w:rPr>
          <w:b/>
          <w:bCs/>
        </w:rPr>
        <w:t>Teams meeting in General channel</w:t>
      </w:r>
      <w:r>
        <w:t xml:space="preserve"> at start of event – to give instructions</w:t>
      </w:r>
    </w:p>
    <w:p w:rsidR="007952AB" w:rsidP="00FB0B9C" w:rsidRDefault="007952AB" w14:paraId="34591EF7" w14:textId="30326028">
      <w:pPr>
        <w:pStyle w:val="ListParagraph"/>
        <w:numPr>
          <w:ilvl w:val="1"/>
          <w:numId w:val="9"/>
        </w:numPr>
      </w:pPr>
      <w:r>
        <w:t xml:space="preserve">Create a </w:t>
      </w:r>
      <w:r w:rsidRPr="00532EDF">
        <w:rPr>
          <w:b/>
          <w:bCs/>
        </w:rPr>
        <w:t>PDF (LateX</w:t>
      </w:r>
      <w:r w:rsidRPr="00532EDF" w:rsidR="00305F84">
        <w:rPr>
          <w:b/>
          <w:bCs/>
        </w:rPr>
        <w:t>, Word)</w:t>
      </w:r>
      <w:r w:rsidR="00305F84">
        <w:t xml:space="preserve"> with the worked solutions</w:t>
      </w:r>
      <w:r w:rsidR="00BD0230">
        <w:t xml:space="preserve"> to release w</w:t>
      </w:r>
      <w:r w:rsidR="00532EDF">
        <w:t xml:space="preserve">hen announcing winners </w:t>
      </w:r>
    </w:p>
    <w:p w:rsidR="00532EDF" w:rsidP="00532EDF" w:rsidRDefault="00532EDF" w14:paraId="2F2BF1B2" w14:textId="77777777">
      <w:pPr>
        <w:pStyle w:val="ListParagraph"/>
        <w:numPr>
          <w:ilvl w:val="1"/>
          <w:numId w:val="9"/>
        </w:numPr>
      </w:pPr>
      <w:r>
        <w:t xml:space="preserve">Create a </w:t>
      </w:r>
      <w:r w:rsidRPr="00F81885">
        <w:rPr>
          <w:b/>
          <w:bCs/>
        </w:rPr>
        <w:t>“Tag” in the MS Team</w:t>
      </w:r>
      <w:r>
        <w:t xml:space="preserve"> for all participants (the Mathletes) to use when communicating important information</w:t>
      </w:r>
    </w:p>
    <w:p w:rsidR="00AB330E" w:rsidP="00E60A9D" w:rsidRDefault="00AB330E" w14:paraId="0DCC7109" w14:textId="0EE4E9DE">
      <w:pPr>
        <w:pStyle w:val="ListParagraph"/>
        <w:numPr>
          <w:ilvl w:val="0"/>
          <w:numId w:val="9"/>
        </w:numPr>
      </w:pPr>
      <w:r>
        <w:t>Advice</w:t>
      </w:r>
    </w:p>
    <w:p w:rsidR="00682F25" w:rsidP="39E22497" w:rsidRDefault="00682F25" w14:paraId="61533026" w14:textId="7F6809D2">
      <w:pPr>
        <w:pStyle w:val="ListParagraph"/>
        <w:numPr>
          <w:ilvl w:val="1"/>
          <w:numId w:val="9"/>
        </w:numPr>
      </w:pPr>
      <w:r>
        <w:t>Maths Circle (easier</w:t>
      </w:r>
      <w:r w:rsidR="007D7729">
        <w:t>/ quicker</w:t>
      </w:r>
      <w:r>
        <w:t>) and International Mathematics Olympiad (harder</w:t>
      </w:r>
      <w:r w:rsidR="007D7729">
        <w:t>/ longer</w:t>
      </w:r>
      <w:r>
        <w:t xml:space="preserve">) questions </w:t>
      </w:r>
      <w:r w:rsidR="007D7729">
        <w:t>are ideal</w:t>
      </w:r>
    </w:p>
    <w:p w:rsidR="4551F8C6" w:rsidP="39E22497" w:rsidRDefault="4551F8C6" w14:paraId="19D1CA33" w14:textId="47C4BB53">
      <w:pPr>
        <w:pStyle w:val="ListParagraph"/>
        <w:numPr>
          <w:ilvl w:val="1"/>
          <w:numId w:val="9"/>
        </w:numPr>
      </w:pPr>
      <w:r>
        <w:t xml:space="preserve">Give a realistic time frame </w:t>
      </w:r>
    </w:p>
    <w:p w:rsidR="4551F8C6" w:rsidP="39E22497" w:rsidRDefault="4551F8C6" w14:paraId="37E967C0" w14:textId="581AD1A5">
      <w:pPr>
        <w:pStyle w:val="ListParagraph"/>
        <w:numPr>
          <w:ilvl w:val="1"/>
          <w:numId w:val="9"/>
        </w:numPr>
      </w:pPr>
      <w:r>
        <w:t xml:space="preserve">Allow time to fix technical issues with Teams before the event (make sure everyone can access the Team and their </w:t>
      </w:r>
      <w:r w:rsidR="0085181B">
        <w:t>P</w:t>
      </w:r>
      <w:r>
        <w:t xml:space="preserve">rivate </w:t>
      </w:r>
      <w:r w:rsidR="0085181B">
        <w:t>C</w:t>
      </w:r>
      <w:r>
        <w:t>hannels)</w:t>
      </w:r>
    </w:p>
    <w:p w:rsidR="7E3159FD" w:rsidP="39E22497" w:rsidRDefault="7E3159FD" w14:paraId="1881D767" w14:textId="7A42AFDF">
      <w:pPr>
        <w:pStyle w:val="ListParagraph"/>
        <w:numPr>
          <w:ilvl w:val="1"/>
          <w:numId w:val="9"/>
        </w:numPr>
      </w:pPr>
      <w:r>
        <w:t>Encourage all participants to bring Tablets (if they have them)</w:t>
      </w:r>
    </w:p>
    <w:p w:rsidR="00BA68FE" w:rsidP="39E22497" w:rsidRDefault="00BA68FE" w14:paraId="5D69635C" w14:textId="0B287EFE">
      <w:pPr>
        <w:pStyle w:val="ListParagraph"/>
        <w:numPr>
          <w:ilvl w:val="1"/>
          <w:numId w:val="9"/>
        </w:numPr>
      </w:pPr>
      <w:r>
        <w:t>A prize is a good incentive!</w:t>
      </w:r>
    </w:p>
    <w:p w:rsidR="00E60A9D" w:rsidP="00E60A9D" w:rsidRDefault="00E15D7D" w14:paraId="36DD8541" w14:textId="4D139FDE">
      <w:pPr>
        <w:pStyle w:val="ListParagraph"/>
        <w:numPr>
          <w:ilvl w:val="0"/>
          <w:numId w:val="9"/>
        </w:numPr>
      </w:pPr>
      <w:r>
        <w:t>Alternatives:</w:t>
      </w:r>
    </w:p>
    <w:p w:rsidR="00E15D7D" w:rsidP="00E15D7D" w:rsidRDefault="00E15D7D" w14:paraId="213A3350" w14:textId="0F7C38D7">
      <w:pPr>
        <w:pStyle w:val="ListParagraph"/>
        <w:numPr>
          <w:ilvl w:val="1"/>
          <w:numId w:val="9"/>
        </w:numPr>
      </w:pPr>
      <w:r>
        <w:t>Release the questions sequentially to encourage more collaboration</w:t>
      </w:r>
    </w:p>
    <w:p w:rsidR="00E15D7D" w:rsidP="00E15D7D" w:rsidRDefault="00E15D7D" w14:paraId="315BCB2C" w14:textId="28492DFA">
      <w:pPr>
        <w:pStyle w:val="ListParagraph"/>
        <w:numPr>
          <w:ilvl w:val="1"/>
          <w:numId w:val="9"/>
        </w:numPr>
      </w:pPr>
      <w:r>
        <w:t>Use a different collaborative space: Google Docs, Word, shared whiteboards (OneNote can lag)</w:t>
      </w:r>
    </w:p>
    <w:p w:rsidR="00E15D7D" w:rsidP="00E60A9D" w:rsidRDefault="00E15D7D" w14:paraId="1424B867" w14:textId="57724C7D">
      <w:pPr>
        <w:pStyle w:val="ListParagraph"/>
        <w:numPr>
          <w:ilvl w:val="0"/>
          <w:numId w:val="9"/>
        </w:numPr>
      </w:pPr>
      <w:r>
        <w:t>Timeline</w:t>
      </w:r>
    </w:p>
    <w:p w:rsidRPr="002E0507" w:rsidR="6E2330FF" w:rsidP="39E22497" w:rsidRDefault="6E2330FF" w14:paraId="471A4894" w14:textId="00EF6E9B">
      <w:pPr>
        <w:pStyle w:val="ListParagraph"/>
        <w:numPr>
          <w:ilvl w:val="1"/>
          <w:numId w:val="9"/>
        </w:numPr>
        <w:spacing w:line="259" w:lineRule="auto"/>
      </w:pPr>
      <w:r w:rsidRPr="002E0507">
        <w:t>Choose</w:t>
      </w:r>
      <w:r w:rsidRPr="002E0507" w:rsidR="002659D2">
        <w:t>/ create</w:t>
      </w:r>
      <w:r w:rsidRPr="002E0507">
        <w:t xml:space="preserve"> questions </w:t>
      </w:r>
    </w:p>
    <w:p w:rsidRPr="002E0507" w:rsidR="633729C3" w:rsidP="39E22497" w:rsidRDefault="633729C3" w14:paraId="16ACAC4E" w14:textId="2929EE96">
      <w:pPr>
        <w:pStyle w:val="ListParagraph"/>
        <w:numPr>
          <w:ilvl w:val="1"/>
          <w:numId w:val="9"/>
        </w:numPr>
      </w:pPr>
      <w:r w:rsidRPr="002E0507">
        <w:t>Send invite</w:t>
      </w:r>
      <w:r w:rsidRPr="002E0507" w:rsidR="002659D2">
        <w:t xml:space="preserve"> (and registration form)</w:t>
      </w:r>
      <w:r w:rsidRPr="002E0507">
        <w:t xml:space="preserve"> </w:t>
      </w:r>
    </w:p>
    <w:p w:rsidRPr="002E0507" w:rsidR="007F3358" w:rsidP="00F8280A" w:rsidRDefault="007F3358" w14:paraId="33A8EFC8" w14:textId="65B2846E">
      <w:pPr>
        <w:pStyle w:val="ListParagraph"/>
        <w:numPr>
          <w:ilvl w:val="1"/>
          <w:numId w:val="9"/>
        </w:numPr>
      </w:pPr>
      <w:r w:rsidRPr="002E0507">
        <w:t>Set up a MS Team with Private Channels</w:t>
      </w:r>
      <w:r w:rsidRPr="002E0507" w:rsidR="00F8280A">
        <w:t xml:space="preserve"> and OneNote docs</w:t>
      </w:r>
    </w:p>
    <w:p w:rsidRPr="002E0507" w:rsidR="633729C3" w:rsidP="39E22497" w:rsidRDefault="00E702B2" w14:paraId="73A9AC92" w14:textId="7BD1A9C4">
      <w:pPr>
        <w:pStyle w:val="ListParagraph"/>
        <w:numPr>
          <w:ilvl w:val="1"/>
          <w:numId w:val="9"/>
        </w:numPr>
        <w:rPr/>
      </w:pPr>
      <w:r w:rsidR="00E702B2">
        <w:rPr/>
        <w:t xml:space="preserve">Start the </w:t>
      </w:r>
      <w:r w:rsidR="00E702B2">
        <w:rPr/>
        <w:t>Matha</w:t>
      </w:r>
      <w:r w:rsidR="055E8AAF">
        <w:rPr/>
        <w:t>l</w:t>
      </w:r>
      <w:r w:rsidR="00E702B2">
        <w:rPr/>
        <w:t>on</w:t>
      </w:r>
      <w:r w:rsidR="00E702B2">
        <w:rPr/>
        <w:t>!</w:t>
      </w:r>
    </w:p>
    <w:p w:rsidRPr="002E0507" w:rsidR="633729C3" w:rsidP="39E22497" w:rsidRDefault="633729C3" w14:paraId="42CC7526" w14:textId="6AFA913E">
      <w:pPr>
        <w:pStyle w:val="ListParagraph"/>
        <w:numPr>
          <w:ilvl w:val="1"/>
          <w:numId w:val="9"/>
        </w:numPr>
      </w:pPr>
      <w:r w:rsidRPr="002E0507">
        <w:t xml:space="preserve">Mark solutions </w:t>
      </w:r>
    </w:p>
    <w:p w:rsidRPr="002E0507" w:rsidR="633729C3" w:rsidP="39E22497" w:rsidRDefault="633729C3" w14:paraId="290F42D6" w14:textId="22EB1B03">
      <w:pPr>
        <w:pStyle w:val="ListParagraph"/>
        <w:numPr>
          <w:ilvl w:val="1"/>
          <w:numId w:val="9"/>
        </w:numPr>
      </w:pPr>
      <w:r w:rsidRPr="002E0507">
        <w:t xml:space="preserve">Announce winners and release </w:t>
      </w:r>
      <w:r w:rsidRPr="002E0507" w:rsidR="671DA6A2">
        <w:t xml:space="preserve">worked </w:t>
      </w:r>
      <w:r w:rsidRPr="002E0507">
        <w:t xml:space="preserve">solutions </w:t>
      </w:r>
    </w:p>
    <w:p w:rsidRPr="00E60A9D" w:rsidR="00E60A9D" w:rsidP="00E60A9D" w:rsidRDefault="00E60A9D" w14:paraId="0D0B940D" w14:textId="77777777">
      <w:pPr>
        <w:rPr>
          <w:b/>
          <w:bCs/>
        </w:rPr>
      </w:pPr>
    </w:p>
    <w:p w:rsidRPr="00E60A9D" w:rsidR="00E60A9D" w:rsidP="00E60A9D" w:rsidRDefault="00E60A9D" w14:paraId="60061E4C" w14:textId="77777777"/>
    <w:p w:rsidR="418B9CB8" w:rsidP="6343CD35" w:rsidRDefault="418B9CB8" w14:paraId="78EA4B36" w14:textId="56E8ABD5">
      <w:pPr>
        <w:pStyle w:val="Normal"/>
      </w:pPr>
      <w:r w:rsidR="418B9CB8">
        <w:rPr/>
        <w:t xml:space="preserve">Film Pictionary </w:t>
      </w:r>
    </w:p>
    <w:p w:rsidR="6343CD35" w:rsidP="6343CD35" w:rsidRDefault="6343CD35" w14:paraId="30A52CD1" w14:textId="78D17B1E">
      <w:pPr>
        <w:pStyle w:val="Normal"/>
      </w:pPr>
    </w:p>
    <w:p w:rsidR="418B9CB8" w:rsidP="6343CD35" w:rsidRDefault="418B9CB8" w14:paraId="7496D2FE" w14:textId="60FAA420">
      <w:pPr>
        <w:pStyle w:val="ListParagraph"/>
        <w:numPr>
          <w:ilvl w:val="0"/>
          <w:numId w:val="11"/>
        </w:numPr>
        <w:rPr>
          <w:rFonts w:ascii="Calibri" w:hAnsi="Calibri" w:eastAsia="Calibri" w:cs="Calibri" w:asciiTheme="minorAscii" w:hAnsiTheme="minorAscii" w:eastAsiaTheme="minorAscii" w:cstheme="minorAscii"/>
          <w:sz w:val="24"/>
          <w:szCs w:val="24"/>
        </w:rPr>
      </w:pPr>
      <w:r w:rsidR="418B9CB8">
        <w:rPr/>
        <w:t xml:space="preserve">Organisation difficulty: </w:t>
      </w:r>
      <w:r w:rsidR="76076A6D">
        <w:rPr/>
        <w:t xml:space="preserve">2/5 </w:t>
      </w:r>
    </w:p>
    <w:p w:rsidR="6343CD35" w:rsidP="5BADD682" w:rsidRDefault="6343CD35" w14:paraId="10BFA91C" w14:textId="26C72B19">
      <w:pPr>
        <w:pStyle w:val="ListParagraph"/>
        <w:numPr>
          <w:ilvl w:val="0"/>
          <w:numId w:val="11"/>
        </w:numPr>
        <w:rPr>
          <w:rFonts w:ascii="Calibri" w:hAnsi="Calibri" w:eastAsia="Calibri" w:cs="Calibri" w:asciiTheme="minorAscii" w:hAnsiTheme="minorAscii" w:eastAsiaTheme="minorAscii" w:cstheme="minorAscii"/>
          <w:sz w:val="24"/>
          <w:szCs w:val="24"/>
        </w:rPr>
      </w:pPr>
      <w:r w:rsidRPr="5BADD682" w:rsidR="1D2458A5">
        <w:rPr>
          <w:sz w:val="24"/>
          <w:szCs w:val="24"/>
        </w:rPr>
        <w:t>Group size:</w:t>
      </w:r>
      <w:r w:rsidRPr="5BADD682" w:rsidR="0A1B2BFB">
        <w:rPr>
          <w:sz w:val="24"/>
          <w:szCs w:val="24"/>
        </w:rPr>
        <w:t xml:space="preserve"> </w:t>
      </w:r>
      <w:r w:rsidRPr="5BADD682" w:rsidR="0A1B2BFB">
        <w:rPr>
          <w:color w:val="333333"/>
        </w:rPr>
        <w:t>≥</w:t>
      </w:r>
      <w:r w:rsidR="0A1B2BFB">
        <w:rPr/>
        <w:t xml:space="preserve"> 2 hosts </w:t>
      </w:r>
      <w:r w:rsidRPr="5BADD682" w:rsidR="0A1B2BFB">
        <w:rPr>
          <w:color w:val="333333"/>
        </w:rPr>
        <w:t>≥</w:t>
      </w:r>
      <w:r w:rsidR="0A1B2BFB">
        <w:rPr/>
        <w:t xml:space="preserve"> 1</w:t>
      </w:r>
      <w:r w:rsidR="5178669B">
        <w:rPr/>
        <w:t>4</w:t>
      </w:r>
      <w:r w:rsidR="0A1B2BFB">
        <w:rPr/>
        <w:t xml:space="preserve"> guests (teams of </w:t>
      </w:r>
      <w:r w:rsidR="366C3393">
        <w:rPr/>
        <w:t>6-8</w:t>
      </w:r>
      <w:r w:rsidR="0A1B2BFB">
        <w:rPr/>
        <w:t>)</w:t>
      </w:r>
    </w:p>
    <w:p w:rsidR="1D2458A5" w:rsidP="5BADD682" w:rsidRDefault="1D2458A5" w14:paraId="7BD587A1" w14:textId="7E5F3F4F">
      <w:pPr>
        <w:pStyle w:val="ListParagraph"/>
        <w:numPr>
          <w:ilvl w:val="0"/>
          <w:numId w:val="11"/>
        </w:numPr>
        <w:rPr>
          <w:sz w:val="24"/>
          <w:szCs w:val="24"/>
        </w:rPr>
      </w:pPr>
      <w:r w:rsidRPr="5BADD682" w:rsidR="1D2458A5">
        <w:rPr>
          <w:sz w:val="24"/>
          <w:szCs w:val="24"/>
        </w:rPr>
        <w:t>Time needed:</w:t>
      </w:r>
      <w:r w:rsidRPr="5BADD682" w:rsidR="44673C63">
        <w:rPr>
          <w:sz w:val="24"/>
          <w:szCs w:val="24"/>
        </w:rPr>
        <w:t xml:space="preserve"> ~ 30 – 45 min</w:t>
      </w:r>
    </w:p>
    <w:p w:rsidR="1D2458A5" w:rsidP="5BADD682" w:rsidRDefault="1D2458A5" w14:paraId="7FC2AC0B" w14:textId="7E59DE56">
      <w:pPr>
        <w:pStyle w:val="ListParagraph"/>
        <w:numPr>
          <w:ilvl w:val="0"/>
          <w:numId w:val="11"/>
        </w:numPr>
        <w:rPr>
          <w:sz w:val="24"/>
          <w:szCs w:val="24"/>
        </w:rPr>
      </w:pPr>
      <w:r w:rsidRPr="5BADD682" w:rsidR="1D2458A5">
        <w:rPr>
          <w:sz w:val="24"/>
          <w:szCs w:val="24"/>
        </w:rPr>
        <w:t>Tech needed:</w:t>
      </w:r>
      <w:r w:rsidRPr="5BADD682" w:rsidR="5A2639E8">
        <w:rPr>
          <w:sz w:val="24"/>
          <w:szCs w:val="24"/>
        </w:rPr>
        <w:t xml:space="preserve"> Breakout rooms</w:t>
      </w:r>
      <w:r w:rsidRPr="5BADD682" w:rsidR="0303EAE1">
        <w:rPr>
          <w:sz w:val="24"/>
          <w:szCs w:val="24"/>
        </w:rPr>
        <w:t xml:space="preserve"> (use the whiteboards in Zoom)</w:t>
      </w:r>
    </w:p>
    <w:p w:rsidR="1D2458A5" w:rsidP="5BADD682" w:rsidRDefault="1D2458A5" w14:paraId="6BDE00EF" w14:textId="2E82343B">
      <w:pPr>
        <w:pStyle w:val="ListParagraph"/>
        <w:numPr>
          <w:ilvl w:val="0"/>
          <w:numId w:val="11"/>
        </w:numPr>
        <w:rPr>
          <w:sz w:val="24"/>
          <w:szCs w:val="24"/>
        </w:rPr>
      </w:pPr>
      <w:r w:rsidRPr="5BADD682" w:rsidR="1D2458A5">
        <w:rPr>
          <w:sz w:val="24"/>
          <w:szCs w:val="24"/>
        </w:rPr>
        <w:t>Best for:</w:t>
      </w:r>
      <w:r w:rsidRPr="5BADD682" w:rsidR="21FA93DA">
        <w:rPr>
          <w:sz w:val="24"/>
          <w:szCs w:val="24"/>
        </w:rPr>
        <w:t xml:space="preserve"> new friends, workshop groups, colleagues </w:t>
      </w:r>
    </w:p>
    <w:p w:rsidR="1D2458A5" w:rsidP="5BADD682" w:rsidRDefault="1D2458A5" w14:paraId="3009F1EF" w14:textId="467C0394">
      <w:pPr>
        <w:pStyle w:val="ListParagraph"/>
        <w:numPr>
          <w:ilvl w:val="0"/>
          <w:numId w:val="11"/>
        </w:numPr>
        <w:rPr>
          <w:sz w:val="24"/>
          <w:szCs w:val="24"/>
        </w:rPr>
      </w:pPr>
      <w:r w:rsidRPr="5BADD682" w:rsidR="1D2458A5">
        <w:rPr>
          <w:sz w:val="24"/>
          <w:szCs w:val="24"/>
        </w:rPr>
        <w:t>Activity outline:</w:t>
      </w:r>
      <w:r w:rsidRPr="5BADD682" w:rsidR="1A5AAD1E">
        <w:rPr>
          <w:sz w:val="24"/>
          <w:szCs w:val="24"/>
        </w:rPr>
        <w:t xml:space="preserve"> </w:t>
      </w:r>
    </w:p>
    <w:p w:rsidR="1A5AAD1E" w:rsidP="5BADD682" w:rsidRDefault="1A5AAD1E" w14:paraId="01245C70" w14:textId="435098B9">
      <w:pPr>
        <w:pStyle w:val="Normal"/>
        <w:ind w:left="360"/>
        <w:rPr>
          <w:sz w:val="24"/>
          <w:szCs w:val="24"/>
        </w:rPr>
      </w:pPr>
      <w:r w:rsidRPr="5BADD682" w:rsidR="1A5AAD1E">
        <w:rPr>
          <w:sz w:val="24"/>
          <w:szCs w:val="24"/>
        </w:rPr>
        <w:t xml:space="preserve">Fancy a round of </w:t>
      </w:r>
      <w:r w:rsidRPr="5BADD682" w:rsidR="584C3528">
        <w:rPr>
          <w:sz w:val="24"/>
          <w:szCs w:val="24"/>
        </w:rPr>
        <w:t>Pictionary</w:t>
      </w:r>
      <w:r w:rsidRPr="5BADD682" w:rsidR="1A5AAD1E">
        <w:rPr>
          <w:sz w:val="24"/>
          <w:szCs w:val="24"/>
        </w:rPr>
        <w:t xml:space="preserve">? This virtual version is just as fun as the real thing where you can get to know people better in </w:t>
      </w:r>
      <w:proofErr w:type="gramStart"/>
      <w:r w:rsidRPr="5BADD682" w:rsidR="1A5AAD1E">
        <w:rPr>
          <w:sz w:val="24"/>
          <w:szCs w:val="24"/>
        </w:rPr>
        <w:t>a</w:t>
      </w:r>
      <w:proofErr w:type="gramEnd"/>
      <w:r w:rsidRPr="5BADD682" w:rsidR="1A5AAD1E">
        <w:rPr>
          <w:sz w:val="24"/>
          <w:szCs w:val="24"/>
        </w:rPr>
        <w:t xml:space="preserve"> entertaining competitive environ</w:t>
      </w:r>
      <w:r w:rsidRPr="5BADD682" w:rsidR="0BB61F00">
        <w:rPr>
          <w:sz w:val="24"/>
          <w:szCs w:val="24"/>
        </w:rPr>
        <w:t xml:space="preserve">ment! </w:t>
      </w:r>
    </w:p>
    <w:p w:rsidR="1A5AAD1E" w:rsidP="5BADD682" w:rsidRDefault="1A5AAD1E" w14:paraId="296484BE" w14:textId="7D944ECA">
      <w:pPr>
        <w:pStyle w:val="ListParagraph"/>
        <w:numPr>
          <w:ilvl w:val="1"/>
          <w:numId w:val="11"/>
        </w:numPr>
        <w:rPr>
          <w:sz w:val="24"/>
          <w:szCs w:val="24"/>
        </w:rPr>
      </w:pPr>
      <w:r w:rsidRPr="5BADD682" w:rsidR="1A5AAD1E">
        <w:rPr>
          <w:sz w:val="24"/>
          <w:szCs w:val="24"/>
        </w:rPr>
        <w:t>Split the group into teams each with a moderator and the moderators each have the same list of 20 films (can be more or less)</w:t>
      </w:r>
    </w:p>
    <w:p w:rsidR="1A5AAD1E" w:rsidP="5BADD682" w:rsidRDefault="1A5AAD1E" w14:paraId="1097FF3C" w14:textId="5117E284">
      <w:pPr>
        <w:pStyle w:val="ListParagraph"/>
        <w:numPr>
          <w:ilvl w:val="1"/>
          <w:numId w:val="11"/>
        </w:numPr>
        <w:rPr>
          <w:sz w:val="24"/>
          <w:szCs w:val="24"/>
        </w:rPr>
      </w:pPr>
      <w:r w:rsidRPr="5BADD682" w:rsidR="1A5AAD1E">
        <w:rPr>
          <w:sz w:val="24"/>
          <w:szCs w:val="24"/>
        </w:rPr>
        <w:t xml:space="preserve">This moderator will message an individual on each team the name of the film in private and that person </w:t>
      </w:r>
      <w:r w:rsidRPr="5BADD682" w:rsidR="6AC2585C">
        <w:rPr>
          <w:sz w:val="24"/>
          <w:szCs w:val="24"/>
        </w:rPr>
        <w:t>must</w:t>
      </w:r>
      <w:r w:rsidRPr="5BADD682" w:rsidR="1A5AAD1E">
        <w:rPr>
          <w:sz w:val="24"/>
          <w:szCs w:val="24"/>
        </w:rPr>
        <w:t xml:space="preserve"> draw it as fast as possible (using the Zoom whiteboard function)</w:t>
      </w:r>
      <w:r w:rsidRPr="5BADD682" w:rsidR="7CF5B338">
        <w:rPr>
          <w:sz w:val="24"/>
          <w:szCs w:val="24"/>
        </w:rPr>
        <w:t xml:space="preserve"> while other team members guess </w:t>
      </w:r>
    </w:p>
    <w:p w:rsidR="7CF5B338" w:rsidP="5BADD682" w:rsidRDefault="7CF5B338" w14:paraId="573EA919" w14:textId="6506AEE7">
      <w:pPr>
        <w:pStyle w:val="ListParagraph"/>
        <w:numPr>
          <w:ilvl w:val="1"/>
          <w:numId w:val="11"/>
        </w:numPr>
        <w:rPr>
          <w:sz w:val="24"/>
          <w:szCs w:val="24"/>
        </w:rPr>
      </w:pPr>
      <w:r w:rsidRPr="5BADD682" w:rsidR="7CF5B338">
        <w:rPr>
          <w:sz w:val="24"/>
          <w:szCs w:val="24"/>
        </w:rPr>
        <w:t>As soon as someone guesses, the moderator will move onto a new team member and give them a new film to draw</w:t>
      </w:r>
    </w:p>
    <w:p w:rsidR="7CF5B338" w:rsidP="5BADD682" w:rsidRDefault="7CF5B338" w14:paraId="0C915EC3" w14:textId="141429C9">
      <w:pPr>
        <w:pStyle w:val="ListParagraph"/>
        <w:numPr>
          <w:ilvl w:val="1"/>
          <w:numId w:val="11"/>
        </w:numPr>
        <w:rPr>
          <w:sz w:val="24"/>
          <w:szCs w:val="24"/>
        </w:rPr>
      </w:pPr>
      <w:r w:rsidRPr="1A645767" w:rsidR="7CF5B338">
        <w:rPr>
          <w:sz w:val="24"/>
          <w:szCs w:val="24"/>
        </w:rPr>
        <w:t>The goal is to make it through the list before the other team(s)!</w:t>
      </w:r>
    </w:p>
    <w:p w:rsidR="66D99471" w:rsidP="1A645767" w:rsidRDefault="66D99471" w14:paraId="6F2F0B34" w14:textId="2DCDF9CF">
      <w:pPr>
        <w:pStyle w:val="ListParagraph"/>
        <w:numPr>
          <w:ilvl w:val="1"/>
          <w:numId w:val="11"/>
        </w:numPr>
        <w:rPr>
          <w:sz w:val="24"/>
          <w:szCs w:val="24"/>
        </w:rPr>
      </w:pPr>
      <w:r w:rsidRPr="72C3CC0B" w:rsidR="66D99471">
        <w:rPr>
          <w:sz w:val="24"/>
          <w:szCs w:val="24"/>
        </w:rPr>
        <w:t xml:space="preserve">Can find a </w:t>
      </w:r>
      <w:hyperlink r:id="R72bc0ff4c46f4bc2">
        <w:r w:rsidRPr="72C3CC0B" w:rsidR="66D99471">
          <w:rPr>
            <w:rStyle w:val="Hyperlink"/>
            <w:sz w:val="24"/>
            <w:szCs w:val="24"/>
          </w:rPr>
          <w:t>website that lists charades categories</w:t>
        </w:r>
      </w:hyperlink>
      <w:r w:rsidRPr="72C3CC0B" w:rsidR="6FCE2A83">
        <w:rPr>
          <w:sz w:val="24"/>
          <w:szCs w:val="24"/>
        </w:rPr>
        <w:t xml:space="preserve"> </w:t>
      </w:r>
      <w:r w:rsidRPr="72C3CC0B" w:rsidR="7026EEB8">
        <w:rPr>
          <w:sz w:val="24"/>
          <w:szCs w:val="24"/>
        </w:rPr>
        <w:t xml:space="preserve">and pick a category </w:t>
      </w:r>
    </w:p>
    <w:p w:rsidR="1D2458A5" w:rsidP="5BADD682" w:rsidRDefault="1D2458A5" w14:paraId="7CC82C73" w14:textId="185F5830">
      <w:pPr>
        <w:pStyle w:val="ListParagraph"/>
        <w:numPr>
          <w:ilvl w:val="0"/>
          <w:numId w:val="11"/>
        </w:numPr>
        <w:rPr>
          <w:sz w:val="24"/>
          <w:szCs w:val="24"/>
        </w:rPr>
      </w:pPr>
      <w:r w:rsidRPr="5BADD682" w:rsidR="1D2458A5">
        <w:rPr>
          <w:sz w:val="24"/>
          <w:szCs w:val="24"/>
        </w:rPr>
        <w:t>Tech instructions:</w:t>
      </w:r>
    </w:p>
    <w:p w:rsidR="4F7A2D73" w:rsidP="5BADD682" w:rsidRDefault="4F7A2D73" w14:paraId="456315A7" w14:textId="2C03D360">
      <w:pPr>
        <w:pStyle w:val="ListParagraph"/>
        <w:numPr>
          <w:ilvl w:val="1"/>
          <w:numId w:val="11"/>
        </w:numPr>
        <w:rPr>
          <w:sz w:val="24"/>
          <w:szCs w:val="24"/>
        </w:rPr>
      </w:pPr>
      <w:r w:rsidRPr="5BADD682" w:rsidR="4F7A2D73">
        <w:rPr>
          <w:sz w:val="24"/>
          <w:szCs w:val="24"/>
        </w:rPr>
        <w:t xml:space="preserve">Once in the respective breakout rooms, the moderator will share their screen so that a whiteboard appears </w:t>
      </w:r>
    </w:p>
    <w:p w:rsidR="4F7A2D73" w:rsidP="5BADD682" w:rsidRDefault="4F7A2D73" w14:paraId="4178E441" w14:textId="1606CDCA">
      <w:pPr>
        <w:pStyle w:val="ListParagraph"/>
        <w:numPr>
          <w:ilvl w:val="1"/>
          <w:numId w:val="11"/>
        </w:numPr>
        <w:rPr>
          <w:sz w:val="24"/>
          <w:szCs w:val="24"/>
        </w:rPr>
      </w:pPr>
      <w:r w:rsidRPr="5BADD682" w:rsidR="4F7A2D73">
        <w:rPr>
          <w:sz w:val="24"/>
          <w:szCs w:val="24"/>
        </w:rPr>
        <w:t xml:space="preserve">Once the whiteboard appears at the top of the screen you should see “you are viewing … screen” </w:t>
      </w:r>
      <w:r w:rsidRPr="5BADD682" w:rsidR="1819A3EB">
        <w:rPr>
          <w:sz w:val="24"/>
          <w:szCs w:val="24"/>
        </w:rPr>
        <w:t xml:space="preserve">and a “View Options” button </w:t>
      </w:r>
    </w:p>
    <w:p w:rsidR="1819A3EB" w:rsidP="5BADD682" w:rsidRDefault="1819A3EB" w14:paraId="7B4CE0C7" w14:textId="53B60FB0">
      <w:pPr>
        <w:pStyle w:val="ListParagraph"/>
        <w:numPr>
          <w:ilvl w:val="1"/>
          <w:numId w:val="11"/>
        </w:numPr>
        <w:rPr>
          <w:sz w:val="24"/>
          <w:szCs w:val="24"/>
        </w:rPr>
      </w:pPr>
      <w:r w:rsidRPr="5BADD682" w:rsidR="1819A3EB">
        <w:rPr>
          <w:sz w:val="24"/>
          <w:szCs w:val="24"/>
        </w:rPr>
        <w:t xml:space="preserve">Then click “Annotate” which should </w:t>
      </w:r>
      <w:proofErr w:type="spellStart"/>
      <w:r w:rsidRPr="5BADD682" w:rsidR="1819A3EB">
        <w:rPr>
          <w:sz w:val="24"/>
          <w:szCs w:val="24"/>
        </w:rPr>
        <w:t>allo</w:t>
      </w:r>
      <w:proofErr w:type="spellEnd"/>
      <w:r w:rsidRPr="5BADD682" w:rsidR="1819A3EB">
        <w:rPr>
          <w:sz w:val="24"/>
          <w:szCs w:val="24"/>
        </w:rPr>
        <w:t xml:space="preserve"> you to be able to draw on the screen as well </w:t>
      </w:r>
    </w:p>
    <w:p w:rsidR="1819A3EB" w:rsidP="5BADD682" w:rsidRDefault="1819A3EB" w14:paraId="44683050" w14:textId="07A1574C">
      <w:pPr>
        <w:pStyle w:val="ListParagraph"/>
        <w:numPr>
          <w:ilvl w:val="1"/>
          <w:numId w:val="11"/>
        </w:numPr>
        <w:rPr>
          <w:sz w:val="24"/>
          <w:szCs w:val="24"/>
        </w:rPr>
      </w:pPr>
      <w:r w:rsidRPr="5BADD682" w:rsidR="1819A3EB">
        <w:rPr>
          <w:sz w:val="24"/>
          <w:szCs w:val="24"/>
        </w:rPr>
        <w:t>An “editing” tool bar will appear for writing/drawing/etc...</w:t>
      </w:r>
    </w:p>
    <w:p w:rsidR="1D2458A5" w:rsidP="5BADD682" w:rsidRDefault="1D2458A5" w14:paraId="39CDFBAF" w14:textId="41A3DC60">
      <w:pPr>
        <w:pStyle w:val="ListParagraph"/>
        <w:numPr>
          <w:ilvl w:val="0"/>
          <w:numId w:val="11"/>
        </w:numPr>
        <w:rPr>
          <w:sz w:val="24"/>
          <w:szCs w:val="24"/>
        </w:rPr>
      </w:pPr>
      <w:r w:rsidRPr="72C3CC0B" w:rsidR="1D2458A5">
        <w:rPr>
          <w:sz w:val="24"/>
          <w:szCs w:val="24"/>
        </w:rPr>
        <w:t>Advice:</w:t>
      </w:r>
    </w:p>
    <w:p w:rsidR="4D890C39" w:rsidP="72C3CC0B" w:rsidRDefault="4D890C39" w14:paraId="7A800C1F" w14:textId="0DB794A0">
      <w:pPr>
        <w:pStyle w:val="ListParagraph"/>
        <w:numPr>
          <w:ilvl w:val="1"/>
          <w:numId w:val="11"/>
        </w:numPr>
        <w:rPr>
          <w:sz w:val="24"/>
          <w:szCs w:val="24"/>
        </w:rPr>
      </w:pPr>
      <w:r w:rsidRPr="72C3CC0B" w:rsidR="4D890C39">
        <w:rPr>
          <w:sz w:val="24"/>
          <w:szCs w:val="24"/>
        </w:rPr>
        <w:t xml:space="preserve">Pick films that were “easy” enough that the game moved quickly but not so easy that it was over quickly </w:t>
      </w:r>
    </w:p>
    <w:p w:rsidR="549CD063" w:rsidP="72C3CC0B" w:rsidRDefault="549CD063" w14:paraId="010C5F0E" w14:textId="4A318DB7">
      <w:pPr>
        <w:pStyle w:val="ListParagraph"/>
        <w:numPr>
          <w:ilvl w:val="1"/>
          <w:numId w:val="11"/>
        </w:numPr>
        <w:rPr>
          <w:sz w:val="24"/>
          <w:szCs w:val="24"/>
        </w:rPr>
      </w:pPr>
      <w:r w:rsidRPr="72C3CC0B" w:rsidR="549CD063">
        <w:rPr>
          <w:sz w:val="24"/>
          <w:szCs w:val="24"/>
        </w:rPr>
        <w:t>Suggest topics of discussion for the time when your team has finished but are waiting for the other teams to finish</w:t>
      </w:r>
    </w:p>
    <w:p w:rsidR="50138451" w:rsidP="72C3CC0B" w:rsidRDefault="50138451" w14:paraId="339BE66D" w14:textId="28364475">
      <w:pPr>
        <w:pStyle w:val="ListParagraph"/>
        <w:numPr>
          <w:ilvl w:val="1"/>
          <w:numId w:val="11"/>
        </w:numPr>
        <w:rPr>
          <w:sz w:val="24"/>
          <w:szCs w:val="24"/>
        </w:rPr>
      </w:pPr>
      <w:r w:rsidRPr="72C3CC0B" w:rsidR="50138451">
        <w:rPr>
          <w:sz w:val="24"/>
          <w:szCs w:val="24"/>
        </w:rPr>
        <w:t xml:space="preserve">Breakout rooms and using whiteboards are very important for this activity so try practicing utilising these technologies </w:t>
      </w:r>
    </w:p>
    <w:p w:rsidR="1D2458A5" w:rsidP="5BADD682" w:rsidRDefault="1D2458A5" w14:paraId="4C683BBB" w14:textId="6E5870E3">
      <w:pPr>
        <w:pStyle w:val="ListParagraph"/>
        <w:numPr>
          <w:ilvl w:val="0"/>
          <w:numId w:val="11"/>
        </w:numPr>
        <w:rPr>
          <w:sz w:val="24"/>
          <w:szCs w:val="24"/>
        </w:rPr>
      </w:pPr>
      <w:r w:rsidRPr="72C3CC0B" w:rsidR="1D2458A5">
        <w:rPr>
          <w:sz w:val="24"/>
          <w:szCs w:val="24"/>
        </w:rPr>
        <w:t>Timeline:</w:t>
      </w:r>
    </w:p>
    <w:p w:rsidR="77AAA995" w:rsidP="72C3CC0B" w:rsidRDefault="77AAA995" w14:paraId="1E1EFCC2" w14:textId="380BA1D2">
      <w:pPr>
        <w:pStyle w:val="ListParagraph"/>
        <w:numPr>
          <w:ilvl w:val="1"/>
          <w:numId w:val="11"/>
        </w:numPr>
        <w:rPr>
          <w:sz w:val="24"/>
          <w:szCs w:val="24"/>
        </w:rPr>
      </w:pPr>
      <w:r w:rsidRPr="72C3CC0B" w:rsidR="77AAA995">
        <w:rPr>
          <w:sz w:val="24"/>
          <w:szCs w:val="24"/>
        </w:rPr>
        <w:t xml:space="preserve">Send Zoom invites </w:t>
      </w:r>
    </w:p>
    <w:p w:rsidR="77AAA995" w:rsidP="72C3CC0B" w:rsidRDefault="77AAA995" w14:paraId="4B0790D2" w14:textId="5A9F60EA">
      <w:pPr>
        <w:pStyle w:val="ListParagraph"/>
        <w:numPr>
          <w:ilvl w:val="1"/>
          <w:numId w:val="11"/>
        </w:numPr>
        <w:rPr>
          <w:sz w:val="24"/>
          <w:szCs w:val="24"/>
        </w:rPr>
      </w:pPr>
      <w:r w:rsidRPr="72C3CC0B" w:rsidR="77AAA995">
        <w:rPr>
          <w:sz w:val="24"/>
          <w:szCs w:val="24"/>
        </w:rPr>
        <w:t xml:space="preserve">Decide on Pictionary category </w:t>
      </w:r>
    </w:p>
    <w:p w:rsidR="77AAA995" w:rsidP="72C3CC0B" w:rsidRDefault="77AAA995" w14:paraId="171D16D0" w14:textId="72BDA798">
      <w:pPr>
        <w:pStyle w:val="ListParagraph"/>
        <w:numPr>
          <w:ilvl w:val="1"/>
          <w:numId w:val="11"/>
        </w:numPr>
        <w:rPr>
          <w:sz w:val="24"/>
          <w:szCs w:val="24"/>
        </w:rPr>
      </w:pPr>
      <w:r w:rsidRPr="72C3CC0B" w:rsidR="77AAA995">
        <w:rPr>
          <w:sz w:val="24"/>
          <w:szCs w:val="24"/>
        </w:rPr>
        <w:t>Organise breakout rooms and virtual whiteboards</w:t>
      </w:r>
    </w:p>
    <w:p w:rsidR="77AAA995" w:rsidP="72C3CC0B" w:rsidRDefault="77AAA995" w14:paraId="3E6E58E2" w14:textId="6752170B">
      <w:pPr>
        <w:pStyle w:val="ListParagraph"/>
        <w:numPr>
          <w:ilvl w:val="1"/>
          <w:numId w:val="11"/>
        </w:numPr>
        <w:rPr>
          <w:sz w:val="24"/>
          <w:szCs w:val="24"/>
        </w:rPr>
      </w:pPr>
      <w:r w:rsidRPr="72C3CC0B" w:rsidR="77AAA995">
        <w:rPr>
          <w:sz w:val="24"/>
          <w:szCs w:val="24"/>
        </w:rPr>
        <w:t>Play!</w:t>
      </w:r>
    </w:p>
    <w:p w:rsidR="418B9CB8" w:rsidP="72C3CC0B" w:rsidRDefault="418B9CB8" w14:paraId="3DADDD15" w14:textId="16345F10">
      <w:pPr>
        <w:pStyle w:val="Normal"/>
        <w:ind w:left="0"/>
        <w:rPr>
          <w:sz w:val="24"/>
          <w:szCs w:val="24"/>
        </w:rPr>
      </w:pPr>
    </w:p>
    <w:p w:rsidR="6343CD35" w:rsidP="6343CD35" w:rsidRDefault="6343CD35" w14:paraId="6ADE4CEE" w14:textId="18F71642">
      <w:pPr>
        <w:pStyle w:val="Normal"/>
      </w:pPr>
    </w:p>
    <w:sectPr w:rsidRPr="00E60A9D" w:rsidR="00E60A9D" w:rsidSect="00750E74">
      <w:pgSz w:w="11900" w:h="16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BM" w:author="BIOLKOVA Marie" w:date="2020-08-21T01:04:00Z" w:id="0">
    <w:p w:rsidR="0DBE8522" w:rsidRDefault="0DBE8522" w14:paraId="05FDB934" w14:textId="2C20EC01">
      <w:pPr>
        <w:pStyle w:val="CommentText"/>
      </w:pPr>
      <w:r>
        <w:t xml:space="preserve">Such general information could go before the Events section. We could also explain what a breakout room is, as some people might not have heard of it before and we use that term a lot. </w:t>
      </w:r>
      <w:r>
        <w:rPr>
          <w:rStyle w:val="CommentReference"/>
        </w:rPr>
        <w:annotationRef/>
      </w:r>
    </w:p>
  </w:comment>
  <w:comment w:initials="MC" w:author="COX Madeline" w:date="2020-08-21T10:24:00Z" w:id="1">
    <w:p w:rsidR="009E4241" w:rsidRDefault="009E4241" w14:paraId="0BDADA77" w14:textId="3C80E1CB">
      <w:pPr>
        <w:pStyle w:val="CommentText"/>
      </w:pPr>
      <w:r>
        <w:rPr>
          <w:rStyle w:val="CommentReference"/>
        </w:rPr>
        <w:annotationRef/>
      </w:r>
      <w:r>
        <w:t>Sounds good!</w:t>
      </w:r>
      <w:r w:rsidR="00780819">
        <w:t xml:space="preserve"> </w:t>
      </w:r>
    </w:p>
  </w:comment>
  <w:comment w:initials="MC" w:author="COX Madeline" w:date="2020-08-20T17:00:00Z" w:id="2">
    <w:p w:rsidR="004D0BAF" w:rsidRDefault="004D0BAF" w14:paraId="6E98A68E" w14:textId="601ACDDD">
      <w:pPr>
        <w:pStyle w:val="CommentText"/>
      </w:pPr>
      <w:r>
        <w:rPr>
          <w:rStyle w:val="CommentReference"/>
        </w:rPr>
        <w:annotationRef/>
      </w:r>
      <w:r>
        <w:t>I say later to have at least two host</w:t>
      </w:r>
      <w:r w:rsidR="00907471">
        <w:t>s</w:t>
      </w:r>
      <w:r>
        <w:t xml:space="preserve"> (so do we actually want </w:t>
      </w:r>
      <w:r>
        <w:rPr>
          <w:rFonts w:cstheme="minorHAnsi"/>
        </w:rPr>
        <w:t>≥</w:t>
      </w:r>
      <w:r>
        <w:t xml:space="preserve"> 2 here (more clear than &gt; 1 as do</w:t>
      </w:r>
      <w:r w:rsidR="0036341F">
        <w:t>es this mean “1 or more” or “2 or more” ahah!</w:t>
      </w:r>
      <w:r>
        <w:rPr>
          <w:rStyle w:val="CommentReference"/>
        </w:rPr>
        <w:annotationRef/>
      </w:r>
    </w:p>
  </w:comment>
  <w:comment w:initials="BM" w:author="BIOLKOVA Marie" w:date="2020-08-21T01:20:00Z" w:id="3">
    <w:p w:rsidR="002E3552" w:rsidRDefault="002E3552" w14:paraId="4D0F407E" w14:textId="77777777">
      <w:pPr>
        <w:pStyle w:val="CommentText"/>
      </w:pPr>
      <w:r>
        <w:t>Could have a separate field for the number of hosts</w:t>
      </w:r>
      <w:r>
        <w:rPr>
          <w:rStyle w:val="CommentReference"/>
        </w:rPr>
        <w:annotationRef/>
      </w:r>
    </w:p>
  </w:comment>
  <w:comment w:initials="MC" w:author="COX Madeline" w:date="2020-08-21T10:23:00Z" w:id="4">
    <w:p w:rsidR="002E3552" w:rsidRDefault="002E3552" w14:paraId="2D75D56B" w14:textId="77777777">
      <w:pPr>
        <w:pStyle w:val="CommentText"/>
      </w:pPr>
      <w:r>
        <w:rPr>
          <w:rStyle w:val="CommentReference"/>
        </w:rPr>
        <w:annotationRef/>
      </w:r>
      <w:r>
        <w:t>Sounds good</w:t>
      </w:r>
    </w:p>
    <w:p w:rsidR="002E3552" w:rsidRDefault="002E3552" w14:paraId="1C892BBC" w14:textId="77777777">
      <w:pPr>
        <w:pStyle w:val="CommentText"/>
      </w:pPr>
    </w:p>
  </w:comment>
  <w:comment w:initials="MC" w:author="COX Madeline [2]" w:date="2020-08-20T16:54:00Z" w:id="5">
    <w:p w:rsidR="00D7741D" w:rsidRDefault="00D7741D" w14:paraId="451673AE" w14:textId="1446184C">
      <w:pPr>
        <w:pStyle w:val="CommentText"/>
      </w:pPr>
      <w:r>
        <w:rPr>
          <w:rStyle w:val="CommentReference"/>
        </w:rPr>
        <w:annotationRef/>
      </w:r>
      <w:r>
        <w:t>I think group size/ team size</w:t>
      </w:r>
      <w:r w:rsidR="00AD5624">
        <w:t xml:space="preserve"> needs to be somewhere where it stands out – as group size is so important for the social events. Could have its own title even</w:t>
      </w:r>
      <w:r w:rsidR="00B91BA9">
        <w:t>!</w:t>
      </w:r>
      <w:r>
        <w:rPr>
          <w:rStyle w:val="CommentReference"/>
        </w:rPr>
        <w:annotationRef/>
      </w:r>
      <w:r>
        <w:rPr>
          <w:rStyle w:val="CommentReference"/>
        </w:rPr>
        <w:annotationRef/>
      </w:r>
    </w:p>
  </w:comment>
  <w:comment w:initials="CM" w:author="COX Madeline [2]" w:date="2020-08-20T17:00:00Z" w:id="6">
    <w:p w:rsidR="45A61FFA" w:rsidP="45A61FFA" w:rsidRDefault="45A61FFA" w14:paraId="6B165D32" w14:textId="601ACDDD">
      <w:pPr>
        <w:pStyle w:val="CommentText"/>
      </w:pPr>
      <w:r>
        <w:t xml:space="preserve">I say later to have at least two hosts (so do we actually want </w:t>
      </w:r>
      <w:r w:rsidRPr="45A61FFA">
        <w:t>≥</w:t>
      </w:r>
      <w:r>
        <w:t xml:space="preserve"> 2 here (more clear than &gt; 1 as does this mean “1 or more” or “2 or more” ahah!</w:t>
      </w:r>
      <w:r>
        <w:rPr>
          <w:rStyle w:val="CommentReference"/>
        </w:rPr>
        <w:annotationRef/>
      </w:r>
    </w:p>
  </w:comment>
  <w:comment w:initials="BM" w:author="BIOLKOVA Marie" w:date="2020-08-21T01:20:00Z" w:id="7">
    <w:p w:rsidR="45A61FFA" w:rsidP="45A61FFA" w:rsidRDefault="45A61FFA" w14:paraId="677563BB" w14:textId="6B177345">
      <w:pPr>
        <w:pStyle w:val="CommentText"/>
      </w:pPr>
      <w:r>
        <w:t>Could have a separate field for the number of hosts</w:t>
      </w:r>
      <w:r>
        <w:rPr>
          <w:rStyle w:val="CommentReference"/>
        </w:rPr>
        <w:annotationRef/>
      </w:r>
      <w:r>
        <w:rPr>
          <w:rStyle w:val="CommentReference"/>
        </w:rPr>
        <w:annotationRef/>
      </w:r>
    </w:p>
  </w:comment>
  <w:comment w:initials="CM" w:author="COX Madeline [2]" w:date="2020-08-21T10:23:00Z" w:id="8">
    <w:p w:rsidR="45A61FFA" w:rsidP="45A61FFA" w:rsidRDefault="45A61FFA" w14:paraId="27DA40A9" w14:textId="77777777">
      <w:pPr>
        <w:pStyle w:val="CommentText"/>
      </w:pPr>
      <w:r>
        <w:t>Sounds good</w:t>
      </w:r>
      <w:r>
        <w:rPr>
          <w:rStyle w:val="CommentReference"/>
        </w:rPr>
        <w:annotationRef/>
      </w:r>
      <w:r>
        <w:rPr>
          <w:rStyle w:val="CommentReference"/>
        </w:rPr>
        <w:annotationRef/>
      </w:r>
    </w:p>
    <w:p w:rsidR="45A61FFA" w:rsidP="45A61FFA" w:rsidRDefault="45A61FFA" w14:paraId="07800F2E" w14:textId="5DCB63DA">
      <w:pPr>
        <w:pStyle w:val="CommentText"/>
      </w:pPr>
    </w:p>
  </w:comment>
  <w:comment w:initials="MC" w:author="COX Madeline [2]" w:date="2020-08-20T16:31:00Z" w:id="9">
    <w:p w:rsidR="00A721F1" w:rsidRDefault="00A721F1" w14:paraId="717FDF74" w14:textId="58DE323F">
      <w:pPr>
        <w:pStyle w:val="CommentText"/>
      </w:pPr>
      <w:r>
        <w:rPr>
          <w:rStyle w:val="CommentReference"/>
        </w:rPr>
        <w:annotationRef/>
      </w:r>
      <w:r>
        <w:t>As screen-sharing is part of Zoom not a separate thing</w:t>
      </w:r>
      <w:r>
        <w:rPr>
          <w:rStyle w:val="CommentReference"/>
        </w:rPr>
        <w:annotationRef/>
      </w:r>
    </w:p>
  </w:comment>
  <w:comment w:initials="MC" w:author="COX Madeline [2]" w:date="2020-08-20T16:59:00Z" w:id="10">
    <w:p w:rsidR="0053270F" w:rsidRDefault="0053270F" w14:paraId="29DD2CF7" w14:textId="24A2FCFE">
      <w:pPr>
        <w:pStyle w:val="CommentText"/>
      </w:pPr>
      <w:r>
        <w:rPr>
          <w:rStyle w:val="CommentReference"/>
        </w:rPr>
        <w:annotationRef/>
      </w:r>
      <w:r>
        <w:t>Maybe “Activity Outline”?</w:t>
      </w:r>
      <w:r>
        <w:rPr>
          <w:rStyle w:val="CommentReference"/>
        </w:rPr>
        <w:annotationRef/>
      </w:r>
    </w:p>
  </w:comment>
  <w:comment w:initials="BM" w:author="BIOLKOVA Marie" w:date="2020-08-21T01:06:00Z" w:id="11">
    <w:p w:rsidR="0DBE8522" w:rsidRDefault="0DBE8522" w14:paraId="1AB310D7" w14:textId="7BC64F0E">
      <w:pPr>
        <w:pStyle w:val="CommentText"/>
      </w:pPr>
      <w:r>
        <w:t>yes, should we change it everywhere then?</w:t>
      </w:r>
      <w:r>
        <w:rPr>
          <w:rStyle w:val="CommentReference"/>
        </w:rPr>
        <w:annotationRef/>
      </w:r>
      <w:r>
        <w:rPr>
          <w:rStyle w:val="CommentReference"/>
        </w:rPr>
        <w:annotationRef/>
      </w:r>
    </w:p>
  </w:comment>
  <w:comment w:initials="MC" w:author="COX Madeline [2]" w:date="2020-08-21T10:23:00Z" w:id="12">
    <w:p w:rsidR="009C4812" w:rsidRDefault="009C4812" w14:paraId="6A58E62F" w14:textId="06C095BE">
      <w:pPr>
        <w:pStyle w:val="CommentText"/>
      </w:pPr>
      <w:r>
        <w:rPr>
          <w:rStyle w:val="CommentReference"/>
        </w:rPr>
        <w:annotationRef/>
      </w:r>
      <w:r w:rsidR="006E30A6">
        <w:t>Sure</w:t>
      </w:r>
      <w:r>
        <w:rPr>
          <w:rStyle w:val="CommentReference"/>
        </w:rPr>
        <w:annotationRef/>
      </w:r>
    </w:p>
  </w:comment>
  <w:comment w:initials="MC" w:author="COX Madeline" w:date="2020-08-20T16:34:00Z" w:id="13">
    <w:p w:rsidR="00740601" w:rsidRDefault="00740601" w14:paraId="15088C5F" w14:textId="5A3DB910">
      <w:pPr>
        <w:pStyle w:val="CommentText"/>
      </w:pPr>
      <w:r>
        <w:rPr>
          <w:rStyle w:val="CommentReference"/>
        </w:rPr>
        <w:annotationRef/>
      </w:r>
      <w:r>
        <w:t xml:space="preserve">I like how you had this originally – I think it needs it and that we should do this for all of them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p>
  </w:comment>
  <w:comment w:initials="MC" w:author="COX Madeline [2]" w:date="2020-08-20T16:56:00Z" w:id="14">
    <w:p w:rsidR="00CB13D1" w:rsidRDefault="00CB13D1" w14:paraId="00071F98" w14:textId="7DA19369">
      <w:pPr>
        <w:pStyle w:val="CommentText"/>
      </w:pPr>
      <w:r>
        <w:rPr>
          <w:rStyle w:val="CommentReference"/>
        </w:rPr>
        <w:annotationRef/>
      </w:r>
      <w:r>
        <w:t>See my massive paragraph at the top! I think it makes sense to keep how to use tech separate from advice (we can rename section as it sounds clunky). This matters even more for more complicated events like the Mathalon!</w:t>
      </w:r>
      <w:r>
        <w:rPr>
          <w:rStyle w:val="CommentReference"/>
        </w:rPr>
        <w:annotationRef/>
      </w:r>
    </w:p>
  </w:comment>
  <w:comment w:initials="MC" w:author="COX Madeline [2]" w:date="2020-08-20T16:58:00Z" w:id="15">
    <w:p w:rsidR="00E75241" w:rsidRDefault="00E75241" w14:paraId="46680A3B" w14:textId="41C76CB0">
      <w:pPr>
        <w:pStyle w:val="CommentText"/>
      </w:pPr>
      <w:r>
        <w:rPr>
          <w:rStyle w:val="CommentReference"/>
        </w:rPr>
        <w:annotationRef/>
      </w:r>
      <w:r>
        <w:t xml:space="preserve">I think </w:t>
      </w:r>
      <w:r w:rsidR="000A2968">
        <w:t>have</w:t>
      </w:r>
      <w:r>
        <w:t xml:space="preserve"> </w:t>
      </w:r>
      <w:r w:rsidR="000A2968">
        <w:t>tech in bold (so easy to spot when referring back to tech needed)</w:t>
      </w:r>
      <w:r>
        <w:rPr>
          <w:rStyle w:val="CommentReference"/>
        </w:rPr>
        <w:annotationRef/>
      </w:r>
    </w:p>
  </w:comment>
  <w:comment w:initials="MC" w:author="COX Madeline" w:date="2020-08-20T16:13:00Z" w:id="16">
    <w:p w:rsidR="004563C9" w:rsidRDefault="004563C9" w14:paraId="131F6790" w14:textId="15011654">
      <w:pPr>
        <w:pStyle w:val="CommentText"/>
      </w:pPr>
      <w:r>
        <w:rPr>
          <w:rStyle w:val="CommentReference"/>
        </w:rPr>
        <w:annotationRef/>
      </w:r>
      <w:r w:rsidR="005D0E1D">
        <w:rPr>
          <w:rStyle w:val="CommentReference"/>
        </w:rPr>
        <w:t>I changed to make it explicit – how they do this</w:t>
      </w:r>
      <w:r w:rsidR="003A73D9">
        <w:rPr>
          <w:rStyle w:val="CommentReference"/>
        </w:rPr>
        <w:t>. This could potentially go in Tech instructions but it is not mandatory – we managed without!</w:t>
      </w:r>
    </w:p>
  </w:comment>
  <w:comment w:initials="MC" w:author="COX Madeline" w:date="2020-08-20T17:16:00Z" w:id="17">
    <w:p w:rsidRPr="005D0E1D" w:rsidR="005D0E1D" w:rsidRDefault="005D0E1D" w14:paraId="770DAB5F" w14:textId="26062711">
      <w:pPr>
        <w:pStyle w:val="CommentText"/>
        <w:rPr>
          <w:color w:val="FF0000"/>
        </w:rPr>
      </w:pPr>
      <w:r>
        <w:rPr>
          <w:rStyle w:val="CommentReference"/>
        </w:rPr>
        <w:annotationRef/>
      </w:r>
      <w:r>
        <w:t>Lots of the other events have alternative options and kinda makes sense as its own heading I thought!</w:t>
      </w:r>
    </w:p>
  </w:comment>
  <w:comment w:initials="MC" w:author="COX Madeline [2]" w:date="2020-08-20T16:02:00Z" w:id="18">
    <w:p w:rsidR="00704FDE" w:rsidRDefault="00704FDE" w14:paraId="41A411C9" w14:textId="42EE4083">
      <w:pPr>
        <w:pStyle w:val="CommentText"/>
      </w:pPr>
      <w:r>
        <w:rPr>
          <w:rStyle w:val="CommentReference"/>
        </w:rPr>
        <w:annotationRef/>
      </w:r>
      <w:r w:rsidR="00595A6E">
        <w:t>Prepare quiz questions</w:t>
      </w:r>
      <w:r w:rsidR="00424413">
        <w:t xml:space="preserve"> before invites – in general prep before so you can give full info </w:t>
      </w:r>
      <w:r w:rsidR="00424413">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r>
        <w:rPr>
          <w:rStyle w:val="CommentReference"/>
        </w:rPr>
        <w:annotationRef/>
      </w:r>
    </w:p>
  </w:comment>
  <w:comment w:initials="MC" w:author="COX Madeline [2]" w:date="2020-08-20T17:33:00Z" w:id="19">
    <w:p w:rsidR="005C0C18" w:rsidRDefault="005C0C18" w14:paraId="388D6D41" w14:textId="22DFE9C8">
      <w:pPr>
        <w:pStyle w:val="CommentText"/>
      </w:pPr>
      <w:r>
        <w:rPr>
          <w:rStyle w:val="CommentReference"/>
        </w:rPr>
        <w:annotationRef/>
      </w:r>
      <w:r>
        <w:t>Again make clear</w:t>
      </w:r>
      <w:r w:rsidR="00765481">
        <w:t xml:space="preserve"> here</w:t>
      </w:r>
      <w:r>
        <w:rPr>
          <w:rStyle w:val="CommentReference"/>
        </w:rPr>
        <w:annotationRef/>
      </w:r>
    </w:p>
  </w:comment>
  <w:comment w:initials="MC" w:author="COX Madeline [2]" w:date="2020-08-20T17:43:00Z" w:id="20">
    <w:p w:rsidR="00852C62" w:rsidRDefault="00852C62" w14:paraId="0F6E2469" w14:textId="5A3D6D8F">
      <w:pPr>
        <w:pStyle w:val="CommentText"/>
      </w:pPr>
      <w:r>
        <w:rPr>
          <w:rStyle w:val="CommentReference"/>
        </w:rPr>
        <w:annotationRef/>
      </w:r>
      <w:r>
        <w:t>This is a very important one!!</w:t>
      </w:r>
      <w:r w:rsidR="006D72A3">
        <w:t xml:space="preserve"> </w:t>
      </w:r>
      <w:r>
        <w:rPr>
          <w:rStyle w:val="CommentReference"/>
        </w:rPr>
        <w:annotationRef/>
      </w:r>
    </w:p>
  </w:comment>
  <w:comment w:initials="BM" w:author="BIOLKOVA Marie" w:date="2020-08-21T00:58:00Z" w:id="21">
    <w:p w:rsidR="21ED909C" w:rsidRDefault="21ED909C" w14:paraId="1D50A0A7" w14:textId="3BE68B6B">
      <w:pPr>
        <w:pStyle w:val="CommentText"/>
      </w:pPr>
      <w:r>
        <w:t>it dosn't have to be a smartphone does it? you can join online too</w:t>
      </w:r>
      <w:r>
        <w:rPr>
          <w:rStyle w:val="CommentReference"/>
        </w:rPr>
        <w:annotationRef/>
      </w:r>
      <w:r>
        <w:rPr>
          <w:rStyle w:val="CommentReference"/>
        </w:rPr>
        <w:annotationRef/>
      </w:r>
    </w:p>
  </w:comment>
  <w:comment w:initials="CM" w:author="COX Madeline [2]" w:date="2020-08-21T00:07:00Z" w:id="22">
    <w:p w:rsidR="0DBE8522" w:rsidRDefault="0DBE8522" w14:paraId="796BCBC9" w14:textId="394C0668">
      <w:pPr>
        <w:pStyle w:val="CommentText"/>
      </w:pPr>
      <w:r>
        <w:t>hard to draw on a PC though - also I think it's good to keep it simple (as host needs to screen share game on PC AND play on phone) and everyone has a smartphone!</w:t>
      </w:r>
      <w:r>
        <w:rPr>
          <w:rStyle w:val="CommentReference"/>
        </w:rPr>
        <w:annotationRef/>
      </w:r>
    </w:p>
    <w:p w:rsidR="0DBE8522" w:rsidRDefault="0DBE8522" w14:paraId="1D112827" w14:textId="61704091">
      <w:pPr>
        <w:pStyle w:val="CommentText"/>
      </w:pPr>
    </w:p>
  </w:comment>
  <w:comment w:initials="BM" w:author="BIOLKOVA Marie" w:date="2020-08-21T01:10:00Z" w:id="23">
    <w:p w:rsidR="0DBE8522" w:rsidRDefault="0DBE8522" w14:paraId="3EAC9652" w14:textId="2CCBE1BD">
      <w:pPr>
        <w:pStyle w:val="CommentText"/>
      </w:pPr>
      <w:r>
        <w:t xml:space="preserve">ahh okay :) </w:t>
      </w:r>
      <w:r>
        <w:rPr>
          <w:rStyle w:val="CommentReference"/>
        </w:rPr>
        <w:annotationRef/>
      </w:r>
    </w:p>
  </w:comment>
  <w:comment w:initials="MC" w:author="COX Madeline" w:date="2020-08-20T18:13:00Z" w:id="24">
    <w:p w:rsidR="00127705" w:rsidRDefault="00127705" w14:paraId="40CCA762" w14:textId="7F58F655">
      <w:pPr>
        <w:pStyle w:val="CommentText"/>
      </w:pPr>
      <w:r>
        <w:rPr>
          <w:rStyle w:val="CommentReference"/>
        </w:rPr>
        <w:annotationRef/>
      </w:r>
      <w:r>
        <w:t>Needs adding!</w:t>
      </w:r>
    </w:p>
  </w:comment>
  <w:comment w:initials="MC" w:author="COX Madeline [2]" w:date="2020-08-20T17:40:00Z" w:id="25">
    <w:p w:rsidR="005C0040" w:rsidRDefault="005C0040" w14:paraId="71B7ED48" w14:textId="3816D74C">
      <w:pPr>
        <w:pStyle w:val="CommentText"/>
      </w:pPr>
      <w:r>
        <w:rPr>
          <w:rStyle w:val="CommentReference"/>
        </w:rPr>
        <w:annotationRef/>
      </w:r>
      <w:r>
        <w:rPr>
          <w:rStyle w:val="CommentReference"/>
        </w:rPr>
        <w:annotationRef/>
      </w:r>
    </w:p>
  </w:comment>
  <w:comment w:initials="MC" w:author="COX Madeline [2]" w:date="2020-08-20T17:40:00Z" w:id="26">
    <w:p w:rsidR="005C0040" w:rsidRDefault="005C0040" w14:paraId="5F4E4710" w14:textId="5E75BCA8">
      <w:pPr>
        <w:pStyle w:val="CommentText"/>
      </w:pPr>
      <w:r>
        <w:rPr>
          <w:rStyle w:val="CommentReference"/>
        </w:rPr>
        <w:annotationRef/>
      </w:r>
      <w:r>
        <w:t xml:space="preserve">I deleted the </w:t>
      </w:r>
      <w:r w:rsidR="00066D5C">
        <w:t xml:space="preserve">additional participants bit as not ideal to have audience members – did not work well unless you can play. </w:t>
      </w:r>
      <w:r>
        <w:rPr>
          <w:rStyle w:val="CommentReference"/>
        </w:rPr>
        <w:annotationRef/>
      </w:r>
    </w:p>
  </w:comment>
  <w:comment w:initials="BM" w:author="BIOLKOVA Marie" w:date="2020-08-20T14:09:00Z" w:id="27">
    <w:p w:rsidR="001D2950" w:rsidP="001D2950" w:rsidRDefault="001D2950" w14:paraId="6C31EBC2" w14:textId="77777777">
      <w:r>
        <w:t>any ideas?</w:t>
      </w:r>
      <w:r>
        <w:annotationRef/>
      </w:r>
    </w:p>
  </w:comment>
  <w:comment w:initials="MC" w:author="COX Madeline" w:date="2020-08-20T17:10:00Z" w:id="28">
    <w:p w:rsidR="001D2950" w:rsidP="001D2950" w:rsidRDefault="001D2950" w14:paraId="522E702E" w14:textId="77777777">
      <w:pPr>
        <w:pStyle w:val="CommentText"/>
      </w:pPr>
      <w:r>
        <w:rPr>
          <w:rStyle w:val="CommentReference"/>
        </w:rPr>
        <w:annotationRef/>
      </w:r>
      <w:hyperlink w:history="1" r:id="rId1">
        <w:r>
          <w:rPr>
            <w:rStyle w:val="Hyperlink"/>
          </w:rPr>
          <w:t>https://www.oprahmag.com/life/a32022684/virtual-game-night/</w:t>
        </w:r>
      </w:hyperlink>
      <w:r>
        <w:t xml:space="preserve"> this is a good resource – QuizUp is good, Cards against Humanity has an online version!</w:t>
      </w:r>
    </w:p>
  </w:comment>
  <w:comment w:initials="MC" w:author="COX Madeline [2]" w:date="2020-08-20T18:17:00Z" w:id="29">
    <w:p w:rsidR="00AB36C6" w:rsidRDefault="00AB36C6" w14:paraId="4005EF6B" w14:textId="6F4863B8">
      <w:pPr>
        <w:pStyle w:val="CommentText"/>
      </w:pPr>
      <w:r>
        <w:rPr>
          <w:rStyle w:val="CommentReference"/>
        </w:rPr>
        <w:annotationRef/>
      </w:r>
      <w:r>
        <w:t>Added to all events</w:t>
      </w:r>
      <w:r>
        <w:rPr>
          <w:rStyle w:val="CommentReference"/>
        </w:rPr>
        <w:annotationRef/>
      </w:r>
    </w:p>
  </w:comment>
  <w:comment w:initials="MC" w:author="COX Madeline [2]" w:date="2020-08-20T18:16:00Z" w:id="30">
    <w:p w:rsidR="00AB36C6" w:rsidRDefault="00AB36C6" w14:paraId="7F8F788D" w14:textId="6BCE3AC2">
      <w:pPr>
        <w:pStyle w:val="CommentText"/>
      </w:pPr>
      <w:r>
        <w:rPr>
          <w:rStyle w:val="CommentReference"/>
        </w:rPr>
        <w:annotationRef/>
      </w:r>
      <w:r>
        <w:t xml:space="preserve">Added as Marie put this in hers </w:t>
      </w:r>
      <w:r>
        <w:rPr>
          <mc:AlternateContent>
            <mc:Choice Requires="w16se"/>
            <mc:Fallback>
              <w:rFonts w:ascii="Segoe UI Emoji" w:hAnsi="Segoe UI Emoji" w:eastAsia="Segoe UI Emoji" w:cs="Segoe UI Emoji"/>
            </mc:Fallback>
          </mc:AlternateContent>
        </w:rPr>
        <mc:AlternateContent>
          <mc:Choice Requires="w16se">
            <w16se:symEx w16se:font="Segoe UI Emoji" w16se:char="1F60A"/>
          </mc:Choice>
          <mc:Fallback>
            <w:t>😊</w:t>
          </mc:Fallback>
        </mc:AlternateContent>
      </w:r>
      <w:r>
        <w:rPr>
          <w:rStyle w:val="CommentReference"/>
        </w:rPr>
        <w:annotationRef/>
      </w:r>
    </w:p>
  </w:comment>
  <w:comment w:initials="MC" w:author="COX Madeline [2]" w:date="2020-08-20T18:26:00Z" w:id="31">
    <w:p w:rsidR="00C02231" w:rsidRDefault="00C02231" w14:paraId="07F7664B" w14:textId="011ABE87">
      <w:pPr>
        <w:pStyle w:val="CommentText"/>
      </w:pPr>
      <w:r>
        <w:rPr>
          <w:rStyle w:val="CommentReference"/>
        </w:rPr>
        <w:annotationRef/>
      </w:r>
      <w:r>
        <w:t>We found this to be the case every</w:t>
      </w:r>
      <w:r w:rsidR="00CD3752">
        <w:t xml:space="preserve"> </w:t>
      </w:r>
      <w:r>
        <w:t>time we organised a discussion with more than 3 people – people need something to speak about in order for there to be any conversation lol</w:t>
      </w:r>
      <w:r>
        <w:rPr>
          <w:rStyle w:val="CommentReference"/>
        </w:rPr>
        <w:annotationRef/>
      </w:r>
    </w:p>
  </w:comment>
  <w:comment w:initials="MC" w:author="COX Madeline [2]" w:date="2020-08-20T18:25:00Z" w:id="32">
    <w:p w:rsidR="00927C68" w:rsidRDefault="00927C68" w14:paraId="4AA3276C" w14:textId="6FEBB6B3">
      <w:pPr>
        <w:pStyle w:val="CommentText"/>
      </w:pPr>
      <w:r>
        <w:rPr>
          <w:rStyle w:val="CommentReference"/>
        </w:rPr>
        <w:annotationRef/>
      </w:r>
      <w:r>
        <w:t xml:space="preserve">I think it is clearer </w:t>
      </w:r>
      <w:r w:rsidR="00E71A5B">
        <w:t xml:space="preserve">to understand what is meant by a voting system with an example </w:t>
      </w:r>
      <w:r>
        <w:rPr>
          <w:rStyle w:val="CommentReference"/>
        </w:rPr>
        <w:annotationRef/>
      </w:r>
    </w:p>
  </w:comment>
  <w:comment w:initials="MC" w:author="COX Madeline [2]" w:date="2020-08-20T18:34:00Z" w:id="33">
    <w:p w:rsidR="001374B7" w:rsidP="001374B7" w:rsidRDefault="001374B7" w14:paraId="3BBFF464" w14:textId="77777777">
      <w:pPr>
        <w:pStyle w:val="CommentText"/>
      </w:pPr>
      <w:r>
        <w:rPr>
          <w:rStyle w:val="CommentReference"/>
        </w:rPr>
        <w:annotationRef/>
      </w:r>
      <w:r>
        <w:t>Again, I would say to do all planning before sending invites so people know what to expect and what to prepare (their 2 truths and a lie)</w:t>
      </w:r>
      <w:r>
        <w:rPr>
          <w:rStyle w:val="CommentReference"/>
        </w:rPr>
        <w:annotationRef/>
      </w:r>
    </w:p>
  </w:comment>
  <w:comment w:initials="MC" w:author="COX Madeline [2]" w:date="2020-08-20T18:40:00Z" w:id="34">
    <w:p w:rsidR="00B74A1A" w:rsidRDefault="00B74A1A" w14:paraId="0EB71484" w14:textId="6E275C08">
      <w:pPr>
        <w:pStyle w:val="CommentText"/>
      </w:pPr>
      <w:r>
        <w:rPr>
          <w:rStyle w:val="CommentReference"/>
        </w:rPr>
        <w:annotationRef/>
      </w:r>
      <w:r w:rsidR="004D585E">
        <w:t xml:space="preserve">Channel for Teams and </w:t>
      </w:r>
      <w:r w:rsidR="00196434">
        <w:t>breakout room for Zoom</w:t>
      </w:r>
      <w:r>
        <w:rPr>
          <w:rStyle w:val="CommentReference"/>
        </w:rPr>
        <w:annotationRef/>
      </w:r>
    </w:p>
  </w:comment>
  <w:comment w:initials="HG" w:author="HUNGATE Gabriella" w:date="2020-08-21T10:09:00Z" w:id="35">
    <w:p w:rsidR="0DBE8522" w:rsidRDefault="0DBE8522" w14:paraId="49177D98" w14:textId="73820E6A">
      <w:pPr>
        <w:pStyle w:val="CommentText"/>
      </w:pPr>
      <w:r>
        <w:t xml:space="preserve">Could maybe try and phrase this section super positively or add a sentence saying how fun it is because it looks like a lot more effort comparably to the other ones? </w:t>
      </w:r>
      <w:r>
        <w:rPr>
          <w:rStyle w:val="CommentReference"/>
        </w:rPr>
        <w:annotationRef/>
      </w:r>
    </w:p>
  </w:comment>
  <w:comment w:initials="MC" w:author="COX Madeline" w:date="2020-08-21T10:26:00Z" w:id="36">
    <w:p w:rsidR="004E04E7" w:rsidRDefault="004E04E7" w14:paraId="611154F8" w14:textId="17EC50B9">
      <w:pPr>
        <w:pStyle w:val="CommentText"/>
      </w:pPr>
      <w:r>
        <w:rPr>
          <w:rStyle w:val="CommentReference"/>
        </w:rPr>
        <w:annotationRef/>
      </w:r>
      <w:r>
        <w:t xml:space="preserve">Like “Worth the extra effort for the extra fun!” </w:t>
      </w:r>
      <w:r w:rsidR="009C5712">
        <w:t>lol – but yeah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FDB934" w15:done="0"/>
  <w15:commentEx w15:paraId="0BDADA77" w15:paraIdParent="05FDB934" w15:done="0"/>
  <w15:commentEx w15:paraId="6E98A68E" w15:done="1"/>
  <w15:commentEx w15:paraId="4D0F407E" w15:done="0"/>
  <w15:commentEx w15:paraId="1C892BBC" w15:paraIdParent="4D0F407E" w15:done="0"/>
  <w15:commentEx w15:paraId="451673AE" w15:done="1"/>
  <w15:commentEx w15:paraId="6B165D32" w15:done="1"/>
  <w15:commentEx w15:paraId="677563BB" w15:done="1"/>
  <w15:commentEx w15:paraId="07800F2E" w15:paraIdParent="677563BB" w15:done="1"/>
  <w15:commentEx w15:paraId="717FDF74" w15:done="1"/>
  <w15:commentEx w15:paraId="29DD2CF7" w15:done="1"/>
  <w15:commentEx w15:paraId="1AB310D7" w15:paraIdParent="29DD2CF7" w15:done="1"/>
  <w15:commentEx w15:paraId="6A58E62F" w15:paraIdParent="29DD2CF7" w15:done="1"/>
  <w15:commentEx w15:paraId="15088C5F" w15:done="0"/>
  <w15:commentEx w15:paraId="00071F98" w15:done="1"/>
  <w15:commentEx w15:paraId="46680A3B" w15:done="1"/>
  <w15:commentEx w15:paraId="131F6790" w15:done="0"/>
  <w15:commentEx w15:paraId="770DAB5F" w15:done="0"/>
  <w15:commentEx w15:paraId="41A411C9" w15:done="1"/>
  <w15:commentEx w15:paraId="388D6D41" w15:done="1"/>
  <w15:commentEx w15:paraId="0F6E2469" w15:done="1"/>
  <w15:commentEx w15:paraId="1D50A0A7" w15:paraIdParent="0F6E2469" w15:done="1"/>
  <w15:commentEx w15:paraId="1D112827" w15:paraIdParent="0F6E2469" w15:done="1"/>
  <w15:commentEx w15:paraId="3EAC9652" w15:paraIdParent="0F6E2469" w15:done="1"/>
  <w15:commentEx w15:paraId="40CCA762" w15:done="0"/>
  <w15:commentEx w15:paraId="71B7ED48" w15:done="1"/>
  <w15:commentEx w15:paraId="5F4E4710" w15:paraIdParent="71B7ED48" w15:done="1"/>
  <w15:commentEx w15:paraId="6C31EBC2" w15:done="0"/>
  <w15:commentEx w15:paraId="522E702E" w15:paraIdParent="6C31EBC2" w15:done="0"/>
  <w15:commentEx w15:paraId="4005EF6B" w15:done="1"/>
  <w15:commentEx w15:paraId="7F8F788D" w15:done="1"/>
  <w15:commentEx w15:paraId="07F7664B" w15:done="1"/>
  <w15:commentEx w15:paraId="4AA3276C" w15:done="1"/>
  <w15:commentEx w15:paraId="3BBFF464" w15:done="1"/>
  <w15:commentEx w15:paraId="0EB71484" w15:done="1"/>
  <w15:commentEx w15:paraId="49177D98" w15:done="0"/>
  <w15:commentEx w15:paraId="611154F8" w15:paraIdParent="49177D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C8E21EE" w16cex:dateUtc="2020-08-20T23:04:00Z"/>
  <w16cex:commentExtensible w16cex:durableId="7ABB7A4D" w16cex:dateUtc="2020-08-20T23:20:00Z"/>
  <w16cex:commentExtensible w16cex:durableId="259E8766" w16cex:dateUtc="2020-08-20T23:06:00Z"/>
  <w16cex:commentExtensible w16cex:durableId="2527A70A" w16cex:dateUtc="2020-08-20T22:58:00Z"/>
  <w16cex:commentExtensible w16cex:durableId="4E16F8B8" w16cex:dateUtc="2020-08-20T23:07:00Z"/>
  <w16cex:commentExtensible w16cex:durableId="2E76AC1E" w16cex:dateUtc="2020-08-20T23:10:00Z"/>
  <w16cex:commentExtensible w16cex:durableId="301D5729" w16cex:dateUtc="2020-08-20T12:09:00Z"/>
  <w16cex:commentExtensible w16cex:durableId="2A6D72E8" w16cex:dateUtc="2020-08-21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FDB934" w16cid:durableId="5C8E21EE"/>
  <w16cid:commentId w16cid:paraId="0BDADA77" w16cid:durableId="22EA1F76"/>
  <w16cid:commentId w16cid:paraId="6E98A68E" w16cid:durableId="22E92AA7"/>
  <w16cid:commentId w16cid:paraId="451673AE" w16cid:durableId="22E92959"/>
  <w16cid:commentId w16cid:paraId="6B165D32" w16cid:durableId="7001F979"/>
  <w16cid:commentId w16cid:paraId="677563BB" w16cid:durableId="7ABB7A4D"/>
  <w16cid:commentId w16cid:paraId="07800F2E" w16cid:durableId="5F04240C"/>
  <w16cid:commentId w16cid:paraId="717FDF74" w16cid:durableId="22E923F1"/>
  <w16cid:commentId w16cid:paraId="29DD2CF7" w16cid:durableId="22E92A7A"/>
  <w16cid:commentId w16cid:paraId="1AB310D7" w16cid:durableId="259E8766"/>
  <w16cid:commentId w16cid:paraId="6A58E62F" w16cid:durableId="22EA1F4A"/>
  <w16cid:commentId w16cid:paraId="15088C5F" w16cid:durableId="22E9247A"/>
  <w16cid:commentId w16cid:paraId="00071F98" w16cid:durableId="22E929B5"/>
  <w16cid:commentId w16cid:paraId="46680A3B" w16cid:durableId="22E92A27"/>
  <w16cid:commentId w16cid:paraId="131F6790" w16cid:durableId="22E91FBD"/>
  <w16cid:commentId w16cid:paraId="770DAB5F" w16cid:durableId="22E92E57"/>
  <w16cid:commentId w16cid:paraId="41A411C9" w16cid:durableId="22E91D0C"/>
  <w16cid:commentId w16cid:paraId="388D6D41" w16cid:durableId="22E9327E"/>
  <w16cid:commentId w16cid:paraId="0F6E2469" w16cid:durableId="22E934D8"/>
  <w16cid:commentId w16cid:paraId="1D50A0A7" w16cid:durableId="2527A70A"/>
  <w16cid:commentId w16cid:paraId="1D112827" w16cid:durableId="4E16F8B8"/>
  <w16cid:commentId w16cid:paraId="3EAC9652" w16cid:durableId="2E76AC1E"/>
  <w16cid:commentId w16cid:paraId="40CCA762" w16cid:durableId="22E93BD2"/>
  <w16cid:commentId w16cid:paraId="71B7ED48" w16cid:durableId="22E93402"/>
  <w16cid:commentId w16cid:paraId="5F4E4710" w16cid:durableId="22E93403"/>
  <w16cid:commentId w16cid:paraId="6C31EBC2" w16cid:durableId="301D5729"/>
  <w16cid:commentId w16cid:paraId="522E702E" w16cid:durableId="22E92CEB"/>
  <w16cid:commentId w16cid:paraId="4005EF6B" w16cid:durableId="22E93CA5"/>
  <w16cid:commentId w16cid:paraId="7F8F788D" w16cid:durableId="22E93C9A"/>
  <w16cid:commentId w16cid:paraId="07F7664B" w16cid:durableId="22E93EE3"/>
  <w16cid:commentId w16cid:paraId="4AA3276C" w16cid:durableId="22E93E9D"/>
  <w16cid:commentId w16cid:paraId="3BBFF464" w16cid:durableId="22E940C4"/>
  <w16cid:commentId w16cid:paraId="0EB71484" w16cid:durableId="22E94206"/>
  <w16cid:commentId w16cid:paraId="49177D98" w16cid:durableId="2A6D72E8"/>
  <w16cid:commentId w16cid:paraId="611154F8" w16cid:durableId="22EA1F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2552D"/>
    <w:multiLevelType w:val="hybridMultilevel"/>
    <w:tmpl w:val="D5D2713A"/>
    <w:lvl w:ilvl="0" w:tplc="4654576E">
      <w:start w:val="1"/>
      <w:numFmt w:val="bullet"/>
      <w:lvlText w:val=""/>
      <w:lvlJc w:val="left"/>
      <w:pPr>
        <w:ind w:left="720" w:hanging="360"/>
      </w:pPr>
      <w:rPr>
        <w:rFonts w:hint="default" w:ascii="Symbol" w:hAnsi="Symbol"/>
      </w:rPr>
    </w:lvl>
    <w:lvl w:ilvl="1" w:tplc="A51E1BDA">
      <w:start w:val="1"/>
      <w:numFmt w:val="bullet"/>
      <w:lvlText w:val=""/>
      <w:lvlJc w:val="left"/>
      <w:pPr>
        <w:ind w:left="1440" w:hanging="360"/>
      </w:pPr>
      <w:rPr>
        <w:rFonts w:hint="default" w:ascii="Symbol" w:hAnsi="Symbol"/>
      </w:rPr>
    </w:lvl>
    <w:lvl w:ilvl="2" w:tplc="EB3E6798">
      <w:start w:val="1"/>
      <w:numFmt w:val="bullet"/>
      <w:lvlText w:val=""/>
      <w:lvlJc w:val="left"/>
      <w:pPr>
        <w:ind w:left="2160" w:hanging="360"/>
      </w:pPr>
      <w:rPr>
        <w:rFonts w:hint="default" w:ascii="Wingdings" w:hAnsi="Wingdings"/>
      </w:rPr>
    </w:lvl>
    <w:lvl w:ilvl="3" w:tplc="C20842B0">
      <w:start w:val="1"/>
      <w:numFmt w:val="bullet"/>
      <w:lvlText w:val=""/>
      <w:lvlJc w:val="left"/>
      <w:pPr>
        <w:ind w:left="2880" w:hanging="360"/>
      </w:pPr>
      <w:rPr>
        <w:rFonts w:hint="default" w:ascii="Symbol" w:hAnsi="Symbol"/>
      </w:rPr>
    </w:lvl>
    <w:lvl w:ilvl="4" w:tplc="D1B828B0">
      <w:start w:val="1"/>
      <w:numFmt w:val="bullet"/>
      <w:lvlText w:val="o"/>
      <w:lvlJc w:val="left"/>
      <w:pPr>
        <w:ind w:left="3600" w:hanging="360"/>
      </w:pPr>
      <w:rPr>
        <w:rFonts w:hint="default" w:ascii="Courier New" w:hAnsi="Courier New"/>
      </w:rPr>
    </w:lvl>
    <w:lvl w:ilvl="5" w:tplc="380C90E4">
      <w:start w:val="1"/>
      <w:numFmt w:val="bullet"/>
      <w:lvlText w:val=""/>
      <w:lvlJc w:val="left"/>
      <w:pPr>
        <w:ind w:left="4320" w:hanging="360"/>
      </w:pPr>
      <w:rPr>
        <w:rFonts w:hint="default" w:ascii="Wingdings" w:hAnsi="Wingdings"/>
      </w:rPr>
    </w:lvl>
    <w:lvl w:ilvl="6" w:tplc="017A21BC">
      <w:start w:val="1"/>
      <w:numFmt w:val="bullet"/>
      <w:lvlText w:val=""/>
      <w:lvlJc w:val="left"/>
      <w:pPr>
        <w:ind w:left="5040" w:hanging="360"/>
      </w:pPr>
      <w:rPr>
        <w:rFonts w:hint="default" w:ascii="Symbol" w:hAnsi="Symbol"/>
      </w:rPr>
    </w:lvl>
    <w:lvl w:ilvl="7" w:tplc="741011A0">
      <w:start w:val="1"/>
      <w:numFmt w:val="bullet"/>
      <w:lvlText w:val="o"/>
      <w:lvlJc w:val="left"/>
      <w:pPr>
        <w:ind w:left="5760" w:hanging="360"/>
      </w:pPr>
      <w:rPr>
        <w:rFonts w:hint="default" w:ascii="Courier New" w:hAnsi="Courier New"/>
      </w:rPr>
    </w:lvl>
    <w:lvl w:ilvl="8" w:tplc="8856EC62">
      <w:start w:val="1"/>
      <w:numFmt w:val="bullet"/>
      <w:lvlText w:val=""/>
      <w:lvlJc w:val="left"/>
      <w:pPr>
        <w:ind w:left="6480" w:hanging="360"/>
      </w:pPr>
      <w:rPr>
        <w:rFonts w:hint="default" w:ascii="Wingdings" w:hAnsi="Wingdings"/>
      </w:rPr>
    </w:lvl>
  </w:abstractNum>
  <w:abstractNum w:abstractNumId="1" w15:restartNumberingAfterBreak="0">
    <w:nsid w:val="0BD642B3"/>
    <w:multiLevelType w:val="hybridMultilevel"/>
    <w:tmpl w:val="2A927368"/>
    <w:lvl w:ilvl="0" w:tplc="C8D2BE32">
      <w:start w:val="1"/>
      <w:numFmt w:val="bullet"/>
      <w:lvlText w:val=""/>
      <w:lvlJc w:val="left"/>
      <w:pPr>
        <w:ind w:left="720" w:hanging="360"/>
      </w:pPr>
      <w:rPr>
        <w:rFonts w:hint="default" w:ascii="Symbol" w:hAnsi="Symbol"/>
      </w:rPr>
    </w:lvl>
    <w:lvl w:ilvl="1" w:tplc="243682B0">
      <w:start w:val="1"/>
      <w:numFmt w:val="bullet"/>
      <w:lvlText w:val=""/>
      <w:lvlJc w:val="left"/>
      <w:pPr>
        <w:ind w:left="1440" w:hanging="360"/>
      </w:pPr>
      <w:rPr>
        <w:rFonts w:hint="default" w:ascii="Symbol" w:hAnsi="Symbol"/>
      </w:rPr>
    </w:lvl>
    <w:lvl w:ilvl="2" w:tplc="0B6470E8">
      <w:start w:val="1"/>
      <w:numFmt w:val="bullet"/>
      <w:lvlText w:val=""/>
      <w:lvlJc w:val="left"/>
      <w:pPr>
        <w:ind w:left="2160" w:hanging="360"/>
      </w:pPr>
      <w:rPr>
        <w:rFonts w:hint="default" w:ascii="Wingdings" w:hAnsi="Wingdings"/>
      </w:rPr>
    </w:lvl>
    <w:lvl w:ilvl="3" w:tplc="DE0AE120">
      <w:start w:val="1"/>
      <w:numFmt w:val="bullet"/>
      <w:lvlText w:val=""/>
      <w:lvlJc w:val="left"/>
      <w:pPr>
        <w:ind w:left="2880" w:hanging="360"/>
      </w:pPr>
      <w:rPr>
        <w:rFonts w:hint="default" w:ascii="Symbol" w:hAnsi="Symbol"/>
      </w:rPr>
    </w:lvl>
    <w:lvl w:ilvl="4" w:tplc="081422AA">
      <w:start w:val="1"/>
      <w:numFmt w:val="bullet"/>
      <w:lvlText w:val="o"/>
      <w:lvlJc w:val="left"/>
      <w:pPr>
        <w:ind w:left="3600" w:hanging="360"/>
      </w:pPr>
      <w:rPr>
        <w:rFonts w:hint="default" w:ascii="Courier New" w:hAnsi="Courier New"/>
      </w:rPr>
    </w:lvl>
    <w:lvl w:ilvl="5" w:tplc="268C24C2">
      <w:start w:val="1"/>
      <w:numFmt w:val="bullet"/>
      <w:lvlText w:val=""/>
      <w:lvlJc w:val="left"/>
      <w:pPr>
        <w:ind w:left="4320" w:hanging="360"/>
      </w:pPr>
      <w:rPr>
        <w:rFonts w:hint="default" w:ascii="Wingdings" w:hAnsi="Wingdings"/>
      </w:rPr>
    </w:lvl>
    <w:lvl w:ilvl="6" w:tplc="72443170">
      <w:start w:val="1"/>
      <w:numFmt w:val="bullet"/>
      <w:lvlText w:val=""/>
      <w:lvlJc w:val="left"/>
      <w:pPr>
        <w:ind w:left="5040" w:hanging="360"/>
      </w:pPr>
      <w:rPr>
        <w:rFonts w:hint="default" w:ascii="Symbol" w:hAnsi="Symbol"/>
      </w:rPr>
    </w:lvl>
    <w:lvl w:ilvl="7" w:tplc="DB3410E0">
      <w:start w:val="1"/>
      <w:numFmt w:val="bullet"/>
      <w:lvlText w:val="o"/>
      <w:lvlJc w:val="left"/>
      <w:pPr>
        <w:ind w:left="5760" w:hanging="360"/>
      </w:pPr>
      <w:rPr>
        <w:rFonts w:hint="default" w:ascii="Courier New" w:hAnsi="Courier New"/>
      </w:rPr>
    </w:lvl>
    <w:lvl w:ilvl="8" w:tplc="A6CC8B1A">
      <w:start w:val="1"/>
      <w:numFmt w:val="bullet"/>
      <w:lvlText w:val=""/>
      <w:lvlJc w:val="left"/>
      <w:pPr>
        <w:ind w:left="6480" w:hanging="360"/>
      </w:pPr>
      <w:rPr>
        <w:rFonts w:hint="default" w:ascii="Wingdings" w:hAnsi="Wingdings"/>
      </w:rPr>
    </w:lvl>
  </w:abstractNum>
  <w:abstractNum w:abstractNumId="2" w15:restartNumberingAfterBreak="0">
    <w:nsid w:val="17BD6DA6"/>
    <w:multiLevelType w:val="hybridMultilevel"/>
    <w:tmpl w:val="0D9EE7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02624D"/>
    <w:multiLevelType w:val="hybridMultilevel"/>
    <w:tmpl w:val="0D9EE7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D5A9A"/>
    <w:multiLevelType w:val="hybridMultilevel"/>
    <w:tmpl w:val="0D9EE7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2E042A"/>
    <w:multiLevelType w:val="hybridMultilevel"/>
    <w:tmpl w:val="4A529856"/>
    <w:lvl w:ilvl="0" w:tplc="EF1EE2A8">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F4607A8"/>
    <w:multiLevelType w:val="hybridMultilevel"/>
    <w:tmpl w:val="B2502A6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7" w15:restartNumberingAfterBreak="0">
    <w:nsid w:val="621D4DA1"/>
    <w:multiLevelType w:val="hybridMultilevel"/>
    <w:tmpl w:val="0D9EE7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A269FF"/>
    <w:multiLevelType w:val="hybridMultilevel"/>
    <w:tmpl w:val="4F54AAE4"/>
    <w:lvl w:ilvl="0" w:tplc="9E72E500">
      <w:start w:val="1"/>
      <w:numFmt w:val="decimal"/>
      <w:lvlText w:val="%1."/>
      <w:lvlJc w:val="left"/>
      <w:pPr>
        <w:ind w:left="720" w:hanging="360"/>
      </w:pPr>
    </w:lvl>
    <w:lvl w:ilvl="1" w:tplc="EAF2D90C">
      <w:start w:val="1"/>
      <w:numFmt w:val="lowerLetter"/>
      <w:lvlText w:val="%2."/>
      <w:lvlJc w:val="left"/>
      <w:pPr>
        <w:ind w:left="1440" w:hanging="360"/>
      </w:pPr>
    </w:lvl>
    <w:lvl w:ilvl="2" w:tplc="53FEC652">
      <w:start w:val="1"/>
      <w:numFmt w:val="lowerRoman"/>
      <w:lvlText w:val="%3."/>
      <w:lvlJc w:val="right"/>
      <w:pPr>
        <w:ind w:left="2160" w:hanging="180"/>
      </w:pPr>
    </w:lvl>
    <w:lvl w:ilvl="3" w:tplc="CD8AD0A4">
      <w:start w:val="1"/>
      <w:numFmt w:val="decimal"/>
      <w:lvlText w:val="%4."/>
      <w:lvlJc w:val="left"/>
      <w:pPr>
        <w:ind w:left="2880" w:hanging="360"/>
      </w:pPr>
    </w:lvl>
    <w:lvl w:ilvl="4" w:tplc="E24E6ACE">
      <w:start w:val="1"/>
      <w:numFmt w:val="lowerLetter"/>
      <w:lvlText w:val="%5."/>
      <w:lvlJc w:val="left"/>
      <w:pPr>
        <w:ind w:left="3600" w:hanging="360"/>
      </w:pPr>
    </w:lvl>
    <w:lvl w:ilvl="5" w:tplc="DB200F88">
      <w:start w:val="1"/>
      <w:numFmt w:val="lowerRoman"/>
      <w:lvlText w:val="%6."/>
      <w:lvlJc w:val="right"/>
      <w:pPr>
        <w:ind w:left="4320" w:hanging="180"/>
      </w:pPr>
    </w:lvl>
    <w:lvl w:ilvl="6" w:tplc="45D2FAC6">
      <w:start w:val="1"/>
      <w:numFmt w:val="decimal"/>
      <w:lvlText w:val="%7."/>
      <w:lvlJc w:val="left"/>
      <w:pPr>
        <w:ind w:left="5040" w:hanging="360"/>
      </w:pPr>
    </w:lvl>
    <w:lvl w:ilvl="7" w:tplc="28AEEA1E">
      <w:start w:val="1"/>
      <w:numFmt w:val="lowerLetter"/>
      <w:lvlText w:val="%8."/>
      <w:lvlJc w:val="left"/>
      <w:pPr>
        <w:ind w:left="5760" w:hanging="360"/>
      </w:pPr>
    </w:lvl>
    <w:lvl w:ilvl="8" w:tplc="0158CEFA">
      <w:start w:val="1"/>
      <w:numFmt w:val="lowerRoman"/>
      <w:lvlText w:val="%9."/>
      <w:lvlJc w:val="right"/>
      <w:pPr>
        <w:ind w:left="6480" w:hanging="180"/>
      </w:pPr>
    </w:lvl>
  </w:abstractNum>
  <w:abstractNum w:abstractNumId="9" w15:restartNumberingAfterBreak="0">
    <w:nsid w:val="76BE216A"/>
    <w:multiLevelType w:val="hybridMultilevel"/>
    <w:tmpl w:val="0D9EE7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1">
    <w:abstractNumId w:val="10"/>
  </w:num>
  <w:num w:numId="1">
    <w:abstractNumId w:val="8"/>
  </w:num>
  <w:num w:numId="2">
    <w:abstractNumId w:val="0"/>
  </w:num>
  <w:num w:numId="3">
    <w:abstractNumId w:val="1"/>
  </w:num>
  <w:num w:numId="4">
    <w:abstractNumId w:val="5"/>
  </w:num>
  <w:num w:numId="5">
    <w:abstractNumId w:val="7"/>
  </w:num>
  <w:num w:numId="6">
    <w:abstractNumId w:val="4"/>
  </w:num>
  <w:num w:numId="7">
    <w:abstractNumId w:val="3"/>
  </w:num>
  <w:num w:numId="8">
    <w:abstractNumId w:val="9"/>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OLKOVA Marie">
    <w15:presenceInfo w15:providerId="AD" w15:userId="S::s1653813@ed.ac.uk::8758ee9e-b57c-4fe3-bfb2-24642e9dafa4"/>
  </w15:person>
  <w15:person w15:author="COX Madeline">
    <w15:presenceInfo w15:providerId="None" w15:userId="COX Madeline"/>
  </w15:person>
  <w15:person w15:author="COX Madeline [2]">
    <w15:presenceInfo w15:providerId="AD" w15:userId="S::s1607656@ed.ac.uk::7c1d9c8a-7c88-4306-bdcd-24144922962e"/>
  </w15:person>
  <w15:person w15:author="HUNGATE Gabriella">
    <w15:presenceInfo w15:providerId="AD" w15:userId="S::s1688526@ed.ac.uk::569eabee-571d-4f9f-9f8b-2e00f684bd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9D"/>
    <w:rsid w:val="0000468B"/>
    <w:rsid w:val="000109ED"/>
    <w:rsid w:val="00017D21"/>
    <w:rsid w:val="00021F55"/>
    <w:rsid w:val="000401DA"/>
    <w:rsid w:val="000543DA"/>
    <w:rsid w:val="00060A65"/>
    <w:rsid w:val="00063402"/>
    <w:rsid w:val="00066D5C"/>
    <w:rsid w:val="000734C5"/>
    <w:rsid w:val="00076BA1"/>
    <w:rsid w:val="000828C2"/>
    <w:rsid w:val="00093F9E"/>
    <w:rsid w:val="000957DB"/>
    <w:rsid w:val="000A2968"/>
    <w:rsid w:val="000A2DAA"/>
    <w:rsid w:val="000A5B27"/>
    <w:rsid w:val="000A5C0B"/>
    <w:rsid w:val="000B43D3"/>
    <w:rsid w:val="000B616B"/>
    <w:rsid w:val="000B639A"/>
    <w:rsid w:val="000D2DEC"/>
    <w:rsid w:val="000D4BD8"/>
    <w:rsid w:val="000E6E1E"/>
    <w:rsid w:val="000F1AC5"/>
    <w:rsid w:val="000F4900"/>
    <w:rsid w:val="00103428"/>
    <w:rsid w:val="00105065"/>
    <w:rsid w:val="0011656B"/>
    <w:rsid w:val="00124508"/>
    <w:rsid w:val="00127705"/>
    <w:rsid w:val="00130091"/>
    <w:rsid w:val="00134339"/>
    <w:rsid w:val="001359DA"/>
    <w:rsid w:val="001374B7"/>
    <w:rsid w:val="00142B18"/>
    <w:rsid w:val="0015662F"/>
    <w:rsid w:val="00157D8B"/>
    <w:rsid w:val="001703A1"/>
    <w:rsid w:val="00174F7E"/>
    <w:rsid w:val="00196434"/>
    <w:rsid w:val="001A3136"/>
    <w:rsid w:val="001B4866"/>
    <w:rsid w:val="001C0148"/>
    <w:rsid w:val="001C15E7"/>
    <w:rsid w:val="001D11FF"/>
    <w:rsid w:val="001D2950"/>
    <w:rsid w:val="001E71E4"/>
    <w:rsid w:val="001F70D1"/>
    <w:rsid w:val="002307C9"/>
    <w:rsid w:val="00235AD0"/>
    <w:rsid w:val="002372E2"/>
    <w:rsid w:val="00247194"/>
    <w:rsid w:val="002511AA"/>
    <w:rsid w:val="00252351"/>
    <w:rsid w:val="002564B9"/>
    <w:rsid w:val="002659D2"/>
    <w:rsid w:val="0027467D"/>
    <w:rsid w:val="00277E1D"/>
    <w:rsid w:val="00281F07"/>
    <w:rsid w:val="00282D7E"/>
    <w:rsid w:val="002839DB"/>
    <w:rsid w:val="00290676"/>
    <w:rsid w:val="00292977"/>
    <w:rsid w:val="002A1A1B"/>
    <w:rsid w:val="002AF754"/>
    <w:rsid w:val="002B225A"/>
    <w:rsid w:val="002B3914"/>
    <w:rsid w:val="002C1C63"/>
    <w:rsid w:val="002C29C4"/>
    <w:rsid w:val="002D53B3"/>
    <w:rsid w:val="002E0507"/>
    <w:rsid w:val="002E313A"/>
    <w:rsid w:val="002E3552"/>
    <w:rsid w:val="002E3662"/>
    <w:rsid w:val="002F02D7"/>
    <w:rsid w:val="00305F84"/>
    <w:rsid w:val="00315EEE"/>
    <w:rsid w:val="00325C85"/>
    <w:rsid w:val="00335F76"/>
    <w:rsid w:val="00342808"/>
    <w:rsid w:val="003446D9"/>
    <w:rsid w:val="003541D6"/>
    <w:rsid w:val="003551DF"/>
    <w:rsid w:val="00360AEC"/>
    <w:rsid w:val="0036341F"/>
    <w:rsid w:val="00386703"/>
    <w:rsid w:val="003978C9"/>
    <w:rsid w:val="003A73D9"/>
    <w:rsid w:val="003B3124"/>
    <w:rsid w:val="003D1B58"/>
    <w:rsid w:val="003D4233"/>
    <w:rsid w:val="003E30CD"/>
    <w:rsid w:val="003F5153"/>
    <w:rsid w:val="00400D54"/>
    <w:rsid w:val="004049A5"/>
    <w:rsid w:val="00414CE7"/>
    <w:rsid w:val="00424413"/>
    <w:rsid w:val="00437163"/>
    <w:rsid w:val="00447200"/>
    <w:rsid w:val="00451970"/>
    <w:rsid w:val="00452CA8"/>
    <w:rsid w:val="004563C9"/>
    <w:rsid w:val="0047041C"/>
    <w:rsid w:val="004708B7"/>
    <w:rsid w:val="004757AD"/>
    <w:rsid w:val="00480006"/>
    <w:rsid w:val="00485D4A"/>
    <w:rsid w:val="004867E3"/>
    <w:rsid w:val="0049289D"/>
    <w:rsid w:val="004A70E6"/>
    <w:rsid w:val="004B334F"/>
    <w:rsid w:val="004B7115"/>
    <w:rsid w:val="004C077E"/>
    <w:rsid w:val="004C477A"/>
    <w:rsid w:val="004C7C3F"/>
    <w:rsid w:val="004D0BAF"/>
    <w:rsid w:val="004D2A06"/>
    <w:rsid w:val="004D585E"/>
    <w:rsid w:val="004E04E7"/>
    <w:rsid w:val="004F4846"/>
    <w:rsid w:val="00505543"/>
    <w:rsid w:val="00510D41"/>
    <w:rsid w:val="00525422"/>
    <w:rsid w:val="00526D59"/>
    <w:rsid w:val="005277B0"/>
    <w:rsid w:val="0053042A"/>
    <w:rsid w:val="00531C56"/>
    <w:rsid w:val="0053270F"/>
    <w:rsid w:val="00532EDF"/>
    <w:rsid w:val="00534EFC"/>
    <w:rsid w:val="005410FD"/>
    <w:rsid w:val="00550138"/>
    <w:rsid w:val="00580C6D"/>
    <w:rsid w:val="005878B2"/>
    <w:rsid w:val="00592EDC"/>
    <w:rsid w:val="00594919"/>
    <w:rsid w:val="00595A6E"/>
    <w:rsid w:val="005A3F4B"/>
    <w:rsid w:val="005C0040"/>
    <w:rsid w:val="005C0C18"/>
    <w:rsid w:val="005C5E20"/>
    <w:rsid w:val="005C7F9D"/>
    <w:rsid w:val="005D0E1D"/>
    <w:rsid w:val="005D2325"/>
    <w:rsid w:val="005E2740"/>
    <w:rsid w:val="005E3AF4"/>
    <w:rsid w:val="005E73C1"/>
    <w:rsid w:val="0061011F"/>
    <w:rsid w:val="00615A04"/>
    <w:rsid w:val="00615E56"/>
    <w:rsid w:val="00623205"/>
    <w:rsid w:val="00627E4C"/>
    <w:rsid w:val="0062CDF6"/>
    <w:rsid w:val="006431F3"/>
    <w:rsid w:val="006460D6"/>
    <w:rsid w:val="00647FB0"/>
    <w:rsid w:val="006527F3"/>
    <w:rsid w:val="00653193"/>
    <w:rsid w:val="00663DE5"/>
    <w:rsid w:val="00670673"/>
    <w:rsid w:val="006811D7"/>
    <w:rsid w:val="00682F25"/>
    <w:rsid w:val="00685D41"/>
    <w:rsid w:val="00694B83"/>
    <w:rsid w:val="00697E62"/>
    <w:rsid w:val="006B4E32"/>
    <w:rsid w:val="006C1D55"/>
    <w:rsid w:val="006C354F"/>
    <w:rsid w:val="006C4E2B"/>
    <w:rsid w:val="006C7F3D"/>
    <w:rsid w:val="006D332B"/>
    <w:rsid w:val="006D4018"/>
    <w:rsid w:val="006D5972"/>
    <w:rsid w:val="006D72A3"/>
    <w:rsid w:val="006E30A6"/>
    <w:rsid w:val="006E4377"/>
    <w:rsid w:val="006F0CFA"/>
    <w:rsid w:val="00704FDE"/>
    <w:rsid w:val="00707200"/>
    <w:rsid w:val="00707A3C"/>
    <w:rsid w:val="007273DA"/>
    <w:rsid w:val="007319E7"/>
    <w:rsid w:val="007320B2"/>
    <w:rsid w:val="0073328F"/>
    <w:rsid w:val="00735CFD"/>
    <w:rsid w:val="00737849"/>
    <w:rsid w:val="00740601"/>
    <w:rsid w:val="00740FB4"/>
    <w:rsid w:val="0074364C"/>
    <w:rsid w:val="00750E74"/>
    <w:rsid w:val="00765481"/>
    <w:rsid w:val="007714D6"/>
    <w:rsid w:val="00780819"/>
    <w:rsid w:val="00792EE8"/>
    <w:rsid w:val="007952AB"/>
    <w:rsid w:val="00797B34"/>
    <w:rsid w:val="007B5811"/>
    <w:rsid w:val="007B6DEF"/>
    <w:rsid w:val="007D2039"/>
    <w:rsid w:val="007D21CF"/>
    <w:rsid w:val="007D6E1C"/>
    <w:rsid w:val="007D7729"/>
    <w:rsid w:val="007E4B65"/>
    <w:rsid w:val="007F1241"/>
    <w:rsid w:val="007F203E"/>
    <w:rsid w:val="007F3358"/>
    <w:rsid w:val="00803378"/>
    <w:rsid w:val="00811473"/>
    <w:rsid w:val="00813AE1"/>
    <w:rsid w:val="008229FA"/>
    <w:rsid w:val="0082329A"/>
    <w:rsid w:val="00823BD0"/>
    <w:rsid w:val="00825359"/>
    <w:rsid w:val="0082686D"/>
    <w:rsid w:val="00841192"/>
    <w:rsid w:val="00847EF6"/>
    <w:rsid w:val="0085181B"/>
    <w:rsid w:val="00852C62"/>
    <w:rsid w:val="00864467"/>
    <w:rsid w:val="00865639"/>
    <w:rsid w:val="00866C0B"/>
    <w:rsid w:val="008752D5"/>
    <w:rsid w:val="008814FC"/>
    <w:rsid w:val="00894941"/>
    <w:rsid w:val="008A49BD"/>
    <w:rsid w:val="008E5B8C"/>
    <w:rsid w:val="008F3146"/>
    <w:rsid w:val="008F7003"/>
    <w:rsid w:val="008F7029"/>
    <w:rsid w:val="0090072F"/>
    <w:rsid w:val="00900C11"/>
    <w:rsid w:val="00901BE0"/>
    <w:rsid w:val="009039B4"/>
    <w:rsid w:val="00907471"/>
    <w:rsid w:val="00922EA3"/>
    <w:rsid w:val="009259AD"/>
    <w:rsid w:val="00927C68"/>
    <w:rsid w:val="00930B9B"/>
    <w:rsid w:val="00947F9E"/>
    <w:rsid w:val="00951FFE"/>
    <w:rsid w:val="0095725F"/>
    <w:rsid w:val="00973B3F"/>
    <w:rsid w:val="009772F9"/>
    <w:rsid w:val="009864A0"/>
    <w:rsid w:val="00991028"/>
    <w:rsid w:val="00993C80"/>
    <w:rsid w:val="009A4790"/>
    <w:rsid w:val="009B572F"/>
    <w:rsid w:val="009C0EB1"/>
    <w:rsid w:val="009C4812"/>
    <w:rsid w:val="009C53C8"/>
    <w:rsid w:val="009C5712"/>
    <w:rsid w:val="009C728D"/>
    <w:rsid w:val="009D406A"/>
    <w:rsid w:val="009E3A57"/>
    <w:rsid w:val="009E4241"/>
    <w:rsid w:val="009E4AA0"/>
    <w:rsid w:val="009F34A4"/>
    <w:rsid w:val="00A07219"/>
    <w:rsid w:val="00A3448E"/>
    <w:rsid w:val="00A521A3"/>
    <w:rsid w:val="00A56E0B"/>
    <w:rsid w:val="00A6225E"/>
    <w:rsid w:val="00A6601F"/>
    <w:rsid w:val="00A721F1"/>
    <w:rsid w:val="00A729D5"/>
    <w:rsid w:val="00A8037C"/>
    <w:rsid w:val="00A822F6"/>
    <w:rsid w:val="00AB330E"/>
    <w:rsid w:val="00AB36C6"/>
    <w:rsid w:val="00AB4CA9"/>
    <w:rsid w:val="00AC6C31"/>
    <w:rsid w:val="00AC7EB2"/>
    <w:rsid w:val="00AD541A"/>
    <w:rsid w:val="00AD5624"/>
    <w:rsid w:val="00AF09F2"/>
    <w:rsid w:val="00AF19AD"/>
    <w:rsid w:val="00B021D9"/>
    <w:rsid w:val="00B0507B"/>
    <w:rsid w:val="00B12C8D"/>
    <w:rsid w:val="00B35B8F"/>
    <w:rsid w:val="00B3603F"/>
    <w:rsid w:val="00B43C02"/>
    <w:rsid w:val="00B461A5"/>
    <w:rsid w:val="00B47D6C"/>
    <w:rsid w:val="00B51F29"/>
    <w:rsid w:val="00B5234B"/>
    <w:rsid w:val="00B6091A"/>
    <w:rsid w:val="00B74A1A"/>
    <w:rsid w:val="00B77743"/>
    <w:rsid w:val="00B828BC"/>
    <w:rsid w:val="00B84D0E"/>
    <w:rsid w:val="00B91BA9"/>
    <w:rsid w:val="00B94A2F"/>
    <w:rsid w:val="00BA68FE"/>
    <w:rsid w:val="00BB0A7B"/>
    <w:rsid w:val="00BC0766"/>
    <w:rsid w:val="00BC0C81"/>
    <w:rsid w:val="00BC7E23"/>
    <w:rsid w:val="00BD0230"/>
    <w:rsid w:val="00BD084B"/>
    <w:rsid w:val="00BD1B39"/>
    <w:rsid w:val="00BD4157"/>
    <w:rsid w:val="00BE5187"/>
    <w:rsid w:val="00BF2E6B"/>
    <w:rsid w:val="00BF6009"/>
    <w:rsid w:val="00C02231"/>
    <w:rsid w:val="00C0284F"/>
    <w:rsid w:val="00C07DDA"/>
    <w:rsid w:val="00C204FF"/>
    <w:rsid w:val="00C21032"/>
    <w:rsid w:val="00C305CD"/>
    <w:rsid w:val="00C30682"/>
    <w:rsid w:val="00C36055"/>
    <w:rsid w:val="00C46A71"/>
    <w:rsid w:val="00C504B7"/>
    <w:rsid w:val="00C52414"/>
    <w:rsid w:val="00C708A8"/>
    <w:rsid w:val="00C74F5F"/>
    <w:rsid w:val="00C8021F"/>
    <w:rsid w:val="00C81E68"/>
    <w:rsid w:val="00C834E0"/>
    <w:rsid w:val="00C8687F"/>
    <w:rsid w:val="00C92BB3"/>
    <w:rsid w:val="00CA0169"/>
    <w:rsid w:val="00CA79E9"/>
    <w:rsid w:val="00CA7DE2"/>
    <w:rsid w:val="00CB13D1"/>
    <w:rsid w:val="00CB5E2C"/>
    <w:rsid w:val="00CC3432"/>
    <w:rsid w:val="00CC6173"/>
    <w:rsid w:val="00CD3752"/>
    <w:rsid w:val="00CE1DCB"/>
    <w:rsid w:val="00CE7904"/>
    <w:rsid w:val="00D003D5"/>
    <w:rsid w:val="00D02926"/>
    <w:rsid w:val="00D03A38"/>
    <w:rsid w:val="00D03B57"/>
    <w:rsid w:val="00D11781"/>
    <w:rsid w:val="00D15CF8"/>
    <w:rsid w:val="00D24B6F"/>
    <w:rsid w:val="00D40474"/>
    <w:rsid w:val="00D42567"/>
    <w:rsid w:val="00D564B2"/>
    <w:rsid w:val="00D57A4D"/>
    <w:rsid w:val="00D728F8"/>
    <w:rsid w:val="00D76BEF"/>
    <w:rsid w:val="00D7741D"/>
    <w:rsid w:val="00D805ED"/>
    <w:rsid w:val="00DA238C"/>
    <w:rsid w:val="00DA9757"/>
    <w:rsid w:val="00DB2723"/>
    <w:rsid w:val="00DE11E0"/>
    <w:rsid w:val="00E007CE"/>
    <w:rsid w:val="00E046EA"/>
    <w:rsid w:val="00E0653E"/>
    <w:rsid w:val="00E12F4B"/>
    <w:rsid w:val="00E1554F"/>
    <w:rsid w:val="00E15D7D"/>
    <w:rsid w:val="00E35B27"/>
    <w:rsid w:val="00E435DF"/>
    <w:rsid w:val="00E47292"/>
    <w:rsid w:val="00E60A9D"/>
    <w:rsid w:val="00E702B2"/>
    <w:rsid w:val="00E71A5B"/>
    <w:rsid w:val="00E71CBC"/>
    <w:rsid w:val="00E75241"/>
    <w:rsid w:val="00E8025E"/>
    <w:rsid w:val="00E815E2"/>
    <w:rsid w:val="00E85475"/>
    <w:rsid w:val="00E86671"/>
    <w:rsid w:val="00EB2351"/>
    <w:rsid w:val="00EC2041"/>
    <w:rsid w:val="00EC5839"/>
    <w:rsid w:val="00EC771E"/>
    <w:rsid w:val="00EE71DC"/>
    <w:rsid w:val="00EF73EF"/>
    <w:rsid w:val="00EF7998"/>
    <w:rsid w:val="00F0694C"/>
    <w:rsid w:val="00F10DE0"/>
    <w:rsid w:val="00F20BE4"/>
    <w:rsid w:val="00F243B0"/>
    <w:rsid w:val="00F35B6B"/>
    <w:rsid w:val="00F36F34"/>
    <w:rsid w:val="00F56282"/>
    <w:rsid w:val="00F70ACE"/>
    <w:rsid w:val="00F71FA7"/>
    <w:rsid w:val="00F75739"/>
    <w:rsid w:val="00F80461"/>
    <w:rsid w:val="00F81885"/>
    <w:rsid w:val="00F8280A"/>
    <w:rsid w:val="00F925A9"/>
    <w:rsid w:val="00FA4D41"/>
    <w:rsid w:val="00FA5B38"/>
    <w:rsid w:val="00FA6DB1"/>
    <w:rsid w:val="00FA704C"/>
    <w:rsid w:val="00FB0B9C"/>
    <w:rsid w:val="00FB23EC"/>
    <w:rsid w:val="00FB277B"/>
    <w:rsid w:val="00FB2EDD"/>
    <w:rsid w:val="00FD5FC1"/>
    <w:rsid w:val="00FD72D8"/>
    <w:rsid w:val="00FE6173"/>
    <w:rsid w:val="00FF050E"/>
    <w:rsid w:val="00FF5628"/>
    <w:rsid w:val="00FF786A"/>
    <w:rsid w:val="012CB2B5"/>
    <w:rsid w:val="019B47B5"/>
    <w:rsid w:val="01E06443"/>
    <w:rsid w:val="0208CDBA"/>
    <w:rsid w:val="020E82E3"/>
    <w:rsid w:val="021BF658"/>
    <w:rsid w:val="02379047"/>
    <w:rsid w:val="025FB0D5"/>
    <w:rsid w:val="02692330"/>
    <w:rsid w:val="0280E62F"/>
    <w:rsid w:val="02975BF3"/>
    <w:rsid w:val="02A106D3"/>
    <w:rsid w:val="02C0E4D6"/>
    <w:rsid w:val="02E911D3"/>
    <w:rsid w:val="02FF4477"/>
    <w:rsid w:val="0303EAE1"/>
    <w:rsid w:val="033A4D06"/>
    <w:rsid w:val="03A0F27C"/>
    <w:rsid w:val="03C012E3"/>
    <w:rsid w:val="03F43745"/>
    <w:rsid w:val="04096169"/>
    <w:rsid w:val="04133044"/>
    <w:rsid w:val="041FEA29"/>
    <w:rsid w:val="04BD68AE"/>
    <w:rsid w:val="04CC625E"/>
    <w:rsid w:val="04D9F0CD"/>
    <w:rsid w:val="04E490E7"/>
    <w:rsid w:val="051FB1C2"/>
    <w:rsid w:val="052D702B"/>
    <w:rsid w:val="0536E951"/>
    <w:rsid w:val="0540088B"/>
    <w:rsid w:val="0548C477"/>
    <w:rsid w:val="05516863"/>
    <w:rsid w:val="055E8AAF"/>
    <w:rsid w:val="056FDD46"/>
    <w:rsid w:val="058BDD81"/>
    <w:rsid w:val="05A0A65E"/>
    <w:rsid w:val="05A15674"/>
    <w:rsid w:val="05F1C0AF"/>
    <w:rsid w:val="06406208"/>
    <w:rsid w:val="0675BA44"/>
    <w:rsid w:val="06B77A94"/>
    <w:rsid w:val="06BFDCE7"/>
    <w:rsid w:val="06D75598"/>
    <w:rsid w:val="07008554"/>
    <w:rsid w:val="070AF606"/>
    <w:rsid w:val="07265F57"/>
    <w:rsid w:val="07405718"/>
    <w:rsid w:val="076F9A87"/>
    <w:rsid w:val="0770F91D"/>
    <w:rsid w:val="077E9A6E"/>
    <w:rsid w:val="0786CAC1"/>
    <w:rsid w:val="07897DE6"/>
    <w:rsid w:val="079FB05F"/>
    <w:rsid w:val="07BAE635"/>
    <w:rsid w:val="081F9265"/>
    <w:rsid w:val="085AA9F3"/>
    <w:rsid w:val="08880EC4"/>
    <w:rsid w:val="089F96F7"/>
    <w:rsid w:val="091638CD"/>
    <w:rsid w:val="095BEEBE"/>
    <w:rsid w:val="09624F75"/>
    <w:rsid w:val="099C9D40"/>
    <w:rsid w:val="099CB52C"/>
    <w:rsid w:val="09EF4996"/>
    <w:rsid w:val="09F62D6D"/>
    <w:rsid w:val="0A1B2BFB"/>
    <w:rsid w:val="0A24C683"/>
    <w:rsid w:val="0A361C91"/>
    <w:rsid w:val="0A9ABE01"/>
    <w:rsid w:val="0AB4A642"/>
    <w:rsid w:val="0AD57BF1"/>
    <w:rsid w:val="0ADA5C4D"/>
    <w:rsid w:val="0AE4CFB1"/>
    <w:rsid w:val="0AF7A18E"/>
    <w:rsid w:val="0B08B945"/>
    <w:rsid w:val="0B54572F"/>
    <w:rsid w:val="0BA7858E"/>
    <w:rsid w:val="0BB61F00"/>
    <w:rsid w:val="0C1E5FDF"/>
    <w:rsid w:val="0C49E90E"/>
    <w:rsid w:val="0C83C30F"/>
    <w:rsid w:val="0C9C440C"/>
    <w:rsid w:val="0D2F2318"/>
    <w:rsid w:val="0D55154D"/>
    <w:rsid w:val="0D9B4336"/>
    <w:rsid w:val="0DA2BD8B"/>
    <w:rsid w:val="0DBE8522"/>
    <w:rsid w:val="0DDAEB31"/>
    <w:rsid w:val="0E07D1E6"/>
    <w:rsid w:val="0EA57320"/>
    <w:rsid w:val="0EFB2C9A"/>
    <w:rsid w:val="0F2161FE"/>
    <w:rsid w:val="0F3D0FCD"/>
    <w:rsid w:val="0F531C5B"/>
    <w:rsid w:val="0F58F679"/>
    <w:rsid w:val="0F6DA9E9"/>
    <w:rsid w:val="0F9B220E"/>
    <w:rsid w:val="0FB5C7A4"/>
    <w:rsid w:val="0FBF52E7"/>
    <w:rsid w:val="101CEABE"/>
    <w:rsid w:val="104D6389"/>
    <w:rsid w:val="1054591E"/>
    <w:rsid w:val="107CCA14"/>
    <w:rsid w:val="1099ADA5"/>
    <w:rsid w:val="10E3E0FA"/>
    <w:rsid w:val="1113257E"/>
    <w:rsid w:val="1116FE56"/>
    <w:rsid w:val="11372279"/>
    <w:rsid w:val="114F4BE8"/>
    <w:rsid w:val="1187DF5A"/>
    <w:rsid w:val="11AA9E99"/>
    <w:rsid w:val="11CD9054"/>
    <w:rsid w:val="1207864B"/>
    <w:rsid w:val="120A9B26"/>
    <w:rsid w:val="122A4D4B"/>
    <w:rsid w:val="1235F80B"/>
    <w:rsid w:val="12427E49"/>
    <w:rsid w:val="12881728"/>
    <w:rsid w:val="12AB3418"/>
    <w:rsid w:val="12C31959"/>
    <w:rsid w:val="12CAC64F"/>
    <w:rsid w:val="12D7D295"/>
    <w:rsid w:val="12F24A62"/>
    <w:rsid w:val="135288F5"/>
    <w:rsid w:val="13C48102"/>
    <w:rsid w:val="1432B92E"/>
    <w:rsid w:val="1450102A"/>
    <w:rsid w:val="14625085"/>
    <w:rsid w:val="1468FEC0"/>
    <w:rsid w:val="147A8A02"/>
    <w:rsid w:val="150ACBF1"/>
    <w:rsid w:val="1532D7D1"/>
    <w:rsid w:val="153FE24B"/>
    <w:rsid w:val="155F4965"/>
    <w:rsid w:val="1586261A"/>
    <w:rsid w:val="158BB07F"/>
    <w:rsid w:val="15A0EC1A"/>
    <w:rsid w:val="15AE83F7"/>
    <w:rsid w:val="15C882BB"/>
    <w:rsid w:val="15FDAF06"/>
    <w:rsid w:val="1645A67E"/>
    <w:rsid w:val="1673B152"/>
    <w:rsid w:val="16B4D217"/>
    <w:rsid w:val="16DBAED2"/>
    <w:rsid w:val="16F26AC7"/>
    <w:rsid w:val="1702B83E"/>
    <w:rsid w:val="170563C0"/>
    <w:rsid w:val="1719A708"/>
    <w:rsid w:val="173A7F08"/>
    <w:rsid w:val="17828838"/>
    <w:rsid w:val="178F4576"/>
    <w:rsid w:val="17B1ED12"/>
    <w:rsid w:val="17CF853F"/>
    <w:rsid w:val="17D7EE09"/>
    <w:rsid w:val="181944D4"/>
    <w:rsid w:val="1819A3EB"/>
    <w:rsid w:val="1869B388"/>
    <w:rsid w:val="1893318D"/>
    <w:rsid w:val="18BEDA2F"/>
    <w:rsid w:val="18BEDA5C"/>
    <w:rsid w:val="18D4B21C"/>
    <w:rsid w:val="18DD33C7"/>
    <w:rsid w:val="18E32AE0"/>
    <w:rsid w:val="18FC6A9F"/>
    <w:rsid w:val="19536CCC"/>
    <w:rsid w:val="197C7791"/>
    <w:rsid w:val="1990F928"/>
    <w:rsid w:val="19AB1CDE"/>
    <w:rsid w:val="19BEC7F7"/>
    <w:rsid w:val="19DB6F99"/>
    <w:rsid w:val="19F44E52"/>
    <w:rsid w:val="1A326F54"/>
    <w:rsid w:val="1A390B09"/>
    <w:rsid w:val="1A5AAD1E"/>
    <w:rsid w:val="1A645767"/>
    <w:rsid w:val="1A73815E"/>
    <w:rsid w:val="1AD307D8"/>
    <w:rsid w:val="1AF2DA49"/>
    <w:rsid w:val="1AF6CE2F"/>
    <w:rsid w:val="1B5AD854"/>
    <w:rsid w:val="1B86FD00"/>
    <w:rsid w:val="1BB9F5A4"/>
    <w:rsid w:val="1BC6D6E1"/>
    <w:rsid w:val="1C2065D8"/>
    <w:rsid w:val="1C2ADA8C"/>
    <w:rsid w:val="1C9D6CA2"/>
    <w:rsid w:val="1CDECA4F"/>
    <w:rsid w:val="1D07291B"/>
    <w:rsid w:val="1D1C423F"/>
    <w:rsid w:val="1D2458A5"/>
    <w:rsid w:val="1D691661"/>
    <w:rsid w:val="1DAD6AE6"/>
    <w:rsid w:val="1DB94928"/>
    <w:rsid w:val="1E2B5085"/>
    <w:rsid w:val="1E5F2291"/>
    <w:rsid w:val="1EC806F7"/>
    <w:rsid w:val="1F1B15ED"/>
    <w:rsid w:val="1F92556D"/>
    <w:rsid w:val="1FC0C1E0"/>
    <w:rsid w:val="1FF02F62"/>
    <w:rsid w:val="2015F047"/>
    <w:rsid w:val="201ADE04"/>
    <w:rsid w:val="20586DCB"/>
    <w:rsid w:val="206C1365"/>
    <w:rsid w:val="208CB225"/>
    <w:rsid w:val="208CDCEC"/>
    <w:rsid w:val="20A7D4D2"/>
    <w:rsid w:val="20B53079"/>
    <w:rsid w:val="20DA9805"/>
    <w:rsid w:val="2187B77E"/>
    <w:rsid w:val="219A40D8"/>
    <w:rsid w:val="21C7DB72"/>
    <w:rsid w:val="21D02D1F"/>
    <w:rsid w:val="21D33D49"/>
    <w:rsid w:val="21ED909C"/>
    <w:rsid w:val="21FA93DA"/>
    <w:rsid w:val="222AA30B"/>
    <w:rsid w:val="227D7C13"/>
    <w:rsid w:val="2285CEED"/>
    <w:rsid w:val="228D9E25"/>
    <w:rsid w:val="22AEA08C"/>
    <w:rsid w:val="22BDDE67"/>
    <w:rsid w:val="22C5CDC3"/>
    <w:rsid w:val="22D730CE"/>
    <w:rsid w:val="22E6E31B"/>
    <w:rsid w:val="22F12936"/>
    <w:rsid w:val="2304B9F1"/>
    <w:rsid w:val="234889BA"/>
    <w:rsid w:val="2349E0FB"/>
    <w:rsid w:val="237B92F7"/>
    <w:rsid w:val="23AC14DD"/>
    <w:rsid w:val="23BB8238"/>
    <w:rsid w:val="23DBE12C"/>
    <w:rsid w:val="23E2E9E1"/>
    <w:rsid w:val="2488B60C"/>
    <w:rsid w:val="248ADB19"/>
    <w:rsid w:val="248DF3F4"/>
    <w:rsid w:val="24977DCD"/>
    <w:rsid w:val="24C6F6F3"/>
    <w:rsid w:val="24D051AC"/>
    <w:rsid w:val="250D0A17"/>
    <w:rsid w:val="252990B7"/>
    <w:rsid w:val="252A122E"/>
    <w:rsid w:val="254CC25B"/>
    <w:rsid w:val="25677DB0"/>
    <w:rsid w:val="257B4033"/>
    <w:rsid w:val="25904AEF"/>
    <w:rsid w:val="25E425DC"/>
    <w:rsid w:val="2602748F"/>
    <w:rsid w:val="26233123"/>
    <w:rsid w:val="262C908A"/>
    <w:rsid w:val="268A73D9"/>
    <w:rsid w:val="26BA9201"/>
    <w:rsid w:val="26E472AC"/>
    <w:rsid w:val="26EFB391"/>
    <w:rsid w:val="274727FA"/>
    <w:rsid w:val="274EBB26"/>
    <w:rsid w:val="27516DCB"/>
    <w:rsid w:val="277D4BC7"/>
    <w:rsid w:val="27AC2846"/>
    <w:rsid w:val="27CD267B"/>
    <w:rsid w:val="2813E857"/>
    <w:rsid w:val="283CAD72"/>
    <w:rsid w:val="28493F73"/>
    <w:rsid w:val="284E8921"/>
    <w:rsid w:val="287B27D9"/>
    <w:rsid w:val="289166BF"/>
    <w:rsid w:val="28A17CDF"/>
    <w:rsid w:val="28C03A4C"/>
    <w:rsid w:val="28E39AB0"/>
    <w:rsid w:val="29495136"/>
    <w:rsid w:val="29782A89"/>
    <w:rsid w:val="29C1D0AA"/>
    <w:rsid w:val="29C3E751"/>
    <w:rsid w:val="29C93F15"/>
    <w:rsid w:val="2A376BD3"/>
    <w:rsid w:val="2A7CA445"/>
    <w:rsid w:val="2AA15A24"/>
    <w:rsid w:val="2AC3D002"/>
    <w:rsid w:val="2AC94FB4"/>
    <w:rsid w:val="2ADA4D13"/>
    <w:rsid w:val="2AE6C9BE"/>
    <w:rsid w:val="2AE73FBD"/>
    <w:rsid w:val="2AE76D46"/>
    <w:rsid w:val="2AF605D3"/>
    <w:rsid w:val="2B3953CF"/>
    <w:rsid w:val="2BCAD307"/>
    <w:rsid w:val="2C12D93C"/>
    <w:rsid w:val="2C1DE66B"/>
    <w:rsid w:val="2C8CEDC2"/>
    <w:rsid w:val="2D4957C0"/>
    <w:rsid w:val="2D4BA2AE"/>
    <w:rsid w:val="2D6C071B"/>
    <w:rsid w:val="2D944012"/>
    <w:rsid w:val="2D96C7AA"/>
    <w:rsid w:val="2E00DBC8"/>
    <w:rsid w:val="2E11B945"/>
    <w:rsid w:val="2E1739A5"/>
    <w:rsid w:val="2E30FD4A"/>
    <w:rsid w:val="2E4BF034"/>
    <w:rsid w:val="2E62D568"/>
    <w:rsid w:val="2E717E28"/>
    <w:rsid w:val="2E738A16"/>
    <w:rsid w:val="2EAF5A96"/>
    <w:rsid w:val="2EB8AFFD"/>
    <w:rsid w:val="2EDBD519"/>
    <w:rsid w:val="2EED7591"/>
    <w:rsid w:val="2F49A01A"/>
    <w:rsid w:val="2F4CA88B"/>
    <w:rsid w:val="2F7A5B3A"/>
    <w:rsid w:val="2F7C502E"/>
    <w:rsid w:val="2F8A5CC9"/>
    <w:rsid w:val="2FD5F805"/>
    <w:rsid w:val="2FF5E1D8"/>
    <w:rsid w:val="30078764"/>
    <w:rsid w:val="300E559A"/>
    <w:rsid w:val="304A6DCF"/>
    <w:rsid w:val="30596D99"/>
    <w:rsid w:val="3066D3B4"/>
    <w:rsid w:val="30A0E6A0"/>
    <w:rsid w:val="30AE2F18"/>
    <w:rsid w:val="30BDA8A7"/>
    <w:rsid w:val="310D5275"/>
    <w:rsid w:val="31181723"/>
    <w:rsid w:val="312FE3B4"/>
    <w:rsid w:val="316B2E36"/>
    <w:rsid w:val="318328A7"/>
    <w:rsid w:val="31C55AC3"/>
    <w:rsid w:val="323A396D"/>
    <w:rsid w:val="32B22211"/>
    <w:rsid w:val="32D0C581"/>
    <w:rsid w:val="32DD90DB"/>
    <w:rsid w:val="32E9DFE3"/>
    <w:rsid w:val="332C51E4"/>
    <w:rsid w:val="3366A99F"/>
    <w:rsid w:val="337464E6"/>
    <w:rsid w:val="33825EB0"/>
    <w:rsid w:val="33862F13"/>
    <w:rsid w:val="341EC9EC"/>
    <w:rsid w:val="34287DFB"/>
    <w:rsid w:val="34806BE7"/>
    <w:rsid w:val="349A7ACC"/>
    <w:rsid w:val="34C12892"/>
    <w:rsid w:val="34FEDB9C"/>
    <w:rsid w:val="35139447"/>
    <w:rsid w:val="3528BE28"/>
    <w:rsid w:val="3539E7BD"/>
    <w:rsid w:val="353D0CF3"/>
    <w:rsid w:val="357256B5"/>
    <w:rsid w:val="3578AF89"/>
    <w:rsid w:val="357F9298"/>
    <w:rsid w:val="35AACF8E"/>
    <w:rsid w:val="35C18E5A"/>
    <w:rsid w:val="35D2B782"/>
    <w:rsid w:val="3609A1DE"/>
    <w:rsid w:val="3628E2AB"/>
    <w:rsid w:val="366C3393"/>
    <w:rsid w:val="3674EBFE"/>
    <w:rsid w:val="3694C785"/>
    <w:rsid w:val="3697BDBF"/>
    <w:rsid w:val="369EC696"/>
    <w:rsid w:val="36A6956B"/>
    <w:rsid w:val="36F0EB6A"/>
    <w:rsid w:val="370F791B"/>
    <w:rsid w:val="37499416"/>
    <w:rsid w:val="37507EEF"/>
    <w:rsid w:val="37526596"/>
    <w:rsid w:val="3755DDC9"/>
    <w:rsid w:val="37613350"/>
    <w:rsid w:val="3768D484"/>
    <w:rsid w:val="376EC769"/>
    <w:rsid w:val="3771B081"/>
    <w:rsid w:val="37CDF316"/>
    <w:rsid w:val="37F918F8"/>
    <w:rsid w:val="37FBF37C"/>
    <w:rsid w:val="37FFECCE"/>
    <w:rsid w:val="380D141E"/>
    <w:rsid w:val="382E5680"/>
    <w:rsid w:val="38302E86"/>
    <w:rsid w:val="388067C7"/>
    <w:rsid w:val="38B0E186"/>
    <w:rsid w:val="38B29B71"/>
    <w:rsid w:val="38FBFD88"/>
    <w:rsid w:val="391B53CA"/>
    <w:rsid w:val="392DEAAB"/>
    <w:rsid w:val="393B245A"/>
    <w:rsid w:val="399C216C"/>
    <w:rsid w:val="39D6B967"/>
    <w:rsid w:val="39E22497"/>
    <w:rsid w:val="3A1181BB"/>
    <w:rsid w:val="3A34A090"/>
    <w:rsid w:val="3A5A961A"/>
    <w:rsid w:val="3A69998E"/>
    <w:rsid w:val="3AB1554A"/>
    <w:rsid w:val="3B03C9DA"/>
    <w:rsid w:val="3B1151D5"/>
    <w:rsid w:val="3B7B49AB"/>
    <w:rsid w:val="3B8F7750"/>
    <w:rsid w:val="3BDE2928"/>
    <w:rsid w:val="3C0E23D2"/>
    <w:rsid w:val="3C220CAB"/>
    <w:rsid w:val="3C3362EC"/>
    <w:rsid w:val="3C3AA260"/>
    <w:rsid w:val="3C5AC28C"/>
    <w:rsid w:val="3CA8EDCA"/>
    <w:rsid w:val="3CB14640"/>
    <w:rsid w:val="3CBC106B"/>
    <w:rsid w:val="3D11C9DD"/>
    <w:rsid w:val="3D1E6435"/>
    <w:rsid w:val="3D22F285"/>
    <w:rsid w:val="3D33BFA0"/>
    <w:rsid w:val="3D947E03"/>
    <w:rsid w:val="3D9C75B2"/>
    <w:rsid w:val="3DE9EB3B"/>
    <w:rsid w:val="3E0154E4"/>
    <w:rsid w:val="3E3B2BE3"/>
    <w:rsid w:val="3E4AD853"/>
    <w:rsid w:val="3E748549"/>
    <w:rsid w:val="3E75B497"/>
    <w:rsid w:val="3EA92548"/>
    <w:rsid w:val="3EB0CA27"/>
    <w:rsid w:val="3F264710"/>
    <w:rsid w:val="3F8CC378"/>
    <w:rsid w:val="3F93A785"/>
    <w:rsid w:val="3FADF92B"/>
    <w:rsid w:val="3FECCBA2"/>
    <w:rsid w:val="402E710F"/>
    <w:rsid w:val="403D4A6A"/>
    <w:rsid w:val="405C5114"/>
    <w:rsid w:val="405F4033"/>
    <w:rsid w:val="407B2748"/>
    <w:rsid w:val="40A6524A"/>
    <w:rsid w:val="40B36DC2"/>
    <w:rsid w:val="411D4007"/>
    <w:rsid w:val="418B9CB8"/>
    <w:rsid w:val="419F7626"/>
    <w:rsid w:val="41A302AA"/>
    <w:rsid w:val="41C080F2"/>
    <w:rsid w:val="41CC263D"/>
    <w:rsid w:val="41D41C3A"/>
    <w:rsid w:val="41D43A07"/>
    <w:rsid w:val="41E50E56"/>
    <w:rsid w:val="41E627E9"/>
    <w:rsid w:val="41E920C9"/>
    <w:rsid w:val="421C9D97"/>
    <w:rsid w:val="4266C9FA"/>
    <w:rsid w:val="429CE882"/>
    <w:rsid w:val="42D3003E"/>
    <w:rsid w:val="42DDAD85"/>
    <w:rsid w:val="42E0DCF9"/>
    <w:rsid w:val="42F160B9"/>
    <w:rsid w:val="42FE49C2"/>
    <w:rsid w:val="4304ABE0"/>
    <w:rsid w:val="43098C18"/>
    <w:rsid w:val="43339241"/>
    <w:rsid w:val="43805521"/>
    <w:rsid w:val="4390DE25"/>
    <w:rsid w:val="44077902"/>
    <w:rsid w:val="4418EFCC"/>
    <w:rsid w:val="442D3AD9"/>
    <w:rsid w:val="44673C63"/>
    <w:rsid w:val="44A7769A"/>
    <w:rsid w:val="44BA67CD"/>
    <w:rsid w:val="44C421B7"/>
    <w:rsid w:val="44CD72F7"/>
    <w:rsid w:val="4505BD80"/>
    <w:rsid w:val="454C4160"/>
    <w:rsid w:val="4551F8C6"/>
    <w:rsid w:val="455DD5A3"/>
    <w:rsid w:val="45A61FFA"/>
    <w:rsid w:val="45B436E4"/>
    <w:rsid w:val="45B8E3D0"/>
    <w:rsid w:val="45B9CB44"/>
    <w:rsid w:val="45BE49C7"/>
    <w:rsid w:val="45D256BC"/>
    <w:rsid w:val="45DB4419"/>
    <w:rsid w:val="46116316"/>
    <w:rsid w:val="461F4AD6"/>
    <w:rsid w:val="46CFA267"/>
    <w:rsid w:val="4716E29A"/>
    <w:rsid w:val="47679659"/>
    <w:rsid w:val="47AA1F07"/>
    <w:rsid w:val="47B1B39E"/>
    <w:rsid w:val="47ED89FD"/>
    <w:rsid w:val="480F900C"/>
    <w:rsid w:val="48492CF0"/>
    <w:rsid w:val="48770AED"/>
    <w:rsid w:val="48945EFA"/>
    <w:rsid w:val="48A6C4F0"/>
    <w:rsid w:val="48B0CFD3"/>
    <w:rsid w:val="48DB5813"/>
    <w:rsid w:val="48FE987E"/>
    <w:rsid w:val="490BB430"/>
    <w:rsid w:val="49843CF9"/>
    <w:rsid w:val="49A56CC9"/>
    <w:rsid w:val="49DA8285"/>
    <w:rsid w:val="4A0744E8"/>
    <w:rsid w:val="4A286FFB"/>
    <w:rsid w:val="4A3FE508"/>
    <w:rsid w:val="4A66FB03"/>
    <w:rsid w:val="4A6D67FF"/>
    <w:rsid w:val="4A85365F"/>
    <w:rsid w:val="4AB14B4C"/>
    <w:rsid w:val="4ABC1337"/>
    <w:rsid w:val="4AE08503"/>
    <w:rsid w:val="4B161C10"/>
    <w:rsid w:val="4B623A53"/>
    <w:rsid w:val="4B888213"/>
    <w:rsid w:val="4BC18F0A"/>
    <w:rsid w:val="4BDF1CAD"/>
    <w:rsid w:val="4BDFA5A2"/>
    <w:rsid w:val="4C4C0A6F"/>
    <w:rsid w:val="4C55175A"/>
    <w:rsid w:val="4C8BC7E2"/>
    <w:rsid w:val="4C934D9A"/>
    <w:rsid w:val="4CACA8F8"/>
    <w:rsid w:val="4CAFB033"/>
    <w:rsid w:val="4CCE405E"/>
    <w:rsid w:val="4D02803C"/>
    <w:rsid w:val="4D048635"/>
    <w:rsid w:val="4D0491FC"/>
    <w:rsid w:val="4D20ACEA"/>
    <w:rsid w:val="4D4539E6"/>
    <w:rsid w:val="4D6C2EE7"/>
    <w:rsid w:val="4D886116"/>
    <w:rsid w:val="4D890C39"/>
    <w:rsid w:val="4DA0F686"/>
    <w:rsid w:val="4E20DFCD"/>
    <w:rsid w:val="4E2EE2CC"/>
    <w:rsid w:val="4E3D7739"/>
    <w:rsid w:val="4E613F39"/>
    <w:rsid w:val="4E78A288"/>
    <w:rsid w:val="4EC06C10"/>
    <w:rsid w:val="4F5A998C"/>
    <w:rsid w:val="4F7A2D73"/>
    <w:rsid w:val="4F7A7146"/>
    <w:rsid w:val="4FB8AA8E"/>
    <w:rsid w:val="50138451"/>
    <w:rsid w:val="50199159"/>
    <w:rsid w:val="502C0D29"/>
    <w:rsid w:val="508AC63C"/>
    <w:rsid w:val="509102AC"/>
    <w:rsid w:val="50B45013"/>
    <w:rsid w:val="50D48533"/>
    <w:rsid w:val="51190D71"/>
    <w:rsid w:val="512A2E83"/>
    <w:rsid w:val="512EDA7A"/>
    <w:rsid w:val="51383AE3"/>
    <w:rsid w:val="5153AB0C"/>
    <w:rsid w:val="51764247"/>
    <w:rsid w:val="5178669B"/>
    <w:rsid w:val="51C8D58E"/>
    <w:rsid w:val="521D1768"/>
    <w:rsid w:val="5237795C"/>
    <w:rsid w:val="529142BF"/>
    <w:rsid w:val="52AED76A"/>
    <w:rsid w:val="52E2D99C"/>
    <w:rsid w:val="5320A284"/>
    <w:rsid w:val="53526E85"/>
    <w:rsid w:val="536D038B"/>
    <w:rsid w:val="53886220"/>
    <w:rsid w:val="53D27B74"/>
    <w:rsid w:val="53DA6474"/>
    <w:rsid w:val="53DC3F90"/>
    <w:rsid w:val="53DD2E22"/>
    <w:rsid w:val="542AC5B6"/>
    <w:rsid w:val="54496308"/>
    <w:rsid w:val="5461B2F3"/>
    <w:rsid w:val="54631B9A"/>
    <w:rsid w:val="549CD063"/>
    <w:rsid w:val="54A82D89"/>
    <w:rsid w:val="54B5A9FE"/>
    <w:rsid w:val="54C3D20A"/>
    <w:rsid w:val="54CDB466"/>
    <w:rsid w:val="54D4054D"/>
    <w:rsid w:val="5513E02B"/>
    <w:rsid w:val="5538F5D4"/>
    <w:rsid w:val="55506033"/>
    <w:rsid w:val="556A255B"/>
    <w:rsid w:val="5571F12E"/>
    <w:rsid w:val="55A0E453"/>
    <w:rsid w:val="55A6C29A"/>
    <w:rsid w:val="55B6BB1A"/>
    <w:rsid w:val="55DFFBF2"/>
    <w:rsid w:val="5615107B"/>
    <w:rsid w:val="56421001"/>
    <w:rsid w:val="564D456F"/>
    <w:rsid w:val="56539127"/>
    <w:rsid w:val="565CA5FB"/>
    <w:rsid w:val="567E4A75"/>
    <w:rsid w:val="56A45DD2"/>
    <w:rsid w:val="56AFB789"/>
    <w:rsid w:val="56D54B9F"/>
    <w:rsid w:val="5788E9C3"/>
    <w:rsid w:val="57B63EB7"/>
    <w:rsid w:val="57C8B301"/>
    <w:rsid w:val="57CEB652"/>
    <w:rsid w:val="580AD522"/>
    <w:rsid w:val="581541A5"/>
    <w:rsid w:val="581A443D"/>
    <w:rsid w:val="5828D352"/>
    <w:rsid w:val="582932FF"/>
    <w:rsid w:val="583B86BA"/>
    <w:rsid w:val="584C3528"/>
    <w:rsid w:val="58660DA0"/>
    <w:rsid w:val="58CF54F8"/>
    <w:rsid w:val="59366C6F"/>
    <w:rsid w:val="594308EB"/>
    <w:rsid w:val="59678504"/>
    <w:rsid w:val="596F503E"/>
    <w:rsid w:val="59B71708"/>
    <w:rsid w:val="59B7470C"/>
    <w:rsid w:val="59BF3406"/>
    <w:rsid w:val="59F0DACE"/>
    <w:rsid w:val="59F6FF74"/>
    <w:rsid w:val="5A2639E8"/>
    <w:rsid w:val="5A7EAEE9"/>
    <w:rsid w:val="5A9DEBC7"/>
    <w:rsid w:val="5AACA9F8"/>
    <w:rsid w:val="5ADC7C41"/>
    <w:rsid w:val="5AED7844"/>
    <w:rsid w:val="5B061E57"/>
    <w:rsid w:val="5B088D73"/>
    <w:rsid w:val="5B303E76"/>
    <w:rsid w:val="5B3D2C4B"/>
    <w:rsid w:val="5B5A40BC"/>
    <w:rsid w:val="5B65EC42"/>
    <w:rsid w:val="5B880C81"/>
    <w:rsid w:val="5BADD682"/>
    <w:rsid w:val="5BEBD546"/>
    <w:rsid w:val="5BEBE449"/>
    <w:rsid w:val="5C05AE4D"/>
    <w:rsid w:val="5C0DCC2D"/>
    <w:rsid w:val="5C4DC538"/>
    <w:rsid w:val="5C8D294F"/>
    <w:rsid w:val="5C8E60A6"/>
    <w:rsid w:val="5CA7819A"/>
    <w:rsid w:val="5CC2462A"/>
    <w:rsid w:val="5D0DF954"/>
    <w:rsid w:val="5D0F06C8"/>
    <w:rsid w:val="5D5845BB"/>
    <w:rsid w:val="5D5FD1DB"/>
    <w:rsid w:val="5D76857A"/>
    <w:rsid w:val="5D987242"/>
    <w:rsid w:val="5DA3B5A8"/>
    <w:rsid w:val="5DD9E8C3"/>
    <w:rsid w:val="5E00618D"/>
    <w:rsid w:val="5E42E23B"/>
    <w:rsid w:val="5E9A3447"/>
    <w:rsid w:val="5EA732BE"/>
    <w:rsid w:val="5EAB1E00"/>
    <w:rsid w:val="5EC4C9BD"/>
    <w:rsid w:val="5ED8263E"/>
    <w:rsid w:val="5EDC2D44"/>
    <w:rsid w:val="5EF0BBBD"/>
    <w:rsid w:val="5EFB8C13"/>
    <w:rsid w:val="5EFF4934"/>
    <w:rsid w:val="5F000963"/>
    <w:rsid w:val="5F19AD4F"/>
    <w:rsid w:val="5F2D735F"/>
    <w:rsid w:val="5F964A26"/>
    <w:rsid w:val="5FA01693"/>
    <w:rsid w:val="5FB753C0"/>
    <w:rsid w:val="6007360B"/>
    <w:rsid w:val="601C40F2"/>
    <w:rsid w:val="603FF86F"/>
    <w:rsid w:val="608F04B0"/>
    <w:rsid w:val="60A745AE"/>
    <w:rsid w:val="60AD1561"/>
    <w:rsid w:val="60AD68EB"/>
    <w:rsid w:val="60BB2F7E"/>
    <w:rsid w:val="60FE83AA"/>
    <w:rsid w:val="6121D7B0"/>
    <w:rsid w:val="612229E8"/>
    <w:rsid w:val="61237EFB"/>
    <w:rsid w:val="616A49A5"/>
    <w:rsid w:val="618CC655"/>
    <w:rsid w:val="61943477"/>
    <w:rsid w:val="619D5E5A"/>
    <w:rsid w:val="61B3B110"/>
    <w:rsid w:val="6202613A"/>
    <w:rsid w:val="620A4F44"/>
    <w:rsid w:val="622A474A"/>
    <w:rsid w:val="6244E46A"/>
    <w:rsid w:val="6262D473"/>
    <w:rsid w:val="626E099D"/>
    <w:rsid w:val="62B30FB3"/>
    <w:rsid w:val="62C4C8AC"/>
    <w:rsid w:val="62EE67F8"/>
    <w:rsid w:val="62F3A739"/>
    <w:rsid w:val="62F93613"/>
    <w:rsid w:val="62F9931C"/>
    <w:rsid w:val="63077421"/>
    <w:rsid w:val="633729C3"/>
    <w:rsid w:val="633D8F5A"/>
    <w:rsid w:val="6343CD35"/>
    <w:rsid w:val="638C5788"/>
    <w:rsid w:val="640FB101"/>
    <w:rsid w:val="643FFD5E"/>
    <w:rsid w:val="64408478"/>
    <w:rsid w:val="64418283"/>
    <w:rsid w:val="648A270C"/>
    <w:rsid w:val="64B5647C"/>
    <w:rsid w:val="64CC80D3"/>
    <w:rsid w:val="6510495E"/>
    <w:rsid w:val="6568BF8F"/>
    <w:rsid w:val="6589BD75"/>
    <w:rsid w:val="66375A25"/>
    <w:rsid w:val="663A4D80"/>
    <w:rsid w:val="6654B18E"/>
    <w:rsid w:val="669F3D6F"/>
    <w:rsid w:val="66B1F598"/>
    <w:rsid w:val="66BCAE09"/>
    <w:rsid w:val="66BD0D59"/>
    <w:rsid w:val="66C8D06D"/>
    <w:rsid w:val="66D99471"/>
    <w:rsid w:val="66F8CA33"/>
    <w:rsid w:val="66F9C954"/>
    <w:rsid w:val="66FFD4E8"/>
    <w:rsid w:val="671DA6A2"/>
    <w:rsid w:val="673087DB"/>
    <w:rsid w:val="67595B88"/>
    <w:rsid w:val="67667F85"/>
    <w:rsid w:val="67703A63"/>
    <w:rsid w:val="67894AC4"/>
    <w:rsid w:val="678D31F9"/>
    <w:rsid w:val="67B12EE5"/>
    <w:rsid w:val="67EA2241"/>
    <w:rsid w:val="67F2814C"/>
    <w:rsid w:val="67F7159E"/>
    <w:rsid w:val="6820064F"/>
    <w:rsid w:val="68363245"/>
    <w:rsid w:val="68749279"/>
    <w:rsid w:val="6897BC3F"/>
    <w:rsid w:val="68F758A3"/>
    <w:rsid w:val="6903FDEE"/>
    <w:rsid w:val="693249C3"/>
    <w:rsid w:val="6945C692"/>
    <w:rsid w:val="696EF478"/>
    <w:rsid w:val="698F9A1A"/>
    <w:rsid w:val="6A021A77"/>
    <w:rsid w:val="6A054791"/>
    <w:rsid w:val="6A0B2E9A"/>
    <w:rsid w:val="6A5C7CDC"/>
    <w:rsid w:val="6A8121BC"/>
    <w:rsid w:val="6A857615"/>
    <w:rsid w:val="6AAB7391"/>
    <w:rsid w:val="6AADE2EB"/>
    <w:rsid w:val="6AC2585C"/>
    <w:rsid w:val="6ACD9837"/>
    <w:rsid w:val="6AD7A161"/>
    <w:rsid w:val="6AFD5C75"/>
    <w:rsid w:val="6B00D50A"/>
    <w:rsid w:val="6B41DE23"/>
    <w:rsid w:val="6B6D158B"/>
    <w:rsid w:val="6B8947E3"/>
    <w:rsid w:val="6B9AB48F"/>
    <w:rsid w:val="6BC67691"/>
    <w:rsid w:val="6BD0F0E3"/>
    <w:rsid w:val="6BF12D84"/>
    <w:rsid w:val="6C1AE1BF"/>
    <w:rsid w:val="6C22EB20"/>
    <w:rsid w:val="6C26EF69"/>
    <w:rsid w:val="6C341D55"/>
    <w:rsid w:val="6C49BA6F"/>
    <w:rsid w:val="6C55725C"/>
    <w:rsid w:val="6CC1F59D"/>
    <w:rsid w:val="6CCB25BC"/>
    <w:rsid w:val="6CE8B556"/>
    <w:rsid w:val="6D3760EA"/>
    <w:rsid w:val="6D3D1376"/>
    <w:rsid w:val="6D51EDF6"/>
    <w:rsid w:val="6D709C1C"/>
    <w:rsid w:val="6D81F2BB"/>
    <w:rsid w:val="6DBFC96B"/>
    <w:rsid w:val="6DC50B33"/>
    <w:rsid w:val="6DD1AA82"/>
    <w:rsid w:val="6DDF7A01"/>
    <w:rsid w:val="6DF561BA"/>
    <w:rsid w:val="6E1B8CE9"/>
    <w:rsid w:val="6E2330FF"/>
    <w:rsid w:val="6E4B2C0C"/>
    <w:rsid w:val="6E74CB55"/>
    <w:rsid w:val="6E7CE019"/>
    <w:rsid w:val="6EBDA2BF"/>
    <w:rsid w:val="6ED40B8D"/>
    <w:rsid w:val="6F09C671"/>
    <w:rsid w:val="6F537CCE"/>
    <w:rsid w:val="6F55EDC3"/>
    <w:rsid w:val="6F6EF5F0"/>
    <w:rsid w:val="6F9BC858"/>
    <w:rsid w:val="6FC4990A"/>
    <w:rsid w:val="6FCE2A83"/>
    <w:rsid w:val="6FEE9283"/>
    <w:rsid w:val="7026EEB8"/>
    <w:rsid w:val="703399CA"/>
    <w:rsid w:val="7034EA0A"/>
    <w:rsid w:val="70421A87"/>
    <w:rsid w:val="707C9D7C"/>
    <w:rsid w:val="708F10C5"/>
    <w:rsid w:val="711319FA"/>
    <w:rsid w:val="711A76C3"/>
    <w:rsid w:val="7146157E"/>
    <w:rsid w:val="71848BA6"/>
    <w:rsid w:val="71A2A1C0"/>
    <w:rsid w:val="71C35C00"/>
    <w:rsid w:val="71E6813F"/>
    <w:rsid w:val="71FFE6E9"/>
    <w:rsid w:val="72454B3B"/>
    <w:rsid w:val="72C3CC0B"/>
    <w:rsid w:val="72C90D5C"/>
    <w:rsid w:val="72D6DB5C"/>
    <w:rsid w:val="72DC25D2"/>
    <w:rsid w:val="73064457"/>
    <w:rsid w:val="73B667AB"/>
    <w:rsid w:val="73CDCA84"/>
    <w:rsid w:val="73E5C90A"/>
    <w:rsid w:val="74177130"/>
    <w:rsid w:val="74576D6A"/>
    <w:rsid w:val="74821BDE"/>
    <w:rsid w:val="74A0FFDB"/>
    <w:rsid w:val="74B97FC1"/>
    <w:rsid w:val="74E06028"/>
    <w:rsid w:val="74EB4911"/>
    <w:rsid w:val="74F9D2A6"/>
    <w:rsid w:val="751C0CEE"/>
    <w:rsid w:val="751C7D3B"/>
    <w:rsid w:val="75358988"/>
    <w:rsid w:val="75D2FCCF"/>
    <w:rsid w:val="75D94E94"/>
    <w:rsid w:val="75DB0E61"/>
    <w:rsid w:val="75E43A3F"/>
    <w:rsid w:val="76076A6D"/>
    <w:rsid w:val="7646F29B"/>
    <w:rsid w:val="764F20A2"/>
    <w:rsid w:val="76629754"/>
    <w:rsid w:val="76737013"/>
    <w:rsid w:val="76CA29C1"/>
    <w:rsid w:val="76E5FC1C"/>
    <w:rsid w:val="76FDD13F"/>
    <w:rsid w:val="76FE58AF"/>
    <w:rsid w:val="76FFC33A"/>
    <w:rsid w:val="7714B37A"/>
    <w:rsid w:val="77306945"/>
    <w:rsid w:val="774C0381"/>
    <w:rsid w:val="775C5288"/>
    <w:rsid w:val="7762BEC5"/>
    <w:rsid w:val="778442AD"/>
    <w:rsid w:val="77AA8E0B"/>
    <w:rsid w:val="77AAA995"/>
    <w:rsid w:val="78022097"/>
    <w:rsid w:val="784E08EB"/>
    <w:rsid w:val="7887027A"/>
    <w:rsid w:val="78A452D6"/>
    <w:rsid w:val="78A63EB7"/>
    <w:rsid w:val="78CB09D8"/>
    <w:rsid w:val="7912B075"/>
    <w:rsid w:val="79684A09"/>
    <w:rsid w:val="799AC447"/>
    <w:rsid w:val="79F30EA2"/>
    <w:rsid w:val="79F8F055"/>
    <w:rsid w:val="7A2F0471"/>
    <w:rsid w:val="7A33E337"/>
    <w:rsid w:val="7A5A329F"/>
    <w:rsid w:val="7A880203"/>
    <w:rsid w:val="7AD337E8"/>
    <w:rsid w:val="7ADDC0C3"/>
    <w:rsid w:val="7B3C4A0C"/>
    <w:rsid w:val="7B5B213F"/>
    <w:rsid w:val="7B84351A"/>
    <w:rsid w:val="7BA3B468"/>
    <w:rsid w:val="7BCBD59D"/>
    <w:rsid w:val="7BD4FE17"/>
    <w:rsid w:val="7C09E199"/>
    <w:rsid w:val="7C1F7CE1"/>
    <w:rsid w:val="7C3649D5"/>
    <w:rsid w:val="7C407A2A"/>
    <w:rsid w:val="7C57562E"/>
    <w:rsid w:val="7C87EF03"/>
    <w:rsid w:val="7C987BEB"/>
    <w:rsid w:val="7CAD8C53"/>
    <w:rsid w:val="7CBC5FDE"/>
    <w:rsid w:val="7CD3737B"/>
    <w:rsid w:val="7CD6783A"/>
    <w:rsid w:val="7CF5B338"/>
    <w:rsid w:val="7D235602"/>
    <w:rsid w:val="7D2B276A"/>
    <w:rsid w:val="7D562214"/>
    <w:rsid w:val="7D6D0EE9"/>
    <w:rsid w:val="7D837B8F"/>
    <w:rsid w:val="7DA99253"/>
    <w:rsid w:val="7DB626EC"/>
    <w:rsid w:val="7DD9FE8A"/>
    <w:rsid w:val="7E167A4C"/>
    <w:rsid w:val="7E172E3B"/>
    <w:rsid w:val="7E3159FD"/>
    <w:rsid w:val="7E394B2B"/>
    <w:rsid w:val="7E9BBF54"/>
    <w:rsid w:val="7EA92DA0"/>
    <w:rsid w:val="7EADDA28"/>
    <w:rsid w:val="7ECC736A"/>
    <w:rsid w:val="7ECD67A8"/>
    <w:rsid w:val="7EE3FB93"/>
    <w:rsid w:val="7F0BEF06"/>
    <w:rsid w:val="7F3479D2"/>
    <w:rsid w:val="7F40D185"/>
    <w:rsid w:val="7F663133"/>
    <w:rsid w:val="7F6C004A"/>
    <w:rsid w:val="7F89EDE2"/>
    <w:rsid w:val="7FAB13D9"/>
    <w:rsid w:val="7FF84AEF"/>
    <w:rsid w:val="7FFB511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2703"/>
  <w14:defaultImageDpi w14:val="32767"/>
  <w15:chartTrackingRefBased/>
  <w15:docId w15:val="{4AD83E12-A66B-4DA3-BDE2-A0F674B4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0A9D"/>
    <w:pPr>
      <w:ind w:left="720"/>
      <w:contextualSpacing/>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0091"/>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3009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04FDE"/>
    <w:rPr>
      <w:b/>
      <w:bCs/>
    </w:rPr>
  </w:style>
  <w:style w:type="character" w:styleId="CommentSubjectChar" w:customStyle="1">
    <w:name w:val="Comment Subject Char"/>
    <w:basedOn w:val="CommentTextChar"/>
    <w:link w:val="CommentSubject"/>
    <w:uiPriority w:val="99"/>
    <w:semiHidden/>
    <w:rsid w:val="00704FDE"/>
    <w:rPr>
      <w:b/>
      <w:bCs/>
      <w:sz w:val="20"/>
      <w:szCs w:val="20"/>
    </w:rPr>
  </w:style>
  <w:style w:type="character" w:styleId="Hyperlink">
    <w:name w:val="Hyperlink"/>
    <w:basedOn w:val="DefaultParagraphFont"/>
    <w:uiPriority w:val="99"/>
    <w:semiHidden/>
    <w:unhideWhenUsed/>
    <w:rsid w:val="00587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prahmag.com/life/a32022684/virtual-game-night/" TargetMode="External"/></Relationship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 Type="http://schemas.openxmlformats.org/officeDocument/2006/relationships/hyperlink" Target="https://hobbylark.com/party-games/Charades-Ideas-for-Adults" TargetMode="External" Id="R72bc0ff4c46f4bc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28C0F-2D04-4389-A088-FB2FB0C59425}">
  <ds:schemaRefs>
    <ds:schemaRef ds:uri="http://schemas.microsoft.com/sharepoint/v3/contenttype/forms"/>
  </ds:schemaRefs>
</ds:datastoreItem>
</file>

<file path=customXml/itemProps2.xml><?xml version="1.0" encoding="utf-8"?>
<ds:datastoreItem xmlns:ds="http://schemas.openxmlformats.org/officeDocument/2006/customXml" ds:itemID="{CA20B547-6807-4E27-80FF-64F53723B9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0BEABD-A695-4F2A-A829-5FC73BC7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d8a75-8de9-4d0b-9d40-a1e8671f0a05"/>
    <ds:schemaRef ds:uri="9575d152-a706-4068-988e-d910da40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HUNGATE Gabriella</lastModifiedBy>
  <revision>362</revision>
  <dcterms:created xsi:type="dcterms:W3CDTF">2020-08-20T18:25:00.0000000Z</dcterms:created>
  <dcterms:modified xsi:type="dcterms:W3CDTF">2020-08-27T10:54:43.4753859Z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