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Documentation for RemoteLogger Library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  <w:t xml:space="preserve">Documentation Wishlist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User-facing documentation: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Instructions on full setup of Arduino IDE for the Feather Adalogger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Instructions on installing the RemoteLogger library from GitHub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Instructions on downloading your data from the database website (if you’re using Alex’s database)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Instructions on installing the libraries you need for the RL library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Instructions on custom-designing your own sketches with the RL library for sensors that are not supported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User-facing documentation of each public function (arguments, return, description)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Introduction to the project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License for use (open source)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Update wiring diagrams and materials lists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List of sensors supported by the library and links to them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Instructions on field setup and testing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Instructions on recommended bench testing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Acknowledgements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Documentation for source code: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Description of the library source code 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Scope and design choices (what was included/left out)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Likely changes/directions of improvement and things that are necessary to keep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Limitations and things to look out for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Dependencies between functions/variables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List of letters used for different measured parameters in the database and what they correspond to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  <w:t xml:space="preserve">User-Facing Docs </w:t>
      </w:r>
      <w:r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  <w:t xml:space="preserve"> OUTLINE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Introduction to the project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strike w:val="true"/>
          <w:color w:val="auto"/>
          <w:spacing w:val="0"/>
          <w:position w:val="0"/>
          <w:sz w:val="22"/>
          <w:shd w:fill="FFFF00" w:val="clear"/>
        </w:rPr>
      </w:pPr>
      <w:r>
        <w:rPr>
          <w:rFonts w:ascii="Aptos" w:hAnsi="Aptos" w:cs="Aptos" w:eastAsia="Aptos"/>
          <w:strike w:val="true"/>
          <w:color w:val="auto"/>
          <w:spacing w:val="0"/>
          <w:position w:val="0"/>
          <w:sz w:val="22"/>
          <w:shd w:fill="FFFF00" w:val="clear"/>
        </w:rPr>
        <w:t xml:space="preserve">What is the project for? What are its benefits?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FFFF00" w:val="clear"/>
        </w:rPr>
        <w:t xml:space="preserve">Acknowledgements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Licensing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how can you use this product? 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Getting started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strike w:val="true"/>
          <w:color w:val="auto"/>
          <w:spacing w:val="0"/>
          <w:position w:val="0"/>
          <w:sz w:val="22"/>
          <w:shd w:fill="FFFF00" w:val="clear"/>
        </w:rPr>
      </w:pPr>
      <w:r>
        <w:rPr>
          <w:rFonts w:ascii="Aptos" w:hAnsi="Aptos" w:cs="Aptos" w:eastAsia="Aptos"/>
          <w:strike w:val="true"/>
          <w:color w:val="auto"/>
          <w:spacing w:val="0"/>
          <w:position w:val="0"/>
          <w:sz w:val="22"/>
          <w:shd w:fill="FFFF00" w:val="clear"/>
        </w:rPr>
        <w:t xml:space="preserve">How to download, install, and set up the Arduino IDE for use with the Feather Adalogger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How to download and install the RemoteLogger library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strike w:val="true"/>
          <w:color w:val="auto"/>
          <w:spacing w:val="0"/>
          <w:position w:val="0"/>
          <w:sz w:val="22"/>
          <w:shd w:fill="FFFF00" w:val="clear"/>
        </w:rPr>
      </w:pPr>
      <w:r>
        <w:rPr>
          <w:rFonts w:ascii="Aptos" w:hAnsi="Aptos" w:cs="Aptos" w:eastAsia="Aptos"/>
          <w:strike w:val="true"/>
          <w:color w:val="auto"/>
          <w:spacing w:val="0"/>
          <w:position w:val="0"/>
          <w:sz w:val="22"/>
          <w:shd w:fill="FFFF00" w:val="clear"/>
        </w:rPr>
        <w:t xml:space="preserve">How to install necessary libraries for the RL library to work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strike w:val="true"/>
          <w:color w:val="auto"/>
          <w:spacing w:val="0"/>
          <w:position w:val="0"/>
          <w:sz w:val="22"/>
          <w:shd w:fill="FFFF00" w:val="clear"/>
        </w:rPr>
      </w:pPr>
      <w:r>
        <w:rPr>
          <w:rFonts w:ascii="Aptos" w:hAnsi="Aptos" w:cs="Aptos" w:eastAsia="Aptos"/>
          <w:strike w:val="true"/>
          <w:color w:val="auto"/>
          <w:spacing w:val="0"/>
          <w:position w:val="0"/>
          <w:sz w:val="22"/>
          <w:shd w:fill="FFFF00" w:val="clear"/>
        </w:rPr>
        <w:t xml:space="preserve">How to access examples from RL library, compile, and upload to the Feather Adalogger 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Troubleshooting during setup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Building a datalogger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FFFF00" w:val="clear"/>
        </w:rPr>
      </w:pPr>
      <w:r>
        <w:rPr>
          <w:rFonts w:ascii="Aptos" w:hAnsi="Aptos" w:cs="Aptos" w:eastAsia="Aptos"/>
          <w:strike w:val="true"/>
          <w:color w:val="auto"/>
          <w:spacing w:val="0"/>
          <w:position w:val="0"/>
          <w:sz w:val="22"/>
          <w:shd w:fill="FFFF00" w:val="clear"/>
        </w:rPr>
        <w:t xml:space="preserve">Supported sensors 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Wiring diagrams and materials lists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Build instructions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Recommended bench tests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Field deployment and testing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FFFF00" w:val="clear"/>
        </w:rPr>
        <w:t xml:space="preserve">Accessing your data (if you’re on Alex’s database)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Ongoing maintenance/troubleshooting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Library functions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Beyond the library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designing your own network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FFFF00" w:val="clear"/>
        </w:rPr>
        <w:t xml:space="preserve">Writing sketches with combinations of supported sensors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FFFF00" w:val="clear"/>
        </w:rPr>
        <w:t xml:space="preserve">Writing sketches with sensors not supported by the library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Setting up Iridium RockBlock system for your own modems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FFFF00" w:val="clear"/>
        </w:rPr>
        <w:t xml:space="preserve">Overriding library functions (e.g. writing your own send_msg for a different satellite/cellular/wifi modem)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Setting up your own database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  <w:t xml:space="preserve">Source Code Docs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– OUTLINE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Scope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What was included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What was not included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left to the user</w:t>
      </w:r>
    </w:p>
    <w:p>
      <w:pPr>
        <w:numPr>
          <w:ilvl w:val="0"/>
          <w:numId w:val="19"/>
        </w:numPr>
        <w:spacing w:before="0" w:after="160" w:line="259"/>
        <w:ind w:right="0" w:left="2160" w:hanging="18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How to help the users figure out how to do their part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Why things were included or left out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Limitations and improvements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Limitations on the design by hardware/external systems (e.g. Iridium’s send timeout determining how much data is too much to try to send)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Limitations from message structure on scalability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Dependencies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Dependencies between functions/variables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Interface with database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FFFF00" w:val="clear"/>
        </w:rPr>
        <w:t xml:space="preserve">Message structure to be processed properly by database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FFFF00" w:val="clear"/>
        </w:rPr>
        <w:t xml:space="preserve">Letters that are mapped to particular messages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6">
    <w:abstractNumId w:val="12"/>
  </w:num>
  <w:num w:numId="10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