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2848" w14:textId="242153A9" w:rsidR="00191E8B" w:rsidRDefault="00191E8B">
      <w:r>
        <w:t>Kim &amp; Danielle Miller</w:t>
      </w:r>
    </w:p>
    <w:p w14:paraId="05D18D78" w14:textId="76543926" w:rsidR="00191E8B" w:rsidRDefault="00191E8B">
      <w:r>
        <w:t>KD KRAZY</w:t>
      </w:r>
    </w:p>
    <w:p w14:paraId="55AD1BB6" w14:textId="77777777" w:rsidR="00191E8B" w:rsidRDefault="00191E8B"/>
    <w:p w14:paraId="2366281E" w14:textId="7797DAE7" w:rsidR="00191E8B" w:rsidRDefault="000C18BE">
      <w:r>
        <w:rPr>
          <w:noProof/>
        </w:rPr>
        <w:drawing>
          <wp:inline distT="0" distB="0" distL="0" distR="0" wp14:anchorId="5FD6EAC8" wp14:editId="67B4EFD7">
            <wp:extent cx="5943600" cy="3829050"/>
            <wp:effectExtent l="0" t="0" r="0" b="0"/>
            <wp:docPr id="189187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1E8B">
        <w:t xml:space="preserve">Kim and Danielle met on match.com in 2020 and have been </w:t>
      </w:r>
      <w:proofErr w:type="gramStart"/>
      <w:r w:rsidR="00191E8B">
        <w:t>doing</w:t>
      </w:r>
      <w:proofErr w:type="gramEnd"/>
      <w:r w:rsidR="00191E8B">
        <w:t xml:space="preserve"> music together ever since. They were even the band that performed at their own wedding </w:t>
      </w:r>
      <w:r w:rsidR="00AD19F0">
        <w:t xml:space="preserve">reception </w:t>
      </w:r>
      <w:r w:rsidR="00191E8B">
        <w:t xml:space="preserve">in 2023! Their biggest claim to fame is their annual backyard concert that takes place every August in </w:t>
      </w:r>
      <w:proofErr w:type="spellStart"/>
      <w:r w:rsidR="00191E8B">
        <w:t>honour</w:t>
      </w:r>
      <w:proofErr w:type="spellEnd"/>
      <w:r w:rsidR="00191E8B">
        <w:t xml:space="preserve"> of </w:t>
      </w:r>
      <w:r w:rsidR="00191E8B" w:rsidRPr="00191E8B">
        <w:rPr>
          <w:i/>
          <w:iCs/>
        </w:rPr>
        <w:t xml:space="preserve">International </w:t>
      </w:r>
      <w:proofErr w:type="gramStart"/>
      <w:r w:rsidR="00191E8B" w:rsidRPr="00191E8B">
        <w:rPr>
          <w:i/>
          <w:iCs/>
        </w:rPr>
        <w:t>Play Music</w:t>
      </w:r>
      <w:proofErr w:type="gramEnd"/>
      <w:r w:rsidR="00191E8B" w:rsidRPr="00191E8B">
        <w:rPr>
          <w:i/>
          <w:iCs/>
        </w:rPr>
        <w:t xml:space="preserve"> on Your Porch Day</w:t>
      </w:r>
      <w:r w:rsidR="00191E8B">
        <w:t xml:space="preserve">. </w:t>
      </w:r>
    </w:p>
    <w:p w14:paraId="03E01D97" w14:textId="0D6B81D0" w:rsidR="00191E8B" w:rsidRDefault="00191E8B">
      <w:r>
        <w:t>Separately, they have each been performing for many years. Kim, a talented guitar player, loves classic rock and has a voice like Johnny Cash. Danielle plays keys and provides most of the vocals; her style has always been a little more “easy listening” with some anthemic ballads thrown in for fun. Together, they have deepened and strengthened their love of music and performing.</w:t>
      </w:r>
    </w:p>
    <w:p w14:paraId="2322644A" w14:textId="3A9AA6D7" w:rsidR="00191E8B" w:rsidRDefault="00191E8B">
      <w:r>
        <w:t xml:space="preserve">Expect to hear </w:t>
      </w:r>
      <w:r w:rsidR="00AC04EC">
        <w:t>well-known</w:t>
      </w:r>
      <w:r>
        <w:t xml:space="preserve"> cover songs all the way from the 60s to today. Sing along and enjoy!</w:t>
      </w:r>
    </w:p>
    <w:sectPr w:rsidR="00191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B"/>
    <w:rsid w:val="000C18BE"/>
    <w:rsid w:val="00191E8B"/>
    <w:rsid w:val="00371582"/>
    <w:rsid w:val="004949C3"/>
    <w:rsid w:val="007B5E5F"/>
    <w:rsid w:val="00877D4B"/>
    <w:rsid w:val="00A15F8F"/>
    <w:rsid w:val="00AC04EC"/>
    <w:rsid w:val="00AD19F0"/>
    <w:rsid w:val="00CC4A89"/>
    <w:rsid w:val="00ED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F091D"/>
  <w15:chartTrackingRefBased/>
  <w15:docId w15:val="{CDFB0930-6084-4812-8BCE-FA2EB1CA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Miller</dc:creator>
  <cp:keywords/>
  <dc:description/>
  <cp:lastModifiedBy>Laura Harvey</cp:lastModifiedBy>
  <cp:revision>2</cp:revision>
  <dcterms:created xsi:type="dcterms:W3CDTF">2026-05-11T06:08:00Z</dcterms:created>
  <dcterms:modified xsi:type="dcterms:W3CDTF">2026-05-11T06:08:00Z</dcterms:modified>
</cp:coreProperties>
</file>