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929B8" w14:textId="77777777" w:rsidR="00D932BA" w:rsidRPr="00D932BA" w:rsidRDefault="00D932BA" w:rsidP="00D932BA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</w:pPr>
      <w:proofErr w:type="spellStart"/>
      <w:r w:rsidRPr="00D932BA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Apa</w:t>
      </w:r>
      <w:proofErr w:type="spellEnd"/>
      <w:r w:rsidRPr="00D932BA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itu</w:t>
      </w:r>
      <w:proofErr w:type="spellEnd"/>
      <w:r w:rsidRPr="00D932BA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 xml:space="preserve"> JavaScript</w:t>
      </w:r>
    </w:p>
    <w:p w14:paraId="6B1247F1" w14:textId="77777777" w:rsidR="00D932BA" w:rsidRPr="00D932BA" w:rsidRDefault="00D932BA" w:rsidP="00D932B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JavaScript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tingkat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tinggi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pada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awalnya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dikembangkan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website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“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hidup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”. Bersama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HTML dan CSS, JavaScript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paling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populer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mengembangkan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aplikasi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berbasis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web. Bahasa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mampu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memberikan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D932BA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logic</w:t>
      </w:r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website,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sehingga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website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fungsionalitas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tambahan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interaktif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375EC90F" w14:textId="77777777" w:rsidR="00D932BA" w:rsidRPr="00D932BA" w:rsidRDefault="00D932BA" w:rsidP="00D932B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Awalnya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dibuat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supaya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berjalan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lingkungan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browser dan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website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interaktif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Namun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saat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developer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di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berbagai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lingkungan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pengembangan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Sehingga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sebatas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browser/client,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namun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juga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berjalan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server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Node.js.</w:t>
      </w:r>
    </w:p>
    <w:p w14:paraId="4A541C7D" w14:textId="77777777" w:rsidR="00D932BA" w:rsidRPr="00D932BA" w:rsidRDefault="00D932BA" w:rsidP="00D932B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JavaScript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termasuk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kategori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D932BA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scripting language</w:t>
      </w:r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maksudnya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? Salah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ciri-ciri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utama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D932BA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scripting</w:t>
      </w:r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perlu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dikompilasi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agar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dijalankan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Scripting language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D932BA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interpreter</w:t>
      </w:r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menerjemahkan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perintah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tulis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supaya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dimengerti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oleh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mesin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17D5D1A9" w14:textId="77777777" w:rsidR="00D932BA" w:rsidRPr="00D932BA" w:rsidRDefault="00D932BA" w:rsidP="00D932B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Itulah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kenapa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scripting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membutuhkan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banyak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perlu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ditulis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agar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program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dijalankan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baris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program yang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menampilkan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teks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“Hello, World!”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layar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00D9099B" w14:textId="77777777" w:rsidR="00D932BA" w:rsidRPr="00D932BA" w:rsidRDefault="00D932BA" w:rsidP="00D932BA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proofErr w:type="gramStart"/>
      <w:r w:rsidRPr="00D932BA">
        <w:rPr>
          <w:rFonts w:ascii="Consolas" w:eastAsia="Times New Roman" w:hAnsi="Consolas" w:cs="Courier New"/>
          <w:color w:val="000000"/>
          <w:spacing w:val="1"/>
          <w:lang w:val="en-ID" w:eastAsia="en-ID"/>
        </w:rPr>
        <w:t>console</w:t>
      </w:r>
      <w:r w:rsidRPr="00D932BA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D932BA">
        <w:rPr>
          <w:rFonts w:ascii="Consolas" w:eastAsia="Times New Roman" w:hAnsi="Consolas" w:cs="Courier New"/>
          <w:color w:val="000000"/>
          <w:spacing w:val="1"/>
          <w:lang w:val="en-ID" w:eastAsia="en-ID"/>
        </w:rPr>
        <w:t>log</w:t>
      </w:r>
      <w:r w:rsidRPr="00D932BA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proofErr w:type="gramEnd"/>
      <w:r w:rsidRPr="00D932BA">
        <w:rPr>
          <w:rFonts w:ascii="Consolas" w:eastAsia="Times New Roman" w:hAnsi="Consolas" w:cs="Courier New"/>
          <w:color w:val="666600"/>
          <w:spacing w:val="1"/>
          <w:lang w:val="en-ID" w:eastAsia="en-ID"/>
        </w:rPr>
        <w:t>“</w:t>
      </w:r>
      <w:r w:rsidRPr="00D932BA">
        <w:rPr>
          <w:rFonts w:ascii="Consolas" w:eastAsia="Times New Roman" w:hAnsi="Consolas" w:cs="Courier New"/>
          <w:color w:val="660066"/>
          <w:spacing w:val="1"/>
          <w:lang w:val="en-ID" w:eastAsia="en-ID"/>
        </w:rPr>
        <w:t>Hello</w:t>
      </w:r>
      <w:r w:rsidRPr="00D932BA">
        <w:rPr>
          <w:rFonts w:ascii="Consolas" w:eastAsia="Times New Roman" w:hAnsi="Consolas" w:cs="Courier New"/>
          <w:color w:val="666600"/>
          <w:spacing w:val="1"/>
          <w:lang w:val="en-ID" w:eastAsia="en-ID"/>
        </w:rPr>
        <w:t>,</w:t>
      </w:r>
      <w:r w:rsidRPr="00D932BA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D932BA">
        <w:rPr>
          <w:rFonts w:ascii="Consolas" w:eastAsia="Times New Roman" w:hAnsi="Consolas" w:cs="Courier New"/>
          <w:color w:val="660066"/>
          <w:spacing w:val="1"/>
          <w:lang w:val="en-ID" w:eastAsia="en-ID"/>
        </w:rPr>
        <w:t>World</w:t>
      </w:r>
      <w:r w:rsidRPr="00D932BA">
        <w:rPr>
          <w:rFonts w:ascii="Consolas" w:eastAsia="Times New Roman" w:hAnsi="Consolas" w:cs="Courier New"/>
          <w:color w:val="666600"/>
          <w:spacing w:val="1"/>
          <w:lang w:val="en-ID" w:eastAsia="en-ID"/>
        </w:rPr>
        <w:t>!”);</w:t>
      </w:r>
    </w:p>
    <w:p w14:paraId="21521E2E" w14:textId="77777777" w:rsidR="00D932BA" w:rsidRPr="00D932BA" w:rsidRDefault="00D932BA" w:rsidP="00D932B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Sederhana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bukan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?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Itulah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salah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ciri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utama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scripting language.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Tentu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lengkap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rasanya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ketika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mengetahui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JavaScript,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tetapi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tahu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sejarah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baliknya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Sejarah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singkat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simak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materi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berikutnya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6A511619" w14:textId="2A726C1F" w:rsidR="00E92908" w:rsidRDefault="00E92908"/>
    <w:p w14:paraId="02AABC74" w14:textId="6B0C63C9" w:rsidR="00184693" w:rsidRDefault="00184693"/>
    <w:p w14:paraId="32EB2124" w14:textId="77777777" w:rsidR="00184693" w:rsidRDefault="00184693" w:rsidP="00184693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lastRenderedPageBreak/>
        <w:t>Sejarah JavaScript</w:t>
      </w:r>
    </w:p>
    <w:p w14:paraId="01633314" w14:textId="77777777" w:rsidR="00184693" w:rsidRDefault="00184693" w:rsidP="0018469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1995 oleh Brendan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Eich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programmer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Netscape. Bahasa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awalnya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dinamai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“Mocha”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LiveScript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”.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paling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populer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memanfaatkan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kepopulerannya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LiveScript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“JavaScript”. Jadi,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meskipun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mirip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hubungannya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Java.</w:t>
      </w:r>
    </w:p>
    <w:p w14:paraId="55AB474D" w14:textId="77777777" w:rsidR="00184693" w:rsidRDefault="00184693" w:rsidP="0018469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diadopsi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luar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Netscape,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distandarisasi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European Computer Manufacturers Association (ECMA).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Sejak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ECMAScript.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Meskipun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begitu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menyebutnya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6DB484A" w14:textId="77777777" w:rsidR="00184693" w:rsidRDefault="00184693" w:rsidP="0018469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distandarisasi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ECMAScript.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2000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2010, ECMAScript 3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mendominasi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waktu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ECMAScript 4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pengembangan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harapan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improvisasi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signifikan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ambisi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mulus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2008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pengembangan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ECMAScript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dihentikan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57112BA" w14:textId="77777777" w:rsidR="00184693" w:rsidRDefault="00184693" w:rsidP="0018469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Walaupun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begitu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Pengembangan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berganti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ECMAScript 5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mengurangi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ambisinya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kontroversi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Pembaruan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akhirnya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ECMAScript 5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rilis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2009.</w:t>
      </w:r>
    </w:p>
    <w:p w14:paraId="1DE84D3A" w14:textId="77777777" w:rsidR="00184693" w:rsidRDefault="00184693" w:rsidP="0018469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Lalu,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2015 ECMAScript 6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rilis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perubahan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ide-ide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direncanakan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4.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Sejak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update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minor.</w:t>
      </w:r>
    </w:p>
    <w:p w14:paraId="0EF5B3FB" w14:textId="77777777" w:rsidR="000511D7" w:rsidRPr="000511D7" w:rsidRDefault="000511D7" w:rsidP="000511D7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Kenapa</w:t>
      </w:r>
      <w:proofErr w:type="spellEnd"/>
      <w:r w:rsidRPr="000511D7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 xml:space="preserve"> JavaScript</w:t>
      </w:r>
    </w:p>
    <w:p w14:paraId="03065A70" w14:textId="77777777" w:rsidR="000511D7" w:rsidRPr="000511D7" w:rsidRDefault="000511D7" w:rsidP="000511D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Jadi,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kenapa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perlu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mempelajari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JavaScript?</w:t>
      </w:r>
    </w:p>
    <w:p w14:paraId="25C81B49" w14:textId="77777777" w:rsidR="000511D7" w:rsidRPr="000511D7" w:rsidRDefault="000511D7" w:rsidP="000511D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>Alasan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utamanya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karena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penting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kuasai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jika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ingin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0511D7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web developer</w:t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baik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0511D7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front-end</w:t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maupun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0511D7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back-end</w:t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08CB7387" w14:textId="77777777" w:rsidR="000511D7" w:rsidRPr="000511D7" w:rsidRDefault="000511D7" w:rsidP="000511D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kelebihan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yang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pertimbangkan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sebelum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mulai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mempelajari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JavaScript:</w:t>
      </w:r>
    </w:p>
    <w:p w14:paraId="001BA869" w14:textId="77777777" w:rsidR="000511D7" w:rsidRPr="000511D7" w:rsidRDefault="000511D7" w:rsidP="000511D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JavaScript </w:t>
      </w:r>
      <w:proofErr w:type="spellStart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yang versatile</w:t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  <w:t xml:space="preserve">JavaScript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berjalan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lingkungan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browser, server,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desktop.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Artinya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jika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menguasai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skill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mana pun.</w:t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</w:r>
    </w:p>
    <w:p w14:paraId="4018779F" w14:textId="77777777" w:rsidR="000511D7" w:rsidRPr="000511D7" w:rsidRDefault="000511D7" w:rsidP="000511D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Mudah</w:t>
      </w:r>
      <w:proofErr w:type="spellEnd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dipelajari</w:t>
      </w:r>
      <w:proofErr w:type="spellEnd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oleh </w:t>
      </w:r>
      <w:proofErr w:type="spellStart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pemula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  <w:t xml:space="preserve">JavaScript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termasuk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salah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ramah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pemula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perlu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menginstal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software dan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lingkungan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pengembangan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lain yang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rumit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memulai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program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JavaScript.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Cukup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browser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menulis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dan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menjalankannya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sekaligus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Selain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salah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paling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populer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JavaScript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komunitas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besar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situs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fldChar w:fldCharType="begin"/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instrText xml:space="preserve"> HYPERLINK "https://stackoverflow.com/questions/tagged/javascript" \t "_blank" </w:instrText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fldChar w:fldCharType="separate"/>
      </w:r>
      <w:r w:rsidRPr="000511D7">
        <w:rPr>
          <w:rFonts w:ascii="Open Sans" w:eastAsia="Times New Roman" w:hAnsi="Open Sans" w:cs="Open Sans"/>
          <w:color w:val="FF5483"/>
          <w:spacing w:val="1"/>
          <w:sz w:val="27"/>
          <w:szCs w:val="27"/>
          <w:u w:val="single"/>
          <w:lang w:val="en-ID" w:eastAsia="en-ID"/>
        </w:rPr>
        <w:t>StackOverflow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fldChar w:fldCharType="end"/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yang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siap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membantu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jika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pertanyaan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kesulitan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JavaScript.</w:t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</w:r>
    </w:p>
    <w:p w14:paraId="05B1E070" w14:textId="77777777" w:rsidR="000511D7" w:rsidRPr="000511D7" w:rsidRDefault="000511D7" w:rsidP="000511D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Potensi</w:t>
      </w:r>
      <w:proofErr w:type="spellEnd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karir</w:t>
      </w:r>
      <w:proofErr w:type="spellEnd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meyakinkan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Mengikuti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perkembangan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teknologi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banyaknya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bisnis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mulai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merambah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ranah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digital, JavaScript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salah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0511D7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skill</w:t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yang paling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banyak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dicari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industri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Jika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mencari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kata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kunci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“JavaScript” pada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laman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pencarian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kerja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JobStreet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muncul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hampir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1.500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lowongan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pekerjaan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Indonesia yang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lamar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Bukan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ramai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peminat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pekerjaan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berkaitan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juga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dihargai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cukup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tinggi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Menurut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yang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diambil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situs id.indeed.com rata-rata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gaji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seorang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Front End Developer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>adalah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Rp 7.300.000 per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bulan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[</w:t>
      </w:r>
      <w:hyperlink r:id="rId5" w:tgtFrame="_blank" w:history="1">
        <w:r w:rsidRPr="000511D7">
          <w:rPr>
            <w:rFonts w:ascii="Open Sans" w:eastAsia="Times New Roman" w:hAnsi="Open Sans" w:cs="Open Sans"/>
            <w:color w:val="FF5483"/>
            <w:spacing w:val="1"/>
            <w:sz w:val="27"/>
            <w:szCs w:val="27"/>
            <w:u w:val="single"/>
            <w:lang w:val="en-ID" w:eastAsia="en-ID"/>
          </w:rPr>
          <w:t>1</w:t>
        </w:r>
      </w:hyperlink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] dan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Back End Developer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Rp 9.200.000 per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bulan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[</w:t>
      </w:r>
      <w:hyperlink r:id="rId6" w:tgtFrame="_blank" w:history="1">
        <w:r w:rsidRPr="000511D7">
          <w:rPr>
            <w:rFonts w:ascii="Open Sans" w:eastAsia="Times New Roman" w:hAnsi="Open Sans" w:cs="Open Sans"/>
            <w:color w:val="FF5483"/>
            <w:spacing w:val="1"/>
            <w:sz w:val="27"/>
            <w:szCs w:val="27"/>
            <w:u w:val="single"/>
            <w:lang w:val="en-ID" w:eastAsia="en-ID"/>
          </w:rPr>
          <w:t>2</w:t>
        </w:r>
      </w:hyperlink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].</w:t>
      </w:r>
    </w:p>
    <w:p w14:paraId="13FBEA1A" w14:textId="77777777" w:rsidR="000511D7" w:rsidRPr="000511D7" w:rsidRDefault="000511D7" w:rsidP="000511D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menurut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Anda?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Apakah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setelah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mengetahui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kelebihan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semakin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semangat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mulai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mempelajarinya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?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Tunggu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apalagi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yuk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mulai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belajar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JavaScript!</w:t>
      </w:r>
    </w:p>
    <w:p w14:paraId="473EC12F" w14:textId="77777777" w:rsidR="000511D7" w:rsidRDefault="000511D7" w:rsidP="000511D7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Rangkuman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Materi</w:t>
      </w:r>
      <w:proofErr w:type="spellEnd"/>
    </w:p>
    <w:p w14:paraId="4D85FA1F" w14:textId="77777777" w:rsidR="000511D7" w:rsidRDefault="000511D7" w:rsidP="000511D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sejarahnya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perkembangannya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7D94D22" w14:textId="77777777" w:rsidR="000511D7" w:rsidRDefault="000511D7" w:rsidP="000511D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lain:</w:t>
      </w:r>
    </w:p>
    <w:p w14:paraId="5670CAF8" w14:textId="77777777" w:rsidR="000511D7" w:rsidRDefault="000511D7" w:rsidP="000511D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tujuan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agar website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interaktif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0278015" w14:textId="77777777" w:rsidR="000511D7" w:rsidRDefault="000511D7" w:rsidP="000511D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kategori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scripting language,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dikompilasi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interpreter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menerjemahkan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agar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dimengerti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669865C" w14:textId="77777777" w:rsidR="000511D7" w:rsidRDefault="000511D7" w:rsidP="000511D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lingkungan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 dan Node.js</w:t>
      </w:r>
    </w:p>
    <w:p w14:paraId="5954645E" w14:textId="77777777" w:rsidR="000511D7" w:rsidRDefault="000511D7" w:rsidP="000511D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dikembangkan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standar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ECMAScript. Update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tersaji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ES6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2015.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Sejak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update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minor.</w:t>
      </w:r>
    </w:p>
    <w:p w14:paraId="159B4809" w14:textId="77777777" w:rsidR="000511D7" w:rsidRDefault="000511D7" w:rsidP="000511D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1274B9A" w14:textId="77777777" w:rsidR="000511D7" w:rsidRDefault="000511D7" w:rsidP="000511D7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Materi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Pendukung</w:t>
      </w:r>
      <w:proofErr w:type="spellEnd"/>
    </w:p>
    <w:p w14:paraId="5B8C0D9D" w14:textId="77777777" w:rsidR="000511D7" w:rsidRDefault="000511D7" w:rsidP="000511D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sumber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lanjut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JavaScript:</w:t>
      </w:r>
    </w:p>
    <w:p w14:paraId="26F3227E" w14:textId="77777777" w:rsidR="000511D7" w:rsidRDefault="000511D7" w:rsidP="000511D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7" w:tgtFrame="_blank" w:history="1">
        <w:r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JavaScript MDN Web Docs</w:t>
        </w:r>
      </w:hyperlink>
    </w:p>
    <w:p w14:paraId="587F14A3" w14:textId="77777777" w:rsidR="000511D7" w:rsidRDefault="000511D7" w:rsidP="000511D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8" w:tgtFrame="_blank" w:history="1">
        <w:r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An Introduction to JavaScript</w:t>
        </w:r>
      </w:hyperlink>
    </w:p>
    <w:p w14:paraId="1E479B64" w14:textId="77777777" w:rsidR="000511D7" w:rsidRDefault="000511D7" w:rsidP="000511D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9" w:tgtFrame="_blank" w:history="1">
        <w:r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Introduction to Node.js</w:t>
        </w:r>
      </w:hyperlink>
    </w:p>
    <w:p w14:paraId="3C210D91" w14:textId="77777777" w:rsidR="000511D7" w:rsidRDefault="000511D7" w:rsidP="000511D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10" w:tgtFrame="_blank" w:history="1">
        <w:r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Differences between Node.js and the Browser</w:t>
        </w:r>
      </w:hyperlink>
    </w:p>
    <w:p w14:paraId="4A1ABEB8" w14:textId="77777777" w:rsidR="000511D7" w:rsidRPr="000511D7" w:rsidRDefault="000511D7" w:rsidP="000511D7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Pengenalan</w:t>
      </w:r>
      <w:proofErr w:type="spellEnd"/>
      <w:r w:rsidRPr="000511D7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 xml:space="preserve"> Fundamentals JavaScript</w:t>
      </w:r>
    </w:p>
    <w:p w14:paraId="7F1383C3" w14:textId="77777777" w:rsidR="000511D7" w:rsidRPr="000511D7" w:rsidRDefault="000511D7" w:rsidP="000511D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Setelah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mengetahui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dan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sejarah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singkat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baliknya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pada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modul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mulai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menuliskan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pertama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sabar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bukan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? Yuk,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mulai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belajar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2AB2D7C3" w14:textId="77777777" w:rsidR="000511D7" w:rsidRPr="000511D7" w:rsidRDefault="000511D7" w:rsidP="000511D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Pada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akhir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modul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diharapkan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2A0C1A80" w14:textId="77777777" w:rsidR="000511D7" w:rsidRPr="000511D7" w:rsidRDefault="000511D7" w:rsidP="000511D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Menuliskan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dan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menampilkannya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konsol</w:t>
      </w:r>
      <w:proofErr w:type="spellEnd"/>
    </w:p>
    <w:p w14:paraId="2D615EFE" w14:textId="77777777" w:rsidR="000511D7" w:rsidRPr="000511D7" w:rsidRDefault="000511D7" w:rsidP="000511D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Memahami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penggunaan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komentar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</w:p>
    <w:p w14:paraId="0B85FC7C" w14:textId="77777777" w:rsidR="000511D7" w:rsidRPr="000511D7" w:rsidRDefault="000511D7" w:rsidP="000511D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Memahami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konsep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JavaScript</w:t>
      </w:r>
    </w:p>
    <w:p w14:paraId="2E33DC17" w14:textId="77777777" w:rsidR="000511D7" w:rsidRPr="000511D7" w:rsidRDefault="000511D7" w:rsidP="000511D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Memahami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jenis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tipe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pada JavaScript</w:t>
      </w:r>
    </w:p>
    <w:p w14:paraId="168F3D4B" w14:textId="77777777" w:rsidR="000511D7" w:rsidRPr="000511D7" w:rsidRDefault="000511D7" w:rsidP="000511D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Mengenal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operator pada JavaScript dan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menggunakannya</w:t>
      </w:r>
      <w:proofErr w:type="spellEnd"/>
    </w:p>
    <w:p w14:paraId="102F1F0C" w14:textId="77777777" w:rsidR="000511D7" w:rsidRPr="000511D7" w:rsidRDefault="000511D7" w:rsidP="000511D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Memahami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konsep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percabangan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</w:p>
    <w:p w14:paraId="7AC6B6B2" w14:textId="77777777" w:rsidR="000511D7" w:rsidRPr="000511D7" w:rsidRDefault="000511D7" w:rsidP="000511D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Memahami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konsep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perulangan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</w:p>
    <w:p w14:paraId="36A0B616" w14:textId="77777777" w:rsidR="00C57A90" w:rsidRPr="00C57A90" w:rsidRDefault="00C57A90" w:rsidP="00C57A90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</w:pPr>
      <w:proofErr w:type="spellStart"/>
      <w:r w:rsidRPr="00C57A90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Menulis</w:t>
      </w:r>
      <w:proofErr w:type="spellEnd"/>
      <w:r w:rsidRPr="00C57A90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 xml:space="preserve"> Kode JavaScript </w:t>
      </w:r>
      <w:proofErr w:type="spellStart"/>
      <w:r w:rsidRPr="00C57A90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Pertama</w:t>
      </w:r>
      <w:proofErr w:type="spellEnd"/>
    </w:p>
    <w:p w14:paraId="4E763C30" w14:textId="77777777" w:rsidR="00C57A90" w:rsidRPr="00C57A90" w:rsidRDefault="00C57A90" w:rsidP="00C57A90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Menulis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suatu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sederhananya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menuliskan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instruksi-instruksi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dijalankan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oleh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komputer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Kode di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bawah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instruksi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terminal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konsol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mencatat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</w:t>
      </w:r>
      <w:r w:rsidRPr="00C57A90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log</w:t>
      </w: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kalimat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“Hello, World!”.</w:t>
      </w:r>
    </w:p>
    <w:p w14:paraId="28EFEFA1" w14:textId="77777777" w:rsidR="00C57A90" w:rsidRPr="00C57A90" w:rsidRDefault="00C57A90" w:rsidP="00C57A90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proofErr w:type="gramStart"/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>console</w:t>
      </w:r>
      <w:r w:rsidRPr="00C57A90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>log</w:t>
      </w:r>
      <w:r w:rsidRPr="00C57A90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proofErr w:type="gramEnd"/>
      <w:r w:rsidRPr="00C57A90">
        <w:rPr>
          <w:rFonts w:ascii="Consolas" w:eastAsia="Times New Roman" w:hAnsi="Consolas" w:cs="Courier New"/>
          <w:color w:val="666600"/>
          <w:spacing w:val="1"/>
          <w:lang w:val="en-ID" w:eastAsia="en-ID"/>
        </w:rPr>
        <w:t>“</w:t>
      </w:r>
      <w:r w:rsidRPr="00C57A90">
        <w:rPr>
          <w:rFonts w:ascii="Consolas" w:eastAsia="Times New Roman" w:hAnsi="Consolas" w:cs="Courier New"/>
          <w:color w:val="660066"/>
          <w:spacing w:val="1"/>
          <w:lang w:val="en-ID" w:eastAsia="en-ID"/>
        </w:rPr>
        <w:t>Hello</w:t>
      </w:r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C57A90">
        <w:rPr>
          <w:rFonts w:ascii="Consolas" w:eastAsia="Times New Roman" w:hAnsi="Consolas" w:cs="Courier New"/>
          <w:color w:val="660066"/>
          <w:spacing w:val="1"/>
          <w:lang w:val="en-ID" w:eastAsia="en-ID"/>
        </w:rPr>
        <w:t>World</w:t>
      </w:r>
      <w:r w:rsidRPr="00C57A90">
        <w:rPr>
          <w:rFonts w:ascii="Consolas" w:eastAsia="Times New Roman" w:hAnsi="Consolas" w:cs="Courier New"/>
          <w:color w:val="666600"/>
          <w:spacing w:val="1"/>
          <w:lang w:val="en-ID" w:eastAsia="en-ID"/>
        </w:rPr>
        <w:t>!”);</w:t>
      </w:r>
    </w:p>
    <w:p w14:paraId="17C8C670" w14:textId="77777777" w:rsidR="00C57A90" w:rsidRPr="00C57A90" w:rsidRDefault="00C57A90" w:rsidP="00C57A90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57A90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console.log</w:t>
      </w: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bawaan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menampilkan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pesan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konsol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berupa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web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konsol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konsol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57A90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terminal/command prompt</w:t>
      </w: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0C716D17" w14:textId="4EC8CA56" w:rsidR="00C57A90" w:rsidRPr="00C57A90" w:rsidRDefault="00C57A90" w:rsidP="00C57A90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57A90">
        <w:rPr>
          <w:rFonts w:ascii="Open Sans" w:eastAsia="Times New Roman" w:hAnsi="Open Sans" w:cs="Open Sans"/>
          <w:noProof/>
          <w:color w:val="FF5483"/>
          <w:spacing w:val="1"/>
          <w:sz w:val="27"/>
          <w:szCs w:val="27"/>
          <w:lang w:val="en-ID" w:eastAsia="en-ID"/>
        </w:rPr>
        <w:lastRenderedPageBreak/>
        <w:drawing>
          <wp:inline distT="0" distB="0" distL="0" distR="0" wp14:anchorId="2C958C01" wp14:editId="3D49AEEF">
            <wp:extent cx="5943600" cy="1483360"/>
            <wp:effectExtent l="0" t="0" r="0" b="2540"/>
            <wp:docPr id="1" name="Picture 1">
              <a:hlinkClick xmlns:a="http://schemas.openxmlformats.org/drawingml/2006/main" r:id="rId11" tooltip="&quot;dos:bba54461baf3fce0fcd03063e20695b120220613104914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11" tooltip="&quot;dos:bba54461baf3fce0fcd03063e20695b120220613104914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2B9E2" w14:textId="77777777" w:rsidR="00C57A90" w:rsidRPr="00C57A90" w:rsidRDefault="00C57A90" w:rsidP="00C57A90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Kode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teks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berada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tanda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kurung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pesan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ingin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ditampilkan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Pada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tanda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kutip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(“”)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menandakan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bahwa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pesan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ingin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ditampilkan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57A90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string</w:t>
      </w: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teks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Kita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membahas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mengenai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tipe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pada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modul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depan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Saat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fokus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menampilkan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teks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terlebih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dulu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Sekarang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cobalah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menampilkan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sendiri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konsol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2A520B97" w14:textId="77777777" w:rsidR="00C57A90" w:rsidRPr="00C57A90" w:rsidRDefault="00C57A90" w:rsidP="00C57A90">
      <w:pPr>
        <w:numPr>
          <w:ilvl w:val="0"/>
          <w:numId w:val="7"/>
        </w:numPr>
        <w:shd w:val="clear" w:color="auto" w:fill="F8F9FA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hyperlink r:id="rId13" w:anchor="run1-editor1" w:history="1">
        <w:r w:rsidRPr="00C57A90">
          <w:rPr>
            <w:rFonts w:ascii="Open Sans" w:eastAsia="Times New Roman" w:hAnsi="Open Sans" w:cs="Open Sans"/>
            <w:b/>
            <w:bCs/>
            <w:color w:val="2C3E50"/>
            <w:spacing w:val="1"/>
            <w:sz w:val="27"/>
            <w:szCs w:val="27"/>
            <w:lang w:val="en-ID" w:eastAsia="en-ID"/>
          </w:rPr>
          <w:t>main.js</w:t>
        </w:r>
      </w:hyperlink>
    </w:p>
    <w:p w14:paraId="28935655" w14:textId="77777777" w:rsidR="00C57A90" w:rsidRPr="00C57A90" w:rsidRDefault="00C57A90" w:rsidP="00C57A90">
      <w:pPr>
        <w:numPr>
          <w:ilvl w:val="0"/>
          <w:numId w:val="7"/>
        </w:numPr>
        <w:shd w:val="clear" w:color="auto" w:fill="F8F9FA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</w:p>
    <w:p w14:paraId="3763B061" w14:textId="4954D961" w:rsidR="00C57A90" w:rsidRPr="00C57A90" w:rsidRDefault="00C57A90" w:rsidP="00C57A90">
      <w:pPr>
        <w:shd w:val="clear" w:color="auto" w:fill="FFFFFF"/>
        <w:spacing w:after="0" w:line="480" w:lineRule="auto"/>
        <w:rPr>
          <w:rFonts w:ascii="Courier New" w:eastAsia="Times New Roman" w:hAnsi="Courier New" w:cs="Courier New"/>
          <w:color w:val="000000"/>
          <w:spacing w:val="1"/>
          <w:lang w:val="en-ID" w:eastAsia="en-ID"/>
        </w:rPr>
      </w:pPr>
      <w:r w:rsidRPr="00C57A90">
        <w:rPr>
          <w:rFonts w:ascii="Courier New" w:eastAsia="Times New Roman" w:hAnsi="Courier New" w:cs="Courier New"/>
          <w:color w:val="000000"/>
          <w:spacing w:val="1"/>
          <w:lang w:val="en-ID" w:eastAsia="en-ID"/>
        </w:rPr>
        <w:object w:dxaOrig="225" w:dyaOrig="225" w14:anchorId="0028C1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36.5pt;height:69.85pt" o:ole="">
            <v:imagedata r:id="rId14" o:title=""/>
          </v:shape>
          <w:control r:id="rId15" w:name="DefaultOcxName" w:shapeid="_x0000_i1031"/>
        </w:object>
      </w:r>
    </w:p>
    <w:p w14:paraId="68789253" w14:textId="77777777" w:rsidR="00C57A90" w:rsidRPr="00C57A90" w:rsidRDefault="00C57A90" w:rsidP="00C57A90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JavaScript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membagi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instruksi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secara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umum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dua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jenis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yaitu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57A90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expression</w:t>
      </w: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dan </w:t>
      </w:r>
      <w:r w:rsidRPr="00C57A90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statement</w:t>
      </w: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74926B11" w14:textId="77777777" w:rsidR="00C57A90" w:rsidRPr="00C57A90" w:rsidRDefault="00C57A90" w:rsidP="00C57A90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Expression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unit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dievaluasi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suatu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mudahnya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perhatikan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3022611D" w14:textId="77777777" w:rsidR="00C57A90" w:rsidRPr="00C57A90" w:rsidRDefault="00C57A90" w:rsidP="00C57A90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C57A90">
        <w:rPr>
          <w:rFonts w:ascii="Consolas" w:eastAsia="Times New Roman" w:hAnsi="Consolas" w:cs="Courier New"/>
          <w:color w:val="006666"/>
          <w:spacing w:val="1"/>
          <w:lang w:val="en-ID" w:eastAsia="en-ID"/>
        </w:rPr>
        <w:t>5</w:t>
      </w:r>
      <w:r w:rsidRPr="00C57A90">
        <w:rPr>
          <w:rFonts w:ascii="Consolas" w:eastAsia="Times New Roman" w:hAnsi="Consolas" w:cs="Courier New"/>
          <w:color w:val="666600"/>
          <w:spacing w:val="1"/>
          <w:lang w:val="en-ID" w:eastAsia="en-ID"/>
        </w:rPr>
        <w:t>;</w:t>
      </w:r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// Baris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kode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ini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merupakan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expression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karena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interpreter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akan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membaca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kode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ini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dan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menghasilkan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nilai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5.</w:t>
      </w:r>
    </w:p>
    <w:p w14:paraId="31F46BC7" w14:textId="77777777" w:rsidR="00C57A90" w:rsidRPr="00C57A90" w:rsidRDefault="00C57A90" w:rsidP="00C57A90">
      <w:pPr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C57A90">
        <w:rPr>
          <w:rFonts w:ascii="Consolas" w:eastAsia="Times New Roman" w:hAnsi="Consolas" w:cs="Courier New"/>
          <w:color w:val="006666"/>
          <w:spacing w:val="1"/>
          <w:lang w:val="en-ID" w:eastAsia="en-ID"/>
        </w:rPr>
        <w:t>2</w:t>
      </w:r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C57A90">
        <w:rPr>
          <w:rFonts w:ascii="Consolas" w:eastAsia="Times New Roman" w:hAnsi="Consolas" w:cs="Courier New"/>
          <w:color w:val="666600"/>
          <w:spacing w:val="1"/>
          <w:lang w:val="en-ID" w:eastAsia="en-ID"/>
        </w:rPr>
        <w:t>+</w:t>
      </w:r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C57A90">
        <w:rPr>
          <w:rFonts w:ascii="Consolas" w:eastAsia="Times New Roman" w:hAnsi="Consolas" w:cs="Courier New"/>
          <w:color w:val="006666"/>
          <w:spacing w:val="1"/>
          <w:lang w:val="en-ID" w:eastAsia="en-ID"/>
        </w:rPr>
        <w:t>3</w:t>
      </w:r>
      <w:r w:rsidRPr="00C57A90">
        <w:rPr>
          <w:rFonts w:ascii="Consolas" w:eastAsia="Times New Roman" w:hAnsi="Consolas" w:cs="Courier New"/>
          <w:color w:val="666600"/>
          <w:spacing w:val="1"/>
          <w:lang w:val="en-ID" w:eastAsia="en-ID"/>
        </w:rPr>
        <w:t>;</w:t>
      </w:r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// Baris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kode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ini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juga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merupakan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expression. Interpreter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mengevaluasi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kode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dan juga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akan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menghasilkan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nilai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5.</w:t>
      </w:r>
    </w:p>
    <w:p w14:paraId="08D78DC2" w14:textId="77777777" w:rsidR="00C57A90" w:rsidRPr="00C57A90" w:rsidRDefault="00C57A90" w:rsidP="00C57A90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>Sementara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statement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instruksi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melakukan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aksi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tertentu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Aksi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termasuk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melakukan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perulangan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pengecekan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kondisi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dll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5066047F" w14:textId="77777777" w:rsidR="00C57A90" w:rsidRPr="00C57A90" w:rsidRDefault="00C57A90" w:rsidP="00C57A90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C57A90">
        <w:rPr>
          <w:rFonts w:ascii="Consolas" w:eastAsia="Times New Roman" w:hAnsi="Consolas" w:cs="Courier New"/>
          <w:color w:val="000088"/>
          <w:spacing w:val="1"/>
          <w:lang w:val="en-ID" w:eastAsia="en-ID"/>
        </w:rPr>
        <w:t>var</w:t>
      </w:r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>yourName</w:t>
      </w:r>
      <w:proofErr w:type="spellEnd"/>
      <w:r w:rsidRPr="00C57A90">
        <w:rPr>
          <w:rFonts w:ascii="Consolas" w:eastAsia="Times New Roman" w:hAnsi="Consolas" w:cs="Courier New"/>
          <w:color w:val="666600"/>
          <w:spacing w:val="1"/>
          <w:lang w:val="en-ID" w:eastAsia="en-ID"/>
        </w:rPr>
        <w:t>;</w:t>
      </w:r>
    </w:p>
    <w:p w14:paraId="74C75EBD" w14:textId="77777777" w:rsidR="00C57A90" w:rsidRPr="00C57A90" w:rsidRDefault="00C57A90" w:rsidP="00C57A90">
      <w:pPr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C57A90">
        <w:rPr>
          <w:rFonts w:ascii="Consolas" w:eastAsia="Times New Roman" w:hAnsi="Consolas" w:cs="Courier New"/>
          <w:color w:val="000088"/>
          <w:spacing w:val="1"/>
          <w:lang w:val="en-ID" w:eastAsia="en-ID"/>
        </w:rPr>
        <w:t>let</w:t>
      </w:r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>yourAge</w:t>
      </w:r>
      <w:proofErr w:type="spellEnd"/>
      <w:r w:rsidRPr="00C57A90">
        <w:rPr>
          <w:rFonts w:ascii="Consolas" w:eastAsia="Times New Roman" w:hAnsi="Consolas" w:cs="Courier New"/>
          <w:color w:val="666600"/>
          <w:spacing w:val="1"/>
          <w:lang w:val="en-ID" w:eastAsia="en-ID"/>
        </w:rPr>
        <w:t>;</w:t>
      </w:r>
    </w:p>
    <w:p w14:paraId="1F8A7A5D" w14:textId="77777777" w:rsidR="00C57A90" w:rsidRPr="00C57A90" w:rsidRDefault="00C57A90" w:rsidP="00C57A90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proofErr w:type="spellStart"/>
      <w:r w:rsidRPr="00C57A90">
        <w:rPr>
          <w:rFonts w:ascii="Consolas" w:eastAsia="Times New Roman" w:hAnsi="Consolas" w:cs="Courier New"/>
          <w:color w:val="000088"/>
          <w:spacing w:val="1"/>
          <w:lang w:val="en-ID" w:eastAsia="en-ID"/>
        </w:rPr>
        <w:t>const</w:t>
      </w:r>
      <w:proofErr w:type="spellEnd"/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proofErr w:type="spellStart"/>
      <w:proofErr w:type="gramStart"/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>numberOfDays</w:t>
      </w:r>
      <w:proofErr w:type="spellEnd"/>
      <w:r w:rsidRPr="00C57A90">
        <w:rPr>
          <w:rFonts w:ascii="Consolas" w:eastAsia="Times New Roman" w:hAnsi="Consolas" w:cs="Courier New"/>
          <w:color w:val="666600"/>
          <w:spacing w:val="1"/>
          <w:lang w:val="en-ID" w:eastAsia="en-ID"/>
        </w:rPr>
        <w:t>;</w:t>
      </w:r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 </w:t>
      </w:r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/</w:t>
      </w:r>
      <w:proofErr w:type="gram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/ declaration statement</w:t>
      </w:r>
    </w:p>
    <w:p w14:paraId="1E850573" w14:textId="77777777" w:rsidR="00C57A90" w:rsidRPr="00C57A90" w:rsidRDefault="00C57A90" w:rsidP="00C57A90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Jika Anda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masih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bingung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membedakan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expression dan statement,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perlu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khawatir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Saat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belum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banyak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jadikan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Namun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konsep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banyak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gunakan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materi-materi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datang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Yang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perlu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ingat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702EC113" w14:textId="77777777" w:rsidR="00C57A90" w:rsidRPr="00C57A90" w:rsidRDefault="00C57A90" w:rsidP="00C57A9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Expression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menghasilkan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4CB1EDDD" w14:textId="77777777" w:rsidR="00C57A90" w:rsidRPr="00C57A90" w:rsidRDefault="00C57A90" w:rsidP="00C57A9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Statement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menunjukkan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aksi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dilakukan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1EEE0688" w14:textId="77777777" w:rsidR="005437CE" w:rsidRPr="005437CE" w:rsidRDefault="005437CE" w:rsidP="005437CE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</w:pPr>
      <w:r w:rsidRPr="005437CE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Comments</w:t>
      </w:r>
    </w:p>
    <w:p w14:paraId="2C7D4AE7" w14:textId="77777777" w:rsidR="005437CE" w:rsidRPr="005437CE" w:rsidRDefault="005437CE" w:rsidP="005437C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Pada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materi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sebelumnya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telah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membahas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bahwa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tulis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kumpulan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instruksi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harus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dijalankan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oleh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komputer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Salah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instruksi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penting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memberi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tahu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komputer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mengabaikan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perintah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tulis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Instruksi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ditulis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suatu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program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tetapi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dijalankan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oleh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komputer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disebut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“comments”.</w:t>
      </w:r>
    </w:p>
    <w:p w14:paraId="5DAF3BEF" w14:textId="77777777" w:rsidR="005437CE" w:rsidRPr="005437CE" w:rsidRDefault="005437CE" w:rsidP="005437C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komentar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dilewatkan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oleh interpreter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5437C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compiler</w:t>
      </w:r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sehingga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memengaruhi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alur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program yang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tulis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Komentar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dokumentasi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penjelasan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tulis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269B2C9F" w14:textId="77777777" w:rsidR="005437CE" w:rsidRPr="005437CE" w:rsidRDefault="005437CE" w:rsidP="005437C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Terdapat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dua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metode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memberikan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komentar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Pertama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memberikan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komentar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baris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saja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gunakan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tanda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dua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garis miring (</w:t>
      </w:r>
      <w:r w:rsidRPr="005437CE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//</w:t>
      </w:r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di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awal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baris.</w:t>
      </w:r>
    </w:p>
    <w:p w14:paraId="2A0B9FB6" w14:textId="77777777" w:rsidR="005437CE" w:rsidRPr="005437CE" w:rsidRDefault="005437CE" w:rsidP="005437CE">
      <w:pPr>
        <w:numPr>
          <w:ilvl w:val="0"/>
          <w:numId w:val="12"/>
        </w:numPr>
        <w:shd w:val="clear" w:color="auto" w:fill="F8F9FA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hyperlink r:id="rId16" w:anchor="run1-editor1" w:history="1">
        <w:r w:rsidRPr="005437CE">
          <w:rPr>
            <w:rFonts w:ascii="Open Sans" w:eastAsia="Times New Roman" w:hAnsi="Open Sans" w:cs="Open Sans"/>
            <w:b/>
            <w:bCs/>
            <w:color w:val="2C3E50"/>
            <w:spacing w:val="1"/>
            <w:sz w:val="27"/>
            <w:szCs w:val="27"/>
            <w:lang w:val="en-ID" w:eastAsia="en-ID"/>
          </w:rPr>
          <w:t>main.js</w:t>
        </w:r>
      </w:hyperlink>
    </w:p>
    <w:p w14:paraId="1AFADBB1" w14:textId="77777777" w:rsidR="005437CE" w:rsidRPr="005437CE" w:rsidRDefault="005437CE" w:rsidP="005437CE">
      <w:pPr>
        <w:numPr>
          <w:ilvl w:val="0"/>
          <w:numId w:val="12"/>
        </w:numPr>
        <w:shd w:val="clear" w:color="auto" w:fill="F8F9FA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</w:p>
    <w:p w14:paraId="24CACF39" w14:textId="0FF7DBA2" w:rsidR="005437CE" w:rsidRPr="005437CE" w:rsidRDefault="005437CE" w:rsidP="005437CE">
      <w:pPr>
        <w:shd w:val="clear" w:color="auto" w:fill="FFFFFF"/>
        <w:spacing w:after="0" w:line="480" w:lineRule="auto"/>
        <w:rPr>
          <w:rFonts w:ascii="Courier New" w:eastAsia="Times New Roman" w:hAnsi="Courier New" w:cs="Courier New"/>
          <w:color w:val="000000"/>
          <w:spacing w:val="1"/>
          <w:lang w:val="en-ID" w:eastAsia="en-ID"/>
        </w:rPr>
      </w:pPr>
      <w:r w:rsidRPr="005437CE">
        <w:rPr>
          <w:rFonts w:ascii="Courier New" w:eastAsia="Times New Roman" w:hAnsi="Courier New" w:cs="Courier New"/>
          <w:color w:val="000000"/>
          <w:spacing w:val="1"/>
          <w:lang w:val="en-ID" w:eastAsia="en-ID"/>
        </w:rPr>
        <w:lastRenderedPageBreak/>
        <w:object w:dxaOrig="225" w:dyaOrig="225" w14:anchorId="2B093AF1">
          <v:shape id="_x0000_i1043" type="#_x0000_t75" style="width:136.5pt;height:69.85pt" o:ole="">
            <v:imagedata r:id="rId17" o:title=""/>
          </v:shape>
          <w:control r:id="rId18" w:name="DefaultOcxName2" w:shapeid="_x0000_i1043"/>
        </w:object>
      </w:r>
    </w:p>
    <w:p w14:paraId="12CF4FDC" w14:textId="77777777" w:rsidR="005437CE" w:rsidRPr="005437CE" w:rsidRDefault="005437CE" w:rsidP="005437C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Lalu,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memberikan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komentar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baris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tanda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5437CE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/*</w:t>
      </w:r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pembuka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komentar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tanda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5437CE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*/</w:t>
      </w:r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penutup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komentar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Teks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pun yang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berada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antara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tanda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dijadikan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komentar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dieksekusi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3637684A" w14:textId="77777777" w:rsidR="005437CE" w:rsidRPr="005437CE" w:rsidRDefault="005437CE" w:rsidP="005437CE">
      <w:pPr>
        <w:numPr>
          <w:ilvl w:val="0"/>
          <w:numId w:val="14"/>
        </w:numPr>
        <w:shd w:val="clear" w:color="auto" w:fill="F8F9FA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hyperlink r:id="rId19" w:anchor="run2-editor1" w:history="1">
        <w:r w:rsidRPr="005437CE">
          <w:rPr>
            <w:rFonts w:ascii="Open Sans" w:eastAsia="Times New Roman" w:hAnsi="Open Sans" w:cs="Open Sans"/>
            <w:b/>
            <w:bCs/>
            <w:color w:val="2C3E50"/>
            <w:spacing w:val="1"/>
            <w:sz w:val="27"/>
            <w:szCs w:val="27"/>
            <w:lang w:val="en-ID" w:eastAsia="en-ID"/>
          </w:rPr>
          <w:t>main.js</w:t>
        </w:r>
      </w:hyperlink>
    </w:p>
    <w:p w14:paraId="06A8AFA9" w14:textId="77777777" w:rsidR="005437CE" w:rsidRPr="005437CE" w:rsidRDefault="005437CE" w:rsidP="005437CE">
      <w:pPr>
        <w:numPr>
          <w:ilvl w:val="0"/>
          <w:numId w:val="14"/>
        </w:numPr>
        <w:shd w:val="clear" w:color="auto" w:fill="F8F9FA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</w:p>
    <w:p w14:paraId="10679288" w14:textId="229043A9" w:rsidR="005437CE" w:rsidRPr="005437CE" w:rsidRDefault="005437CE" w:rsidP="005437CE">
      <w:pPr>
        <w:shd w:val="clear" w:color="auto" w:fill="FFFFFF"/>
        <w:spacing w:after="0" w:line="480" w:lineRule="auto"/>
        <w:rPr>
          <w:rFonts w:ascii="Courier New" w:eastAsia="Times New Roman" w:hAnsi="Courier New" w:cs="Courier New"/>
          <w:color w:val="000000"/>
          <w:spacing w:val="1"/>
          <w:lang w:val="en-ID" w:eastAsia="en-ID"/>
        </w:rPr>
      </w:pPr>
      <w:r w:rsidRPr="005437CE">
        <w:rPr>
          <w:rFonts w:ascii="Courier New" w:eastAsia="Times New Roman" w:hAnsi="Courier New" w:cs="Courier New"/>
          <w:color w:val="000000"/>
          <w:spacing w:val="1"/>
          <w:lang w:val="en-ID" w:eastAsia="en-ID"/>
        </w:rPr>
        <w:object w:dxaOrig="225" w:dyaOrig="225" w14:anchorId="1C26FE14">
          <v:shape id="_x0000_i1044" type="#_x0000_t75" style="width:136.5pt;height:69.85pt" o:ole="">
            <v:imagedata r:id="rId20" o:title=""/>
          </v:shape>
          <w:control r:id="rId21" w:name="DefaultOcxName1" w:shapeid="_x0000_i1044"/>
        </w:object>
      </w:r>
    </w:p>
    <w:p w14:paraId="706D1E5B" w14:textId="3741E431" w:rsidR="005437CE" w:rsidRPr="005437CE" w:rsidRDefault="003044BE" w:rsidP="00543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inherit" w:eastAsia="Times New Roman" w:hAnsi="inherit" w:cs="Courier New"/>
          <w:color w:val="000000"/>
          <w:spacing w:val="1"/>
          <w:sz w:val="20"/>
          <w:szCs w:val="20"/>
          <w:lang w:val="en-ID" w:eastAsia="en-ID"/>
        </w:rPr>
      </w:pPr>
      <w:r>
        <w:rPr>
          <w:rFonts w:ascii="inherit" w:eastAsia="Times New Roman" w:hAnsi="inherit" w:cs="Courier New"/>
          <w:color w:val="000000"/>
          <w:spacing w:val="1"/>
          <w:sz w:val="20"/>
          <w:szCs w:val="20"/>
          <w:lang w:val="en-ID" w:eastAsia="en-ID"/>
        </w:rPr>
        <w:t xml:space="preserve"> </w:t>
      </w:r>
    </w:p>
    <w:p w14:paraId="5A0021DD" w14:textId="77777777" w:rsidR="00184693" w:rsidRDefault="00184693"/>
    <w:sectPr w:rsidR="001846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E2725"/>
    <w:multiLevelType w:val="multilevel"/>
    <w:tmpl w:val="028E5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1404D"/>
    <w:multiLevelType w:val="multilevel"/>
    <w:tmpl w:val="27F8D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05367"/>
    <w:multiLevelType w:val="multilevel"/>
    <w:tmpl w:val="BC709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2B4EDC"/>
    <w:multiLevelType w:val="multilevel"/>
    <w:tmpl w:val="3CC0F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827E5D"/>
    <w:multiLevelType w:val="multilevel"/>
    <w:tmpl w:val="30B01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DA4DDE"/>
    <w:multiLevelType w:val="multilevel"/>
    <w:tmpl w:val="29560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534537"/>
    <w:multiLevelType w:val="multilevel"/>
    <w:tmpl w:val="32044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0C6324"/>
    <w:multiLevelType w:val="multilevel"/>
    <w:tmpl w:val="6C8E0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C051AA"/>
    <w:multiLevelType w:val="multilevel"/>
    <w:tmpl w:val="7DD27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99117A"/>
    <w:multiLevelType w:val="multilevel"/>
    <w:tmpl w:val="441C7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2E6091"/>
    <w:multiLevelType w:val="multilevel"/>
    <w:tmpl w:val="D4D8D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C01ECC"/>
    <w:multiLevelType w:val="multilevel"/>
    <w:tmpl w:val="5496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CC5EFE"/>
    <w:multiLevelType w:val="multilevel"/>
    <w:tmpl w:val="1BEA4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2E0A3B"/>
    <w:multiLevelType w:val="multilevel"/>
    <w:tmpl w:val="72663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DA35F8"/>
    <w:multiLevelType w:val="multilevel"/>
    <w:tmpl w:val="47526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7242416">
    <w:abstractNumId w:val="12"/>
  </w:num>
  <w:num w:numId="2" w16cid:durableId="2010209066">
    <w:abstractNumId w:val="0"/>
  </w:num>
  <w:num w:numId="3" w16cid:durableId="1350329515">
    <w:abstractNumId w:val="6"/>
  </w:num>
  <w:num w:numId="4" w16cid:durableId="1045369733">
    <w:abstractNumId w:val="11"/>
  </w:num>
  <w:num w:numId="5" w16cid:durableId="1618872722">
    <w:abstractNumId w:val="1"/>
  </w:num>
  <w:num w:numId="6" w16cid:durableId="966813767">
    <w:abstractNumId w:val="4"/>
  </w:num>
  <w:num w:numId="7" w16cid:durableId="1010252484">
    <w:abstractNumId w:val="8"/>
  </w:num>
  <w:num w:numId="8" w16cid:durableId="1081373916">
    <w:abstractNumId w:val="9"/>
  </w:num>
  <w:num w:numId="9" w16cid:durableId="1812136311">
    <w:abstractNumId w:val="10"/>
  </w:num>
  <w:num w:numId="10" w16cid:durableId="1334917180">
    <w:abstractNumId w:val="2"/>
  </w:num>
  <w:num w:numId="11" w16cid:durableId="561871697">
    <w:abstractNumId w:val="3"/>
  </w:num>
  <w:num w:numId="12" w16cid:durableId="1978175">
    <w:abstractNumId w:val="14"/>
  </w:num>
  <w:num w:numId="13" w16cid:durableId="1313871999">
    <w:abstractNumId w:val="13"/>
  </w:num>
  <w:num w:numId="14" w16cid:durableId="1701011345">
    <w:abstractNumId w:val="7"/>
  </w:num>
  <w:num w:numId="15" w16cid:durableId="2386837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2BA"/>
    <w:rsid w:val="000511D7"/>
    <w:rsid w:val="00163BAD"/>
    <w:rsid w:val="00184693"/>
    <w:rsid w:val="003044BE"/>
    <w:rsid w:val="005437CE"/>
    <w:rsid w:val="00C57A90"/>
    <w:rsid w:val="00D932BA"/>
    <w:rsid w:val="00DD71CF"/>
    <w:rsid w:val="00E92908"/>
    <w:rsid w:val="00F7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526AF"/>
  <w15:chartTrackingRefBased/>
  <w15:docId w15:val="{93B28FDA-68E3-43FA-84B3-15709ACE8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932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11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32BA"/>
    <w:rPr>
      <w:rFonts w:ascii="Times New Roman" w:eastAsia="Times New Roman" w:hAnsi="Times New Roman" w:cs="Times New Roman"/>
      <w:b/>
      <w:bCs/>
      <w:sz w:val="36"/>
      <w:szCs w:val="36"/>
      <w:lang w:val="en-ID" w:eastAsia="en-ID"/>
    </w:rPr>
  </w:style>
  <w:style w:type="paragraph" w:styleId="NormalWeb">
    <w:name w:val="Normal (Web)"/>
    <w:basedOn w:val="Normal"/>
    <w:uiPriority w:val="99"/>
    <w:semiHidden/>
    <w:unhideWhenUsed/>
    <w:rsid w:val="00D93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Emphasis">
    <w:name w:val="Emphasis"/>
    <w:basedOn w:val="DefaultParagraphFont"/>
    <w:uiPriority w:val="20"/>
    <w:qFormat/>
    <w:rsid w:val="00D932BA"/>
    <w:rPr>
      <w:i/>
      <w:iCs/>
    </w:rPr>
  </w:style>
  <w:style w:type="paragraph" w:customStyle="1" w:styleId="l0">
    <w:name w:val="l0"/>
    <w:basedOn w:val="Normal"/>
    <w:rsid w:val="00D93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pln">
    <w:name w:val="pln"/>
    <w:basedOn w:val="DefaultParagraphFont"/>
    <w:rsid w:val="00D932BA"/>
  </w:style>
  <w:style w:type="character" w:customStyle="1" w:styleId="pun">
    <w:name w:val="pun"/>
    <w:basedOn w:val="DefaultParagraphFont"/>
    <w:rsid w:val="00D932BA"/>
  </w:style>
  <w:style w:type="character" w:customStyle="1" w:styleId="typ">
    <w:name w:val="typ"/>
    <w:basedOn w:val="DefaultParagraphFont"/>
    <w:rsid w:val="00D932BA"/>
  </w:style>
  <w:style w:type="character" w:styleId="Strong">
    <w:name w:val="Strong"/>
    <w:basedOn w:val="DefaultParagraphFont"/>
    <w:uiPriority w:val="22"/>
    <w:qFormat/>
    <w:rsid w:val="000511D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511D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11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7A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7A90"/>
    <w:rPr>
      <w:rFonts w:ascii="Courier New" w:eastAsia="Times New Roman" w:hAnsi="Courier New" w:cs="Courier New"/>
      <w:sz w:val="20"/>
      <w:szCs w:val="20"/>
      <w:lang w:val="en-ID" w:eastAsia="en-ID"/>
    </w:rPr>
  </w:style>
  <w:style w:type="paragraph" w:customStyle="1" w:styleId="nav-item">
    <w:name w:val="nav-item"/>
    <w:basedOn w:val="Normal"/>
    <w:rsid w:val="00C57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filename">
    <w:name w:val="filename"/>
    <w:basedOn w:val="DefaultParagraphFont"/>
    <w:rsid w:val="00C57A90"/>
  </w:style>
  <w:style w:type="character" w:customStyle="1" w:styleId="cm-variable">
    <w:name w:val="cm-variable"/>
    <w:basedOn w:val="DefaultParagraphFont"/>
    <w:rsid w:val="00C57A90"/>
  </w:style>
  <w:style w:type="character" w:customStyle="1" w:styleId="cm-property">
    <w:name w:val="cm-property"/>
    <w:basedOn w:val="DefaultParagraphFont"/>
    <w:rsid w:val="00C57A90"/>
  </w:style>
  <w:style w:type="character" w:customStyle="1" w:styleId="cm-string">
    <w:name w:val="cm-string"/>
    <w:basedOn w:val="DefaultParagraphFont"/>
    <w:rsid w:val="00C57A90"/>
  </w:style>
  <w:style w:type="character" w:customStyle="1" w:styleId="cm-comment">
    <w:name w:val="cm-comment"/>
    <w:basedOn w:val="DefaultParagraphFont"/>
    <w:rsid w:val="00C57A90"/>
  </w:style>
  <w:style w:type="character" w:customStyle="1" w:styleId="lit">
    <w:name w:val="lit"/>
    <w:basedOn w:val="DefaultParagraphFont"/>
    <w:rsid w:val="00C57A90"/>
  </w:style>
  <w:style w:type="character" w:customStyle="1" w:styleId="com">
    <w:name w:val="com"/>
    <w:basedOn w:val="DefaultParagraphFont"/>
    <w:rsid w:val="00C57A90"/>
  </w:style>
  <w:style w:type="paragraph" w:customStyle="1" w:styleId="l1">
    <w:name w:val="l1"/>
    <w:basedOn w:val="Normal"/>
    <w:rsid w:val="00C57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kwd">
    <w:name w:val="kwd"/>
    <w:basedOn w:val="DefaultParagraphFont"/>
    <w:rsid w:val="00C57A90"/>
  </w:style>
  <w:style w:type="paragraph" w:customStyle="1" w:styleId="l2">
    <w:name w:val="l2"/>
    <w:basedOn w:val="Normal"/>
    <w:rsid w:val="00C57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8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8601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7308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2680">
              <w:marLeft w:val="0"/>
              <w:marRight w:val="0"/>
              <w:marTop w:val="0"/>
              <w:marBottom w:val="0"/>
              <w:divBdr>
                <w:top w:val="single" w:sz="6" w:space="0" w:color="DEE2E6"/>
                <w:left w:val="single" w:sz="6" w:space="0" w:color="DEE2E6"/>
                <w:bottom w:val="single" w:sz="6" w:space="0" w:color="DEE2E6"/>
                <w:right w:val="single" w:sz="6" w:space="0" w:color="DEE2E6"/>
              </w:divBdr>
              <w:divsChild>
                <w:div w:id="40319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2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700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832894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122159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63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966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76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491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678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24" w:color="CCCCCC"/>
                                                    <w:left w:val="single" w:sz="6" w:space="0" w:color="CCCCCC"/>
                                                    <w:bottom w:val="single" w:sz="6" w:space="0" w:color="CCCCCC"/>
                                                    <w:right w:val="single" w:sz="6" w:space="0" w:color="CCCCCC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5887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016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165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6129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6981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7457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833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34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90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8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7190">
              <w:marLeft w:val="0"/>
              <w:marRight w:val="0"/>
              <w:marTop w:val="0"/>
              <w:marBottom w:val="0"/>
              <w:divBdr>
                <w:top w:val="single" w:sz="6" w:space="0" w:color="DEE2E6"/>
                <w:left w:val="single" w:sz="6" w:space="0" w:color="DEE2E6"/>
                <w:bottom w:val="single" w:sz="6" w:space="0" w:color="DEE2E6"/>
                <w:right w:val="single" w:sz="6" w:space="0" w:color="DEE2E6"/>
              </w:divBdr>
              <w:divsChild>
                <w:div w:id="40515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9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31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577837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646452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192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137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449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303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451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24" w:color="CCCCCC"/>
                                                    <w:left w:val="single" w:sz="6" w:space="0" w:color="CCCCCC"/>
                                                    <w:bottom w:val="single" w:sz="6" w:space="0" w:color="CCCCCC"/>
                                                    <w:right w:val="single" w:sz="6" w:space="0" w:color="CCCCCC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1854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878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1776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1608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9341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4608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564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7637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085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0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1340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9552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75709">
              <w:marLeft w:val="0"/>
              <w:marRight w:val="0"/>
              <w:marTop w:val="0"/>
              <w:marBottom w:val="0"/>
              <w:divBdr>
                <w:top w:val="single" w:sz="6" w:space="0" w:color="DEE2E6"/>
                <w:left w:val="single" w:sz="6" w:space="0" w:color="DEE2E6"/>
                <w:bottom w:val="single" w:sz="6" w:space="0" w:color="DEE2E6"/>
                <w:right w:val="single" w:sz="6" w:space="0" w:color="DEE2E6"/>
              </w:divBdr>
              <w:divsChild>
                <w:div w:id="7316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62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655683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993365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094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456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440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925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697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24" w:color="CCCCCC"/>
                                                    <w:left w:val="single" w:sz="6" w:space="0" w:color="CCCCCC"/>
                                                    <w:bottom w:val="single" w:sz="6" w:space="0" w:color="CCCCCC"/>
                                                    <w:right w:val="single" w:sz="6" w:space="0" w:color="CCCCCC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0011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521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934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9447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719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1464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8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57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9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0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12900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68926147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3244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script.info/intro" TargetMode="External"/><Relationship Id="rId13" Type="http://schemas.openxmlformats.org/officeDocument/2006/relationships/hyperlink" Target="https://www.dicoding.com/academies/256/tutorials/13863" TargetMode="External"/><Relationship Id="rId18" Type="http://schemas.openxmlformats.org/officeDocument/2006/relationships/control" Target="activeX/activeX2.xml"/><Relationship Id="rId3" Type="http://schemas.openxmlformats.org/officeDocument/2006/relationships/settings" Target="settings.xml"/><Relationship Id="rId21" Type="http://schemas.openxmlformats.org/officeDocument/2006/relationships/control" Target="activeX/activeX3.xml"/><Relationship Id="rId7" Type="http://schemas.openxmlformats.org/officeDocument/2006/relationships/hyperlink" Target="https://developer.mozilla.org/en-US/docs/Web/JavaScript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3.wmf"/><Relationship Id="rId2" Type="http://schemas.openxmlformats.org/officeDocument/2006/relationships/styles" Target="styles.xml"/><Relationship Id="rId16" Type="http://schemas.openxmlformats.org/officeDocument/2006/relationships/hyperlink" Target="https://www.dicoding.com/academies/256/tutorials/13867?from=13863" TargetMode="External"/><Relationship Id="rId20" Type="http://schemas.openxmlformats.org/officeDocument/2006/relationships/image" Target="media/image4.wmf"/><Relationship Id="rId1" Type="http://schemas.openxmlformats.org/officeDocument/2006/relationships/numbering" Target="numbering.xml"/><Relationship Id="rId6" Type="http://schemas.openxmlformats.org/officeDocument/2006/relationships/hyperlink" Target="https://id.indeed.com/career/back-end-developer/salaries?from=top_sb" TargetMode="External"/><Relationship Id="rId11" Type="http://schemas.openxmlformats.org/officeDocument/2006/relationships/hyperlink" Target="https://www.dicoding.com/academies/256/tutorials/13863" TargetMode="External"/><Relationship Id="rId5" Type="http://schemas.openxmlformats.org/officeDocument/2006/relationships/hyperlink" Target="https://id.indeed.com/career/front-end-developer/salaries?from=top_sb" TargetMode="External"/><Relationship Id="rId15" Type="http://schemas.openxmlformats.org/officeDocument/2006/relationships/control" Target="activeX/activeX1.xml"/><Relationship Id="rId23" Type="http://schemas.openxmlformats.org/officeDocument/2006/relationships/theme" Target="theme/theme1.xml"/><Relationship Id="rId10" Type="http://schemas.openxmlformats.org/officeDocument/2006/relationships/hyperlink" Target="https://nodejs.dev/learn/differences-between-nodejs-and-the-browser" TargetMode="External"/><Relationship Id="rId19" Type="http://schemas.openxmlformats.org/officeDocument/2006/relationships/hyperlink" Target="https://www.dicoding.com/academies/256/tutorials/13867?from=1386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dev/learn/introduction-to-nodejs" TargetMode="External"/><Relationship Id="rId14" Type="http://schemas.openxmlformats.org/officeDocument/2006/relationships/image" Target="media/image2.wmf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1595</TotalTime>
  <Pages>8</Pages>
  <Words>1591</Words>
  <Characters>9074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scapeaqua GAMING</dc:creator>
  <cp:keywords/>
  <dc:description/>
  <cp:lastModifiedBy>scapeaqua GAMING</cp:lastModifiedBy>
  <cp:revision>4</cp:revision>
  <dcterms:created xsi:type="dcterms:W3CDTF">2022-07-05T23:44:00Z</dcterms:created>
  <dcterms:modified xsi:type="dcterms:W3CDTF">2022-07-07T03:52:00Z</dcterms:modified>
</cp:coreProperties>
</file>