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5201" w14:textId="6D7F6C95" w:rsidR="00E16A68" w:rsidRDefault="00C24CA2">
      <w:r>
        <w:t>Cada alumno</w:t>
      </w:r>
      <w:r w:rsidR="00F34834">
        <w:t xml:space="preserve"> puede estudiar</w:t>
      </w:r>
      <w:r w:rsidR="009D49CD">
        <w:t xml:space="preserve"> puede </w:t>
      </w:r>
      <w:r w:rsidR="00AD3D8E">
        <w:t xml:space="preserve">tener 1 o varias titulaciones, habiéndolas estudiado en el mismo centro o en distintos. Por eso TITULACIÓN </w:t>
      </w:r>
      <w:r w:rsidR="002764EE">
        <w:t>la he considerado una entidad débil dependiente del centro</w:t>
      </w:r>
      <w:r w:rsidR="00392C36">
        <w:t>.</w:t>
      </w:r>
    </w:p>
    <w:p w14:paraId="4C757E46" w14:textId="527A1DDE" w:rsidR="00B51593" w:rsidRDefault="00B51593"/>
    <w:p w14:paraId="31D8B0B4" w14:textId="60FFC82C" w:rsidR="00B51593" w:rsidRDefault="00B51593"/>
    <w:p w14:paraId="4FAF3792" w14:textId="6E351A79" w:rsidR="00B51593" w:rsidRDefault="00B51593">
      <w:r>
        <w:t>Por otro lado cada alumno solo podrá tener un proyecto</w:t>
      </w:r>
      <w:r w:rsidR="000A5880">
        <w:t xml:space="preserve"> registrado, pero un mismo proyecto puede ser elaborado por varios alumnos. Así que incluimos en la tabla ALUMNO como FK</w:t>
      </w:r>
      <w:r w:rsidR="00153801">
        <w:t xml:space="preserve"> el tituloProy.</w:t>
      </w:r>
      <w:r w:rsidR="00053DC2">
        <w:t xml:space="preserve"> </w:t>
      </w:r>
    </w:p>
    <w:p w14:paraId="064583AE" w14:textId="49A1F872" w:rsidR="00053DC2" w:rsidRDefault="00053DC2">
      <w:r>
        <w:t>A su vez cada PROYECTO solamente tendrá asignado un PROFESOR</w:t>
      </w:r>
      <w:r w:rsidR="000B72A5">
        <w:t>, pero casa PROFESOR podrá tener más de un PROYECTO. Así que incluimos</w:t>
      </w:r>
      <w:r w:rsidR="00151B7E">
        <w:t xml:space="preserve"> como </w:t>
      </w:r>
      <w:r w:rsidR="002B5D52">
        <w:t>FK  el dniProfe dentro de la tabla PROYECTO.</w:t>
      </w:r>
    </w:p>
    <w:p w14:paraId="65C4FE7C" w14:textId="5163C96A" w:rsidR="00DD5E0C" w:rsidRDefault="00DD5E0C"/>
    <w:p w14:paraId="7C32D6B3" w14:textId="76152807" w:rsidR="00DD5E0C" w:rsidRDefault="00EA1F1C">
      <w:r>
        <w:t xml:space="preserve">El alumno </w:t>
      </w:r>
      <w:r w:rsidR="00A725FB">
        <w:t>podrá</w:t>
      </w:r>
      <w:r>
        <w:t xml:space="preserve"> realiza</w:t>
      </w:r>
      <w:r w:rsidR="008B2042">
        <w:t>r</w:t>
      </w:r>
      <w:r>
        <w:t xml:space="preserve"> </w:t>
      </w:r>
      <w:r w:rsidR="00A61A25">
        <w:t xml:space="preserve">la FCT </w:t>
      </w:r>
      <w:r w:rsidR="00BD4FCA">
        <w:t>en una sola empresa, dependien</w:t>
      </w:r>
      <w:r w:rsidR="00E22C10">
        <w:t>d</w:t>
      </w:r>
      <w:r w:rsidR="00BD4FCA">
        <w:t>o la FCT</w:t>
      </w:r>
      <w:r w:rsidR="00E22C10">
        <w:t xml:space="preserve"> del alumno</w:t>
      </w:r>
      <w:r w:rsidR="0010201B">
        <w:t xml:space="preserve"> y de la empresa</w:t>
      </w:r>
      <w:r w:rsidR="00DD333E">
        <w:t xml:space="preserve"> donde las realiza.</w:t>
      </w:r>
      <w:r w:rsidR="008F2AEA">
        <w:t xml:space="preserve"> Necesitamos </w:t>
      </w:r>
      <w:r w:rsidR="008A1767">
        <w:t>2</w:t>
      </w:r>
      <w:r w:rsidR="008F2AEA">
        <w:t xml:space="preserve"> claves para</w:t>
      </w:r>
      <w:r w:rsidR="009851B1">
        <w:t xml:space="preserve"> para identificar</w:t>
      </w:r>
      <w:r w:rsidR="00805412">
        <w:t xml:space="preserve">lo, dniAlum y </w:t>
      </w:r>
      <w:r w:rsidR="00BC35AE">
        <w:t>cif</w:t>
      </w:r>
      <w:r w:rsidR="00BC51F3">
        <w:t>.</w:t>
      </w:r>
    </w:p>
    <w:p w14:paraId="1537F3AB" w14:textId="273F99A0" w:rsidR="00DD5E0C" w:rsidRDefault="00DD5E0C"/>
    <w:p w14:paraId="4DF55961" w14:textId="4698FEEA" w:rsidR="00DA7A67" w:rsidRDefault="00DA7A67">
      <w:r>
        <w:t>El alumno también habrá tenido cero o varios trabajos</w:t>
      </w:r>
    </w:p>
    <w:sectPr w:rsidR="00DA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CF"/>
    <w:rsid w:val="00053DC2"/>
    <w:rsid w:val="000A5880"/>
    <w:rsid w:val="000B72A5"/>
    <w:rsid w:val="0010201B"/>
    <w:rsid w:val="00151B7E"/>
    <w:rsid w:val="00153801"/>
    <w:rsid w:val="002764EE"/>
    <w:rsid w:val="002B5D52"/>
    <w:rsid w:val="002F71C5"/>
    <w:rsid w:val="00392C36"/>
    <w:rsid w:val="003D54F9"/>
    <w:rsid w:val="005E0B82"/>
    <w:rsid w:val="00805412"/>
    <w:rsid w:val="008A1767"/>
    <w:rsid w:val="008B2042"/>
    <w:rsid w:val="008F2AEA"/>
    <w:rsid w:val="009851B1"/>
    <w:rsid w:val="009D49CD"/>
    <w:rsid w:val="00A61A25"/>
    <w:rsid w:val="00A725FB"/>
    <w:rsid w:val="00AA1C92"/>
    <w:rsid w:val="00AD3D8E"/>
    <w:rsid w:val="00B51593"/>
    <w:rsid w:val="00BC35AE"/>
    <w:rsid w:val="00BC51F3"/>
    <w:rsid w:val="00BD4FCA"/>
    <w:rsid w:val="00C24CA2"/>
    <w:rsid w:val="00CE146A"/>
    <w:rsid w:val="00DA7A67"/>
    <w:rsid w:val="00DD333E"/>
    <w:rsid w:val="00DD3FCF"/>
    <w:rsid w:val="00DD5E0C"/>
    <w:rsid w:val="00E16A68"/>
    <w:rsid w:val="00E22C10"/>
    <w:rsid w:val="00EA1F1C"/>
    <w:rsid w:val="00F3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A2AD"/>
  <w15:chartTrackingRefBased/>
  <w15:docId w15:val="{8509EF53-DB51-4718-B1C7-BF2F7E63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33</cp:revision>
  <dcterms:created xsi:type="dcterms:W3CDTF">2022-12-15T19:21:00Z</dcterms:created>
  <dcterms:modified xsi:type="dcterms:W3CDTF">2022-12-16T18:01:00Z</dcterms:modified>
</cp:coreProperties>
</file>