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2361" w14:textId="77777777" w:rsidR="00A91372" w:rsidRPr="00A022B9" w:rsidRDefault="00A91372" w:rsidP="00A91372">
      <w:pPr>
        <w:rPr>
          <w:rFonts w:cstheme="minorHAnsi"/>
          <w:b/>
          <w:bCs/>
          <w:color w:val="000000" w:themeColor="text1"/>
        </w:rPr>
      </w:pPr>
      <w:r w:rsidRPr="00A022B9">
        <w:rPr>
          <w:rFonts w:cstheme="minorHAnsi"/>
          <w:b/>
          <w:bCs/>
          <w:color w:val="000000" w:themeColor="text1"/>
        </w:rPr>
        <w:t>Exercise 3</w:t>
      </w:r>
    </w:p>
    <w:p w14:paraId="4EC924A4" w14:textId="77777777" w:rsidR="00A91372" w:rsidRPr="00A022B9" w:rsidRDefault="00A91372" w:rsidP="00A91372">
      <w:pPr>
        <w:rPr>
          <w:rFonts w:cstheme="minorHAnsi"/>
          <w:b/>
          <w:bCs/>
          <w:color w:val="000000" w:themeColor="text1"/>
        </w:rPr>
      </w:pPr>
      <w:r w:rsidRPr="00A022B9">
        <w:rPr>
          <w:rFonts w:cstheme="minorHAnsi"/>
          <w:b/>
          <w:bCs/>
          <w:color w:val="000000" w:themeColor="text1"/>
        </w:rPr>
        <w:t>1. Investigate project board</w:t>
      </w:r>
    </w:p>
    <w:p w14:paraId="158F90B5" w14:textId="77777777" w:rsidR="00A91372" w:rsidRPr="00A022B9" w:rsidRDefault="00A91372" w:rsidP="00A91372">
      <w:pPr>
        <w:pStyle w:val="NoSpacing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>Look at the documents for the board you are considering for your final project (or any ST</w:t>
      </w:r>
    </w:p>
    <w:p w14:paraId="3FAF1D29" w14:textId="77777777" w:rsidR="00A91372" w:rsidRPr="00A022B9" w:rsidRDefault="00A91372" w:rsidP="00A91372">
      <w:pPr>
        <w:pStyle w:val="NoSpacing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>Discovery Board), draw the hardware block diagram for the board. For peripherals, note the</w:t>
      </w:r>
    </w:p>
    <w:p w14:paraId="3BFE8A95" w14:textId="77777777" w:rsidR="00A91372" w:rsidRPr="00A022B9" w:rsidRDefault="00A91372" w:rsidP="00A91372">
      <w:pPr>
        <w:pStyle w:val="NoSpacing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 xml:space="preserve">communication paths (SPI, I2C, </w:t>
      </w:r>
      <w:proofErr w:type="spellStart"/>
      <w:r w:rsidRPr="00A022B9">
        <w:rPr>
          <w:rFonts w:cstheme="minorHAnsi"/>
          <w:color w:val="000000" w:themeColor="text1"/>
        </w:rPr>
        <w:t>etc</w:t>
      </w:r>
      <w:proofErr w:type="spellEnd"/>
      <w:r w:rsidRPr="00A022B9">
        <w:rPr>
          <w:rFonts w:cstheme="minorHAnsi"/>
          <w:color w:val="000000" w:themeColor="text1"/>
        </w:rPr>
        <w:t>).</w:t>
      </w:r>
    </w:p>
    <w:p w14:paraId="2F17440E" w14:textId="77777777" w:rsidR="00A91372" w:rsidRPr="00A022B9" w:rsidRDefault="00A91372" w:rsidP="00A91372">
      <w:pPr>
        <w:pStyle w:val="NoSpacing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>Look at the datasheet for the processor and other documents. Answer these questions:</w:t>
      </w:r>
    </w:p>
    <w:p w14:paraId="2A9AA354" w14:textId="77777777" w:rsidR="00A91372" w:rsidRPr="00A022B9" w:rsidRDefault="00A91372" w:rsidP="00A91372">
      <w:pPr>
        <w:pStyle w:val="NoSpacing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>● What kind of processor is it?</w:t>
      </w:r>
    </w:p>
    <w:p w14:paraId="0978A9FB" w14:textId="77777777" w:rsidR="00A91372" w:rsidRPr="00A022B9" w:rsidRDefault="00A91372" w:rsidP="00A91372">
      <w:pPr>
        <w:pStyle w:val="NoSpacing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>● How much Flash and RAM does it have? Any other memory types?</w:t>
      </w:r>
    </w:p>
    <w:p w14:paraId="751DBB33" w14:textId="77777777" w:rsidR="00A91372" w:rsidRPr="00A022B9" w:rsidRDefault="00A91372" w:rsidP="00A91372">
      <w:pPr>
        <w:pStyle w:val="NoSpacing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>● Does it have any special peripherals? (List 3-5 that you noted as being interesting.)</w:t>
      </w:r>
    </w:p>
    <w:p w14:paraId="10A39C80" w14:textId="77777777" w:rsidR="00A91372" w:rsidRPr="00A022B9" w:rsidRDefault="00A91372" w:rsidP="00A91372">
      <w:pPr>
        <w:pStyle w:val="NoSpacing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 xml:space="preserve">● Does it have a </w:t>
      </w:r>
      <w:proofErr w:type="gramStart"/>
      <w:r w:rsidRPr="00A022B9">
        <w:rPr>
          <w:rFonts w:cstheme="minorHAnsi"/>
          <w:color w:val="000000" w:themeColor="text1"/>
        </w:rPr>
        <w:t>floating point</w:t>
      </w:r>
      <w:proofErr w:type="gramEnd"/>
      <w:r w:rsidRPr="00A022B9">
        <w:rPr>
          <w:rFonts w:cstheme="minorHAnsi"/>
          <w:color w:val="000000" w:themeColor="text1"/>
        </w:rPr>
        <w:t xml:space="preserve"> unit?</w:t>
      </w:r>
    </w:p>
    <w:p w14:paraId="6FB78F79" w14:textId="77777777" w:rsidR="00A91372" w:rsidRPr="00A022B9" w:rsidRDefault="00A91372" w:rsidP="00A91372">
      <w:pPr>
        <w:pStyle w:val="NoSpacing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>● If it has an ADC, what are the features?</w:t>
      </w:r>
    </w:p>
    <w:p w14:paraId="7007FEE7" w14:textId="77777777" w:rsidR="00A91372" w:rsidRPr="00A022B9" w:rsidRDefault="00A91372" w:rsidP="00A91372">
      <w:pPr>
        <w:pStyle w:val="NoSpacing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>Look at one application note for this processor.</w:t>
      </w:r>
    </w:p>
    <w:p w14:paraId="7DCADE1F" w14:textId="77777777" w:rsidR="00A91372" w:rsidRPr="00A022B9" w:rsidRDefault="00A91372" w:rsidP="00A91372">
      <w:pPr>
        <w:pStyle w:val="NoSpacing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>Compile your answers into a google doc or markdown file, and send a link to the</w:t>
      </w:r>
    </w:p>
    <w:p w14:paraId="6AB8555A" w14:textId="77777777" w:rsidR="00A91372" w:rsidRPr="00A022B9" w:rsidRDefault="00A91372" w:rsidP="00A91372">
      <w:pPr>
        <w:pStyle w:val="NoSpacing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>#</w:t>
      </w:r>
      <w:proofErr w:type="gramStart"/>
      <w:r w:rsidRPr="00A022B9">
        <w:rPr>
          <w:rFonts w:cstheme="minorHAnsi"/>
          <w:color w:val="000000" w:themeColor="text1"/>
        </w:rPr>
        <w:t>assignment</w:t>
      </w:r>
      <w:proofErr w:type="gramEnd"/>
      <w:r w:rsidRPr="00A022B9">
        <w:rPr>
          <w:rFonts w:cstheme="minorHAnsi"/>
          <w:color w:val="000000" w:themeColor="text1"/>
        </w:rPr>
        <w:t>-submission channel on Discord. Make sure the files are publicly viewable.</w:t>
      </w:r>
    </w:p>
    <w:p w14:paraId="3CAF54E8" w14:textId="77777777" w:rsidR="00A91372" w:rsidRPr="00A022B9" w:rsidRDefault="00A91372" w:rsidP="00A91372">
      <w:pPr>
        <w:pStyle w:val="NoSpacing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>Also, be prepared to share what you learned in Live Class.</w:t>
      </w:r>
    </w:p>
    <w:p w14:paraId="74B79B0D" w14:textId="77777777" w:rsidR="00DA58C8" w:rsidRPr="00A022B9" w:rsidRDefault="00A91372">
      <w:pPr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>Due Date: before live class on December 11th, 2021 at 9:00am PT</w:t>
      </w:r>
    </w:p>
    <w:p w14:paraId="7AA6DAEF" w14:textId="77777777" w:rsidR="00DA58C8" w:rsidRPr="00A022B9" w:rsidRDefault="00DA58C8">
      <w:pPr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br w:type="page"/>
      </w:r>
    </w:p>
    <w:p w14:paraId="39730188" w14:textId="502A3B1A" w:rsidR="00DA58C8" w:rsidRPr="00A022B9" w:rsidRDefault="00DA58C8" w:rsidP="00DA58C8">
      <w:pPr>
        <w:jc w:val="center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lastRenderedPageBreak/>
        <w:t>Hardware Block Diagram</w:t>
      </w:r>
    </w:p>
    <w:p w14:paraId="7F2A2E6E" w14:textId="43802494" w:rsidR="00DA58C8" w:rsidRPr="00A022B9" w:rsidRDefault="007A001F" w:rsidP="009E5D9A">
      <w:pPr>
        <w:jc w:val="center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drawing>
          <wp:inline distT="0" distB="0" distL="0" distR="0" wp14:anchorId="26080D12" wp14:editId="1DEA3412">
            <wp:extent cx="4525006" cy="28960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8C8" w:rsidRPr="00A022B9">
        <w:rPr>
          <w:rFonts w:cstheme="minorHAnsi"/>
          <w:color w:val="000000" w:themeColor="text1"/>
        </w:rPr>
        <w:br w:type="page"/>
      </w:r>
    </w:p>
    <w:p w14:paraId="6226F511" w14:textId="77777777" w:rsidR="009E5D9A" w:rsidRPr="00A022B9" w:rsidRDefault="009E5D9A" w:rsidP="009E5D9A">
      <w:pPr>
        <w:pStyle w:val="NoSpacing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lastRenderedPageBreak/>
        <w:t>Look at the datasheet for the processor and other documents. Answer these questions:</w:t>
      </w:r>
    </w:p>
    <w:p w14:paraId="51503555" w14:textId="77777777" w:rsidR="00E66A8D" w:rsidRPr="00A022B9" w:rsidRDefault="00E66A8D" w:rsidP="009E5D9A">
      <w:pPr>
        <w:pStyle w:val="NoSpacing"/>
        <w:rPr>
          <w:rFonts w:cstheme="minorHAnsi"/>
          <w:color w:val="000000" w:themeColor="text1"/>
        </w:rPr>
      </w:pPr>
    </w:p>
    <w:p w14:paraId="40F11427" w14:textId="77777777" w:rsidR="00A022B9" w:rsidRDefault="006746FC" w:rsidP="00E66A8D">
      <w:pPr>
        <w:pStyle w:val="NoSpacing"/>
        <w:rPr>
          <w:rFonts w:cstheme="minorHAnsi"/>
          <w:b/>
          <w:bCs/>
          <w:color w:val="000000" w:themeColor="text1"/>
        </w:rPr>
      </w:pPr>
      <w:r w:rsidRPr="00A022B9">
        <w:rPr>
          <w:rFonts w:cstheme="minorHAnsi"/>
          <w:b/>
          <w:bCs/>
          <w:color w:val="000000" w:themeColor="text1"/>
        </w:rPr>
        <w:t>● What kind of processor is it?</w:t>
      </w:r>
      <w:r w:rsidR="00A07AD6" w:rsidRPr="00A022B9">
        <w:rPr>
          <w:rFonts w:cstheme="minorHAnsi"/>
          <w:b/>
          <w:bCs/>
          <w:color w:val="000000" w:themeColor="text1"/>
        </w:rPr>
        <w:t xml:space="preserve"> </w:t>
      </w:r>
    </w:p>
    <w:p w14:paraId="42C35D1A" w14:textId="77777777" w:rsidR="00A022B9" w:rsidRDefault="00A022B9" w:rsidP="00E66A8D">
      <w:pPr>
        <w:pStyle w:val="NoSpacing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 </w:t>
      </w:r>
    </w:p>
    <w:p w14:paraId="25141251" w14:textId="1E1C67B5" w:rsidR="006746FC" w:rsidRPr="00A022B9" w:rsidRDefault="007A001F" w:rsidP="00E66A8D">
      <w:pPr>
        <w:pStyle w:val="NoSpacing"/>
        <w:rPr>
          <w:rFonts w:cstheme="minorHAnsi"/>
          <w:color w:val="000000" w:themeColor="text1"/>
        </w:rPr>
      </w:pPr>
      <w:r w:rsidRPr="00A022B9">
        <w:rPr>
          <w:rFonts w:cstheme="minorHAnsi"/>
          <w:b/>
          <w:bCs/>
          <w:color w:val="000000" w:themeColor="text1"/>
        </w:rPr>
        <w:t xml:space="preserve"> </w:t>
      </w:r>
      <w:r w:rsidRPr="00A022B9">
        <w:rPr>
          <w:rFonts w:cstheme="minorHAnsi"/>
          <w:color w:val="000000" w:themeColor="text1"/>
        </w:rPr>
        <w:t>STM32G431K</w:t>
      </w:r>
      <w:r w:rsidRPr="00A022B9">
        <w:rPr>
          <w:rFonts w:cstheme="minorHAnsi"/>
          <w:color w:val="000000" w:themeColor="text1"/>
        </w:rPr>
        <w:t>T6</w:t>
      </w:r>
    </w:p>
    <w:p w14:paraId="6F4D7563" w14:textId="77777777" w:rsidR="00A07AD6" w:rsidRPr="00A022B9" w:rsidRDefault="00A07AD6" w:rsidP="00E66A8D">
      <w:pPr>
        <w:pStyle w:val="NoSpacing"/>
        <w:rPr>
          <w:rFonts w:cstheme="minorHAnsi"/>
          <w:color w:val="000000" w:themeColor="text1"/>
        </w:rPr>
      </w:pPr>
    </w:p>
    <w:p w14:paraId="2F3516D2" w14:textId="77777777" w:rsidR="006746FC" w:rsidRPr="00A022B9" w:rsidRDefault="006746FC" w:rsidP="00E66A8D">
      <w:pPr>
        <w:pStyle w:val="NoSpacing"/>
        <w:rPr>
          <w:rFonts w:cstheme="minorHAnsi"/>
          <w:b/>
          <w:bCs/>
          <w:color w:val="000000" w:themeColor="text1"/>
        </w:rPr>
      </w:pPr>
      <w:r w:rsidRPr="00A022B9">
        <w:rPr>
          <w:rFonts w:cstheme="minorHAnsi"/>
          <w:b/>
          <w:bCs/>
          <w:color w:val="000000" w:themeColor="text1"/>
        </w:rPr>
        <w:t>● How much Flash and RAM does it have? Any other memory types?</w:t>
      </w:r>
    </w:p>
    <w:p w14:paraId="0D619CAC" w14:textId="77777777" w:rsidR="00A07AD6" w:rsidRPr="00A022B9" w:rsidRDefault="00A07AD6" w:rsidP="00E66A8D">
      <w:pPr>
        <w:pStyle w:val="NoSpacing"/>
        <w:rPr>
          <w:rFonts w:cstheme="minorHAnsi"/>
          <w:color w:val="000000" w:themeColor="text1"/>
        </w:rPr>
      </w:pPr>
    </w:p>
    <w:p w14:paraId="075B4F80" w14:textId="545649FF" w:rsidR="007A001F" w:rsidRPr="00A022B9" w:rsidRDefault="006746FC" w:rsidP="00E66A8D">
      <w:pPr>
        <w:pStyle w:val="NoSpacing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 xml:space="preserve"> </w:t>
      </w:r>
      <w:r w:rsidR="007A001F" w:rsidRPr="00A022B9">
        <w:rPr>
          <w:rFonts w:cstheme="minorHAnsi"/>
          <w:color w:val="000000" w:themeColor="text1"/>
        </w:rPr>
        <w:t xml:space="preserve">Flash:32KB, Ram: </w:t>
      </w:r>
      <w:r w:rsidR="007A001F" w:rsidRPr="00A022B9">
        <w:rPr>
          <w:rFonts w:cstheme="minorHAnsi"/>
          <w:color w:val="000000" w:themeColor="text1"/>
        </w:rPr>
        <w:t>32K</w:t>
      </w:r>
      <w:r w:rsidR="007A001F" w:rsidRPr="00A022B9">
        <w:rPr>
          <w:rFonts w:cstheme="minorHAnsi"/>
          <w:color w:val="000000" w:themeColor="text1"/>
        </w:rPr>
        <w:t>B</w:t>
      </w:r>
    </w:p>
    <w:p w14:paraId="6CD8CDA6" w14:textId="77777777" w:rsidR="00A07AD6" w:rsidRPr="00A022B9" w:rsidRDefault="00A07AD6" w:rsidP="00E66A8D">
      <w:pPr>
        <w:pStyle w:val="NoSpacing"/>
        <w:rPr>
          <w:rFonts w:cstheme="minorHAnsi"/>
          <w:color w:val="000000" w:themeColor="text1"/>
        </w:rPr>
      </w:pPr>
    </w:p>
    <w:p w14:paraId="20605437" w14:textId="34E0924A" w:rsidR="00EC082E" w:rsidRPr="00A022B9" w:rsidRDefault="006746FC" w:rsidP="00E66A8D">
      <w:pPr>
        <w:pStyle w:val="NoSpacing"/>
        <w:rPr>
          <w:rFonts w:cstheme="minorHAnsi"/>
          <w:b/>
          <w:bCs/>
          <w:color w:val="000000" w:themeColor="text1"/>
        </w:rPr>
      </w:pPr>
      <w:r w:rsidRPr="00A022B9">
        <w:rPr>
          <w:rFonts w:cstheme="minorHAnsi"/>
          <w:b/>
          <w:bCs/>
          <w:color w:val="000000" w:themeColor="text1"/>
        </w:rPr>
        <w:t>● Does it have any special peripherals? (List 3-5 that you noted as being interesting.)</w:t>
      </w:r>
    </w:p>
    <w:p w14:paraId="7DB492AE" w14:textId="69686AFE" w:rsidR="006746FC" w:rsidRPr="00A022B9" w:rsidRDefault="006746FC" w:rsidP="00E66A8D">
      <w:pPr>
        <w:pStyle w:val="NoSpacing"/>
        <w:rPr>
          <w:rFonts w:cstheme="minorHAnsi"/>
          <w:color w:val="000000" w:themeColor="text1"/>
        </w:rPr>
      </w:pPr>
    </w:p>
    <w:p w14:paraId="136C1134" w14:textId="77777777" w:rsidR="006746FC" w:rsidRPr="00A022B9" w:rsidRDefault="006746FC" w:rsidP="00A022B9">
      <w:pPr>
        <w:pStyle w:val="NoSpacing"/>
        <w:ind w:left="720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>- Three USARTs, one UART and one low-power UART.</w:t>
      </w:r>
    </w:p>
    <w:p w14:paraId="33DCB243" w14:textId="5125D15B" w:rsidR="006746FC" w:rsidRPr="00A022B9" w:rsidRDefault="006746FC" w:rsidP="00A022B9">
      <w:pPr>
        <w:pStyle w:val="NoSpacing"/>
        <w:ind w:left="720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>- One FDCAN</w:t>
      </w:r>
      <w:r w:rsidR="00A07AD6" w:rsidRPr="00A022B9">
        <w:rPr>
          <w:rFonts w:cstheme="minorHAnsi"/>
          <w:color w:val="000000" w:themeColor="text1"/>
        </w:rPr>
        <w:t xml:space="preserve"> (</w:t>
      </w:r>
      <w:r w:rsidR="00A07AD6" w:rsidRPr="00A022B9">
        <w:rPr>
          <w:rStyle w:val="hgkelc"/>
          <w:rFonts w:cstheme="minorHAnsi"/>
        </w:rPr>
        <w:t xml:space="preserve">Controller Area Network Flexible </w:t>
      </w:r>
      <w:r w:rsidR="00A07AD6" w:rsidRPr="00A022B9">
        <w:rPr>
          <w:rStyle w:val="jpfdse"/>
          <w:rFonts w:cstheme="minorHAnsi"/>
        </w:rPr>
        <w:t>Data-Rate</w:t>
      </w:r>
      <w:r w:rsidR="00A07AD6" w:rsidRPr="00A022B9">
        <w:rPr>
          <w:rStyle w:val="jpfdse"/>
          <w:rFonts w:cstheme="minorHAnsi"/>
        </w:rPr>
        <w:t>)</w:t>
      </w:r>
    </w:p>
    <w:p w14:paraId="34AF7AEC" w14:textId="166F7BB2" w:rsidR="006746FC" w:rsidRPr="00A022B9" w:rsidRDefault="006746FC" w:rsidP="00A022B9">
      <w:pPr>
        <w:pStyle w:val="NoSpacing"/>
        <w:ind w:left="720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>- One SAI</w:t>
      </w:r>
      <w:r w:rsidR="00A07AD6" w:rsidRPr="00A022B9">
        <w:rPr>
          <w:rFonts w:cstheme="minorHAnsi"/>
          <w:color w:val="000000" w:themeColor="text1"/>
        </w:rPr>
        <w:t xml:space="preserve"> (</w:t>
      </w:r>
      <w:r w:rsidR="00A07AD6" w:rsidRPr="00A022B9">
        <w:rPr>
          <w:rFonts w:cstheme="minorHAnsi"/>
          <w:color w:val="000000" w:themeColor="text1"/>
        </w:rPr>
        <w:t>S</w:t>
      </w:r>
      <w:r w:rsidR="00A07AD6" w:rsidRPr="00A022B9">
        <w:rPr>
          <w:rFonts w:cstheme="minorHAnsi"/>
          <w:color w:val="000000" w:themeColor="text1"/>
        </w:rPr>
        <w:t>erial Audio interface)</w:t>
      </w:r>
    </w:p>
    <w:p w14:paraId="2AEFE5BA" w14:textId="2C3F47EB" w:rsidR="006746FC" w:rsidRPr="00A022B9" w:rsidRDefault="006746FC" w:rsidP="00A022B9">
      <w:pPr>
        <w:pStyle w:val="NoSpacing"/>
        <w:ind w:left="720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>- UCPD</w:t>
      </w:r>
      <w:r w:rsidR="00A07AD6" w:rsidRPr="00A022B9">
        <w:rPr>
          <w:rFonts w:cstheme="minorHAnsi"/>
          <w:color w:val="000000" w:themeColor="text1"/>
        </w:rPr>
        <w:t xml:space="preserve"> </w:t>
      </w:r>
      <w:proofErr w:type="gramStart"/>
      <w:r w:rsidR="00A07AD6" w:rsidRPr="00A022B9">
        <w:rPr>
          <w:rFonts w:cstheme="minorHAnsi"/>
          <w:color w:val="000000" w:themeColor="text1"/>
        </w:rPr>
        <w:t xml:space="preserve">–( </w:t>
      </w:r>
      <w:r w:rsidR="00A07AD6" w:rsidRPr="00A022B9">
        <w:rPr>
          <w:rFonts w:cstheme="minorHAnsi"/>
          <w:color w:val="000000" w:themeColor="text1"/>
          <w:shd w:val="clear" w:color="auto" w:fill="FFFFFF"/>
        </w:rPr>
        <w:t>USB</w:t>
      </w:r>
      <w:proofErr w:type="gramEnd"/>
      <w:r w:rsidR="00A07AD6" w:rsidRPr="00A022B9">
        <w:rPr>
          <w:rFonts w:cstheme="minorHAnsi"/>
          <w:color w:val="000000" w:themeColor="text1"/>
          <w:shd w:val="clear" w:color="auto" w:fill="FFFFFF"/>
        </w:rPr>
        <w:t xml:space="preserve"> Type-C™ /USB power delivery controller</w:t>
      </w:r>
      <w:r w:rsidR="00A07AD6" w:rsidRPr="00A022B9">
        <w:rPr>
          <w:rFonts w:cstheme="minorHAnsi"/>
          <w:color w:val="000000" w:themeColor="text1"/>
          <w:shd w:val="clear" w:color="auto" w:fill="FFFFFF"/>
        </w:rPr>
        <w:t>)</w:t>
      </w:r>
    </w:p>
    <w:p w14:paraId="5A405197" w14:textId="77777777" w:rsidR="00E66A8D" w:rsidRPr="00A022B9" w:rsidRDefault="00E66A8D" w:rsidP="00E66A8D">
      <w:pPr>
        <w:pStyle w:val="NoSpacing"/>
        <w:rPr>
          <w:rFonts w:eastAsia="Times New Roman" w:cstheme="minorHAnsi"/>
          <w:color w:val="000000" w:themeColor="text1"/>
        </w:rPr>
      </w:pPr>
      <w:r w:rsidRPr="00A022B9">
        <w:rPr>
          <w:rFonts w:eastAsia="Times New Roman" w:cstheme="minorHAnsi"/>
          <w:color w:val="000000" w:themeColor="text1"/>
        </w:rPr>
        <w:t xml:space="preserve"> </w:t>
      </w:r>
    </w:p>
    <w:p w14:paraId="33B4CAAC" w14:textId="3A2BA691" w:rsidR="00E66A8D" w:rsidRPr="00A022B9" w:rsidRDefault="00E66A8D" w:rsidP="00E66A8D">
      <w:pPr>
        <w:pStyle w:val="NoSpacing"/>
        <w:rPr>
          <w:rFonts w:eastAsia="Times New Roman" w:cstheme="minorHAnsi"/>
          <w:color w:val="000000" w:themeColor="text1"/>
        </w:rPr>
      </w:pPr>
      <w:r w:rsidRPr="00A022B9">
        <w:rPr>
          <w:rFonts w:eastAsia="Times New Roman" w:cstheme="minorHAnsi"/>
          <w:color w:val="000000" w:themeColor="text1"/>
        </w:rPr>
        <w:t>Mathematical hardware accelerators</w:t>
      </w:r>
      <w:r w:rsidR="00A022B9">
        <w:rPr>
          <w:rFonts w:eastAsia="Times New Roman" w:cstheme="minorHAnsi"/>
          <w:color w:val="000000" w:themeColor="text1"/>
        </w:rPr>
        <w:t>:</w:t>
      </w:r>
    </w:p>
    <w:p w14:paraId="39CFEE05" w14:textId="77777777" w:rsidR="00E66A8D" w:rsidRPr="00A022B9" w:rsidRDefault="00E66A8D" w:rsidP="00E66A8D">
      <w:pPr>
        <w:pStyle w:val="NoSpacing"/>
        <w:rPr>
          <w:rFonts w:eastAsia="Times New Roman" w:cstheme="minorHAnsi"/>
          <w:color w:val="000000" w:themeColor="text1"/>
        </w:rPr>
      </w:pPr>
      <w:r w:rsidRPr="00A022B9">
        <w:rPr>
          <w:rFonts w:eastAsia="Times New Roman" w:cstheme="minorHAnsi"/>
          <w:color w:val="000000" w:themeColor="text1"/>
        </w:rPr>
        <w:t>CORDIC for trigonometric functions acceleration</w:t>
      </w:r>
    </w:p>
    <w:p w14:paraId="78EAFEDE" w14:textId="77777777" w:rsidR="00E66A8D" w:rsidRPr="00A022B9" w:rsidRDefault="00E66A8D" w:rsidP="00E66A8D">
      <w:pPr>
        <w:pStyle w:val="NoSpacing"/>
        <w:rPr>
          <w:rFonts w:eastAsia="Times New Roman" w:cstheme="minorHAnsi"/>
          <w:color w:val="000000" w:themeColor="text1"/>
        </w:rPr>
      </w:pPr>
      <w:r w:rsidRPr="00A022B9">
        <w:rPr>
          <w:rFonts w:eastAsia="Times New Roman" w:cstheme="minorHAnsi"/>
          <w:color w:val="000000" w:themeColor="text1"/>
        </w:rPr>
        <w:t>FMAC: filter mathematical accelerator</w:t>
      </w:r>
    </w:p>
    <w:p w14:paraId="1D770041" w14:textId="77777777" w:rsidR="00E66A8D" w:rsidRPr="00A022B9" w:rsidRDefault="00E66A8D" w:rsidP="00E66A8D">
      <w:pPr>
        <w:pStyle w:val="NoSpacing"/>
        <w:rPr>
          <w:rFonts w:cstheme="minorHAnsi"/>
          <w:color w:val="000000" w:themeColor="text1"/>
        </w:rPr>
      </w:pPr>
    </w:p>
    <w:p w14:paraId="29FE1AFF" w14:textId="77777777" w:rsidR="006746FC" w:rsidRPr="00A022B9" w:rsidRDefault="006746FC" w:rsidP="00E66A8D">
      <w:pPr>
        <w:pStyle w:val="NoSpacing"/>
        <w:rPr>
          <w:rFonts w:cstheme="minorHAnsi"/>
          <w:color w:val="000000" w:themeColor="text1"/>
        </w:rPr>
      </w:pPr>
    </w:p>
    <w:p w14:paraId="1CA9251B" w14:textId="760E8D60" w:rsidR="006746FC" w:rsidRPr="00A022B9" w:rsidRDefault="006746FC" w:rsidP="00E66A8D">
      <w:pPr>
        <w:pStyle w:val="NoSpacing"/>
        <w:rPr>
          <w:rFonts w:cstheme="minorHAnsi"/>
          <w:b/>
          <w:bCs/>
          <w:color w:val="000000" w:themeColor="text1"/>
        </w:rPr>
      </w:pPr>
      <w:r w:rsidRPr="00A022B9">
        <w:rPr>
          <w:rFonts w:cstheme="minorHAnsi"/>
          <w:b/>
          <w:bCs/>
          <w:color w:val="000000" w:themeColor="text1"/>
        </w:rPr>
        <w:t xml:space="preserve">● Does it have a </w:t>
      </w:r>
      <w:r w:rsidR="00A07AD6" w:rsidRPr="00A022B9">
        <w:rPr>
          <w:rFonts w:cstheme="minorHAnsi"/>
          <w:b/>
          <w:bCs/>
          <w:color w:val="000000" w:themeColor="text1"/>
        </w:rPr>
        <w:t>floating-point</w:t>
      </w:r>
      <w:r w:rsidRPr="00A022B9">
        <w:rPr>
          <w:rFonts w:cstheme="minorHAnsi"/>
          <w:b/>
          <w:bCs/>
          <w:color w:val="000000" w:themeColor="text1"/>
        </w:rPr>
        <w:t xml:space="preserve"> unit?</w:t>
      </w:r>
    </w:p>
    <w:p w14:paraId="5180FBEB" w14:textId="77777777" w:rsidR="00E66A8D" w:rsidRPr="00A022B9" w:rsidRDefault="00E66A8D" w:rsidP="00E66A8D">
      <w:pPr>
        <w:pStyle w:val="NoSpacing"/>
        <w:rPr>
          <w:rFonts w:cstheme="minorHAnsi"/>
          <w:color w:val="000000" w:themeColor="text1"/>
        </w:rPr>
      </w:pPr>
    </w:p>
    <w:p w14:paraId="3BB49E1E" w14:textId="456B39F0" w:rsidR="006746FC" w:rsidRPr="00A022B9" w:rsidRDefault="00E66A8D" w:rsidP="00E66A8D">
      <w:pPr>
        <w:pStyle w:val="NoSpacing"/>
        <w:rPr>
          <w:rFonts w:cstheme="minorHAnsi"/>
          <w:color w:val="000000" w:themeColor="text1"/>
        </w:rPr>
      </w:pPr>
      <w:r w:rsidRPr="00A022B9">
        <w:rPr>
          <w:rFonts w:cstheme="minorHAnsi"/>
          <w:color w:val="000000" w:themeColor="text1"/>
        </w:rPr>
        <w:t> The Cortex-M4 core features a single-precision floating-point unit (FPU), which supports all the Arm single-precision data-processing instructions and all the data types. </w:t>
      </w:r>
    </w:p>
    <w:p w14:paraId="3D9A7432" w14:textId="77777777" w:rsidR="00E66A8D" w:rsidRPr="00A022B9" w:rsidRDefault="00E66A8D" w:rsidP="00E66A8D">
      <w:pPr>
        <w:pStyle w:val="NoSpacing"/>
        <w:rPr>
          <w:rFonts w:cstheme="minorHAnsi"/>
          <w:color w:val="000000" w:themeColor="text1"/>
        </w:rPr>
      </w:pPr>
    </w:p>
    <w:p w14:paraId="293A911C" w14:textId="01B90A71" w:rsidR="006746FC" w:rsidRPr="00A022B9" w:rsidRDefault="00E66A8D" w:rsidP="00E66A8D">
      <w:pPr>
        <w:pStyle w:val="NoSpacing"/>
        <w:rPr>
          <w:rFonts w:cstheme="minorHAnsi"/>
          <w:b/>
          <w:bCs/>
          <w:color w:val="000000" w:themeColor="text1"/>
        </w:rPr>
      </w:pPr>
      <w:r w:rsidRPr="00A022B9">
        <w:rPr>
          <w:rFonts w:cstheme="minorHAnsi"/>
          <w:b/>
          <w:bCs/>
          <w:color w:val="000000" w:themeColor="text1"/>
        </w:rPr>
        <w:t>● If it has an ADC, what are the features?</w:t>
      </w:r>
    </w:p>
    <w:p w14:paraId="32D235EB" w14:textId="77777777" w:rsidR="00E66A8D" w:rsidRPr="00A022B9" w:rsidRDefault="00E66A8D" w:rsidP="00E66A8D">
      <w:pPr>
        <w:pStyle w:val="NoSpacing"/>
        <w:rPr>
          <w:rFonts w:cstheme="minorHAnsi"/>
          <w:color w:val="000000" w:themeColor="text1"/>
        </w:rPr>
      </w:pPr>
    </w:p>
    <w:p w14:paraId="279EE432" w14:textId="77777777" w:rsidR="00E66A8D" w:rsidRPr="00A022B9" w:rsidRDefault="00E66A8D" w:rsidP="00E66A8D">
      <w:pPr>
        <w:pStyle w:val="NoSpacing"/>
        <w:rPr>
          <w:rFonts w:eastAsia="Times New Roman" w:cstheme="minorHAnsi"/>
          <w:color w:val="000000" w:themeColor="text1"/>
        </w:rPr>
      </w:pPr>
      <w:r w:rsidRPr="00A022B9">
        <w:rPr>
          <w:rFonts w:eastAsia="Times New Roman" w:cstheme="minorHAnsi"/>
          <w:color w:val="000000" w:themeColor="text1"/>
        </w:rPr>
        <w:t>2 x ADCs 0.25 µs (up to 23 channels). Resolution up to 16-bit with hardware oversampling, 0 to 3.6 V conversion range</w:t>
      </w:r>
    </w:p>
    <w:p w14:paraId="46035B1E" w14:textId="3F9A491C" w:rsidR="00AA273F" w:rsidRPr="000D477D" w:rsidRDefault="00AA273F" w:rsidP="00A91372">
      <w:pPr>
        <w:rPr>
          <w:rFonts w:cstheme="minorHAnsi"/>
          <w:color w:val="000000" w:themeColor="text1"/>
        </w:rPr>
      </w:pPr>
    </w:p>
    <w:sectPr w:rsidR="00AA273F" w:rsidRPr="000D477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0C0"/>
    <w:multiLevelType w:val="multilevel"/>
    <w:tmpl w:val="98A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D0C79"/>
    <w:multiLevelType w:val="multilevel"/>
    <w:tmpl w:val="576C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3F"/>
    <w:rsid w:val="00012045"/>
    <w:rsid w:val="000864A0"/>
    <w:rsid w:val="00096095"/>
    <w:rsid w:val="000D477D"/>
    <w:rsid w:val="00340CC9"/>
    <w:rsid w:val="00453B44"/>
    <w:rsid w:val="004C5508"/>
    <w:rsid w:val="00523662"/>
    <w:rsid w:val="005B6A9B"/>
    <w:rsid w:val="006746FC"/>
    <w:rsid w:val="007A001F"/>
    <w:rsid w:val="00892B44"/>
    <w:rsid w:val="009075CA"/>
    <w:rsid w:val="009E5D9A"/>
    <w:rsid w:val="00A022B9"/>
    <w:rsid w:val="00A07AD6"/>
    <w:rsid w:val="00A91372"/>
    <w:rsid w:val="00AA273F"/>
    <w:rsid w:val="00DA58C8"/>
    <w:rsid w:val="00E466A4"/>
    <w:rsid w:val="00E66A8D"/>
    <w:rsid w:val="00EC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F81B"/>
  <w15:chartTrackingRefBased/>
  <w15:docId w15:val="{78052295-1FD9-4EC2-A9A7-7CDCA023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D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64A0"/>
    <w:rPr>
      <w:color w:val="0000FF"/>
      <w:u w:val="single"/>
    </w:rPr>
  </w:style>
  <w:style w:type="paragraph" w:styleId="NoSpacing">
    <w:name w:val="No Spacing"/>
    <w:uiPriority w:val="1"/>
    <w:qFormat/>
    <w:rsid w:val="00A91372"/>
    <w:pPr>
      <w:spacing w:after="0" w:line="240" w:lineRule="auto"/>
    </w:pPr>
  </w:style>
  <w:style w:type="character" w:customStyle="1" w:styleId="hgkelc">
    <w:name w:val="hgkelc"/>
    <w:basedOn w:val="DefaultParagraphFont"/>
    <w:rsid w:val="00A07AD6"/>
  </w:style>
  <w:style w:type="character" w:customStyle="1" w:styleId="jpfdse">
    <w:name w:val="jpfdse"/>
    <w:basedOn w:val="DefaultParagraphFont"/>
    <w:rsid w:val="00A0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Bahati Gitego</dc:creator>
  <cp:keywords/>
  <dc:description/>
  <cp:lastModifiedBy>Bahati Gitego</cp:lastModifiedBy>
  <cp:revision>6</cp:revision>
  <cp:lastPrinted>2021-11-29T05:23:00Z</cp:lastPrinted>
  <dcterms:created xsi:type="dcterms:W3CDTF">2021-12-11T15:52:00Z</dcterms:created>
  <dcterms:modified xsi:type="dcterms:W3CDTF">2021-12-11T15:55:00Z</dcterms:modified>
</cp:coreProperties>
</file>