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02BAC75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4C4C73">
        <w:rPr>
          <w:lang w:val="en-US"/>
        </w:rPr>
        <w:t>6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7D5C268B" w14:textId="5450238F" w:rsidR="00D07D1E" w:rsidRPr="00E13FB4" w:rsidRDefault="0086384B" w:rsidP="00D07D1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MATH PILOT</w:t>
      </w:r>
    </w:p>
    <w:p w14:paraId="23A8E5EF" w14:textId="77777777" w:rsidR="0086384B" w:rsidRDefault="0086384B" w:rsidP="0086384B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Principles:</w:t>
      </w:r>
    </w:p>
    <w:p w14:paraId="257B2A09" w14:textId="77777777" w:rsidR="0086384B" w:rsidRDefault="0086384B" w:rsidP="0086384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6384B">
        <w:rPr>
          <w:rFonts w:ascii="Arial Black" w:hAnsi="Arial Black" w:cstheme="minorHAnsi"/>
          <w:bCs/>
          <w:sz w:val="22"/>
          <w:szCs w:val="22"/>
        </w:rPr>
        <w:t>Competency based</w:t>
      </w:r>
    </w:p>
    <w:p w14:paraId="2344918E" w14:textId="77777777" w:rsidR="0086384B" w:rsidRDefault="0086384B" w:rsidP="0086384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6384B">
        <w:rPr>
          <w:rFonts w:ascii="Arial Black" w:hAnsi="Arial Black" w:cstheme="minorHAnsi"/>
          <w:bCs/>
          <w:sz w:val="22"/>
          <w:szCs w:val="22"/>
        </w:rPr>
        <w:t>Dynamic scale rating scale</w:t>
      </w:r>
    </w:p>
    <w:p w14:paraId="44186A76" w14:textId="51A66B5F" w:rsidR="0086384B" w:rsidRDefault="0086384B" w:rsidP="0086384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6384B">
        <w:rPr>
          <w:rFonts w:ascii="Arial Black" w:hAnsi="Arial Black" w:cstheme="minorHAnsi"/>
          <w:bCs/>
          <w:sz w:val="22"/>
          <w:szCs w:val="22"/>
        </w:rPr>
        <w:t>Self assessmen</w:t>
      </w:r>
      <w:r w:rsidR="00E03B25">
        <w:rPr>
          <w:rFonts w:ascii="Arial Black" w:hAnsi="Arial Black" w:cstheme="minorHAnsi"/>
          <w:bCs/>
          <w:sz w:val="22"/>
          <w:szCs w:val="22"/>
        </w:rPr>
        <w:t>t</w:t>
      </w:r>
    </w:p>
    <w:p w14:paraId="140E74AB" w14:textId="77777777" w:rsidR="00E03B25" w:rsidRDefault="00E03B25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4B284DB" w14:textId="261C7EEE" w:rsidR="00451EA3" w:rsidRDefault="00724AFB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Develop </w:t>
      </w:r>
      <w:r w:rsidR="00E03B25">
        <w:rPr>
          <w:rFonts w:ascii="Arial Black" w:hAnsi="Arial Black" w:cstheme="minorHAnsi"/>
          <w:bCs/>
          <w:sz w:val="22"/>
          <w:szCs w:val="22"/>
        </w:rPr>
        <w:t xml:space="preserve">Curriculum </w:t>
      </w:r>
    </w:p>
    <w:p w14:paraId="39E2E7B3" w14:textId="50D35708" w:rsidR="00E03B25" w:rsidRDefault="00E03B25" w:rsidP="00E03B25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Identify target users</w:t>
      </w:r>
    </w:p>
    <w:p w14:paraId="56BEAD24" w14:textId="59B6F9ED" w:rsidR="00E03B25" w:rsidRDefault="00E03B25" w:rsidP="00E03B25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Identify learner plans</w:t>
      </w:r>
    </w:p>
    <w:p w14:paraId="5B9ECDB1" w14:textId="22443F8D" w:rsidR="00E03B25" w:rsidRDefault="00E03B25" w:rsidP="00E03B25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Undertake analysis</w:t>
      </w:r>
    </w:p>
    <w:p w14:paraId="5D15A412" w14:textId="27FA8D4D" w:rsidR="00E03B25" w:rsidRDefault="00E03B25" w:rsidP="00E03B25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Strike profiles</w:t>
      </w:r>
    </w:p>
    <w:p w14:paraId="520B8249" w14:textId="7008B4DC" w:rsidR="00E03B25" w:rsidRDefault="00E03B25" w:rsidP="00E03B25">
      <w:pPr>
        <w:pStyle w:val="ListParagraph"/>
        <w:numPr>
          <w:ilvl w:val="0"/>
          <w:numId w:val="3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Graduation</w:t>
      </w:r>
    </w:p>
    <w:p w14:paraId="190F6259" w14:textId="37C18488" w:rsidR="00E03B25" w:rsidRDefault="00E03B25" w:rsidP="00E03B25">
      <w:pPr>
        <w:pStyle w:val="ListParagraph"/>
        <w:numPr>
          <w:ilvl w:val="0"/>
          <w:numId w:val="3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Postsecondary</w:t>
      </w:r>
      <w:r w:rsidR="00724AFB">
        <w:rPr>
          <w:rFonts w:ascii="Arial Black" w:hAnsi="Arial Black" w:cstheme="minorHAnsi"/>
          <w:bCs/>
          <w:sz w:val="22"/>
          <w:szCs w:val="22"/>
        </w:rPr>
        <w:t xml:space="preserve"> </w:t>
      </w:r>
      <w:r>
        <w:rPr>
          <w:rFonts w:ascii="Arial Black" w:hAnsi="Arial Black" w:cstheme="minorHAnsi"/>
          <w:bCs/>
          <w:sz w:val="22"/>
          <w:szCs w:val="22"/>
        </w:rPr>
        <w:t>entrance</w:t>
      </w:r>
    </w:p>
    <w:p w14:paraId="2F50A63A" w14:textId="56A3EBE7" w:rsidR="00E03B25" w:rsidRDefault="00E03B25" w:rsidP="00E03B25">
      <w:pPr>
        <w:pStyle w:val="ListParagraph"/>
        <w:numPr>
          <w:ilvl w:val="0"/>
          <w:numId w:val="3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Employment</w:t>
      </w:r>
    </w:p>
    <w:p w14:paraId="699DDFE5" w14:textId="71A111F0" w:rsidR="00E03B25" w:rsidRDefault="00E03B25" w:rsidP="00E03B25">
      <w:pPr>
        <w:pStyle w:val="ListParagraph"/>
        <w:numPr>
          <w:ilvl w:val="0"/>
          <w:numId w:val="3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Citizen</w:t>
      </w:r>
    </w:p>
    <w:p w14:paraId="6A15621C" w14:textId="5EC329BF" w:rsidR="00E03B25" w:rsidRPr="00E03B25" w:rsidRDefault="00724AFB" w:rsidP="00E03B25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Secure learning resources</w:t>
      </w:r>
    </w:p>
    <w:p w14:paraId="216FE276" w14:textId="77777777" w:rsidR="00E03B25" w:rsidRDefault="00E03B25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1A9BEE5" w14:textId="77777777" w:rsidR="00E03B25" w:rsidRDefault="00E03B25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1632082" w14:textId="77777777" w:rsidR="00E03B25" w:rsidRDefault="00E03B25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7517924" w14:textId="20CD0F1D" w:rsidR="00451EA3" w:rsidRDefault="00724AFB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Enrol l</w:t>
      </w:r>
      <w:r w:rsidR="0086384B">
        <w:rPr>
          <w:rFonts w:ascii="Arial Black" w:hAnsi="Arial Black" w:cstheme="minorHAnsi"/>
          <w:bCs/>
          <w:sz w:val="22"/>
          <w:szCs w:val="22"/>
        </w:rPr>
        <w:t>earn</w:t>
      </w:r>
      <w:r>
        <w:rPr>
          <w:rFonts w:ascii="Arial Black" w:hAnsi="Arial Black" w:cstheme="minorHAnsi"/>
          <w:bCs/>
          <w:sz w:val="22"/>
          <w:szCs w:val="22"/>
        </w:rPr>
        <w:t>ers</w:t>
      </w:r>
      <w:r w:rsidR="0086384B">
        <w:rPr>
          <w:rFonts w:ascii="Arial Black" w:hAnsi="Arial Black" w:cstheme="minorHAnsi"/>
          <w:bCs/>
          <w:sz w:val="22"/>
          <w:szCs w:val="22"/>
        </w:rPr>
        <w:t>:</w:t>
      </w:r>
    </w:p>
    <w:p w14:paraId="0239A7A8" w14:textId="2D076AD3" w:rsidR="0086384B" w:rsidRDefault="00E03B25" w:rsidP="0086384B">
      <w:pPr>
        <w:pStyle w:val="ListParagraph"/>
        <w:numPr>
          <w:ilvl w:val="0"/>
          <w:numId w:val="29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Learner conducts self rating</w:t>
      </w:r>
    </w:p>
    <w:p w14:paraId="0975978D" w14:textId="3EB8B011" w:rsidR="00E03B25" w:rsidRDefault="00E03B25" w:rsidP="0086384B">
      <w:pPr>
        <w:pStyle w:val="ListParagraph"/>
        <w:numPr>
          <w:ilvl w:val="0"/>
          <w:numId w:val="29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Adopts project</w:t>
      </w:r>
    </w:p>
    <w:p w14:paraId="19DBB280" w14:textId="7E7A8E79" w:rsidR="00E03B25" w:rsidRDefault="00E03B25" w:rsidP="0086384B">
      <w:pPr>
        <w:pStyle w:val="ListParagraph"/>
        <w:numPr>
          <w:ilvl w:val="0"/>
          <w:numId w:val="29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Engages in learning activity</w:t>
      </w:r>
    </w:p>
    <w:p w14:paraId="35F1032A" w14:textId="77777777" w:rsidR="00E03B25" w:rsidRDefault="00E03B25" w:rsidP="0086384B">
      <w:pPr>
        <w:pStyle w:val="ListParagraph"/>
        <w:numPr>
          <w:ilvl w:val="0"/>
          <w:numId w:val="29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Learner self rates</w:t>
      </w:r>
    </w:p>
    <w:p w14:paraId="1099F387" w14:textId="4F5BF5F7" w:rsidR="00E03B25" w:rsidRDefault="00E03B25" w:rsidP="0086384B">
      <w:pPr>
        <w:pStyle w:val="ListParagraph"/>
        <w:numPr>
          <w:ilvl w:val="0"/>
          <w:numId w:val="29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Instructor confirms rating </w:t>
      </w:r>
    </w:p>
    <w:p w14:paraId="0CBD1AB7" w14:textId="77777777" w:rsidR="00E03B25" w:rsidRPr="0086384B" w:rsidRDefault="00E03B25" w:rsidP="0086384B">
      <w:pPr>
        <w:pStyle w:val="ListParagraph"/>
        <w:numPr>
          <w:ilvl w:val="0"/>
          <w:numId w:val="29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6B29D9B" w14:textId="7D5520BE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5D60645" w14:textId="3EBB589D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44346D1" w14:textId="14009A38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6290519" w14:textId="1EB5771C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2A73DB9" w14:textId="54F79FCC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ABA3ACA" w14:textId="77777777" w:rsidR="00451EA3" w:rsidRP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39A027B" w14:textId="2C78EC0B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165DEF92" w14:textId="7B8F33E8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052FC19F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0CD5AC" w14:textId="77777777" w:rsidR="00185DDA" w:rsidRDefault="00185DDA">
      <w:r>
        <w:separator/>
      </w:r>
    </w:p>
  </w:endnote>
  <w:endnote w:type="continuationSeparator" w:id="0">
    <w:p w14:paraId="7760915F" w14:textId="77777777" w:rsidR="00185DDA" w:rsidRDefault="00185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837C54" w14:textId="77777777" w:rsidR="00185DDA" w:rsidRDefault="00185DDA">
      <w:r>
        <w:rPr>
          <w:color w:val="000000"/>
        </w:rPr>
        <w:separator/>
      </w:r>
    </w:p>
  </w:footnote>
  <w:footnote w:type="continuationSeparator" w:id="0">
    <w:p w14:paraId="78C30994" w14:textId="77777777" w:rsidR="00185DDA" w:rsidRDefault="00185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16589"/>
    <w:multiLevelType w:val="hybridMultilevel"/>
    <w:tmpl w:val="E5A23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893D3B"/>
    <w:multiLevelType w:val="hybridMultilevel"/>
    <w:tmpl w:val="C0B47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7BD72BE"/>
    <w:multiLevelType w:val="hybridMultilevel"/>
    <w:tmpl w:val="8588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4" w15:restartNumberingAfterBreak="0">
    <w:nsid w:val="719830E6"/>
    <w:multiLevelType w:val="hybridMultilevel"/>
    <w:tmpl w:val="419E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E07F6E"/>
    <w:multiLevelType w:val="hybridMultilevel"/>
    <w:tmpl w:val="F5266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7CA93F40"/>
    <w:multiLevelType w:val="hybridMultilevel"/>
    <w:tmpl w:val="9B2C7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1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"/>
  </w:num>
  <w:num w:numId="3">
    <w:abstractNumId w:val="30"/>
  </w:num>
  <w:num w:numId="4">
    <w:abstractNumId w:val="10"/>
  </w:num>
  <w:num w:numId="5">
    <w:abstractNumId w:val="12"/>
  </w:num>
  <w:num w:numId="6">
    <w:abstractNumId w:val="16"/>
  </w:num>
  <w:num w:numId="7">
    <w:abstractNumId w:val="14"/>
  </w:num>
  <w:num w:numId="8">
    <w:abstractNumId w:val="0"/>
  </w:num>
  <w:num w:numId="9">
    <w:abstractNumId w:val="2"/>
  </w:num>
  <w:num w:numId="10">
    <w:abstractNumId w:val="8"/>
  </w:num>
  <w:num w:numId="11">
    <w:abstractNumId w:val="29"/>
  </w:num>
  <w:num w:numId="12">
    <w:abstractNumId w:val="21"/>
  </w:num>
  <w:num w:numId="13">
    <w:abstractNumId w:val="31"/>
  </w:num>
  <w:num w:numId="14">
    <w:abstractNumId w:val="18"/>
  </w:num>
  <w:num w:numId="15">
    <w:abstractNumId w:val="15"/>
  </w:num>
  <w:num w:numId="16">
    <w:abstractNumId w:val="4"/>
  </w:num>
  <w:num w:numId="17">
    <w:abstractNumId w:val="3"/>
  </w:num>
  <w:num w:numId="18">
    <w:abstractNumId w:val="20"/>
  </w:num>
  <w:num w:numId="19">
    <w:abstractNumId w:val="23"/>
  </w:num>
  <w:num w:numId="20">
    <w:abstractNumId w:val="25"/>
  </w:num>
  <w:num w:numId="21">
    <w:abstractNumId w:val="19"/>
  </w:num>
  <w:num w:numId="22">
    <w:abstractNumId w:val="11"/>
  </w:num>
  <w:num w:numId="23">
    <w:abstractNumId w:val="9"/>
  </w:num>
  <w:num w:numId="24">
    <w:abstractNumId w:val="7"/>
  </w:num>
  <w:num w:numId="25">
    <w:abstractNumId w:val="13"/>
  </w:num>
  <w:num w:numId="26">
    <w:abstractNumId w:val="22"/>
  </w:num>
  <w:num w:numId="27">
    <w:abstractNumId w:val="17"/>
  </w:num>
  <w:num w:numId="28">
    <w:abstractNumId w:val="24"/>
  </w:num>
  <w:num w:numId="29">
    <w:abstractNumId w:val="26"/>
  </w:num>
  <w:num w:numId="30">
    <w:abstractNumId w:val="6"/>
  </w:num>
  <w:num w:numId="31">
    <w:abstractNumId w:val="28"/>
  </w:num>
  <w:num w:numId="32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2840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85DDA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43D40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5EE9"/>
    <w:rsid w:val="00350778"/>
    <w:rsid w:val="00364E2A"/>
    <w:rsid w:val="00371122"/>
    <w:rsid w:val="003713FA"/>
    <w:rsid w:val="003720B4"/>
    <w:rsid w:val="0037252B"/>
    <w:rsid w:val="00373FB4"/>
    <w:rsid w:val="0038169D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4AFB"/>
    <w:rsid w:val="00725D11"/>
    <w:rsid w:val="0072627C"/>
    <w:rsid w:val="00726624"/>
    <w:rsid w:val="00726A20"/>
    <w:rsid w:val="0072728C"/>
    <w:rsid w:val="00733E5E"/>
    <w:rsid w:val="00734893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78C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384B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5FAF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7D1E"/>
    <w:rsid w:val="00D10FC1"/>
    <w:rsid w:val="00D11397"/>
    <w:rsid w:val="00D11C2F"/>
    <w:rsid w:val="00D1495A"/>
    <w:rsid w:val="00D21D4B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3B25"/>
    <w:rsid w:val="00E06843"/>
    <w:rsid w:val="00E13FB4"/>
    <w:rsid w:val="00E1411C"/>
    <w:rsid w:val="00E14650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17856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2020-05-03T13:25:00Z</cp:lastPrinted>
  <dcterms:created xsi:type="dcterms:W3CDTF">2020-06-24T16:40:00Z</dcterms:created>
  <dcterms:modified xsi:type="dcterms:W3CDTF">2020-06-24T17:11:00Z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