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B2B" w:rsidRDefault="0059291A">
      <w:hyperlink r:id="rId5" w:history="1">
        <w:r w:rsidRPr="00240E6E">
          <w:rPr>
            <w:rStyle w:val="Hyperlink"/>
          </w:rPr>
          <w:t>https://www.princeton.edu/~achaney/tmve/wiki100k/docs/Outcome-based_education.html</w:t>
        </w:r>
      </w:hyperlink>
    </w:p>
    <w:p w:rsidR="0059291A" w:rsidRDefault="0059291A"/>
    <w:p w:rsidR="0059291A" w:rsidRDefault="0059291A"/>
    <w:p w:rsidR="0059291A" w:rsidRDefault="0059291A">
      <w:hyperlink r:id="rId6" w:history="1">
        <w:r w:rsidRPr="00240E6E">
          <w:rPr>
            <w:rStyle w:val="Hyperlink"/>
          </w:rPr>
          <w:t>http://en.wikipedia.org/wiki/Outcome-based_education</w:t>
        </w:r>
      </w:hyperlink>
    </w:p>
    <w:p w:rsidR="0059291A" w:rsidRDefault="0059291A">
      <w:bookmarkStart w:id="0" w:name="_GoBack"/>
      <w:bookmarkEnd w:id="0"/>
    </w:p>
    <w:sectPr w:rsidR="00592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8D2"/>
    <w:rsid w:val="0059291A"/>
    <w:rsid w:val="008F1B2B"/>
    <w:rsid w:val="00E8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291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29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Outcome-based_education" TargetMode="External"/><Relationship Id="rId5" Type="http://schemas.openxmlformats.org/officeDocument/2006/relationships/hyperlink" Target="https://www.princeton.edu/~achaney/tmve/wiki100k/docs/Outcome-based_educatio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2014-08-30T08:54:00Z</dcterms:created>
  <dcterms:modified xsi:type="dcterms:W3CDTF">2014-08-30T09:26:00Z</dcterms:modified>
</cp:coreProperties>
</file>