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9179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34D789C7" w14:textId="364ACE6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C56D5">
        <w:rPr>
          <w:rFonts w:ascii="Courier New" w:hAnsi="Courier New" w:cs="Courier New"/>
          <w:b/>
          <w:bCs/>
          <w:sz w:val="20"/>
          <w:szCs w:val="20"/>
        </w:rPr>
        <w:t>Long Haired Country Boy</w:t>
      </w:r>
      <w:r w:rsidRPr="00BC56D5">
        <w:rPr>
          <w:rFonts w:ascii="Courier New" w:hAnsi="Courier New" w:cs="Courier New"/>
          <w:b/>
          <w:bCs/>
          <w:sz w:val="20"/>
          <w:szCs w:val="20"/>
        </w:rPr>
        <w:t xml:space="preserve"> - </w:t>
      </w:r>
      <w:r w:rsidRPr="00BC56D5">
        <w:rPr>
          <w:rFonts w:ascii="Courier New" w:hAnsi="Courier New" w:cs="Courier New"/>
          <w:b/>
          <w:bCs/>
          <w:sz w:val="20"/>
          <w:szCs w:val="20"/>
        </w:rPr>
        <w:t>Charlie Daniels</w:t>
      </w:r>
    </w:p>
    <w:p w14:paraId="70B2E67A" w14:textId="11B30975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A40D69A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e----------------------------------------------------|</w:t>
      </w:r>
    </w:p>
    <w:p w14:paraId="44758439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B----------------------------------------------------|</w:t>
      </w:r>
    </w:p>
    <w:p w14:paraId="6B5E53F9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G---3---3-----5--------------------------------------|</w:t>
      </w:r>
    </w:p>
    <w:p w14:paraId="1CC86C6C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D---------5-7---7-5-3-0-7-5-3-0----3-5-3-------3---3-|</w:t>
      </w:r>
    </w:p>
    <w:p w14:paraId="4FF4338A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A-5---5------------------------3-5-------3-5-5---5---|</w:t>
      </w:r>
    </w:p>
    <w:p w14:paraId="666A19D6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E----------------------------------------------------|</w:t>
      </w:r>
    </w:p>
    <w:p w14:paraId="0F6E0561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3667BDE" w14:textId="3B7796BF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[Verse 1]</w:t>
      </w:r>
    </w:p>
    <w:p w14:paraId="5DAAB37C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D</w:t>
      </w:r>
    </w:p>
    <w:p w14:paraId="78B492F4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People say I'm no good and crazy as a loon</w:t>
      </w:r>
    </w:p>
    <w:p w14:paraId="4276A4F5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CA330D4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Cause I get stoned in the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mornin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, get drunk in the afternoon</w:t>
      </w:r>
    </w:p>
    <w:p w14:paraId="7B952F72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54A20FA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Kinda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like my ole blue tick hound I like to lay around in the shade</w:t>
      </w:r>
    </w:p>
    <w:p w14:paraId="27DFD45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           D7</w:t>
      </w:r>
    </w:p>
    <w:p w14:paraId="50E1C5F3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I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got no money but I've damn sure got it made</w:t>
      </w:r>
    </w:p>
    <w:p w14:paraId="7A2D8A41" w14:textId="4A709FF5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1491E71" w14:textId="031BBC23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7D21AA51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G</w:t>
      </w:r>
    </w:p>
    <w:p w14:paraId="0F8FDA64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And I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askin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 nobody for nothing</w:t>
      </w:r>
    </w:p>
    <w:p w14:paraId="1CB9F6A3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           D</w:t>
      </w:r>
    </w:p>
    <w:p w14:paraId="2537898F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If I can't get it on my own</w:t>
      </w:r>
    </w:p>
    <w:p w14:paraId="5EA4EB38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A7</w:t>
      </w:r>
    </w:p>
    <w:p w14:paraId="77E0ACFD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If you don't like the way I'm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livin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</w:t>
      </w:r>
    </w:p>
    <w:p w14:paraId="01596A76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G                                 D</w:t>
      </w:r>
    </w:p>
    <w:p w14:paraId="5E55F0C8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You just leave this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long haired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country boy alone</w:t>
      </w:r>
    </w:p>
    <w:p w14:paraId="682A8348" w14:textId="0EA0CB30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EB41311" w14:textId="100C0F65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[Verse 2]</w:t>
      </w:r>
    </w:p>
    <w:p w14:paraId="3D4C4BF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D</w:t>
      </w:r>
    </w:p>
    <w:p w14:paraId="330B25F0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Poor girl wants to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marry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and the rich girl wants to flirt</w:t>
      </w:r>
    </w:p>
    <w:p w14:paraId="4DBB2E8B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0F579D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Rich man goes to college and the poor man goes to work</w:t>
      </w:r>
    </w:p>
    <w:p w14:paraId="045003CD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CAE8905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Drunkard wants another drink of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wine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and the politician wants a vote</w:t>
      </w:r>
    </w:p>
    <w:p w14:paraId="1ECB4B7A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                        D7</w:t>
      </w:r>
    </w:p>
    <w:p w14:paraId="781B45CF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I don't want much of nothing at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all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but I will take another toke</w:t>
      </w:r>
    </w:p>
    <w:p w14:paraId="6A41210C" w14:textId="46B2B17A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F597861" w14:textId="1032030C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666BEF50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G</w:t>
      </w:r>
    </w:p>
    <w:p w14:paraId="55C8B43E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And I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askin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 nobody for nothing</w:t>
      </w:r>
    </w:p>
    <w:p w14:paraId="0FB782BF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           D</w:t>
      </w:r>
    </w:p>
    <w:p w14:paraId="0E1F9329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If I can't get it on my own</w:t>
      </w:r>
    </w:p>
    <w:p w14:paraId="6C5D411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A7</w:t>
      </w:r>
    </w:p>
    <w:p w14:paraId="50970E35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If you don't like the way I'm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livin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</w:t>
      </w:r>
    </w:p>
    <w:p w14:paraId="4E08F506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G                                 D</w:t>
      </w:r>
    </w:p>
    <w:p w14:paraId="48ACC4FD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You just leave this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long haired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country boy alone</w:t>
      </w:r>
    </w:p>
    <w:p w14:paraId="6047B701" w14:textId="4CB47D8B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1737D55" w14:textId="77A3B774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[Verse]</w:t>
      </w:r>
    </w:p>
    <w:p w14:paraId="769C2CAC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Preacher man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talkin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' on the TV,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puttin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 down the rock and roll</w:t>
      </w:r>
    </w:p>
    <w:p w14:paraId="606AB9FE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He wants me to send a donation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cause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he's worried about my soul</w:t>
      </w:r>
    </w:p>
    <w:p w14:paraId="796E3AAF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He said Jesus walked on the water and I know that it's true</w:t>
      </w:r>
    </w:p>
    <w:p w14:paraId="14CE3D9E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But sometimes I think that old preacher man needs to do a little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walkin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 too</w:t>
      </w:r>
    </w:p>
    <w:p w14:paraId="7C428986" w14:textId="32BEB4B3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376DCE7" w14:textId="4A8848C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4205698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G</w:t>
      </w:r>
    </w:p>
    <w:p w14:paraId="64AE3130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And I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ain't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askin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 nobody for nothing</w:t>
      </w:r>
    </w:p>
    <w:p w14:paraId="09A1F3C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           D</w:t>
      </w:r>
    </w:p>
    <w:p w14:paraId="2511DE01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>If I can't get it on my own</w:t>
      </w:r>
    </w:p>
    <w:p w14:paraId="397E957E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   A7</w:t>
      </w:r>
    </w:p>
    <w:p w14:paraId="4839E767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If you don't like the way I'm </w:t>
      </w:r>
      <w:proofErr w:type="spellStart"/>
      <w:r w:rsidRPr="00BC56D5">
        <w:rPr>
          <w:rFonts w:ascii="Courier New" w:hAnsi="Courier New" w:cs="Courier New"/>
          <w:b/>
          <w:bCs/>
          <w:sz w:val="16"/>
          <w:szCs w:val="16"/>
        </w:rPr>
        <w:t>livin</w:t>
      </w:r>
      <w:proofErr w:type="spellEnd"/>
      <w:r w:rsidRPr="00BC56D5">
        <w:rPr>
          <w:rFonts w:ascii="Courier New" w:hAnsi="Courier New" w:cs="Courier New"/>
          <w:b/>
          <w:bCs/>
          <w:sz w:val="16"/>
          <w:szCs w:val="16"/>
        </w:rPr>
        <w:t>'</w:t>
      </w:r>
    </w:p>
    <w:p w14:paraId="706F3215" w14:textId="77777777" w:rsidR="00BC56D5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         G                                 D</w:t>
      </w:r>
    </w:p>
    <w:p w14:paraId="68F3E0B1" w14:textId="74E13D65" w:rsidR="00141A2D" w:rsidRPr="00BC56D5" w:rsidRDefault="00BC56D5" w:rsidP="00BC56D5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You just leave this </w:t>
      </w:r>
      <w:proofErr w:type="gramStart"/>
      <w:r w:rsidRPr="00BC56D5">
        <w:rPr>
          <w:rFonts w:ascii="Courier New" w:hAnsi="Courier New" w:cs="Courier New"/>
          <w:b/>
          <w:bCs/>
          <w:sz w:val="16"/>
          <w:szCs w:val="16"/>
        </w:rPr>
        <w:t>long haired</w:t>
      </w:r>
      <w:proofErr w:type="gramEnd"/>
      <w:r w:rsidRPr="00BC56D5">
        <w:rPr>
          <w:rFonts w:ascii="Courier New" w:hAnsi="Courier New" w:cs="Courier New"/>
          <w:b/>
          <w:bCs/>
          <w:sz w:val="16"/>
          <w:szCs w:val="16"/>
        </w:rPr>
        <w:t xml:space="preserve"> country boy alone</w:t>
      </w:r>
    </w:p>
    <w:sectPr w:rsidR="00141A2D" w:rsidRPr="00BC56D5" w:rsidSect="00BC56D5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D5"/>
    <w:rsid w:val="00141A2D"/>
    <w:rsid w:val="005475F8"/>
    <w:rsid w:val="007273C2"/>
    <w:rsid w:val="00806860"/>
    <w:rsid w:val="00BC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5C5E"/>
  <w15:chartTrackingRefBased/>
  <w15:docId w15:val="{46EF57C7-F87A-45C7-AFD4-541149E5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2022-04-06T14:23:00Z</dcterms:created>
  <dcterms:modified xsi:type="dcterms:W3CDTF">2022-04-06T14:27:00Z</dcterms:modified>
</cp:coreProperties>
</file>