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77AED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99 Red Balloons Chords by Nena</w:t>
      </w:r>
    </w:p>
    <w:p w14:paraId="1743CDFC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 </w:t>
      </w:r>
    </w:p>
    <w:p w14:paraId="1F420801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D              Em</w:t>
      </w:r>
    </w:p>
    <w:p w14:paraId="4339BE78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You and I in a little toy shop</w:t>
      </w:r>
    </w:p>
    <w:p w14:paraId="194CCC9A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     G                        A</w:t>
      </w:r>
    </w:p>
    <w:p w14:paraId="3251DC9B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Buy a bag of balloons with the money we got</w:t>
      </w:r>
    </w:p>
    <w:p w14:paraId="0988E3AE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D                    Em</w:t>
      </w:r>
    </w:p>
    <w:p w14:paraId="6393349E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Set them free at the break of dawn</w:t>
      </w:r>
    </w:p>
    <w:p w14:paraId="21568A43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    G                     A</w:t>
      </w:r>
    </w:p>
    <w:p w14:paraId="1002DF4B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Till one by one, they were gone</w:t>
      </w:r>
    </w:p>
    <w:p w14:paraId="593D0780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</w:t>
      </w:r>
    </w:p>
    <w:p w14:paraId="1555AFBD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D             Em</w:t>
      </w:r>
    </w:p>
    <w:p w14:paraId="1343B144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Back at base, bugs in the software</w:t>
      </w:r>
    </w:p>
    <w:p w14:paraId="26F43BBF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G                  A</w:t>
      </w:r>
    </w:p>
    <w:p w14:paraId="02A4D127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Flash the message: Something's out there...</w:t>
      </w:r>
    </w:p>
    <w:p w14:paraId="07F87294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D               Em</w:t>
      </w:r>
    </w:p>
    <w:p w14:paraId="61504E17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Floating in the summer sky</w:t>
      </w:r>
    </w:p>
    <w:p w14:paraId="60D0AD46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48463C">
        <w:rPr>
          <w:rFonts w:ascii="Courier New" w:hAnsi="Courier New" w:cs="Courier New"/>
          <w:b/>
          <w:bCs/>
        </w:rPr>
        <w:t>G  A</w:t>
      </w:r>
      <w:proofErr w:type="gramEnd"/>
      <w:r w:rsidRPr="0048463C">
        <w:rPr>
          <w:rFonts w:ascii="Courier New" w:hAnsi="Courier New" w:cs="Courier New"/>
          <w:b/>
          <w:bCs/>
        </w:rPr>
        <w:t xml:space="preserve">                 D Em G A</w:t>
      </w:r>
    </w:p>
    <w:p w14:paraId="40943AAF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99 Red Balloons go by...</w:t>
      </w:r>
    </w:p>
    <w:p w14:paraId="119C26C4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 </w:t>
      </w:r>
    </w:p>
    <w:p w14:paraId="2E87E2DA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48463C">
        <w:rPr>
          <w:rFonts w:ascii="Courier New" w:hAnsi="Courier New" w:cs="Courier New"/>
          <w:b/>
          <w:bCs/>
        </w:rPr>
        <w:t>D  Em</w:t>
      </w:r>
      <w:proofErr w:type="gramEnd"/>
    </w:p>
    <w:p w14:paraId="2E16A122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99 Red Balloons</w:t>
      </w:r>
    </w:p>
    <w:p w14:paraId="35306A52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G               A</w:t>
      </w:r>
    </w:p>
    <w:p w14:paraId="1D6BA4E2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Floating in the summer sky</w:t>
      </w:r>
    </w:p>
    <w:p w14:paraId="45A12474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D                 Em</w:t>
      </w:r>
    </w:p>
    <w:p w14:paraId="52005260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Panic bells, </w:t>
      </w:r>
      <w:proofErr w:type="gramStart"/>
      <w:r w:rsidRPr="0048463C">
        <w:rPr>
          <w:rFonts w:ascii="Courier New" w:hAnsi="Courier New" w:cs="Courier New"/>
          <w:b/>
          <w:bCs/>
        </w:rPr>
        <w:t>it's</w:t>
      </w:r>
      <w:proofErr w:type="gramEnd"/>
      <w:r w:rsidRPr="0048463C">
        <w:rPr>
          <w:rFonts w:ascii="Courier New" w:hAnsi="Courier New" w:cs="Courier New"/>
          <w:b/>
          <w:bCs/>
        </w:rPr>
        <w:t xml:space="preserve"> red alert</w:t>
      </w:r>
    </w:p>
    <w:p w14:paraId="71651DB7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       G                   A</w:t>
      </w:r>
    </w:p>
    <w:p w14:paraId="4F31E473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There's something here from somewhere else</w:t>
      </w:r>
    </w:p>
    <w:p w14:paraId="4815EA11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   D           Em</w:t>
      </w:r>
    </w:p>
    <w:p w14:paraId="0BC1634C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The war machine springs to life</w:t>
      </w:r>
    </w:p>
    <w:p w14:paraId="150B1B47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G            A</w:t>
      </w:r>
    </w:p>
    <w:p w14:paraId="66221CE7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48463C">
        <w:rPr>
          <w:rFonts w:ascii="Courier New" w:hAnsi="Courier New" w:cs="Courier New"/>
          <w:b/>
          <w:bCs/>
        </w:rPr>
        <w:t>Opens up</w:t>
      </w:r>
      <w:proofErr w:type="gramEnd"/>
      <w:r w:rsidRPr="0048463C">
        <w:rPr>
          <w:rFonts w:ascii="Courier New" w:hAnsi="Courier New" w:cs="Courier New"/>
          <w:b/>
          <w:bCs/>
        </w:rPr>
        <w:t xml:space="preserve"> one eager eye</w:t>
      </w:r>
    </w:p>
    <w:p w14:paraId="45BBA6E7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D           Em</w:t>
      </w:r>
    </w:p>
    <w:p w14:paraId="4AFED5B7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Focusing it on the sky</w:t>
      </w:r>
    </w:p>
    <w:p w14:paraId="2D59B99A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     </w:t>
      </w:r>
      <w:proofErr w:type="gramStart"/>
      <w:r w:rsidRPr="0048463C">
        <w:rPr>
          <w:rFonts w:ascii="Courier New" w:hAnsi="Courier New" w:cs="Courier New"/>
          <w:b/>
          <w:bCs/>
        </w:rPr>
        <w:t>G  A</w:t>
      </w:r>
      <w:proofErr w:type="gramEnd"/>
      <w:r w:rsidRPr="0048463C">
        <w:rPr>
          <w:rFonts w:ascii="Courier New" w:hAnsi="Courier New" w:cs="Courier New"/>
          <w:b/>
          <w:bCs/>
        </w:rPr>
        <w:t xml:space="preserve">               D (hold)</w:t>
      </w:r>
    </w:p>
    <w:p w14:paraId="663226E7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Where 99 Red Balloons go by...</w:t>
      </w:r>
    </w:p>
    <w:p w14:paraId="2D0B6394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</w:t>
      </w:r>
    </w:p>
    <w:p w14:paraId="28F801AE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solo</w:t>
      </w:r>
    </w:p>
    <w:p w14:paraId="4D652CAD" w14:textId="77777777" w:rsidR="0048463C" w:rsidRDefault="0048463C" w:rsidP="0048463C">
      <w:pPr>
        <w:spacing w:after="0"/>
        <w:rPr>
          <w:rFonts w:ascii="Courier New" w:hAnsi="Courier New" w:cs="Courier New"/>
          <w:b/>
          <w:bCs/>
        </w:rPr>
      </w:pPr>
    </w:p>
    <w:p w14:paraId="0AF302D7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</w:p>
    <w:p w14:paraId="3D6FD917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</w:t>
      </w:r>
    </w:p>
    <w:p w14:paraId="06E824F2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lastRenderedPageBreak/>
        <w:t>D     Em</w:t>
      </w:r>
    </w:p>
    <w:p w14:paraId="12DE065F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99 Decision </w:t>
      </w:r>
      <w:proofErr w:type="gramStart"/>
      <w:r w:rsidRPr="0048463C">
        <w:rPr>
          <w:rFonts w:ascii="Courier New" w:hAnsi="Courier New" w:cs="Courier New"/>
          <w:b/>
          <w:bCs/>
        </w:rPr>
        <w:t>street</w:t>
      </w:r>
      <w:proofErr w:type="gramEnd"/>
    </w:p>
    <w:p w14:paraId="6AA735AA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G      A</w:t>
      </w:r>
    </w:p>
    <w:p w14:paraId="2BC29BB7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99 ministers meet</w:t>
      </w:r>
    </w:p>
    <w:p w14:paraId="63DC96F7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  D            Em</w:t>
      </w:r>
    </w:p>
    <w:p w14:paraId="2098799E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To worry, worry; super scurry</w:t>
      </w:r>
    </w:p>
    <w:p w14:paraId="147E6DDB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G                   A</w:t>
      </w:r>
    </w:p>
    <w:p w14:paraId="51491AA9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Call the troops out in a hurry</w:t>
      </w:r>
    </w:p>
    <w:p w14:paraId="7C90B6C2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D                  Em</w:t>
      </w:r>
    </w:p>
    <w:p w14:paraId="56C029DC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This is what we've waited for</w:t>
      </w:r>
    </w:p>
    <w:p w14:paraId="2512C0A7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G                 A</w:t>
      </w:r>
    </w:p>
    <w:p w14:paraId="5B759770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This is it, boys, this is war</w:t>
      </w:r>
    </w:p>
    <w:p w14:paraId="493F9C8C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   D            Em</w:t>
      </w:r>
    </w:p>
    <w:p w14:paraId="2865802D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The president is on the line</w:t>
      </w:r>
    </w:p>
    <w:p w14:paraId="58F3059A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  </w:t>
      </w:r>
      <w:proofErr w:type="gramStart"/>
      <w:r w:rsidRPr="0048463C">
        <w:rPr>
          <w:rFonts w:ascii="Courier New" w:hAnsi="Courier New" w:cs="Courier New"/>
          <w:b/>
          <w:bCs/>
        </w:rPr>
        <w:t>G  A</w:t>
      </w:r>
      <w:proofErr w:type="gramEnd"/>
      <w:r w:rsidRPr="0048463C">
        <w:rPr>
          <w:rFonts w:ascii="Courier New" w:hAnsi="Courier New" w:cs="Courier New"/>
          <w:b/>
          <w:bCs/>
        </w:rPr>
        <w:t xml:space="preserve">                D Em G A</w:t>
      </w:r>
    </w:p>
    <w:p w14:paraId="7E2ADB2E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As 99 Red Balloons go by...</w:t>
      </w:r>
    </w:p>
    <w:p w14:paraId="4D2765AD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 </w:t>
      </w:r>
    </w:p>
    <w:p w14:paraId="7B748253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D          Em</w:t>
      </w:r>
    </w:p>
    <w:p w14:paraId="3FB89A3F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99 knights of the air</w:t>
      </w:r>
    </w:p>
    <w:p w14:paraId="2802328A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    G               A</w:t>
      </w:r>
    </w:p>
    <w:p w14:paraId="77598ED4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Ride super high-tech jet fighters</w:t>
      </w:r>
    </w:p>
    <w:p w14:paraId="41C94BC8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D            Em</w:t>
      </w:r>
    </w:p>
    <w:p w14:paraId="626D1FBB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Everyone's a </w:t>
      </w:r>
      <w:proofErr w:type="gramStart"/>
      <w:r w:rsidRPr="0048463C">
        <w:rPr>
          <w:rFonts w:ascii="Courier New" w:hAnsi="Courier New" w:cs="Courier New"/>
          <w:b/>
          <w:bCs/>
        </w:rPr>
        <w:t>super hero</w:t>
      </w:r>
      <w:proofErr w:type="gramEnd"/>
    </w:p>
    <w:p w14:paraId="0F672E3D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G            A</w:t>
      </w:r>
    </w:p>
    <w:p w14:paraId="0465A3D2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Everyone's </w:t>
      </w:r>
      <w:proofErr w:type="gramStart"/>
      <w:r w:rsidRPr="0048463C">
        <w:rPr>
          <w:rFonts w:ascii="Courier New" w:hAnsi="Courier New" w:cs="Courier New"/>
          <w:b/>
          <w:bCs/>
        </w:rPr>
        <w:t>a Captain</w:t>
      </w:r>
      <w:proofErr w:type="gramEnd"/>
      <w:r w:rsidRPr="0048463C">
        <w:rPr>
          <w:rFonts w:ascii="Courier New" w:hAnsi="Courier New" w:cs="Courier New"/>
          <w:b/>
          <w:bCs/>
        </w:rPr>
        <w:t xml:space="preserve"> Kirk</w:t>
      </w:r>
    </w:p>
    <w:p w14:paraId="4A4A519B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    D          Em</w:t>
      </w:r>
    </w:p>
    <w:p w14:paraId="2029887E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With orders to identify</w:t>
      </w:r>
    </w:p>
    <w:p w14:paraId="746613CD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  G            A</w:t>
      </w:r>
    </w:p>
    <w:p w14:paraId="0B128B00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To clarify and classify</w:t>
      </w:r>
    </w:p>
    <w:p w14:paraId="616B2549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D               Em</w:t>
      </w:r>
    </w:p>
    <w:p w14:paraId="66825AC0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Scramble in the summer sky</w:t>
      </w:r>
    </w:p>
    <w:p w14:paraId="31E073E8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  </w:t>
      </w:r>
      <w:proofErr w:type="gramStart"/>
      <w:r w:rsidRPr="0048463C">
        <w:rPr>
          <w:rFonts w:ascii="Courier New" w:hAnsi="Courier New" w:cs="Courier New"/>
          <w:b/>
          <w:bCs/>
        </w:rPr>
        <w:t>G  A</w:t>
      </w:r>
      <w:proofErr w:type="gramEnd"/>
      <w:r w:rsidRPr="0048463C">
        <w:rPr>
          <w:rFonts w:ascii="Courier New" w:hAnsi="Courier New" w:cs="Courier New"/>
          <w:b/>
          <w:bCs/>
        </w:rPr>
        <w:t xml:space="preserve">               D Em</w:t>
      </w:r>
    </w:p>
    <w:p w14:paraId="0ACB644D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As 99 Red Balloons go by...</w:t>
      </w:r>
    </w:p>
    <w:p w14:paraId="37D3895B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  </w:t>
      </w:r>
      <w:proofErr w:type="gramStart"/>
      <w:r w:rsidRPr="0048463C">
        <w:rPr>
          <w:rFonts w:ascii="Courier New" w:hAnsi="Courier New" w:cs="Courier New"/>
          <w:b/>
          <w:bCs/>
        </w:rPr>
        <w:t>G  A</w:t>
      </w:r>
      <w:proofErr w:type="gramEnd"/>
      <w:r w:rsidRPr="0048463C">
        <w:rPr>
          <w:rFonts w:ascii="Courier New" w:hAnsi="Courier New" w:cs="Courier New"/>
          <w:b/>
          <w:bCs/>
        </w:rPr>
        <w:t xml:space="preserve">               D Em G A</w:t>
      </w:r>
    </w:p>
    <w:p w14:paraId="1B6BFAFA" w14:textId="501111CB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As 99 Red Balloons go by...</w:t>
      </w:r>
    </w:p>
    <w:p w14:paraId="188814F3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</w:t>
      </w:r>
    </w:p>
    <w:p w14:paraId="379876BC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(Strum these last chords once at a time)</w:t>
      </w:r>
    </w:p>
    <w:p w14:paraId="6F0FD692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 </w:t>
      </w:r>
    </w:p>
    <w:p w14:paraId="4DA79BCB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D         Em</w:t>
      </w:r>
    </w:p>
    <w:p w14:paraId="3210A538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99 dreams I have had</w:t>
      </w:r>
    </w:p>
    <w:p w14:paraId="439F3374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  G           A</w:t>
      </w:r>
    </w:p>
    <w:p w14:paraId="4D85C860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lastRenderedPageBreak/>
        <w:t xml:space="preserve">In </w:t>
      </w:r>
      <w:proofErr w:type="gramStart"/>
      <w:r w:rsidRPr="0048463C">
        <w:rPr>
          <w:rFonts w:ascii="Courier New" w:hAnsi="Courier New" w:cs="Courier New"/>
          <w:b/>
          <w:bCs/>
        </w:rPr>
        <w:t>every one</w:t>
      </w:r>
      <w:proofErr w:type="gramEnd"/>
      <w:r w:rsidRPr="0048463C">
        <w:rPr>
          <w:rFonts w:ascii="Courier New" w:hAnsi="Courier New" w:cs="Courier New"/>
          <w:b/>
          <w:bCs/>
        </w:rPr>
        <w:t xml:space="preserve"> a red balloon</w:t>
      </w:r>
    </w:p>
    <w:p w14:paraId="2064DF8C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D                      Em</w:t>
      </w:r>
    </w:p>
    <w:p w14:paraId="58E0BB13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 It's all over and </w:t>
      </w:r>
      <w:proofErr w:type="gramStart"/>
      <w:r w:rsidRPr="0048463C">
        <w:rPr>
          <w:rFonts w:ascii="Courier New" w:hAnsi="Courier New" w:cs="Courier New"/>
          <w:b/>
          <w:bCs/>
        </w:rPr>
        <w:t>I'm  standing</w:t>
      </w:r>
      <w:proofErr w:type="gramEnd"/>
      <w:r w:rsidRPr="0048463C">
        <w:rPr>
          <w:rFonts w:ascii="Courier New" w:hAnsi="Courier New" w:cs="Courier New"/>
          <w:b/>
          <w:bCs/>
        </w:rPr>
        <w:t xml:space="preserve"> pretty</w:t>
      </w:r>
    </w:p>
    <w:p w14:paraId="4075B11A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G                A</w:t>
      </w:r>
    </w:p>
    <w:p w14:paraId="7E180D2E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In the dust that was a city</w:t>
      </w:r>
    </w:p>
    <w:p w14:paraId="7BBE9CA3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  D              Em</w:t>
      </w:r>
    </w:p>
    <w:p w14:paraId="5A8C0E07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If I could find a </w:t>
      </w:r>
      <w:proofErr w:type="spellStart"/>
      <w:r w:rsidRPr="0048463C">
        <w:rPr>
          <w:rFonts w:ascii="Courier New" w:hAnsi="Courier New" w:cs="Courier New"/>
          <w:b/>
          <w:bCs/>
        </w:rPr>
        <w:t>souveneir</w:t>
      </w:r>
      <w:proofErr w:type="spellEnd"/>
    </w:p>
    <w:p w14:paraId="4A030346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G                 A</w:t>
      </w:r>
    </w:p>
    <w:p w14:paraId="70A1815F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Just to prove the world was here</w:t>
      </w:r>
    </w:p>
    <w:p w14:paraId="7EED1DC2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D             Em</w:t>
      </w:r>
    </w:p>
    <w:p w14:paraId="699B8C3E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And here is a red balloon</w:t>
      </w:r>
    </w:p>
    <w:p w14:paraId="0F600E9A" w14:textId="77777777" w:rsidR="0048463C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>G                A</w:t>
      </w:r>
    </w:p>
    <w:p w14:paraId="4FFB4E51" w14:textId="731CE8E2" w:rsidR="00024EA4" w:rsidRPr="0048463C" w:rsidRDefault="0048463C" w:rsidP="0048463C">
      <w:pPr>
        <w:spacing w:after="0"/>
        <w:rPr>
          <w:rFonts w:ascii="Courier New" w:hAnsi="Courier New" w:cs="Courier New"/>
          <w:b/>
          <w:bCs/>
        </w:rPr>
      </w:pPr>
      <w:r w:rsidRPr="0048463C">
        <w:rPr>
          <w:rFonts w:ascii="Courier New" w:hAnsi="Courier New" w:cs="Courier New"/>
          <w:b/>
          <w:bCs/>
        </w:rPr>
        <w:t xml:space="preserve">  I think of you   and let it go...</w:t>
      </w:r>
    </w:p>
    <w:sectPr w:rsidR="00024EA4" w:rsidRPr="00484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3C"/>
    <w:rsid w:val="00024EA4"/>
    <w:rsid w:val="0048463C"/>
    <w:rsid w:val="005763E1"/>
    <w:rsid w:val="007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8770C"/>
  <w15:chartTrackingRefBased/>
  <w15:docId w15:val="{22A96333-C84B-4855-A3E2-EE1C493E8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1</cp:revision>
  <dcterms:created xsi:type="dcterms:W3CDTF">2026-10-09T17:24:00Z</dcterms:created>
  <dcterms:modified xsi:type="dcterms:W3CDTF">2026-10-09T17:25:00Z</dcterms:modified>
</cp:coreProperties>
</file>