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B52C" w14:textId="77777777" w:rsidR="00F14EA9" w:rsidRDefault="00000000">
      <w:pPr>
        <w:ind w:left="2" w:hanging="4"/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  <w:u w:val="single"/>
        </w:rPr>
        <w:t>Worqference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  <w:u w:val="single"/>
        </w:rPr>
        <w:t xml:space="preserve"> 2023</w:t>
      </w:r>
    </w:p>
    <w:p w14:paraId="01BB1A53" w14:textId="77777777" w:rsidR="00F14EA9" w:rsidRDefault="00F14EA9">
      <w:pPr>
        <w:ind w:left="1" w:hanging="3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01EDA49E" w14:textId="6F82A680" w:rsidR="00F14EA9" w:rsidRDefault="00000000">
      <w:pPr>
        <w:ind w:left="1" w:hanging="3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Systematically start Web Load Testing using Apache </w:t>
      </w:r>
      <w:r w:rsidR="006C32D5">
        <w:rPr>
          <w:rFonts w:ascii="Times New Roman" w:eastAsia="Times New Roman" w:hAnsi="Times New Roman" w:cs="Times New Roman"/>
          <w:sz w:val="34"/>
          <w:szCs w:val="34"/>
        </w:rPr>
        <w:t>JMeter</w:t>
      </w:r>
    </w:p>
    <w:p w14:paraId="14D0F94D" w14:textId="77777777" w:rsidR="00F14EA9" w:rsidRDefault="00000000">
      <w:pPr>
        <w:ind w:left="2" w:hanging="4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Instructor</w:t>
      </w:r>
      <w:r>
        <w:rPr>
          <w:rFonts w:ascii="Times New Roman" w:eastAsia="Times New Roman" w:hAnsi="Times New Roman" w:cs="Times New Roman"/>
          <w:sz w:val="38"/>
          <w:szCs w:val="38"/>
        </w:rPr>
        <w:t>: Sandeep Garg</w:t>
      </w:r>
    </w:p>
    <w:p w14:paraId="2FF8B66B" w14:textId="77777777" w:rsidR="00F14EA9" w:rsidRDefault="00000000">
      <w:pPr>
        <w:ind w:left="2" w:hanging="4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</w:rPr>
        <w:t>Prerequisites</w:t>
      </w:r>
    </w:p>
    <w:p w14:paraId="737AE29B" w14:textId="77777777" w:rsidR="00F14EA9" w:rsidRDefault="00F14EA9">
      <w:pPr>
        <w:ind w:left="2" w:hanging="4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4C5443BA" w14:textId="77777777" w:rsidR="00F14EA9" w:rsidRDefault="00000000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Java and OS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7B7144E" w14:textId="77777777" w:rsidR="00F14EA9" w:rsidRDefault="00000000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https://jmeter.apache.org/usermanual/get-started.html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92D718" w14:textId="77777777" w:rsidR="00F14EA9" w:rsidRDefault="00000000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https://cwiki.apache.org/confluence/display/JMETER/JMeterAndOperatingSystemsTested</w:t>
        </w:r>
      </w:hyperlink>
    </w:p>
    <w:p w14:paraId="0D5276A2" w14:textId="77777777" w:rsidR="00F14EA9" w:rsidRDefault="0000000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332ECE1" wp14:editId="53B620C5">
            <wp:extent cx="5119688" cy="3388570"/>
            <wp:effectExtent l="0" t="0" r="0" b="0"/>
            <wp:docPr id="10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388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DE032" w14:textId="77777777" w:rsidR="00F14EA9" w:rsidRDefault="00F14EA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6AEB29B" w14:textId="77777777" w:rsidR="00F14EA9" w:rsidRDefault="00000000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Java Downloads for All Operating Systems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: JMeter 5.5 requires Java 8+ </w:t>
      </w:r>
    </w:p>
    <w:p w14:paraId="0706D95A" w14:textId="77777777" w:rsidR="00F14EA9" w:rsidRDefault="0000000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Is Java installed?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Please check using Command Line e.g.</w:t>
      </w:r>
    </w:p>
    <w:p w14:paraId="2CCCFA88" w14:textId="77777777" w:rsidR="00F14EA9" w:rsidRDefault="0000000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C:\Users\TestUser&gt;java -version </w:t>
      </w:r>
    </w:p>
    <w:p w14:paraId="4EB40D05" w14:textId="77777777" w:rsidR="00F14EA9" w:rsidRDefault="0000000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 the results would be something like below. </w:t>
      </w:r>
    </w:p>
    <w:p w14:paraId="6C645BF2" w14:textId="77777777" w:rsidR="00F14EA9" w:rsidRDefault="00F14EA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12838AA" w14:textId="77777777" w:rsidR="00F14EA9" w:rsidRDefault="00F14EA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F12C55F" w14:textId="77777777" w:rsidR="00F14EA9" w:rsidRDefault="00000000">
      <w:pPr>
        <w:spacing w:after="0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0D1405C8" wp14:editId="542E7676">
            <wp:extent cx="5149850" cy="1416050"/>
            <wp:effectExtent l="0" t="0" r="0" b="0"/>
            <wp:docPr id="10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41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AB1C3" w14:textId="77777777" w:rsidR="00F14EA9" w:rsidRDefault="00F14EA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6F28763" w14:textId="77777777" w:rsidR="00F14EA9" w:rsidRDefault="00F14EA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140E36A" w14:textId="77777777" w:rsidR="00F14EA9" w:rsidRDefault="0000000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JMeter 5.5 Download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Windows and Mac:</w:t>
      </w:r>
    </w:p>
    <w:p w14:paraId="41613C7D" w14:textId="77777777" w:rsidR="00F14EA9" w:rsidRDefault="00000000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https://jmeter.apache.org/download_jmeter.cgi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hyperlink r:id="rId14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https://dlcdn.apache.org//jmeter/binaries/apache-jmeter-5.5.zip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5A5F3A" w14:textId="77777777" w:rsidR="00F14EA9" w:rsidRDefault="0000000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15837E89" wp14:editId="709A164C">
            <wp:extent cx="5734685" cy="1334135"/>
            <wp:effectExtent l="0" t="0" r="0" b="0"/>
            <wp:docPr id="10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334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4096B" w14:textId="77777777" w:rsidR="00F14EA9" w:rsidRDefault="00000000">
      <w:pPr>
        <w:spacing w:after="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Other Requirements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Please refer to </w:t>
      </w:r>
      <w:hyperlink r:id="rId16" w:anchor="system-requirements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this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but don’t worry if your machine configurations (on which JMeter is extracted) don’t exactly match the configurations as it is. This is a hands-on workshop covering simple load simulations. </w:t>
      </w:r>
    </w:p>
    <w:p w14:paraId="1DE9FD14" w14:textId="77777777" w:rsidR="00F14EA9" w:rsidRDefault="00F14EA9">
      <w:pPr>
        <w:spacing w:after="0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49EAC60" w14:textId="77777777" w:rsidR="00F14EA9" w:rsidRDefault="00000000">
      <w:pPr>
        <w:spacing w:after="0"/>
        <w:ind w:left="1" w:hanging="3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JMeter Running - Command Line Execution</w:t>
      </w:r>
    </w:p>
    <w:p w14:paraId="4647BCFC" w14:textId="77777777" w:rsidR="00F14EA9" w:rsidRDefault="00F14EA9">
      <w:pPr>
        <w:spacing w:after="0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29EEC8" w14:textId="77777777" w:rsidR="00F14EA9" w:rsidRDefault="00000000">
      <w:pPr>
        <w:spacing w:after="0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Go to the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bin subdirectory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 the main directory where JMeter 5.5 is extracted and run the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jmeter.bat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file</w:t>
      </w:r>
    </w:p>
    <w:p w14:paraId="68BA4353" w14:textId="77777777" w:rsidR="00F14EA9" w:rsidRDefault="00F14EA9">
      <w:pPr>
        <w:spacing w:after="0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5AABB" w14:textId="77777777" w:rsidR="00F14EA9" w:rsidRDefault="00000000">
      <w:pPr>
        <w:spacing w:after="0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C:\Users\TestUser\WQF2023\Apache_JMeter_5.5\bin\jmeter.bat</w:t>
      </w:r>
    </w:p>
    <w:p w14:paraId="7063B121" w14:textId="77777777" w:rsidR="00F14EA9" w:rsidRDefault="00F14EA9">
      <w:pPr>
        <w:spacing w:after="0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B8F4017" w14:textId="77777777" w:rsidR="00F14EA9" w:rsidRDefault="00000000">
      <w:pPr>
        <w:spacing w:after="0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*If everything goes well, you must see a screen like below showing JMeter GUI running. If not, please troubleshoot.</w:t>
      </w:r>
    </w:p>
    <w:p w14:paraId="019A8B00" w14:textId="77777777" w:rsidR="00F14EA9" w:rsidRDefault="0000000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62565B37" wp14:editId="25F645B1">
            <wp:extent cx="5730875" cy="2049780"/>
            <wp:effectExtent l="0" t="0" r="0" b="0"/>
            <wp:docPr id="10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4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32DE8" w14:textId="77777777" w:rsidR="00F14EA9" w:rsidRDefault="00F14EA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094EBE1" w14:textId="77777777" w:rsidR="00F14EA9" w:rsidRDefault="0000000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BlazeMeter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Chrome Extension from </w:t>
      </w:r>
      <w:hyperlink r:id="rId18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[Optional]</w:t>
      </w:r>
    </w:p>
    <w:p w14:paraId="4C2A10D5" w14:textId="77777777" w:rsidR="00F14EA9" w:rsidRDefault="0000000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Web Browsers: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Firefox [Preferred] and Chrome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[Most updated versions]</w:t>
      </w:r>
    </w:p>
    <w:p w14:paraId="04D4A7BB" w14:textId="77777777" w:rsidR="00F14EA9" w:rsidRDefault="00000000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Postman: </w:t>
      </w:r>
      <w:hyperlink r:id="rId1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https://www.postman.com/downloads/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[Optional]</w:t>
      </w:r>
    </w:p>
    <w:p w14:paraId="6D335712" w14:textId="77777777" w:rsidR="00F14EA9" w:rsidRDefault="00F14EA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5A038D6" w14:textId="77777777" w:rsidR="00F14EA9" w:rsidRDefault="00000000">
      <w:pPr>
        <w:ind w:left="1" w:hanging="3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Other supporting information for the session:</w:t>
      </w:r>
    </w:p>
    <w:p w14:paraId="4EB147C7" w14:textId="77777777" w:rsidR="00F14EA9" w:rsidRDefault="00F14EA9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7189CB" w14:textId="77777777" w:rsidR="006C32D5" w:rsidRDefault="00000000" w:rsidP="006C32D5">
      <w:pPr>
        <w:pStyle w:val="ListParagraph"/>
        <w:numPr>
          <w:ilvl w:val="0"/>
          <w:numId w:val="1"/>
        </w:numPr>
        <w:spacing w:after="0"/>
        <w:ind w:leftChars="0" w:firstLineChars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32D5">
        <w:rPr>
          <w:rFonts w:ascii="Times New Roman" w:eastAsia="Times New Roman" w:hAnsi="Times New Roman" w:cs="Times New Roman"/>
          <w:sz w:val="28"/>
          <w:szCs w:val="28"/>
        </w:rPr>
        <w:t xml:space="preserve">Please have a running internet connection [15-20 MBPS to the least as it should be sufficient for a smooth communication]. </w:t>
      </w:r>
    </w:p>
    <w:p w14:paraId="7279C7BD" w14:textId="0160E659" w:rsidR="00F14EA9" w:rsidRPr="006C32D5" w:rsidRDefault="00000000" w:rsidP="006C32D5">
      <w:pPr>
        <w:pStyle w:val="ListParagraph"/>
        <w:numPr>
          <w:ilvl w:val="0"/>
          <w:numId w:val="1"/>
        </w:numPr>
        <w:spacing w:after="0"/>
        <w:ind w:leftChars="0" w:firstLineChars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32D5">
        <w:rPr>
          <w:rFonts w:ascii="Times New Roman" w:eastAsia="Times New Roman" w:hAnsi="Times New Roman" w:cs="Times New Roman"/>
          <w:sz w:val="28"/>
          <w:szCs w:val="28"/>
        </w:rPr>
        <w:t>Please be camera ready and test your microphones as well as this will be an interactive session.</w:t>
      </w:r>
    </w:p>
    <w:p w14:paraId="44F080DE" w14:textId="12193F26" w:rsidR="00F14EA9" w:rsidRPr="006C32D5" w:rsidRDefault="00000000" w:rsidP="006C32D5">
      <w:pPr>
        <w:pStyle w:val="ListParagraph"/>
        <w:numPr>
          <w:ilvl w:val="0"/>
          <w:numId w:val="1"/>
        </w:numPr>
        <w:spacing w:after="0"/>
        <w:ind w:leftChars="0" w:firstLineChars="0"/>
        <w:jc w:val="both"/>
        <w:rPr>
          <w:sz w:val="28"/>
          <w:szCs w:val="28"/>
        </w:rPr>
      </w:pPr>
      <w:r w:rsidRPr="006C32D5">
        <w:rPr>
          <w:rFonts w:ascii="Times New Roman" w:eastAsia="Times New Roman" w:hAnsi="Times New Roman" w:cs="Times New Roman"/>
          <w:sz w:val="28"/>
          <w:szCs w:val="28"/>
        </w:rPr>
        <w:t xml:space="preserve">The instructor will use a Windows 11 | 16 GB RAM, machine and </w:t>
      </w:r>
      <w:r w:rsidRPr="006C32D5">
        <w:rPr>
          <w:rFonts w:ascii="Times New Roman" w:eastAsia="Times New Roman" w:hAnsi="Times New Roman" w:cs="Times New Roman"/>
          <w:b/>
          <w:sz w:val="28"/>
          <w:szCs w:val="28"/>
        </w:rPr>
        <w:t>Apache</w:t>
      </w:r>
      <w:r w:rsidRPr="006C3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32D5">
        <w:rPr>
          <w:rFonts w:ascii="Times New Roman" w:eastAsia="Times New Roman" w:hAnsi="Times New Roman" w:cs="Times New Roman"/>
          <w:b/>
          <w:sz w:val="28"/>
          <w:szCs w:val="28"/>
        </w:rPr>
        <w:t>JMeter 5.5</w:t>
      </w:r>
      <w:r w:rsidRPr="006C32D5">
        <w:rPr>
          <w:rFonts w:ascii="Times New Roman" w:eastAsia="Times New Roman" w:hAnsi="Times New Roman" w:cs="Times New Roman"/>
          <w:sz w:val="28"/>
          <w:szCs w:val="28"/>
        </w:rPr>
        <w:t xml:space="preserve"> for the necessary hands-on for this workshop.</w:t>
      </w:r>
    </w:p>
    <w:p w14:paraId="598CA215" w14:textId="77777777" w:rsidR="00F14EA9" w:rsidRDefault="00F14EA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F14EA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F2E0" w14:textId="77777777" w:rsidR="005A2DCF" w:rsidRDefault="005A2DCF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8DF66D2" w14:textId="77777777" w:rsidR="005A2DCF" w:rsidRDefault="005A2DC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AF8F" w14:textId="77777777" w:rsidR="00F14EA9" w:rsidRDefault="00F14E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671E" w14:textId="77777777" w:rsidR="00F14EA9" w:rsidRDefault="00F14E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BC5C3" w14:textId="77777777" w:rsidR="00F14EA9" w:rsidRDefault="00F14E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9DA81" w14:textId="77777777" w:rsidR="005A2DCF" w:rsidRDefault="005A2DCF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151DBB1" w14:textId="77777777" w:rsidR="005A2DCF" w:rsidRDefault="005A2DC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80E3" w14:textId="77777777" w:rsidR="00F14EA9" w:rsidRDefault="00F14E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A93B" w14:textId="77777777" w:rsidR="00F14EA9" w:rsidRDefault="00000000">
    <w:pPr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6C32D5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0495" w14:textId="77777777" w:rsidR="00F14EA9" w:rsidRDefault="00F14E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50A"/>
    <w:multiLevelType w:val="multilevel"/>
    <w:tmpl w:val="C4AC96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13541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EA9"/>
    <w:rsid w:val="005A2DCF"/>
    <w:rsid w:val="006C32D5"/>
    <w:rsid w:val="00F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C32E"/>
  <w15:docId w15:val="{0D7B4EE0-D9CA-46B9-8902-4D958E6D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.apache.org/usermanual/get-started.html" TargetMode="External"/><Relationship Id="rId13" Type="http://schemas.openxmlformats.org/officeDocument/2006/relationships/hyperlink" Target="https://jmeter.apache.org/download_jmeter.cgi" TargetMode="External"/><Relationship Id="rId18" Type="http://schemas.openxmlformats.org/officeDocument/2006/relationships/hyperlink" Target="https://chrome.google.com/webstore/detail/blazemeter-the-continuous/mbopgmdnpcbohhpnfglgohlbhfongab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octoperf.com/blog/2018/03/29/jmeter-tutorial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.com/en/download/manual.jsp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www.postman.com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wiki.apache.org/confluence/display/JMETER/JMeterAndOperatingSystemsTested" TargetMode="External"/><Relationship Id="rId14" Type="http://schemas.openxmlformats.org/officeDocument/2006/relationships/hyperlink" Target="https://dlcdn.apache.org//jmeter/binaries/apache-jmeter-5.5.zip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XWOwcoWUmMDtDrqQLPvbNYNGdg==">AMUW2mVz973dHFbNRpe9smEUsZIzoe1DaFUd9s6yvE1vwqtWztDYxGmU/4K+w5chmjoNHoGKQt3QWXu3ftbUgx3cE6ViXm3+G+0u0H+Hgi5cxPKJGvJKoUv6Lds8jd1UGafzIYv31DJ6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Garg</dc:creator>
  <cp:lastModifiedBy>Sandeep Garg</cp:lastModifiedBy>
  <cp:revision>2</cp:revision>
  <dcterms:created xsi:type="dcterms:W3CDTF">2023-02-10T05:51:00Z</dcterms:created>
  <dcterms:modified xsi:type="dcterms:W3CDTF">2023-02-21T08:54:00Z</dcterms:modified>
</cp:coreProperties>
</file>