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C3" w:rsidRPr="008017EF" w:rsidRDefault="008346C3" w:rsidP="008346C3">
      <w:pPr>
        <w:jc w:val="center"/>
        <w:rPr>
          <w:u w:val="single"/>
        </w:rPr>
      </w:pPr>
      <w:r>
        <w:rPr>
          <w:b/>
          <w:bCs/>
          <w:u w:val="single"/>
        </w:rPr>
        <w:t>BTS Challenge</w:t>
      </w:r>
    </w:p>
    <w:p w:rsidR="008346C3" w:rsidRPr="008017EF" w:rsidRDefault="008346C3" w:rsidP="008346C3">
      <w:r w:rsidRPr="008017EF">
        <w:t> </w:t>
      </w:r>
    </w:p>
    <w:p w:rsidR="008346C3" w:rsidRPr="008017EF" w:rsidRDefault="008346C3" w:rsidP="008346C3">
      <w:pPr>
        <w:spacing w:after="0" w:line="240" w:lineRule="auto"/>
      </w:pPr>
      <w:r w:rsidRPr="008017EF">
        <w:t xml:space="preserve">Design a </w:t>
      </w:r>
      <w:r>
        <w:t>mechanism</w:t>
      </w:r>
      <w:r w:rsidRPr="008017EF">
        <w:t xml:space="preserve"> to allow multiple cell-phone towers to communicate with each other.</w:t>
      </w:r>
    </w:p>
    <w:p w:rsidR="008346C3" w:rsidRPr="008017EF" w:rsidRDefault="008346C3" w:rsidP="008346C3">
      <w:pPr>
        <w:spacing w:after="0" w:line="240" w:lineRule="auto"/>
      </w:pPr>
      <w:r w:rsidRPr="008017EF">
        <w:t>Each cell-phone tower antenna (A) can transmit only on certain frequencies (F1, F5 etc.).</w:t>
      </w:r>
    </w:p>
    <w:p w:rsidR="008346C3" w:rsidRPr="008017EF" w:rsidRDefault="008346C3" w:rsidP="008346C3">
      <w:pPr>
        <w:spacing w:after="0" w:line="240" w:lineRule="auto"/>
      </w:pPr>
      <w:r w:rsidRPr="008017EF">
        <w:t>Also, every tower can only “send” or “receive” at one time. It cannot simultaneously do both.</w:t>
      </w:r>
    </w:p>
    <w:p w:rsidR="008346C3" w:rsidRDefault="008346C3" w:rsidP="008346C3">
      <w:pPr>
        <w:spacing w:after="0" w:line="240" w:lineRule="auto"/>
      </w:pPr>
    </w:p>
    <w:p w:rsidR="008346C3" w:rsidRPr="008017EF" w:rsidRDefault="008346C3" w:rsidP="008346C3">
      <w:pPr>
        <w:spacing w:after="0" w:line="240" w:lineRule="auto"/>
      </w:pPr>
      <w:r w:rsidRPr="008017EF">
        <w:t xml:space="preserve">The </w:t>
      </w:r>
      <w:r>
        <w:t>mechanism</w:t>
      </w:r>
      <w:r w:rsidRPr="008017EF">
        <w:t xml:space="preserve"> should ensure the discovery of neighbors and the common frequency band which </w:t>
      </w:r>
    </w:p>
    <w:p w:rsidR="008346C3" w:rsidRPr="008017EF" w:rsidRDefault="008346C3" w:rsidP="008346C3">
      <w:pPr>
        <w:spacing w:after="0" w:line="240" w:lineRule="auto"/>
      </w:pPr>
      <w:r w:rsidRPr="008017EF">
        <w:t>can be used to communicate.</w:t>
      </w:r>
      <w:r>
        <w:t xml:space="preserve"> </w:t>
      </w:r>
      <w:r w:rsidRPr="008017EF">
        <w:t>Once the towers have achieved the capability to communicate with its select neighbors, further communication would be driven based on user input.</w:t>
      </w:r>
      <w:r>
        <w:t xml:space="preserve"> </w:t>
      </w:r>
      <w:r w:rsidRPr="008017EF">
        <w:t>A bit-stream is taken as user input by a particular tower</w:t>
      </w:r>
      <w:r>
        <w:t xml:space="preserve"> with a particular destination. </w:t>
      </w:r>
      <w:r w:rsidRPr="008017EF">
        <w:t>The correctness of the bit-stream is verified at the destination.</w:t>
      </w:r>
    </w:p>
    <w:p w:rsidR="008346C3" w:rsidRDefault="008346C3" w:rsidP="008346C3">
      <w:pPr>
        <w:spacing w:after="0" w:line="240" w:lineRule="auto"/>
      </w:pPr>
    </w:p>
    <w:p w:rsidR="008346C3" w:rsidRPr="008017EF" w:rsidRDefault="008346C3" w:rsidP="008346C3">
      <w:pPr>
        <w:spacing w:after="0" w:line="240" w:lineRule="auto"/>
      </w:pPr>
    </w:p>
    <w:p w:rsidR="008346C3" w:rsidRDefault="008346C3" w:rsidP="008346C3">
      <w:pPr>
        <w:spacing w:after="0" w:line="240" w:lineRule="auto"/>
      </w:pPr>
      <w:r>
        <w:t>Develop a mechanism</w:t>
      </w:r>
      <w:r w:rsidRPr="008017EF">
        <w:t xml:space="preserve"> </w:t>
      </w:r>
      <w:r>
        <w:t>between towers to communicate and i</w:t>
      </w:r>
      <w:r w:rsidRPr="008017EF">
        <w:t>ncorporate statistics to reflect successful transmission, throughput, losses and retransmission details.</w:t>
      </w:r>
      <w:r>
        <w:t xml:space="preserve"> Factor-in</w:t>
      </w:r>
      <w:r w:rsidRPr="008017EF">
        <w:t xml:space="preserve"> a lossy medium of communication between</w:t>
      </w:r>
      <w:r>
        <w:t xml:space="preserve"> the towers, factor-in drops, errors and</w:t>
      </w:r>
      <w:r w:rsidRPr="008017EF">
        <w:t xml:space="preserve"> deal with </w:t>
      </w:r>
      <w:r>
        <w:t>timeouts and retransmissions.</w:t>
      </w:r>
    </w:p>
    <w:p w:rsidR="008346C3" w:rsidRDefault="008346C3" w:rsidP="008346C3">
      <w:pPr>
        <w:spacing w:after="0" w:line="240" w:lineRule="auto"/>
      </w:pPr>
    </w:p>
    <w:p w:rsidR="008346C3" w:rsidRDefault="008346C3" w:rsidP="008346C3">
      <w:pPr>
        <w:spacing w:after="0" w:line="240" w:lineRule="auto"/>
      </w:pPr>
      <w:r>
        <w:t>Provide a mechanism to simulate various conditions.</w:t>
      </w:r>
    </w:p>
    <w:p w:rsidR="008346C3" w:rsidRPr="008017EF" w:rsidRDefault="008346C3" w:rsidP="008346C3">
      <w:pPr>
        <w:spacing w:after="0" w:line="240" w:lineRule="auto"/>
      </w:pPr>
    </w:p>
    <w:p w:rsidR="008346C3" w:rsidRPr="008017EF" w:rsidRDefault="008346C3" w:rsidP="008346C3">
      <w:pPr>
        <w:spacing w:after="0" w:line="240" w:lineRule="auto"/>
      </w:pPr>
      <w:r w:rsidRPr="008017EF">
        <w:t> </w:t>
      </w:r>
    </w:p>
    <w:p w:rsidR="008346C3" w:rsidRPr="008017EF" w:rsidRDefault="008346C3" w:rsidP="008346C3">
      <w:pPr>
        <w:spacing w:after="0" w:line="240" w:lineRule="auto"/>
      </w:pPr>
      <w:r w:rsidRPr="008017EF">
        <w:rPr>
          <w:b/>
          <w:bCs/>
        </w:rPr>
        <w:t>Input:</w:t>
      </w:r>
      <w:r>
        <w:rPr>
          <w:b/>
          <w:bCs/>
        </w:rPr>
        <w:t xml:space="preserve"> tower.txt</w:t>
      </w:r>
    </w:p>
    <w:p w:rsidR="008346C3" w:rsidRPr="008017EF" w:rsidRDefault="008346C3" w:rsidP="008346C3">
      <w:pPr>
        <w:spacing w:after="0" w:line="240" w:lineRule="auto"/>
      </w:pPr>
      <w:r w:rsidRPr="008017EF">
        <w:t> </w:t>
      </w:r>
    </w:p>
    <w:p w:rsidR="008346C3" w:rsidRPr="008017EF" w:rsidRDefault="008346C3" w:rsidP="008346C3">
      <w:pPr>
        <w:spacing w:after="0" w:line="240" w:lineRule="auto"/>
      </w:pPr>
      <w:r w:rsidRPr="008017EF">
        <w:t>A file with following contents:</w:t>
      </w:r>
    </w:p>
    <w:p w:rsidR="008346C3" w:rsidRPr="008017EF" w:rsidRDefault="008346C3" w:rsidP="008346C3">
      <w:pPr>
        <w:spacing w:after="0" w:line="240" w:lineRule="auto"/>
      </w:pPr>
      <w:r w:rsidRPr="008017EF">
        <w:t>A1: F1,F3</w:t>
      </w:r>
    </w:p>
    <w:p w:rsidR="008346C3" w:rsidRPr="008017EF" w:rsidRDefault="008346C3" w:rsidP="008346C3">
      <w:pPr>
        <w:spacing w:after="0" w:line="240" w:lineRule="auto"/>
      </w:pPr>
      <w:r w:rsidRPr="008017EF">
        <w:t>A2:F5,F6</w:t>
      </w:r>
    </w:p>
    <w:p w:rsidR="008346C3" w:rsidRPr="008017EF" w:rsidRDefault="008346C3" w:rsidP="008346C3">
      <w:pPr>
        <w:spacing w:after="0" w:line="240" w:lineRule="auto"/>
      </w:pPr>
      <w:r w:rsidRPr="008017EF">
        <w:t>A3:F1,F5</w:t>
      </w:r>
    </w:p>
    <w:p w:rsidR="008346C3" w:rsidRDefault="008346C3" w:rsidP="008346C3">
      <w:pPr>
        <w:spacing w:after="0" w:line="240" w:lineRule="auto"/>
      </w:pPr>
      <w:r>
        <w:t>Etc.  A1:F1,F3 – Represents that tower A1 can communicate in frequency F1 and F3</w:t>
      </w:r>
    </w:p>
    <w:p w:rsidR="008346C3" w:rsidRDefault="008346C3" w:rsidP="008346C3">
      <w:pPr>
        <w:spacing w:after="0" w:line="240" w:lineRule="auto"/>
      </w:pPr>
    </w:p>
    <w:p w:rsidR="008346C3" w:rsidRPr="008017EF" w:rsidRDefault="008346C3" w:rsidP="008346C3">
      <w:pPr>
        <w:spacing w:after="0" w:line="240" w:lineRule="auto"/>
      </w:pPr>
      <w:r>
        <w:t>During demo, explain the rationale behind design choice.</w:t>
      </w:r>
    </w:p>
    <w:p w:rsidR="008346C3" w:rsidRDefault="008346C3" w:rsidP="008346C3">
      <w:pPr>
        <w:spacing w:after="0" w:line="240" w:lineRule="auto"/>
      </w:pPr>
    </w:p>
    <w:p w:rsidR="008346C3" w:rsidRDefault="008346C3" w:rsidP="008346C3">
      <w:pPr>
        <w:spacing w:after="0" w:line="240" w:lineRule="auto"/>
      </w:pPr>
    </w:p>
    <w:p w:rsidR="0021482E" w:rsidRDefault="0021482E">
      <w:bookmarkStart w:id="0" w:name="_GoBack"/>
      <w:bookmarkEnd w:id="0"/>
    </w:p>
    <w:sectPr w:rsidR="002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C3"/>
    <w:rsid w:val="0021482E"/>
    <w:rsid w:val="008346C3"/>
    <w:rsid w:val="009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>Cisco Systems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Padmanabha</dc:creator>
  <cp:lastModifiedBy>Balachander Padmanabha</cp:lastModifiedBy>
  <cp:revision>1</cp:revision>
  <dcterms:created xsi:type="dcterms:W3CDTF">2015-02-21T03:30:00Z</dcterms:created>
  <dcterms:modified xsi:type="dcterms:W3CDTF">2015-02-21T03:30:00Z</dcterms:modified>
</cp:coreProperties>
</file>