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A0" w:rsidRDefault="00954E95">
      <w:proofErr w:type="spellStart"/>
      <w:r w:rsidRPr="00954E95">
        <w:t>GNAIMT_EmailTest</w:t>
      </w:r>
      <w:proofErr w:type="spellEnd"/>
    </w:p>
    <w:sectPr w:rsidR="00FC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4E95"/>
    <w:rsid w:val="00954E95"/>
    <w:rsid w:val="00FC5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</dc:creator>
  <cp:keywords/>
  <dc:description/>
  <cp:lastModifiedBy>cet</cp:lastModifiedBy>
  <cp:revision>2</cp:revision>
  <dcterms:created xsi:type="dcterms:W3CDTF">2013-03-29T07:42:00Z</dcterms:created>
  <dcterms:modified xsi:type="dcterms:W3CDTF">2013-03-29T07:42:00Z</dcterms:modified>
</cp:coreProperties>
</file>