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1DD" w:rsidRDefault="002F71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781050</wp:posOffset>
                </wp:positionV>
                <wp:extent cx="1333500" cy="45719"/>
                <wp:effectExtent l="19050" t="7620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14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9.25pt;margin-top:61.5pt;width:10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1990725</wp:posOffset>
                </wp:positionV>
                <wp:extent cx="1257300" cy="1590675"/>
                <wp:effectExtent l="0" t="38100" r="7620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9067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BFF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00.75pt;margin-top:156.75pt;width:99pt;height:12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" adj="217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1828800" cy="19431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43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1DD" w:rsidRPr="002F71DD" w:rsidRDefault="002F71DD" w:rsidP="002F71D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2F71DD">
                              <w:rPr>
                                <w:b/>
                                <w:u w:val="single"/>
                              </w:rPr>
                              <w:t>RiskType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  <w:proofErr w:type="spellStart"/>
                            <w:r>
                              <w:t>AutoField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r>
                              <w:t xml:space="preserve">Name: Name for </w:t>
                            </w:r>
                            <w:proofErr w:type="spellStart"/>
                            <w:r>
                              <w:t>RiskType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r>
                              <w:t>(user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(not included field currently)</w:t>
                            </w:r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3.75pt;margin-top:0;width:2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" fillcolor="white [3201]" strokecolor="#70ad47 [3209]" strokeweight="1pt">
                <v:textbox>
                  <w:txbxContent>
                    <w:p w:rsidR="002F71DD" w:rsidRPr="002F71DD" w:rsidRDefault="002F71DD" w:rsidP="002F71D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2F71DD">
                        <w:rPr>
                          <w:b/>
                          <w:u w:val="single"/>
                        </w:rPr>
                        <w:t>RiskType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r>
                        <w:t xml:space="preserve">Id: </w:t>
                      </w:r>
                      <w:proofErr w:type="spellStart"/>
                      <w:r>
                        <w:t>AutoField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r>
                        <w:t xml:space="preserve">Name: Name for </w:t>
                      </w:r>
                      <w:proofErr w:type="spellStart"/>
                      <w:r>
                        <w:t>RiskType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r>
                        <w:t>(user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(not included field currently)</w:t>
                      </w:r>
                    </w:p>
                    <w:p w:rsidR="002F71DD" w:rsidRDefault="002F71DD" w:rsidP="002F71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7D0C8" wp14:editId="6EB154C8">
                <wp:simplePos x="0" y="0"/>
                <wp:positionH relativeFrom="column">
                  <wp:posOffset>1971675</wp:posOffset>
                </wp:positionH>
                <wp:positionV relativeFrom="paragraph">
                  <wp:posOffset>2600325</wp:posOffset>
                </wp:positionV>
                <wp:extent cx="1828800" cy="19431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43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1DD" w:rsidRPr="002F71DD" w:rsidRDefault="002F71DD" w:rsidP="002F71D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2F71DD">
                              <w:rPr>
                                <w:b/>
                                <w:u w:val="single"/>
                              </w:rPr>
                              <w:t>Risk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FieldValue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  <w:proofErr w:type="spellStart"/>
                            <w:r>
                              <w:t>AutoField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proofErr w:type="spellStart"/>
                            <w:r>
                              <w:t>Risk_field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OneToOne</w:t>
                            </w:r>
                            <w:proofErr w:type="spellEnd"/>
                            <w:r>
                              <w:t xml:space="preserve"> Key for </w:t>
                            </w:r>
                            <w:proofErr w:type="spellStart"/>
                            <w:r>
                              <w:t>RiskField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proofErr w:type="spellStart"/>
                            <w:r>
                              <w:t>Risk_Field_value</w:t>
                            </w:r>
                            <w:proofErr w:type="spellEnd"/>
                            <w:r>
                              <w:t>: value to be stored as text</w:t>
                            </w:r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7D0C8" id="Flowchart: Process 4" o:spid="_x0000_s1027" type="#_x0000_t109" style="position:absolute;margin-left:155.25pt;margin-top:204.75pt;width:2in;height:1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" fillcolor="white [3201]" strokecolor="#70ad47 [3209]" strokeweight="1pt">
                <v:textbox>
                  <w:txbxContent>
                    <w:p w:rsidR="002F71DD" w:rsidRPr="002F71DD" w:rsidRDefault="002F71DD" w:rsidP="002F71D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2F71DD">
                        <w:rPr>
                          <w:b/>
                          <w:u w:val="single"/>
                        </w:rPr>
                        <w:t>Risk</w:t>
                      </w:r>
                      <w:r>
                        <w:rPr>
                          <w:b/>
                          <w:u w:val="single"/>
                        </w:rPr>
                        <w:t>FieldValue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r>
                        <w:t xml:space="preserve">Id: </w:t>
                      </w:r>
                      <w:proofErr w:type="spellStart"/>
                      <w:r>
                        <w:t>AutoField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proofErr w:type="spellStart"/>
                      <w:r>
                        <w:t>Risk_field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OneToOne</w:t>
                      </w:r>
                      <w:proofErr w:type="spellEnd"/>
                      <w:r>
                        <w:t xml:space="preserve"> Key for </w:t>
                      </w:r>
                      <w:proofErr w:type="spellStart"/>
                      <w:r>
                        <w:t>RiskField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proofErr w:type="spellStart"/>
                      <w:r>
                        <w:t>Risk_Field_value</w:t>
                      </w:r>
                      <w:proofErr w:type="spellEnd"/>
                      <w:r>
                        <w:t>: value to be stored as text</w:t>
                      </w:r>
                    </w:p>
                    <w:p w:rsidR="002F71DD" w:rsidRDefault="002F71DD" w:rsidP="002F71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9D6F4" wp14:editId="0BD816CD">
                <wp:simplePos x="0" y="0"/>
                <wp:positionH relativeFrom="column">
                  <wp:posOffset>3238499</wp:posOffset>
                </wp:positionH>
                <wp:positionV relativeFrom="paragraph">
                  <wp:posOffset>0</wp:posOffset>
                </wp:positionV>
                <wp:extent cx="2447925" cy="19431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943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1DD" w:rsidRPr="002F71DD" w:rsidRDefault="002F71DD" w:rsidP="002F71D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2F71DD">
                              <w:rPr>
                                <w:b/>
                                <w:u w:val="single"/>
                              </w:rPr>
                              <w:t>Risk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Fields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  <w:proofErr w:type="spellStart"/>
                            <w:r>
                              <w:t>AutoField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proofErr w:type="spellStart"/>
                            <w:r>
                              <w:t>Risk_type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ForeignKey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RiskType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proofErr w:type="spellStart"/>
                            <w:r>
                              <w:t>Risk_field_name</w:t>
                            </w:r>
                            <w:proofErr w:type="spellEnd"/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  <w:proofErr w:type="spellStart"/>
                            <w:r>
                              <w:t>Risk_field_data_type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choiceField</w:t>
                            </w:r>
                            <w:proofErr w:type="spellEnd"/>
                            <w:r>
                              <w:t xml:space="preserve"> (Date, Text, Number,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1DD" w:rsidRDefault="002F71DD" w:rsidP="002F7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9D6F4" id="Flowchart: Process 3" o:spid="_x0000_s1028" type="#_x0000_t109" style="position:absolute;margin-left:255pt;margin-top:0;width:192.75pt;height:15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" fillcolor="white [3201]" strokecolor="#70ad47 [3209]" strokeweight="1pt">
                <v:textbox>
                  <w:txbxContent>
                    <w:p w:rsidR="002F71DD" w:rsidRPr="002F71DD" w:rsidRDefault="002F71DD" w:rsidP="002F71D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2F71DD">
                        <w:rPr>
                          <w:b/>
                          <w:u w:val="single"/>
                        </w:rPr>
                        <w:t>Risk</w:t>
                      </w:r>
                      <w:r>
                        <w:rPr>
                          <w:b/>
                          <w:u w:val="single"/>
                        </w:rPr>
                        <w:t>Fields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r>
                        <w:t xml:space="preserve">Id: </w:t>
                      </w:r>
                      <w:proofErr w:type="spellStart"/>
                      <w:r>
                        <w:t>AutoField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proofErr w:type="spellStart"/>
                      <w:r>
                        <w:t>Risk_type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ForeignKey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RiskType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proofErr w:type="spellStart"/>
                      <w:r>
                        <w:t>Risk_field_name</w:t>
                      </w:r>
                      <w:proofErr w:type="spellEnd"/>
                    </w:p>
                    <w:p w:rsidR="002F71DD" w:rsidRDefault="002F71DD" w:rsidP="002F71DD">
                      <w:pPr>
                        <w:jc w:val="center"/>
                      </w:pPr>
                      <w:proofErr w:type="spellStart"/>
                      <w:r>
                        <w:t>Risk_field_data_type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choiceField</w:t>
                      </w:r>
                      <w:proofErr w:type="spellEnd"/>
                      <w:r>
                        <w:t xml:space="preserve"> (Date, Text, Number,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>)</w:t>
                      </w:r>
                    </w:p>
                    <w:p w:rsidR="002F71DD" w:rsidRDefault="002F71DD" w:rsidP="002F71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F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DD"/>
    <w:rsid w:val="002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F070"/>
  <w15:chartTrackingRefBased/>
  <w15:docId w15:val="{8D550B30-6AF5-4D33-8CAE-A04C19AF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Bhandari</dc:creator>
  <cp:keywords/>
  <dc:description/>
  <cp:lastModifiedBy>Roshan Bhandari</cp:lastModifiedBy>
  <cp:revision>1</cp:revision>
  <dcterms:created xsi:type="dcterms:W3CDTF">2018-02-11T18:59:00Z</dcterms:created>
  <dcterms:modified xsi:type="dcterms:W3CDTF">2018-02-11T19:06:00Z</dcterms:modified>
</cp:coreProperties>
</file>