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C32A58"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C32A58"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C32A58"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C32A58"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C32A58"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C32A58"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C32A58"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 xml:space="preserve">n defect was posted first time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open based on defect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6164C4" w:rsidP="006164C4">
      <w:pPr>
        <w:ind w:left="720" w:firstLine="720"/>
        <w:rPr>
          <w:rFonts w:ascii="Book Antiqua" w:hAnsi="Book Antiqua" w:cs="Arial"/>
          <w:b/>
          <w:sz w:val="24"/>
          <w:szCs w:val="24"/>
        </w:rPr>
      </w:pPr>
      <w:r>
        <w:rPr>
          <w:rFonts w:ascii="Book Antiqua" w:hAnsi="Book Antiqua" w:cs="Arial"/>
          <w:b/>
          <w:sz w:val="24"/>
          <w:szCs w:val="24"/>
        </w:rPr>
        <w:t xml:space="preserve"> Tester change status   to evaluation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lastRenderedPageBreak/>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w:t>
      </w:r>
      <w:proofErr w:type="spellStart"/>
      <w:r w:rsidRPr="007F481C">
        <w:rPr>
          <w:rFonts w:ascii="Arial" w:hAnsi="Arial" w:cs="Arial"/>
          <w:bCs/>
        </w:rPr>
        <w:t>take</w:t>
      </w:r>
      <w:proofErr w:type="spellEnd"/>
      <w:r w:rsidRPr="007F481C">
        <w:rPr>
          <w:rFonts w:ascii="Arial" w:hAnsi="Arial" w:cs="Arial"/>
          <w:bCs/>
        </w:rPr>
        <w:t xml:space="preserv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C73FC"/>
    <w:rsid w:val="0000600B"/>
    <w:rsid w:val="000B43B6"/>
    <w:rsid w:val="000D68D6"/>
    <w:rsid w:val="001D0924"/>
    <w:rsid w:val="002A4E24"/>
    <w:rsid w:val="0031586E"/>
    <w:rsid w:val="00334ABD"/>
    <w:rsid w:val="004E2759"/>
    <w:rsid w:val="005D05B3"/>
    <w:rsid w:val="005D57E5"/>
    <w:rsid w:val="005F5103"/>
    <w:rsid w:val="006164C4"/>
    <w:rsid w:val="00754794"/>
    <w:rsid w:val="008A1D67"/>
    <w:rsid w:val="008C73FC"/>
    <w:rsid w:val="00927057"/>
    <w:rsid w:val="00AB77E5"/>
    <w:rsid w:val="00BA5B9B"/>
    <w:rsid w:val="00BD4039"/>
    <w:rsid w:val="00BE01DB"/>
    <w:rsid w:val="00C32A58"/>
    <w:rsid w:val="00C36429"/>
    <w:rsid w:val="00D275B8"/>
    <w:rsid w:val="00D51CD7"/>
    <w:rsid w:val="00D51F26"/>
    <w:rsid w:val="00DD6760"/>
    <w:rsid w:val="00DE15F3"/>
    <w:rsid w:val="00E851B0"/>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7</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12</cp:revision>
  <dcterms:created xsi:type="dcterms:W3CDTF">2019-02-15T15:47:00Z</dcterms:created>
  <dcterms:modified xsi:type="dcterms:W3CDTF">2021-10-12T04:29:00Z</dcterms:modified>
</cp:coreProperties>
</file>