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076F53" w14:textId="31630DCA" w:rsidR="0074688F" w:rsidRPr="008A5917" w:rsidRDefault="00B5265F">
      <w:pPr>
        <w:rPr>
          <w:sz w:val="36"/>
          <w:szCs w:val="36"/>
        </w:rPr>
      </w:pPr>
      <w:r w:rsidRPr="008A5917">
        <w:rPr>
          <w:sz w:val="36"/>
          <w:szCs w:val="36"/>
        </w:rPr>
        <w:t>Task on monitoring</w:t>
      </w:r>
    </w:p>
    <w:p w14:paraId="7A10E3F8" w14:textId="4DD34F0B" w:rsidR="0074688F" w:rsidRDefault="0074688F" w:rsidP="00331A58">
      <w:pPr>
        <w:pStyle w:val="ListParagraph"/>
        <w:numPr>
          <w:ilvl w:val="0"/>
          <w:numId w:val="1"/>
        </w:numPr>
      </w:pPr>
      <w:r w:rsidRPr="0074688F">
        <w:t xml:space="preserve">Enable </w:t>
      </w:r>
      <w:r w:rsidR="00CE08FF">
        <w:t>CloudTrail</w:t>
      </w:r>
      <w:r w:rsidRPr="0074688F">
        <w:t xml:space="preserve"> monitoring and store the events in s3 and </w:t>
      </w:r>
      <w:r w:rsidR="00C2239B">
        <w:t>CloudWatch</w:t>
      </w:r>
      <w:r w:rsidRPr="0074688F">
        <w:t xml:space="preserve"> log events. </w:t>
      </w:r>
    </w:p>
    <w:p w14:paraId="425F8FE2" w14:textId="551759BC" w:rsidR="00331A58" w:rsidRDefault="00331A58" w:rsidP="00331A58">
      <w:r>
        <w:t xml:space="preserve">Create one cloud trail give name specific name which able to understand </w:t>
      </w:r>
    </w:p>
    <w:p w14:paraId="5D4085D8" w14:textId="52494AC4" w:rsidR="00331A58" w:rsidRDefault="00331A58" w:rsidP="00331A58">
      <w:r w:rsidRPr="00331A58">
        <w:rPr>
          <w:noProof/>
        </w:rPr>
        <w:drawing>
          <wp:inline distT="0" distB="0" distL="0" distR="0" wp14:anchorId="60C62AA0" wp14:editId="702F6ECD">
            <wp:extent cx="5943600" cy="2889250"/>
            <wp:effectExtent l="0" t="0" r="0" b="6350"/>
            <wp:docPr id="162952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20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24A2" w14:textId="0657EAC0" w:rsidR="008E04C1" w:rsidRDefault="008E04C1" w:rsidP="00331A58">
      <w:r>
        <w:t xml:space="preserve">Cloud trail created </w:t>
      </w:r>
    </w:p>
    <w:p w14:paraId="1FD48008" w14:textId="139040F3" w:rsidR="008E04C1" w:rsidRDefault="008E04C1" w:rsidP="00331A58">
      <w:r w:rsidRPr="008E04C1">
        <w:rPr>
          <w:noProof/>
        </w:rPr>
        <w:drawing>
          <wp:inline distT="0" distB="0" distL="0" distR="0" wp14:anchorId="201877AE" wp14:editId="0D28EA50">
            <wp:extent cx="5943600" cy="1545590"/>
            <wp:effectExtent l="0" t="0" r="0" b="0"/>
            <wp:docPr id="107898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85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234B" w14:textId="0C3A4EF5" w:rsidR="00587778" w:rsidRDefault="00587778" w:rsidP="00331A58">
      <w:r>
        <w:t>Go to Cloud</w:t>
      </w:r>
      <w:r w:rsidR="006F4A5C">
        <w:t xml:space="preserve">, create a </w:t>
      </w:r>
      <w:r>
        <w:t xml:space="preserve">trail  </w:t>
      </w:r>
    </w:p>
    <w:p w14:paraId="4AD5A550" w14:textId="3F8BD08E" w:rsidR="00587778" w:rsidRDefault="00587778" w:rsidP="00331A58">
      <w:r w:rsidRPr="00587778">
        <w:rPr>
          <w:noProof/>
        </w:rPr>
        <w:lastRenderedPageBreak/>
        <w:drawing>
          <wp:inline distT="0" distB="0" distL="0" distR="0" wp14:anchorId="71CCAC8D" wp14:editId="70939645">
            <wp:extent cx="5943600" cy="2920365"/>
            <wp:effectExtent l="0" t="0" r="0" b="0"/>
            <wp:docPr id="170586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60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72E0" w14:textId="7B15F454" w:rsidR="0029158F" w:rsidRDefault="0029158F" w:rsidP="00331A58">
      <w:r>
        <w:t>In the event choice management event</w:t>
      </w:r>
    </w:p>
    <w:p w14:paraId="0BAAA43E" w14:textId="4CCEE012" w:rsidR="0029158F" w:rsidRDefault="0029158F" w:rsidP="00331A58">
      <w:r w:rsidRPr="0029158F">
        <w:rPr>
          <w:noProof/>
        </w:rPr>
        <w:drawing>
          <wp:inline distT="0" distB="0" distL="0" distR="0" wp14:anchorId="3776F96B" wp14:editId="0C7B809B">
            <wp:extent cx="5943600" cy="2305685"/>
            <wp:effectExtent l="0" t="0" r="0" b="0"/>
            <wp:docPr id="179279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90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7708" w14:textId="5C45D9ED" w:rsidR="000E77CC" w:rsidRDefault="000E77CC" w:rsidP="00331A58">
      <w:r>
        <w:t xml:space="preserve">Created cloud trail </w:t>
      </w:r>
      <w:r w:rsidR="00F56765">
        <w:t xml:space="preserve">I was created 2 </w:t>
      </w:r>
    </w:p>
    <w:p w14:paraId="397EC6DF" w14:textId="6D777149" w:rsidR="000E77CC" w:rsidRDefault="000E77CC" w:rsidP="00331A58">
      <w:r w:rsidRPr="000E77CC">
        <w:rPr>
          <w:noProof/>
        </w:rPr>
        <w:lastRenderedPageBreak/>
        <w:drawing>
          <wp:inline distT="0" distB="0" distL="0" distR="0" wp14:anchorId="1A41EA8B" wp14:editId="0C707861">
            <wp:extent cx="5943600" cy="2310130"/>
            <wp:effectExtent l="0" t="0" r="0" b="0"/>
            <wp:docPr id="12492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7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A8EA" w14:textId="532F368D" w:rsidR="0074688F" w:rsidRDefault="0074688F" w:rsidP="009D71B0">
      <w:pPr>
        <w:pStyle w:val="ListParagraph"/>
        <w:numPr>
          <w:ilvl w:val="0"/>
          <w:numId w:val="1"/>
        </w:numPr>
      </w:pPr>
      <w:r w:rsidRPr="0074688F">
        <w:t xml:space="preserve">Enable SNS for </w:t>
      </w:r>
      <w:proofErr w:type="spellStart"/>
      <w:r w:rsidRPr="0074688F">
        <w:t>cloudtrial</w:t>
      </w:r>
      <w:proofErr w:type="spellEnd"/>
      <w:r w:rsidRPr="0074688F">
        <w:t xml:space="preserve"> to send alert on email. </w:t>
      </w:r>
    </w:p>
    <w:p w14:paraId="130C1FDE" w14:textId="16DEEB86" w:rsidR="009D71B0" w:rsidRDefault="009D71B0" w:rsidP="009D71B0">
      <w:r>
        <w:t xml:space="preserve">Go to amazon SNS first </w:t>
      </w:r>
      <w:r w:rsidR="00AB18A9">
        <w:br/>
        <w:t>choice first topics, then start to create</w:t>
      </w:r>
      <w:r w:rsidR="00621679">
        <w:t xml:space="preserve"> one topic and </w:t>
      </w:r>
      <w:proofErr w:type="spellStart"/>
      <w:r w:rsidR="00621679">
        <w:t>subscrption</w:t>
      </w:r>
      <w:proofErr w:type="spellEnd"/>
      <w:r w:rsidR="00AB18A9">
        <w:t xml:space="preserve"> </w:t>
      </w:r>
      <w:r w:rsidR="00AB18A9">
        <w:br/>
      </w:r>
      <w:r w:rsidR="00AB18A9" w:rsidRPr="00AB18A9">
        <w:rPr>
          <w:noProof/>
        </w:rPr>
        <w:drawing>
          <wp:inline distT="0" distB="0" distL="0" distR="0" wp14:anchorId="448CF8BD" wp14:editId="2FC7CA63">
            <wp:extent cx="5943600" cy="2300605"/>
            <wp:effectExtent l="0" t="0" r="0" b="4445"/>
            <wp:docPr id="120659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95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3D97" w14:textId="7F75A37C" w:rsidR="00621679" w:rsidRDefault="00621679" w:rsidP="009D71B0">
      <w:r w:rsidRPr="00621679">
        <w:rPr>
          <w:noProof/>
        </w:rPr>
        <w:drawing>
          <wp:inline distT="0" distB="0" distL="0" distR="0" wp14:anchorId="5F0DC6B4" wp14:editId="2BB56C6B">
            <wp:extent cx="5943600" cy="2553970"/>
            <wp:effectExtent l="0" t="0" r="0" b="0"/>
            <wp:docPr id="66665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523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309D" w14:textId="4B70A573" w:rsidR="002142F7" w:rsidRDefault="002142F7" w:rsidP="009D71B0">
      <w:r>
        <w:lastRenderedPageBreak/>
        <w:t>See</w:t>
      </w:r>
      <w:r w:rsidR="00823FBF">
        <w:t>,</w:t>
      </w:r>
      <w:r>
        <w:t xml:space="preserve"> there is pending confirmation we have to go email</w:t>
      </w:r>
      <w:r w:rsidR="00823FBF">
        <w:t xml:space="preserve"> we </w:t>
      </w:r>
      <w:proofErr w:type="spellStart"/>
      <w:r w:rsidR="00823FBF">
        <w:t>ashould</w:t>
      </w:r>
      <w:proofErr w:type="spellEnd"/>
      <w:r w:rsidR="00823FBF">
        <w:t xml:space="preserve"> accept</w:t>
      </w:r>
      <w:r>
        <w:t xml:space="preserve"> </w:t>
      </w:r>
      <w:r w:rsidRPr="002142F7">
        <w:rPr>
          <w:noProof/>
        </w:rPr>
        <w:drawing>
          <wp:inline distT="0" distB="0" distL="0" distR="0" wp14:anchorId="6188A7AD" wp14:editId="2C330810">
            <wp:extent cx="5943600" cy="2443480"/>
            <wp:effectExtent l="0" t="0" r="0" b="0"/>
            <wp:docPr id="10047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56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6014" w14:textId="36C1AA2F" w:rsidR="0038707A" w:rsidRDefault="0038707A" w:rsidP="009D71B0">
      <w:r>
        <w:t xml:space="preserve">I got the mail to confirm the mail </w:t>
      </w:r>
    </w:p>
    <w:p w14:paraId="08D0714E" w14:textId="0F88CE23" w:rsidR="0038707A" w:rsidRDefault="0038707A" w:rsidP="009D71B0">
      <w:r w:rsidRPr="0038707A">
        <w:rPr>
          <w:noProof/>
        </w:rPr>
        <w:drawing>
          <wp:inline distT="0" distB="0" distL="0" distR="0" wp14:anchorId="0E58CC77" wp14:editId="5630FFD1">
            <wp:extent cx="5943600" cy="2343785"/>
            <wp:effectExtent l="0" t="0" r="0" b="0"/>
            <wp:docPr id="170835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53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0C9C" w14:textId="58B473CD" w:rsidR="00E34258" w:rsidRDefault="00E34258" w:rsidP="009D71B0">
      <w:r>
        <w:t xml:space="preserve">Confirm the mail </w:t>
      </w:r>
    </w:p>
    <w:p w14:paraId="39C9126D" w14:textId="32A46B0F" w:rsidR="00E34258" w:rsidRDefault="00E34258" w:rsidP="009D71B0">
      <w:r w:rsidRPr="00E34258">
        <w:rPr>
          <w:noProof/>
        </w:rPr>
        <w:drawing>
          <wp:inline distT="0" distB="0" distL="0" distR="0" wp14:anchorId="68ABE8C7" wp14:editId="10831B62">
            <wp:extent cx="5943600" cy="2181860"/>
            <wp:effectExtent l="0" t="0" r="0" b="8890"/>
            <wp:docPr id="91081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18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6C85" w14:textId="30732BE8" w:rsidR="00B92B56" w:rsidRDefault="00B92B56" w:rsidP="009D71B0">
      <w:r>
        <w:lastRenderedPageBreak/>
        <w:t xml:space="preserve">Now </w:t>
      </w:r>
      <w:r w:rsidR="00BB4302">
        <w:t>we</w:t>
      </w:r>
      <w:r>
        <w:t xml:space="preserve"> can check the </w:t>
      </w:r>
      <w:r w:rsidR="00BB4302">
        <w:t>configuration</w:t>
      </w:r>
      <w:r w:rsidR="009B3042">
        <w:t xml:space="preserve"> </w:t>
      </w:r>
    </w:p>
    <w:p w14:paraId="34D33DD5" w14:textId="07B19D7A" w:rsidR="00B92B56" w:rsidRDefault="00B92B56" w:rsidP="009D71B0">
      <w:r w:rsidRPr="00B92B56">
        <w:rPr>
          <w:noProof/>
        </w:rPr>
        <w:drawing>
          <wp:inline distT="0" distB="0" distL="0" distR="0" wp14:anchorId="43F2FA15" wp14:editId="7B376386">
            <wp:extent cx="5943600" cy="2159000"/>
            <wp:effectExtent l="0" t="0" r="0" b="0"/>
            <wp:docPr id="1794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CE31" w14:textId="717F2756" w:rsidR="003C2503" w:rsidRDefault="003C2503" w:rsidP="009D71B0">
      <w:r>
        <w:t xml:space="preserve">I got mail notification </w:t>
      </w:r>
    </w:p>
    <w:p w14:paraId="47305CD0" w14:textId="70041188" w:rsidR="003C2503" w:rsidRDefault="003C2503" w:rsidP="009D71B0">
      <w:r w:rsidRPr="003C2503">
        <w:rPr>
          <w:noProof/>
        </w:rPr>
        <w:drawing>
          <wp:inline distT="0" distB="0" distL="0" distR="0" wp14:anchorId="6721756E" wp14:editId="0698923C">
            <wp:extent cx="5943600" cy="2035175"/>
            <wp:effectExtent l="0" t="0" r="0" b="3175"/>
            <wp:docPr id="79324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42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CE79" w14:textId="029CB348" w:rsidR="0074688F" w:rsidRDefault="0074688F">
      <w:r w:rsidRPr="0074688F">
        <w:t xml:space="preserve">3) Configure </w:t>
      </w:r>
      <w:r w:rsidR="00AD2088">
        <w:t>CloudWatch</w:t>
      </w:r>
      <w:r w:rsidRPr="0074688F">
        <w:t xml:space="preserve"> monitoring and record the </w:t>
      </w:r>
      <w:r w:rsidR="00AD2088">
        <w:t>CPU</w:t>
      </w:r>
      <w:r w:rsidRPr="0074688F">
        <w:t xml:space="preserve"> utilization and other metrics of </w:t>
      </w:r>
      <w:r w:rsidR="00AD2088">
        <w:t>EC2</w:t>
      </w:r>
      <w:r w:rsidRPr="0074688F">
        <w:t>.</w:t>
      </w:r>
    </w:p>
    <w:p w14:paraId="63070FE0" w14:textId="77777777" w:rsidR="002142F7" w:rsidRDefault="002142F7"/>
    <w:p w14:paraId="05FFABF2" w14:textId="77777777" w:rsidR="0074688F" w:rsidRDefault="0074688F">
      <w:r w:rsidRPr="0074688F">
        <w:t xml:space="preserve"> 4) Create one alarm to send alert to email if the </w:t>
      </w:r>
      <w:proofErr w:type="spellStart"/>
      <w:r w:rsidRPr="0074688F">
        <w:t>cpu</w:t>
      </w:r>
      <w:proofErr w:type="spellEnd"/>
      <w:r w:rsidRPr="0074688F">
        <w:t xml:space="preserve"> utilization is more than 70 percent. </w:t>
      </w:r>
    </w:p>
    <w:p w14:paraId="49F0EA01" w14:textId="50967665" w:rsidR="0074688F" w:rsidRDefault="0074688F">
      <w:r w:rsidRPr="0074688F">
        <w:t xml:space="preserve">5) Create </w:t>
      </w:r>
      <w:r w:rsidR="00AD2088">
        <w:t xml:space="preserve">a </w:t>
      </w:r>
      <w:r w:rsidRPr="0074688F">
        <w:t xml:space="preserve">Dashboard and monitor tomcat service </w:t>
      </w:r>
      <w:proofErr w:type="spellStart"/>
      <w:r w:rsidRPr="0074688F">
        <w:t>wether</w:t>
      </w:r>
      <w:proofErr w:type="spellEnd"/>
      <w:r w:rsidRPr="0074688F">
        <w:t xml:space="preserve"> it is running or not and send the alert. </w:t>
      </w:r>
    </w:p>
    <w:p w14:paraId="105E5291" w14:textId="3C740502" w:rsidR="00BC3AA9" w:rsidRDefault="0074688F">
      <w:r w:rsidRPr="0074688F">
        <w:t>6) Create Dashboard and monitor nginx service to send the alert if nginx is not running.</w:t>
      </w:r>
    </w:p>
    <w:sectPr w:rsidR="00BC3A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7609CC"/>
    <w:multiLevelType w:val="hybridMultilevel"/>
    <w:tmpl w:val="BD329D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8413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88F"/>
    <w:rsid w:val="000E77CC"/>
    <w:rsid w:val="002107B5"/>
    <w:rsid w:val="002142F7"/>
    <w:rsid w:val="0029158F"/>
    <w:rsid w:val="00331A58"/>
    <w:rsid w:val="0038707A"/>
    <w:rsid w:val="003A1841"/>
    <w:rsid w:val="003C2503"/>
    <w:rsid w:val="00587778"/>
    <w:rsid w:val="00621679"/>
    <w:rsid w:val="006F4A5C"/>
    <w:rsid w:val="0074688F"/>
    <w:rsid w:val="007E7A41"/>
    <w:rsid w:val="00823FBF"/>
    <w:rsid w:val="008A5917"/>
    <w:rsid w:val="008E04C1"/>
    <w:rsid w:val="009B3042"/>
    <w:rsid w:val="009D71B0"/>
    <w:rsid w:val="00A6066A"/>
    <w:rsid w:val="00AA11F3"/>
    <w:rsid w:val="00AB18A9"/>
    <w:rsid w:val="00AD2088"/>
    <w:rsid w:val="00B5265F"/>
    <w:rsid w:val="00B92B56"/>
    <w:rsid w:val="00BB4302"/>
    <w:rsid w:val="00BC3AA9"/>
    <w:rsid w:val="00C2239B"/>
    <w:rsid w:val="00CE08FF"/>
    <w:rsid w:val="00E34258"/>
    <w:rsid w:val="00F56765"/>
    <w:rsid w:val="00F84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CE1614"/>
  <w15:chartTrackingRefBased/>
  <w15:docId w15:val="{7D99C469-BCDC-4B81-B808-757B6E9D2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68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68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68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68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68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68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68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68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68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68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68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68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68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68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68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68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68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68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68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68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68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68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68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68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68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68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68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68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68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153</Words>
  <Characters>877</Characters>
  <Application>Microsoft Office Word</Application>
  <DocSecurity>0</DocSecurity>
  <Lines>7</Lines>
  <Paragraphs>2</Paragraphs>
  <ScaleCrop>false</ScaleCrop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Bharathiraja R</dc:creator>
  <cp:keywords/>
  <dc:description/>
  <cp:lastModifiedBy>Bharathiraja R</cp:lastModifiedBy>
  <cp:revision>2</cp:revision>
  <dcterms:created xsi:type="dcterms:W3CDTF">2025-10-05T10:33:00Z</dcterms:created>
  <dcterms:modified xsi:type="dcterms:W3CDTF">2025-10-05T10:33:00Z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6496e9a5-b4eb-4624-b95a-0b958fc7c8f3</vt:lpwstr>
  </property>
</Properties>
</file>