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690D3" w14:textId="77777777" w:rsidR="00CC0534" w:rsidRPr="000C33E1" w:rsidRDefault="00CC0534" w:rsidP="00E56A71">
      <w:pPr>
        <w:pStyle w:val="Heading1"/>
        <w:rPr>
          <w:bdr w:val="none" w:sz="0" w:space="0" w:color="auto" w:frame="1"/>
        </w:rPr>
      </w:pPr>
      <w:r w:rsidRPr="000C33E1">
        <w:rPr>
          <w:bdr w:val="none" w:sz="0" w:space="0" w:color="auto" w:frame="1"/>
        </w:rPr>
        <w:t>Take home test</w:t>
      </w:r>
    </w:p>
    <w:p w14:paraId="62EEC724" w14:textId="77777777" w:rsidR="00CC0534" w:rsidRPr="000C33E1" w:rsidRDefault="00CC0534" w:rsidP="00CC0534">
      <w:pPr>
        <w:pStyle w:val="wdeg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As a part of this test, you need to create a webservice. This service would be used to manage employees for an organization.  </w:t>
      </w:r>
    </w:p>
    <w:p w14:paraId="18638BC6" w14:textId="77777777" w:rsidR="00CC0534" w:rsidRPr="00B766B7" w:rsidRDefault="00CC0534" w:rsidP="00CC0534">
      <w:pPr>
        <w:pStyle w:val="wdeg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  <w:r w:rsidRPr="00B766B7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 xml:space="preserve">You need to save the following information for each employee. </w:t>
      </w:r>
    </w:p>
    <w:p w14:paraId="3DF5F27D" w14:textId="77062791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Employee ID (must be auto generated)</w:t>
      </w:r>
    </w:p>
    <w:p w14:paraId="1F646ACC" w14:textId="44E8DD28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Name</w:t>
      </w:r>
    </w:p>
    <w:p w14:paraId="6A61CF3A" w14:textId="347911DC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Address</w:t>
      </w:r>
    </w:p>
    <w:p w14:paraId="4557C9F9" w14:textId="23AF05F5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Date of birth</w:t>
      </w:r>
    </w:p>
    <w:p w14:paraId="53EC307E" w14:textId="0C84441A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Phone number</w:t>
      </w:r>
    </w:p>
    <w:p w14:paraId="270D4637" w14:textId="4935407C" w:rsidR="00CC0534" w:rsidRPr="000C33E1" w:rsidRDefault="00CC0534" w:rsidP="00E56A71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Title</w:t>
      </w:r>
    </w:p>
    <w:p w14:paraId="3F268B54" w14:textId="3596B6D3" w:rsidR="00CC0534" w:rsidRPr="00B766B7" w:rsidRDefault="00CC0534" w:rsidP="00CC0534">
      <w:pPr>
        <w:pStyle w:val="wdeg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SIN (only store last 4 digits in DB)</w:t>
      </w:r>
    </w:p>
    <w:p w14:paraId="44BBF5A6" w14:textId="77777777" w:rsidR="00CC0534" w:rsidRPr="00B766B7" w:rsidRDefault="00CC0534" w:rsidP="00CC0534">
      <w:pPr>
        <w:pStyle w:val="wdeg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  <w:r w:rsidRPr="00B766B7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>Add the following REST API end points</w:t>
      </w:r>
    </w:p>
    <w:p w14:paraId="79CBBCDD" w14:textId="566F7BC6" w:rsidR="00CC0534" w:rsidRPr="000C33E1" w:rsidRDefault="00CC0534" w:rsidP="00E56A71">
      <w:pPr>
        <w:pStyle w:val="wdeg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Get all employees</w:t>
      </w:r>
    </w:p>
    <w:p w14:paraId="18196924" w14:textId="4A856082" w:rsidR="00CC0534" w:rsidRPr="000C33E1" w:rsidRDefault="00CC0534" w:rsidP="00E56A71">
      <w:pPr>
        <w:pStyle w:val="wdeg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Get filtered list of employees with age greater than a given number and a given title. For </w:t>
      </w:r>
      <w:r w:rsidR="00E56A71"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example,</w:t>
      </w: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 xml:space="preserve"> application should be able to return all employees with age greater than 30 and title as "Manager"</w:t>
      </w:r>
    </w:p>
    <w:p w14:paraId="21E3517D" w14:textId="04E4E89F" w:rsidR="00CC0534" w:rsidRPr="000C33E1" w:rsidRDefault="00CC0534" w:rsidP="00E56A71">
      <w:pPr>
        <w:pStyle w:val="wdeg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Create a new employee</w:t>
      </w:r>
    </w:p>
    <w:p w14:paraId="7DCDBE47" w14:textId="77777777" w:rsidR="00CC0534" w:rsidRPr="000C33E1" w:rsidRDefault="00CC0534" w:rsidP="00CC0534">
      <w:pPr>
        <w:pStyle w:val="wdeg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When a new person is added, a log must be created in the application (you may use console or log file)</w:t>
      </w:r>
    </w:p>
    <w:p w14:paraId="647D79EE" w14:textId="77777777" w:rsidR="00CC0534" w:rsidRPr="00B766B7" w:rsidRDefault="00CC0534" w:rsidP="00CC0534">
      <w:pPr>
        <w:pStyle w:val="wdeg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  <w:r w:rsidRPr="00B766B7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>Resources for the exercise</w:t>
      </w:r>
    </w:p>
    <w:p w14:paraId="3CBB7E52" w14:textId="7402AC86" w:rsidR="00CC0534" w:rsidRPr="000C33E1" w:rsidRDefault="00CC0534" w:rsidP="00E56A71">
      <w:pPr>
        <w:pStyle w:val="wdeg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https://start.spring.io/</w:t>
      </w:r>
    </w:p>
    <w:p w14:paraId="7FE9E7FA" w14:textId="4CFB35FA" w:rsidR="00CC0534" w:rsidRPr="000C33E1" w:rsidRDefault="00CC0534" w:rsidP="00E56A71">
      <w:pPr>
        <w:pStyle w:val="wdeg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Use Java 11/17</w:t>
      </w:r>
    </w:p>
    <w:p w14:paraId="6A913F67" w14:textId="5C52A909" w:rsidR="00BB23F8" w:rsidRPr="000C33E1" w:rsidRDefault="00CC0534" w:rsidP="00E56A71">
      <w:pPr>
        <w:pStyle w:val="wdeg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0C33E1">
        <w:rPr>
          <w:rFonts w:asciiTheme="minorHAnsi" w:hAnsiTheme="minorHAnsi" w:cstheme="minorHAnsi"/>
          <w:color w:val="4A4A4A"/>
          <w:sz w:val="22"/>
          <w:szCs w:val="22"/>
          <w:bdr w:val="none" w:sz="0" w:space="0" w:color="auto" w:frame="1"/>
        </w:rPr>
        <w:t>You may use in memory database</w:t>
      </w:r>
    </w:p>
    <w:p w14:paraId="45597200" w14:textId="77777777" w:rsidR="00000000" w:rsidRPr="000C33E1" w:rsidRDefault="00000000">
      <w:pPr>
        <w:rPr>
          <w:rFonts w:cstheme="minorHAnsi"/>
        </w:rPr>
      </w:pPr>
    </w:p>
    <w:sectPr w:rsidR="009000FA" w:rsidRPr="000C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6A8D"/>
    <w:multiLevelType w:val="hybridMultilevel"/>
    <w:tmpl w:val="CB64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022"/>
    <w:multiLevelType w:val="multilevel"/>
    <w:tmpl w:val="3C9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7C42"/>
    <w:multiLevelType w:val="hybridMultilevel"/>
    <w:tmpl w:val="4942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6D16"/>
    <w:multiLevelType w:val="hybridMultilevel"/>
    <w:tmpl w:val="60A8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75EA2"/>
    <w:multiLevelType w:val="hybridMultilevel"/>
    <w:tmpl w:val="87729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8609C"/>
    <w:multiLevelType w:val="hybridMultilevel"/>
    <w:tmpl w:val="1190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6AF6"/>
    <w:multiLevelType w:val="hybridMultilevel"/>
    <w:tmpl w:val="648C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848BC"/>
    <w:multiLevelType w:val="hybridMultilevel"/>
    <w:tmpl w:val="425C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12682">
    <w:abstractNumId w:val="1"/>
  </w:num>
  <w:num w:numId="2" w16cid:durableId="338509589">
    <w:abstractNumId w:val="1"/>
  </w:num>
  <w:num w:numId="3" w16cid:durableId="1725909237">
    <w:abstractNumId w:val="3"/>
  </w:num>
  <w:num w:numId="4" w16cid:durableId="1407411222">
    <w:abstractNumId w:val="6"/>
  </w:num>
  <w:num w:numId="5" w16cid:durableId="1322584146">
    <w:abstractNumId w:val="0"/>
  </w:num>
  <w:num w:numId="6" w16cid:durableId="915171229">
    <w:abstractNumId w:val="4"/>
  </w:num>
  <w:num w:numId="7" w16cid:durableId="67725779">
    <w:abstractNumId w:val="5"/>
  </w:num>
  <w:num w:numId="8" w16cid:durableId="62484250">
    <w:abstractNumId w:val="7"/>
  </w:num>
  <w:num w:numId="9" w16cid:durableId="61127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1D"/>
    <w:rsid w:val="0003387C"/>
    <w:rsid w:val="000C33E1"/>
    <w:rsid w:val="00132EDC"/>
    <w:rsid w:val="00325936"/>
    <w:rsid w:val="003911F3"/>
    <w:rsid w:val="003B5DCD"/>
    <w:rsid w:val="004A2480"/>
    <w:rsid w:val="004D20A2"/>
    <w:rsid w:val="005210A4"/>
    <w:rsid w:val="005E2F65"/>
    <w:rsid w:val="00635A0E"/>
    <w:rsid w:val="0073376C"/>
    <w:rsid w:val="00754B4C"/>
    <w:rsid w:val="008C135D"/>
    <w:rsid w:val="008D2211"/>
    <w:rsid w:val="00A95071"/>
    <w:rsid w:val="00AC571D"/>
    <w:rsid w:val="00AE75A2"/>
    <w:rsid w:val="00B766B7"/>
    <w:rsid w:val="00BB23F8"/>
    <w:rsid w:val="00C15641"/>
    <w:rsid w:val="00C478E0"/>
    <w:rsid w:val="00CC0534"/>
    <w:rsid w:val="00E56A71"/>
    <w:rsid w:val="00F226B9"/>
    <w:rsid w:val="00F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AB61"/>
  <w15:chartTrackingRefBased/>
  <w15:docId w15:val="{11BBD2C3-6B40-4589-A4D1-157EDF36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deg">
    <w:name w:val="wdeg"/>
    <w:basedOn w:val="Normal"/>
    <w:rsid w:val="00AC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w2">
    <w:name w:val="waw2"/>
    <w:basedOn w:val="DefaultParagraphFont"/>
    <w:rsid w:val="00AC571D"/>
  </w:style>
  <w:style w:type="character" w:customStyle="1" w:styleId="Heading1Char">
    <w:name w:val="Heading 1 Char"/>
    <w:basedOn w:val="DefaultParagraphFont"/>
    <w:link w:val="Heading1"/>
    <w:uiPriority w:val="9"/>
    <w:rsid w:val="00E56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60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03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174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319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AE158802555428A0176D665F37537" ma:contentTypeVersion="15" ma:contentTypeDescription="Create a new document." ma:contentTypeScope="" ma:versionID="308d1cefe6a2e780e894cc7e1134fc16">
  <xsd:schema xmlns:xsd="http://www.w3.org/2001/XMLSchema" xmlns:xs="http://www.w3.org/2001/XMLSchema" xmlns:p="http://schemas.microsoft.com/office/2006/metadata/properties" xmlns:ns3="98933e3c-0b75-49f5-9141-381ab79ec6ea" xmlns:ns4="c7c0c272-2771-4404-a05e-d94892fcd141" targetNamespace="http://schemas.microsoft.com/office/2006/metadata/properties" ma:root="true" ma:fieldsID="b857a6fc0bc569907d0fdeb29efbca01" ns3:_="" ns4:_="">
    <xsd:import namespace="98933e3c-0b75-49f5-9141-381ab79ec6ea"/>
    <xsd:import namespace="c7c0c272-2771-4404-a05e-d94892fcd1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33e3c-0b75-49f5-9141-381ab79ec6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0c272-2771-4404-a05e-d94892fcd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c0c272-2771-4404-a05e-d94892fcd141" xsi:nil="true"/>
  </documentManagement>
</p:properties>
</file>

<file path=customXml/itemProps1.xml><?xml version="1.0" encoding="utf-8"?>
<ds:datastoreItem xmlns:ds="http://schemas.openxmlformats.org/officeDocument/2006/customXml" ds:itemID="{F68EC680-8B99-4B11-AE4E-C199502CA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33e3c-0b75-49f5-9141-381ab79ec6ea"/>
    <ds:schemaRef ds:uri="c7c0c272-2771-4404-a05e-d94892fc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1D0F8-7C0A-4D96-9F93-A3662DD2D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01430-E801-477A-9D2C-E869C912FBB3}">
  <ds:schemaRefs>
    <ds:schemaRef ds:uri="http://schemas.microsoft.com/office/2006/metadata/properties"/>
    <ds:schemaRef ds:uri="http://schemas.microsoft.com/office/infopath/2007/PartnerControls"/>
    <ds:schemaRef ds:uri="c7c0c272-2771-4404-a05e-d94892fcd1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 LLC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Nisha</dc:creator>
  <cp:keywords/>
  <dc:description/>
  <cp:lastModifiedBy>Tina Blake</cp:lastModifiedBy>
  <cp:revision>3</cp:revision>
  <dcterms:created xsi:type="dcterms:W3CDTF">2024-08-06T14:05:00Z</dcterms:created>
  <dcterms:modified xsi:type="dcterms:W3CDTF">2024-08-08T17:02:00Z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0x010100A66AE158802555428A0176D665F37537</vt:lpwstr>
  </property>
</Properties>
</file>