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E2DE" w14:textId="77777777" w:rsidR="001F0299" w:rsidRPr="001F0299" w:rsidRDefault="001F0299" w:rsidP="001F0299">
      <w:pPr>
        <w:rPr>
          <w:b/>
          <w:bCs/>
        </w:rPr>
      </w:pPr>
      <w:r w:rsidRPr="001F0299">
        <w:rPr>
          <w:b/>
          <w:bCs/>
        </w:rPr>
        <w:t>2. Complete Dataset Submission</w:t>
      </w:r>
    </w:p>
    <w:p w14:paraId="069747DA" w14:textId="77777777" w:rsidR="001F0299" w:rsidRPr="001F0299" w:rsidRDefault="001F0299" w:rsidP="001F0299">
      <w:r w:rsidRPr="001F0299">
        <w:t>Submit the complete dataset, including:</w:t>
      </w:r>
    </w:p>
    <w:p w14:paraId="74AC2A91" w14:textId="77777777" w:rsidR="001F0299" w:rsidRPr="001F0299" w:rsidRDefault="001F0299" w:rsidP="001F0299">
      <w:pPr>
        <w:numPr>
          <w:ilvl w:val="0"/>
          <w:numId w:val="1"/>
        </w:numPr>
      </w:pPr>
      <w:r w:rsidRPr="001F0299">
        <w:t>Training Dataset</w:t>
      </w:r>
    </w:p>
    <w:p w14:paraId="0BE9FB9C" w14:textId="77777777" w:rsidR="001F0299" w:rsidRPr="001F0299" w:rsidRDefault="001F0299" w:rsidP="001F0299">
      <w:pPr>
        <w:numPr>
          <w:ilvl w:val="0"/>
          <w:numId w:val="1"/>
        </w:numPr>
      </w:pPr>
      <w:r w:rsidRPr="001F0299">
        <w:t>Testing Dataset</w:t>
      </w:r>
    </w:p>
    <w:p w14:paraId="0DEF39FF" w14:textId="77777777" w:rsidR="00B93228" w:rsidRDefault="00B93228"/>
    <w:sectPr w:rsidR="00B9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6117"/>
    <w:multiLevelType w:val="multilevel"/>
    <w:tmpl w:val="F12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90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99"/>
    <w:rsid w:val="001F0299"/>
    <w:rsid w:val="004B4E94"/>
    <w:rsid w:val="009903FF"/>
    <w:rsid w:val="00B37F62"/>
    <w:rsid w:val="00B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E2FC2"/>
  <w15:chartTrackingRefBased/>
  <w15:docId w15:val="{8877C3AE-F838-3844-9F79-C871A14C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93</Characters>
  <Application>Microsoft Office Word</Application>
  <DocSecurity>0</DocSecurity>
  <Lines>4</Lines>
  <Paragraphs>4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1</cp:revision>
  <dcterms:created xsi:type="dcterms:W3CDTF">2026-06-06T08:35:00Z</dcterms:created>
  <dcterms:modified xsi:type="dcterms:W3CDTF">2026-06-06T08:35:00Z</dcterms:modified>
</cp:coreProperties>
</file>